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8C62" w14:textId="77777777" w:rsidR="00E324A6" w:rsidRPr="00C6182B" w:rsidRDefault="00E324A6">
      <w:pPr>
        <w:pStyle w:val="BodyText"/>
        <w:spacing w:before="10"/>
        <w:rPr>
          <w:rFonts w:ascii="Akzidenz-grotesk" w:hAnsi="Akzidenz-grotesk"/>
          <w:sz w:val="16"/>
        </w:rPr>
      </w:pPr>
    </w:p>
    <w:p w14:paraId="79602D3E" w14:textId="77777777" w:rsidR="00E324A6" w:rsidRPr="00C6182B" w:rsidRDefault="001B0BB9">
      <w:pPr>
        <w:pStyle w:val="Heading2"/>
        <w:spacing w:before="98"/>
        <w:ind w:left="380" w:right="478"/>
        <w:jc w:val="center"/>
        <w:rPr>
          <w:rFonts w:ascii="Akzidenz-grotesk" w:hAnsi="Akzidenz-grotesk"/>
        </w:rPr>
      </w:pPr>
      <w:r w:rsidRPr="00C6182B">
        <w:rPr>
          <w:rFonts w:ascii="Akzidenz-grotesk" w:hAnsi="Akzidenz-grotesk"/>
        </w:rPr>
        <w:t>Table of Contents (clickable links)</w:t>
      </w:r>
    </w:p>
    <w:p w14:paraId="79B492B7" w14:textId="77777777" w:rsidR="00E324A6" w:rsidRPr="00C6182B" w:rsidRDefault="00E324A6">
      <w:pPr>
        <w:pStyle w:val="BodyText"/>
        <w:rPr>
          <w:rFonts w:ascii="Akzidenz-grotesk" w:hAnsi="Akzidenz-grotesk"/>
          <w:b/>
          <w:sz w:val="28"/>
        </w:rPr>
      </w:pPr>
    </w:p>
    <w:p w14:paraId="1F6D659A" w14:textId="77777777" w:rsidR="00E324A6" w:rsidRPr="001B0BB9" w:rsidRDefault="00E324A6">
      <w:pPr>
        <w:pStyle w:val="BodyText"/>
        <w:spacing w:before="1"/>
        <w:rPr>
          <w:rFonts w:ascii="Akzidenz-grotesk" w:hAnsi="Akzidenz-grotesk"/>
          <w:b/>
        </w:rPr>
      </w:pPr>
    </w:p>
    <w:p w14:paraId="42DF86CF" w14:textId="77777777" w:rsidR="00E324A6" w:rsidRPr="001B0BB9" w:rsidRDefault="00F95942">
      <w:pPr>
        <w:pStyle w:val="ListParagraph"/>
        <w:numPr>
          <w:ilvl w:val="0"/>
          <w:numId w:val="13"/>
        </w:numPr>
        <w:tabs>
          <w:tab w:val="left" w:pos="4106"/>
        </w:tabs>
        <w:spacing w:before="1"/>
        <w:rPr>
          <w:rFonts w:ascii="Akzidenz-grotesk" w:hAnsi="Akzidenz-grotesk"/>
          <w:b/>
          <w:sz w:val="24"/>
          <w:szCs w:val="24"/>
        </w:rPr>
      </w:pPr>
      <w:hyperlink w:anchor="_bookmark0" w:history="1">
        <w:r w:rsidR="001B0BB9" w:rsidRPr="001B0BB9">
          <w:rPr>
            <w:rFonts w:ascii="Akzidenz-grotesk" w:hAnsi="Akzidenz-grotesk"/>
            <w:b/>
            <w:color w:val="000080"/>
            <w:sz w:val="24"/>
            <w:szCs w:val="24"/>
            <w:u w:val="single" w:color="000080"/>
          </w:rPr>
          <w:t>Program</w:t>
        </w:r>
        <w:r w:rsidR="001B0BB9" w:rsidRPr="001B0BB9">
          <w:rPr>
            <w:rFonts w:ascii="Akzidenz-grotesk" w:hAnsi="Akzidenz-grotesk"/>
            <w:b/>
            <w:color w:val="000080"/>
            <w:spacing w:val="-10"/>
            <w:sz w:val="24"/>
            <w:szCs w:val="24"/>
            <w:u w:val="single" w:color="000080"/>
          </w:rPr>
          <w:t xml:space="preserve"> </w:t>
        </w:r>
        <w:r w:rsidR="001B0BB9" w:rsidRPr="001B0BB9">
          <w:rPr>
            <w:rFonts w:ascii="Akzidenz-grotesk" w:hAnsi="Akzidenz-grotesk"/>
            <w:b/>
            <w:color w:val="000080"/>
            <w:sz w:val="24"/>
            <w:szCs w:val="24"/>
            <w:u w:val="single" w:color="000080"/>
          </w:rPr>
          <w:t>Overview</w:t>
        </w:r>
      </w:hyperlink>
    </w:p>
    <w:p w14:paraId="14438014" w14:textId="77777777" w:rsidR="00E324A6" w:rsidRPr="001B0BB9" w:rsidRDefault="00E324A6">
      <w:pPr>
        <w:pStyle w:val="BodyText"/>
        <w:spacing w:before="6"/>
        <w:rPr>
          <w:rFonts w:ascii="Akzidenz-grotesk" w:hAnsi="Akzidenz-grotesk"/>
          <w:b/>
        </w:rPr>
      </w:pPr>
    </w:p>
    <w:p w14:paraId="7C9540AD" w14:textId="77777777" w:rsidR="00E324A6" w:rsidRPr="001B0BB9" w:rsidRDefault="00F95942">
      <w:pPr>
        <w:pStyle w:val="ListParagraph"/>
        <w:numPr>
          <w:ilvl w:val="0"/>
          <w:numId w:val="13"/>
        </w:numPr>
        <w:tabs>
          <w:tab w:val="left" w:pos="4106"/>
        </w:tabs>
        <w:spacing w:before="98"/>
        <w:rPr>
          <w:rFonts w:ascii="Akzidenz-grotesk" w:hAnsi="Akzidenz-grotesk"/>
          <w:b/>
          <w:sz w:val="24"/>
          <w:szCs w:val="24"/>
        </w:rPr>
      </w:pPr>
      <w:hyperlink w:anchor="_bookmark1" w:history="1">
        <w:r w:rsidR="001B0BB9" w:rsidRPr="001B0BB9">
          <w:rPr>
            <w:rFonts w:ascii="Akzidenz-grotesk" w:hAnsi="Akzidenz-grotesk"/>
            <w:b/>
            <w:color w:val="000080"/>
            <w:sz w:val="24"/>
            <w:szCs w:val="24"/>
            <w:u w:val="single" w:color="000080"/>
          </w:rPr>
          <w:t>Costs &amp;</w:t>
        </w:r>
        <w:r w:rsidR="001B0BB9" w:rsidRPr="001B0BB9">
          <w:rPr>
            <w:rFonts w:ascii="Akzidenz-grotesk" w:hAnsi="Akzidenz-grotesk"/>
            <w:b/>
            <w:color w:val="000080"/>
            <w:spacing w:val="-19"/>
            <w:sz w:val="24"/>
            <w:szCs w:val="24"/>
            <w:u w:val="single" w:color="000080"/>
          </w:rPr>
          <w:t xml:space="preserve"> </w:t>
        </w:r>
        <w:r w:rsidR="001B0BB9" w:rsidRPr="001B0BB9">
          <w:rPr>
            <w:rFonts w:ascii="Akzidenz-grotesk" w:hAnsi="Akzidenz-grotesk"/>
            <w:b/>
            <w:color w:val="000080"/>
            <w:sz w:val="24"/>
            <w:szCs w:val="24"/>
            <w:u w:val="single" w:color="000080"/>
          </w:rPr>
          <w:t>Registration</w:t>
        </w:r>
      </w:hyperlink>
    </w:p>
    <w:p w14:paraId="04DF1CA5" w14:textId="77777777" w:rsidR="00E324A6" w:rsidRPr="001B0BB9" w:rsidRDefault="00E324A6">
      <w:pPr>
        <w:pStyle w:val="BodyText"/>
        <w:spacing w:before="7"/>
        <w:rPr>
          <w:rFonts w:ascii="Akzidenz-grotesk" w:hAnsi="Akzidenz-grotesk"/>
          <w:b/>
        </w:rPr>
      </w:pPr>
    </w:p>
    <w:p w14:paraId="7E5A99B7" w14:textId="77777777" w:rsidR="00E324A6" w:rsidRPr="001B0BB9" w:rsidRDefault="00F95942">
      <w:pPr>
        <w:pStyle w:val="ListParagraph"/>
        <w:numPr>
          <w:ilvl w:val="0"/>
          <w:numId w:val="13"/>
        </w:numPr>
        <w:tabs>
          <w:tab w:val="left" w:pos="4106"/>
        </w:tabs>
        <w:spacing w:before="98"/>
        <w:rPr>
          <w:rFonts w:ascii="Akzidenz-grotesk" w:hAnsi="Akzidenz-grotesk"/>
          <w:b/>
          <w:sz w:val="24"/>
          <w:szCs w:val="24"/>
        </w:rPr>
      </w:pPr>
      <w:hyperlink w:anchor="_bookmark2" w:history="1">
        <w:r w:rsidR="001B0BB9" w:rsidRPr="001B0BB9">
          <w:rPr>
            <w:rFonts w:ascii="Akzidenz-grotesk" w:hAnsi="Akzidenz-grotesk"/>
            <w:b/>
            <w:color w:val="000080"/>
            <w:sz w:val="24"/>
            <w:szCs w:val="24"/>
            <w:u w:val="single" w:color="000080"/>
          </w:rPr>
          <w:t>Essential</w:t>
        </w:r>
        <w:r w:rsidR="001B0BB9" w:rsidRPr="001B0BB9">
          <w:rPr>
            <w:rFonts w:ascii="Akzidenz-grotesk" w:hAnsi="Akzidenz-grotesk"/>
            <w:b/>
            <w:color w:val="000080"/>
            <w:spacing w:val="-10"/>
            <w:sz w:val="24"/>
            <w:szCs w:val="24"/>
            <w:u w:val="single" w:color="000080"/>
          </w:rPr>
          <w:t xml:space="preserve"> </w:t>
        </w:r>
        <w:r w:rsidR="001B0BB9" w:rsidRPr="001B0BB9">
          <w:rPr>
            <w:rFonts w:ascii="Akzidenz-grotesk" w:hAnsi="Akzidenz-grotesk"/>
            <w:b/>
            <w:color w:val="000080"/>
            <w:sz w:val="24"/>
            <w:szCs w:val="24"/>
            <w:u w:val="single" w:color="000080"/>
          </w:rPr>
          <w:t>Information</w:t>
        </w:r>
      </w:hyperlink>
    </w:p>
    <w:p w14:paraId="74C7EF06" w14:textId="77777777" w:rsidR="00E324A6" w:rsidRPr="001B0BB9" w:rsidRDefault="00E324A6">
      <w:pPr>
        <w:pStyle w:val="BodyText"/>
        <w:spacing w:before="6"/>
        <w:rPr>
          <w:rFonts w:ascii="Akzidenz-grotesk" w:hAnsi="Akzidenz-grotesk"/>
          <w:b/>
        </w:rPr>
      </w:pPr>
    </w:p>
    <w:p w14:paraId="3529A899" w14:textId="77777777" w:rsidR="00E324A6" w:rsidRPr="001B0BB9" w:rsidRDefault="00F95942">
      <w:pPr>
        <w:pStyle w:val="ListParagraph"/>
        <w:numPr>
          <w:ilvl w:val="0"/>
          <w:numId w:val="13"/>
        </w:numPr>
        <w:tabs>
          <w:tab w:val="left" w:pos="4106"/>
        </w:tabs>
        <w:spacing w:before="98"/>
        <w:rPr>
          <w:rFonts w:ascii="Akzidenz-grotesk" w:hAnsi="Akzidenz-grotesk"/>
          <w:b/>
          <w:sz w:val="24"/>
          <w:szCs w:val="24"/>
        </w:rPr>
      </w:pPr>
      <w:hyperlink w:anchor="_bookmark3" w:history="1">
        <w:r w:rsidR="001B0BB9" w:rsidRPr="001B0BB9">
          <w:rPr>
            <w:rFonts w:ascii="Akzidenz-grotesk" w:hAnsi="Akzidenz-grotesk"/>
            <w:b/>
            <w:color w:val="000080"/>
            <w:sz w:val="24"/>
            <w:szCs w:val="24"/>
            <w:u w:val="single" w:color="000080"/>
          </w:rPr>
          <w:t>Races &amp; Events</w:t>
        </w:r>
        <w:r w:rsidR="001B0BB9" w:rsidRPr="001B0BB9">
          <w:rPr>
            <w:rFonts w:ascii="Akzidenz-grotesk" w:hAnsi="Akzidenz-grotesk"/>
            <w:b/>
            <w:color w:val="000080"/>
            <w:spacing w:val="-30"/>
            <w:sz w:val="24"/>
            <w:szCs w:val="24"/>
            <w:u w:val="single" w:color="000080"/>
          </w:rPr>
          <w:t xml:space="preserve"> </w:t>
        </w:r>
        <w:r w:rsidR="001B0BB9" w:rsidRPr="001B0BB9">
          <w:rPr>
            <w:rFonts w:ascii="Akzidenz-grotesk" w:hAnsi="Akzidenz-grotesk"/>
            <w:b/>
            <w:color w:val="000080"/>
            <w:sz w:val="24"/>
            <w:szCs w:val="24"/>
            <w:u w:val="single" w:color="000080"/>
          </w:rPr>
          <w:t>Calendar</w:t>
        </w:r>
      </w:hyperlink>
    </w:p>
    <w:p w14:paraId="1A35D352" w14:textId="77777777" w:rsidR="00E324A6" w:rsidRPr="001B0BB9" w:rsidRDefault="00E324A6">
      <w:pPr>
        <w:pStyle w:val="BodyText"/>
        <w:spacing w:before="7"/>
        <w:rPr>
          <w:rFonts w:ascii="Akzidenz-grotesk" w:hAnsi="Akzidenz-grotesk"/>
          <w:b/>
        </w:rPr>
      </w:pPr>
    </w:p>
    <w:p w14:paraId="1DF8AD2F" w14:textId="77777777" w:rsidR="00E324A6" w:rsidRPr="001B0BB9" w:rsidRDefault="00F95942">
      <w:pPr>
        <w:pStyle w:val="ListParagraph"/>
        <w:numPr>
          <w:ilvl w:val="0"/>
          <w:numId w:val="13"/>
        </w:numPr>
        <w:tabs>
          <w:tab w:val="left" w:pos="4106"/>
        </w:tabs>
        <w:spacing w:before="98"/>
        <w:rPr>
          <w:rFonts w:ascii="Akzidenz-grotesk" w:hAnsi="Akzidenz-grotesk"/>
          <w:b/>
          <w:sz w:val="24"/>
          <w:szCs w:val="24"/>
        </w:rPr>
      </w:pPr>
      <w:hyperlink w:anchor="_bookmark4" w:history="1">
        <w:r w:rsidR="001B0BB9" w:rsidRPr="001B0BB9">
          <w:rPr>
            <w:rFonts w:ascii="Akzidenz-grotesk" w:hAnsi="Akzidenz-grotesk"/>
            <w:b/>
            <w:color w:val="000080"/>
            <w:sz w:val="24"/>
            <w:szCs w:val="24"/>
            <w:u w:val="single" w:color="000080"/>
          </w:rPr>
          <w:t>Fundraising &amp;</w:t>
        </w:r>
        <w:r w:rsidR="001B0BB9" w:rsidRPr="001B0BB9">
          <w:rPr>
            <w:rFonts w:ascii="Akzidenz-grotesk" w:hAnsi="Akzidenz-grotesk"/>
            <w:b/>
            <w:color w:val="000080"/>
            <w:spacing w:val="-22"/>
            <w:sz w:val="24"/>
            <w:szCs w:val="24"/>
            <w:u w:val="single" w:color="000080"/>
          </w:rPr>
          <w:t xml:space="preserve"> </w:t>
        </w:r>
        <w:r w:rsidR="001B0BB9" w:rsidRPr="001B0BB9">
          <w:rPr>
            <w:rFonts w:ascii="Akzidenz-grotesk" w:hAnsi="Akzidenz-grotesk"/>
            <w:b/>
            <w:color w:val="000080"/>
            <w:sz w:val="24"/>
            <w:szCs w:val="24"/>
            <w:u w:val="single" w:color="000080"/>
          </w:rPr>
          <w:t>Volunteering</w:t>
        </w:r>
      </w:hyperlink>
    </w:p>
    <w:p w14:paraId="6818A6FC" w14:textId="77777777" w:rsidR="00E324A6" w:rsidRPr="001B0BB9" w:rsidRDefault="00E324A6">
      <w:pPr>
        <w:pStyle w:val="BodyText"/>
        <w:spacing w:before="7"/>
        <w:rPr>
          <w:rFonts w:ascii="Akzidenz-grotesk" w:hAnsi="Akzidenz-grotesk"/>
          <w:b/>
        </w:rPr>
      </w:pPr>
    </w:p>
    <w:p w14:paraId="14CAF342" w14:textId="77777777" w:rsidR="00E324A6" w:rsidRPr="001B0BB9" w:rsidRDefault="00F95942">
      <w:pPr>
        <w:pStyle w:val="ListParagraph"/>
        <w:numPr>
          <w:ilvl w:val="0"/>
          <w:numId w:val="13"/>
        </w:numPr>
        <w:tabs>
          <w:tab w:val="left" w:pos="4106"/>
        </w:tabs>
        <w:spacing w:before="97"/>
        <w:rPr>
          <w:rFonts w:ascii="Akzidenz-grotesk" w:hAnsi="Akzidenz-grotesk"/>
          <w:b/>
          <w:sz w:val="24"/>
          <w:szCs w:val="24"/>
        </w:rPr>
      </w:pPr>
      <w:hyperlink w:anchor="_bookmark5" w:history="1">
        <w:r w:rsidR="001B0BB9" w:rsidRPr="001B0BB9">
          <w:rPr>
            <w:rFonts w:ascii="Akzidenz-grotesk" w:hAnsi="Akzidenz-grotesk"/>
            <w:b/>
            <w:color w:val="000080"/>
            <w:sz w:val="24"/>
            <w:szCs w:val="24"/>
            <w:u w:val="single" w:color="000080"/>
          </w:rPr>
          <w:t>Volunteer</w:t>
        </w:r>
        <w:r w:rsidR="001B0BB9" w:rsidRPr="001B0BB9">
          <w:rPr>
            <w:rFonts w:ascii="Akzidenz-grotesk" w:hAnsi="Akzidenz-grotesk"/>
            <w:b/>
            <w:color w:val="000080"/>
            <w:spacing w:val="-11"/>
            <w:sz w:val="24"/>
            <w:szCs w:val="24"/>
            <w:u w:val="single" w:color="000080"/>
          </w:rPr>
          <w:t xml:space="preserve"> </w:t>
        </w:r>
        <w:r w:rsidR="001B0BB9" w:rsidRPr="001B0BB9">
          <w:rPr>
            <w:rFonts w:ascii="Akzidenz-grotesk" w:hAnsi="Akzidenz-grotesk"/>
            <w:b/>
            <w:color w:val="000080"/>
            <w:sz w:val="24"/>
            <w:szCs w:val="24"/>
            <w:u w:val="single" w:color="000080"/>
          </w:rPr>
          <w:t>Opportunities</w:t>
        </w:r>
      </w:hyperlink>
    </w:p>
    <w:p w14:paraId="48E2D90F" w14:textId="77777777" w:rsidR="00E324A6" w:rsidRPr="001B0BB9" w:rsidRDefault="00E324A6">
      <w:pPr>
        <w:pStyle w:val="BodyText"/>
        <w:spacing w:before="7"/>
        <w:rPr>
          <w:rFonts w:ascii="Akzidenz-grotesk" w:hAnsi="Akzidenz-grotesk"/>
          <w:b/>
        </w:rPr>
      </w:pPr>
    </w:p>
    <w:p w14:paraId="41ADE320" w14:textId="77777777" w:rsidR="00E324A6" w:rsidRPr="001B0BB9" w:rsidRDefault="00F95942">
      <w:pPr>
        <w:pStyle w:val="ListParagraph"/>
        <w:numPr>
          <w:ilvl w:val="0"/>
          <w:numId w:val="13"/>
        </w:numPr>
        <w:tabs>
          <w:tab w:val="left" w:pos="4106"/>
        </w:tabs>
        <w:spacing w:before="98"/>
        <w:rPr>
          <w:rFonts w:ascii="Akzidenz-grotesk" w:hAnsi="Akzidenz-grotesk"/>
          <w:b/>
          <w:sz w:val="24"/>
          <w:szCs w:val="24"/>
        </w:rPr>
      </w:pPr>
      <w:hyperlink w:anchor="_bookmark6" w:history="1">
        <w:proofErr w:type="spellStart"/>
        <w:r w:rsidR="001B0BB9" w:rsidRPr="001B0BB9">
          <w:rPr>
            <w:rFonts w:ascii="Akzidenz-grotesk" w:hAnsi="Akzidenz-grotesk"/>
            <w:b/>
            <w:color w:val="000080"/>
            <w:sz w:val="24"/>
            <w:szCs w:val="24"/>
            <w:u w:val="single" w:color="000080"/>
          </w:rPr>
          <w:t>Ergathon</w:t>
        </w:r>
        <w:proofErr w:type="spellEnd"/>
      </w:hyperlink>
    </w:p>
    <w:p w14:paraId="46EF11D3" w14:textId="77777777" w:rsidR="00E324A6" w:rsidRPr="001B0BB9" w:rsidRDefault="00E324A6">
      <w:pPr>
        <w:pStyle w:val="BodyText"/>
        <w:spacing w:before="7"/>
        <w:rPr>
          <w:rFonts w:ascii="Akzidenz-grotesk" w:hAnsi="Akzidenz-grotesk"/>
          <w:b/>
        </w:rPr>
      </w:pPr>
    </w:p>
    <w:p w14:paraId="5C8BA544" w14:textId="77777777" w:rsidR="00E324A6" w:rsidRPr="001B0BB9" w:rsidRDefault="00F95942">
      <w:pPr>
        <w:pStyle w:val="ListParagraph"/>
        <w:numPr>
          <w:ilvl w:val="0"/>
          <w:numId w:val="13"/>
        </w:numPr>
        <w:tabs>
          <w:tab w:val="left" w:pos="4106"/>
        </w:tabs>
        <w:spacing w:before="97"/>
        <w:rPr>
          <w:rFonts w:ascii="Akzidenz-grotesk" w:hAnsi="Akzidenz-grotesk"/>
          <w:b/>
          <w:sz w:val="24"/>
          <w:szCs w:val="24"/>
        </w:rPr>
      </w:pPr>
      <w:hyperlink w:anchor="_bookmark7" w:history="1">
        <w:r w:rsidR="001B0BB9" w:rsidRPr="001B0BB9">
          <w:rPr>
            <w:rFonts w:ascii="Akzidenz-grotesk" w:hAnsi="Akzidenz-grotesk"/>
            <w:b/>
            <w:color w:val="000080"/>
            <w:sz w:val="24"/>
            <w:szCs w:val="24"/>
            <w:u w:val="single" w:color="000080"/>
          </w:rPr>
          <w:t>Parent Interaction With</w:t>
        </w:r>
        <w:r w:rsidR="001B0BB9" w:rsidRPr="001B0BB9">
          <w:rPr>
            <w:rFonts w:ascii="Akzidenz-grotesk" w:hAnsi="Akzidenz-grotesk"/>
            <w:b/>
            <w:color w:val="000080"/>
            <w:spacing w:val="-33"/>
            <w:sz w:val="24"/>
            <w:szCs w:val="24"/>
            <w:u w:val="single" w:color="000080"/>
          </w:rPr>
          <w:t xml:space="preserve"> </w:t>
        </w:r>
        <w:r w:rsidR="001B0BB9" w:rsidRPr="001B0BB9">
          <w:rPr>
            <w:rFonts w:ascii="Akzidenz-grotesk" w:hAnsi="Akzidenz-grotesk"/>
            <w:b/>
            <w:color w:val="000080"/>
            <w:sz w:val="24"/>
            <w:szCs w:val="24"/>
            <w:u w:val="single" w:color="000080"/>
          </w:rPr>
          <w:t>Coaches</w:t>
        </w:r>
      </w:hyperlink>
    </w:p>
    <w:p w14:paraId="745004D5" w14:textId="77777777" w:rsidR="00E324A6" w:rsidRPr="001B0BB9" w:rsidRDefault="00C6182B" w:rsidP="00C6182B">
      <w:pPr>
        <w:tabs>
          <w:tab w:val="left" w:pos="2863"/>
        </w:tabs>
        <w:rPr>
          <w:rFonts w:ascii="Akzidenz-grotesk" w:hAnsi="Akzidenz-grotesk"/>
          <w:b/>
          <w:sz w:val="24"/>
          <w:szCs w:val="24"/>
        </w:rPr>
      </w:pPr>
      <w:r w:rsidRPr="001B0BB9">
        <w:rPr>
          <w:rFonts w:ascii="Akzidenz-grotesk" w:hAnsi="Akzidenz-grotesk"/>
          <w:b/>
          <w:sz w:val="24"/>
          <w:szCs w:val="24"/>
        </w:rPr>
        <w:tab/>
      </w:r>
    </w:p>
    <w:p w14:paraId="3CD64522" w14:textId="77777777" w:rsidR="00C6182B" w:rsidRPr="001B0BB9" w:rsidRDefault="00F95942" w:rsidP="00C6182B">
      <w:pPr>
        <w:pStyle w:val="ListParagraph"/>
        <w:numPr>
          <w:ilvl w:val="0"/>
          <w:numId w:val="13"/>
        </w:numPr>
        <w:tabs>
          <w:tab w:val="left" w:pos="4106"/>
        </w:tabs>
        <w:spacing w:before="97"/>
        <w:rPr>
          <w:rFonts w:ascii="Akzidenz-grotesk" w:hAnsi="Akzidenz-grotesk"/>
          <w:b/>
          <w:sz w:val="24"/>
          <w:szCs w:val="24"/>
        </w:rPr>
      </w:pPr>
      <w:hyperlink w:anchor="_bookmark8" w:history="1">
        <w:r w:rsidR="00C6182B" w:rsidRPr="001B0BB9">
          <w:rPr>
            <w:rFonts w:ascii="Akzidenz-grotesk" w:hAnsi="Akzidenz-grotesk"/>
            <w:b/>
            <w:color w:val="000080"/>
            <w:sz w:val="24"/>
            <w:szCs w:val="24"/>
            <w:u w:val="single" w:color="000080"/>
          </w:rPr>
          <w:t>Races – Parents'</w:t>
        </w:r>
        <w:r w:rsidR="00C6182B" w:rsidRPr="001B0BB9">
          <w:rPr>
            <w:rFonts w:ascii="Akzidenz-grotesk" w:hAnsi="Akzidenz-grotesk"/>
            <w:b/>
            <w:color w:val="000080"/>
            <w:spacing w:val="-28"/>
            <w:sz w:val="24"/>
            <w:szCs w:val="24"/>
            <w:u w:val="single" w:color="000080"/>
          </w:rPr>
          <w:t xml:space="preserve"> </w:t>
        </w:r>
        <w:r w:rsidR="00C6182B" w:rsidRPr="001B0BB9">
          <w:rPr>
            <w:rFonts w:ascii="Akzidenz-grotesk" w:hAnsi="Akzidenz-grotesk"/>
            <w:b/>
            <w:color w:val="000080"/>
            <w:sz w:val="24"/>
            <w:szCs w:val="24"/>
            <w:u w:val="single" w:color="000080"/>
          </w:rPr>
          <w:t>Guide</w:t>
        </w:r>
      </w:hyperlink>
    </w:p>
    <w:p w14:paraId="0326F69B" w14:textId="77777777" w:rsidR="00C6182B" w:rsidRPr="001B0BB9" w:rsidRDefault="00C6182B" w:rsidP="00C6182B">
      <w:pPr>
        <w:tabs>
          <w:tab w:val="left" w:pos="2863"/>
        </w:tabs>
        <w:rPr>
          <w:rFonts w:ascii="Akzidenz-grotesk" w:hAnsi="Akzidenz-grotesk"/>
          <w:b/>
          <w:sz w:val="24"/>
          <w:szCs w:val="24"/>
        </w:rPr>
      </w:pPr>
    </w:p>
    <w:p w14:paraId="08CF5634" w14:textId="77777777" w:rsidR="00C6182B" w:rsidRPr="001B0BB9" w:rsidRDefault="00C6182B" w:rsidP="00C6182B">
      <w:pPr>
        <w:pStyle w:val="ListParagraph"/>
        <w:numPr>
          <w:ilvl w:val="0"/>
          <w:numId w:val="13"/>
        </w:numPr>
        <w:tabs>
          <w:tab w:val="left" w:pos="4106"/>
        </w:tabs>
        <w:spacing w:before="97"/>
        <w:rPr>
          <w:rFonts w:ascii="Akzidenz-grotesk" w:hAnsi="Akzidenz-grotesk"/>
          <w:b/>
          <w:sz w:val="24"/>
          <w:szCs w:val="24"/>
        </w:rPr>
      </w:pPr>
      <w:r w:rsidRPr="001B0BB9">
        <w:rPr>
          <w:rFonts w:ascii="Akzidenz-grotesk" w:hAnsi="Akzidenz-grotesk"/>
          <w:b/>
          <w:sz w:val="24"/>
          <w:szCs w:val="24"/>
        </w:rPr>
        <w:t xml:space="preserve"> </w:t>
      </w:r>
      <w:hyperlink w:anchor="_bookmark9" w:history="1">
        <w:r w:rsidRPr="001B0BB9">
          <w:rPr>
            <w:rFonts w:ascii="Akzidenz-grotesk" w:hAnsi="Akzidenz-grotesk"/>
            <w:b/>
            <w:color w:val="000080"/>
            <w:sz w:val="24"/>
            <w:szCs w:val="24"/>
            <w:u w:val="single" w:color="000080"/>
          </w:rPr>
          <w:t>Parent</w:t>
        </w:r>
        <w:r w:rsidRPr="001B0BB9">
          <w:rPr>
            <w:rFonts w:ascii="Akzidenz-grotesk" w:hAnsi="Akzidenz-grotesk"/>
            <w:b/>
            <w:color w:val="000080"/>
            <w:spacing w:val="-11"/>
            <w:sz w:val="24"/>
            <w:szCs w:val="24"/>
            <w:u w:val="single" w:color="000080"/>
          </w:rPr>
          <w:t xml:space="preserve"> </w:t>
        </w:r>
        <w:r w:rsidRPr="001B0BB9">
          <w:rPr>
            <w:rFonts w:ascii="Akzidenz-grotesk" w:hAnsi="Akzidenz-grotesk"/>
            <w:b/>
            <w:color w:val="000080"/>
            <w:sz w:val="24"/>
            <w:szCs w:val="24"/>
            <w:u w:val="single" w:color="000080"/>
          </w:rPr>
          <w:t>Responsibilities</w:t>
        </w:r>
      </w:hyperlink>
    </w:p>
    <w:p w14:paraId="152ABDB8" w14:textId="77777777" w:rsidR="00C6182B" w:rsidRPr="001B0BB9" w:rsidRDefault="00C6182B" w:rsidP="00C6182B">
      <w:pPr>
        <w:tabs>
          <w:tab w:val="left" w:pos="2863"/>
        </w:tabs>
        <w:rPr>
          <w:rFonts w:ascii="Akzidenz-grotesk" w:hAnsi="Akzidenz-grotesk"/>
          <w:b/>
          <w:sz w:val="24"/>
          <w:szCs w:val="24"/>
        </w:rPr>
      </w:pPr>
      <w:r w:rsidRPr="001B0BB9">
        <w:rPr>
          <w:rFonts w:ascii="Akzidenz-grotesk" w:hAnsi="Akzidenz-grotesk"/>
          <w:b/>
          <w:sz w:val="24"/>
          <w:szCs w:val="24"/>
        </w:rPr>
        <w:tab/>
      </w:r>
    </w:p>
    <w:p w14:paraId="23BD087D" w14:textId="77777777" w:rsidR="00C6182B" w:rsidRPr="001B0BB9" w:rsidRDefault="00F95942" w:rsidP="00C6182B">
      <w:pPr>
        <w:pStyle w:val="ListParagraph"/>
        <w:numPr>
          <w:ilvl w:val="0"/>
          <w:numId w:val="13"/>
        </w:numPr>
        <w:tabs>
          <w:tab w:val="left" w:pos="4106"/>
        </w:tabs>
        <w:spacing w:before="97"/>
        <w:rPr>
          <w:rFonts w:ascii="Akzidenz-grotesk" w:hAnsi="Akzidenz-grotesk"/>
          <w:b/>
          <w:sz w:val="24"/>
          <w:szCs w:val="24"/>
        </w:rPr>
      </w:pPr>
      <w:hyperlink w:anchor="_bookmark10" w:history="1">
        <w:r w:rsidR="00C6182B" w:rsidRPr="001B0BB9">
          <w:rPr>
            <w:rFonts w:ascii="Akzidenz-grotesk" w:hAnsi="Akzidenz-grotesk"/>
            <w:b/>
            <w:color w:val="000080"/>
            <w:sz w:val="24"/>
            <w:szCs w:val="24"/>
            <w:u w:val="single" w:color="000080"/>
          </w:rPr>
          <w:t>Registration Check-Off</w:t>
        </w:r>
        <w:r w:rsidR="00C6182B" w:rsidRPr="001B0BB9">
          <w:rPr>
            <w:rFonts w:ascii="Akzidenz-grotesk" w:hAnsi="Akzidenz-grotesk"/>
            <w:b/>
            <w:color w:val="000080"/>
            <w:spacing w:val="-20"/>
            <w:sz w:val="24"/>
            <w:szCs w:val="24"/>
            <w:u w:val="single" w:color="000080"/>
          </w:rPr>
          <w:t xml:space="preserve"> </w:t>
        </w:r>
        <w:r w:rsidR="00C6182B" w:rsidRPr="001B0BB9">
          <w:rPr>
            <w:rFonts w:ascii="Akzidenz-grotesk" w:hAnsi="Akzidenz-grotesk"/>
            <w:b/>
            <w:color w:val="000080"/>
            <w:sz w:val="24"/>
            <w:szCs w:val="24"/>
            <w:u w:val="single" w:color="000080"/>
          </w:rPr>
          <w:t>List</w:t>
        </w:r>
      </w:hyperlink>
    </w:p>
    <w:p w14:paraId="25FB6709" w14:textId="77777777" w:rsidR="00C6182B" w:rsidRPr="001B0BB9" w:rsidRDefault="00C6182B" w:rsidP="00C6182B">
      <w:pPr>
        <w:tabs>
          <w:tab w:val="left" w:pos="2863"/>
        </w:tabs>
        <w:rPr>
          <w:rFonts w:ascii="Akzidenz-grotesk" w:hAnsi="Akzidenz-grotesk"/>
          <w:b/>
          <w:sz w:val="24"/>
          <w:szCs w:val="24"/>
        </w:rPr>
      </w:pPr>
      <w:r w:rsidRPr="001B0BB9">
        <w:rPr>
          <w:rFonts w:ascii="Akzidenz-grotesk" w:hAnsi="Akzidenz-grotesk"/>
          <w:b/>
          <w:sz w:val="24"/>
          <w:szCs w:val="24"/>
        </w:rPr>
        <w:tab/>
      </w:r>
    </w:p>
    <w:p w14:paraId="38AC8845" w14:textId="77777777" w:rsidR="00C6182B" w:rsidRPr="001B0BB9" w:rsidRDefault="00F95942" w:rsidP="00C6182B">
      <w:pPr>
        <w:pStyle w:val="ListParagraph"/>
        <w:numPr>
          <w:ilvl w:val="0"/>
          <w:numId w:val="13"/>
        </w:numPr>
        <w:tabs>
          <w:tab w:val="left" w:pos="4106"/>
        </w:tabs>
        <w:spacing w:before="98"/>
        <w:rPr>
          <w:rFonts w:ascii="Akzidenz-grotesk" w:hAnsi="Akzidenz-grotesk"/>
          <w:b/>
          <w:sz w:val="24"/>
          <w:szCs w:val="24"/>
        </w:rPr>
      </w:pPr>
      <w:hyperlink w:anchor="_bookmark17" w:history="1">
        <w:r w:rsidR="00C6182B" w:rsidRPr="001B0BB9">
          <w:rPr>
            <w:rFonts w:ascii="Akzidenz-grotesk" w:hAnsi="Akzidenz-grotesk"/>
            <w:b/>
            <w:color w:val="000080"/>
            <w:sz w:val="24"/>
            <w:szCs w:val="24"/>
            <w:u w:val="single" w:color="000080"/>
          </w:rPr>
          <w:t>Get a Grip on</w:t>
        </w:r>
        <w:r w:rsidR="00C6182B" w:rsidRPr="001B0BB9">
          <w:rPr>
            <w:rFonts w:ascii="Akzidenz-grotesk" w:hAnsi="Akzidenz-grotesk"/>
            <w:b/>
            <w:color w:val="000080"/>
            <w:spacing w:val="-40"/>
            <w:sz w:val="24"/>
            <w:szCs w:val="24"/>
            <w:u w:val="single" w:color="000080"/>
          </w:rPr>
          <w:t xml:space="preserve"> </w:t>
        </w:r>
        <w:r w:rsidR="00C6182B" w:rsidRPr="001B0BB9">
          <w:rPr>
            <w:rFonts w:ascii="Akzidenz-grotesk" w:hAnsi="Akzidenz-grotesk"/>
            <w:b/>
            <w:color w:val="000080"/>
            <w:sz w:val="24"/>
            <w:szCs w:val="24"/>
            <w:u w:val="single" w:color="000080"/>
          </w:rPr>
          <w:t>Rowing</w:t>
        </w:r>
      </w:hyperlink>
    </w:p>
    <w:p w14:paraId="4DF47F8B" w14:textId="77777777" w:rsidR="00C6182B" w:rsidRPr="00C6182B" w:rsidRDefault="00C6182B">
      <w:pPr>
        <w:rPr>
          <w:rFonts w:ascii="Akzidenz-grotesk" w:hAnsi="Akzidenz-grotesk"/>
          <w:sz w:val="24"/>
        </w:rPr>
        <w:sectPr w:rsidR="00C6182B" w:rsidRPr="00C6182B">
          <w:headerReference w:type="default" r:id="rId8"/>
          <w:type w:val="continuous"/>
          <w:pgSz w:w="12240" w:h="15840"/>
          <w:pgMar w:top="560" w:right="880" w:bottom="280" w:left="980" w:header="289" w:footer="720" w:gutter="0"/>
          <w:cols w:space="720"/>
        </w:sectPr>
      </w:pPr>
    </w:p>
    <w:p w14:paraId="37CDC9C5" w14:textId="77777777" w:rsidR="00E324A6" w:rsidRPr="00C6182B" w:rsidRDefault="00E324A6">
      <w:pPr>
        <w:pStyle w:val="BodyText"/>
        <w:rPr>
          <w:rFonts w:ascii="Akzidenz-grotesk" w:hAnsi="Akzidenz-grotesk"/>
          <w:b/>
          <w:sz w:val="20"/>
        </w:rPr>
      </w:pPr>
    </w:p>
    <w:p w14:paraId="6CC24EF9" w14:textId="77777777" w:rsidR="00E324A6" w:rsidRPr="00C6182B" w:rsidRDefault="00E324A6">
      <w:pPr>
        <w:pStyle w:val="BodyText"/>
        <w:spacing w:before="9"/>
        <w:rPr>
          <w:rFonts w:ascii="Akzidenz-grotesk" w:hAnsi="Akzidenz-grotesk"/>
          <w:b/>
          <w:sz w:val="17"/>
        </w:rPr>
      </w:pPr>
    </w:p>
    <w:p w14:paraId="755CA070" w14:textId="77777777" w:rsidR="00E324A6" w:rsidRPr="00C6182B" w:rsidRDefault="001B0BB9">
      <w:pPr>
        <w:spacing w:before="98"/>
        <w:ind w:left="316" w:right="478"/>
        <w:jc w:val="center"/>
        <w:rPr>
          <w:rFonts w:ascii="Akzidenz-grotesk" w:hAnsi="Akzidenz-grotesk"/>
          <w:b/>
          <w:sz w:val="24"/>
        </w:rPr>
      </w:pPr>
      <w:bookmarkStart w:id="0" w:name="Juniors_Program_Overview"/>
      <w:bookmarkStart w:id="1" w:name="_bookmark0"/>
      <w:bookmarkEnd w:id="0"/>
      <w:bookmarkEnd w:id="1"/>
      <w:r w:rsidRPr="00C6182B">
        <w:rPr>
          <w:rFonts w:ascii="Akzidenz-grotesk" w:hAnsi="Akzidenz-grotesk"/>
          <w:b/>
          <w:sz w:val="24"/>
        </w:rPr>
        <w:t>Juniors Program Overview</w:t>
      </w:r>
    </w:p>
    <w:p w14:paraId="7D83DDCC" w14:textId="77777777" w:rsidR="00E324A6" w:rsidRPr="00C6182B" w:rsidRDefault="00E324A6">
      <w:pPr>
        <w:pStyle w:val="BodyText"/>
        <w:rPr>
          <w:rFonts w:ascii="Akzidenz-grotesk" w:hAnsi="Akzidenz-grotesk"/>
          <w:b/>
          <w:sz w:val="28"/>
        </w:rPr>
      </w:pPr>
    </w:p>
    <w:p w14:paraId="46E0D7B7" w14:textId="77777777" w:rsidR="00E324A6" w:rsidRPr="00C6182B" w:rsidRDefault="00E324A6">
      <w:pPr>
        <w:pStyle w:val="BodyText"/>
        <w:spacing w:before="4"/>
        <w:rPr>
          <w:rFonts w:ascii="Akzidenz-grotesk" w:hAnsi="Akzidenz-grotesk"/>
          <w:b/>
          <w:sz w:val="25"/>
        </w:rPr>
      </w:pPr>
    </w:p>
    <w:p w14:paraId="3AC06404" w14:textId="77777777" w:rsidR="00E324A6" w:rsidRPr="00C6182B" w:rsidRDefault="001B0BB9">
      <w:pPr>
        <w:pStyle w:val="BodyText"/>
        <w:ind w:left="155"/>
        <w:rPr>
          <w:rFonts w:ascii="Akzidenz-grotesk" w:hAnsi="Akzidenz-grotesk"/>
        </w:rPr>
      </w:pPr>
      <w:r w:rsidRPr="00C6182B">
        <w:rPr>
          <w:rFonts w:ascii="Akzidenz-grotesk" w:hAnsi="Akzidenz-grotesk"/>
        </w:rPr>
        <w:t>Welcome to Newport Sea Base Rowing! Please read the following important information.</w:t>
      </w:r>
    </w:p>
    <w:p w14:paraId="01C9D3CF" w14:textId="77777777" w:rsidR="00E324A6" w:rsidRPr="00C6182B" w:rsidRDefault="00E324A6">
      <w:pPr>
        <w:pStyle w:val="BodyText"/>
        <w:spacing w:before="10"/>
        <w:rPr>
          <w:rFonts w:ascii="Akzidenz-grotesk" w:hAnsi="Akzidenz-grotesk"/>
          <w:sz w:val="37"/>
        </w:rPr>
      </w:pPr>
    </w:p>
    <w:p w14:paraId="36CF6452" w14:textId="77777777" w:rsidR="00E324A6" w:rsidRPr="00C6182B" w:rsidRDefault="001B0BB9">
      <w:pPr>
        <w:pStyle w:val="Heading2"/>
        <w:spacing w:before="1"/>
        <w:rPr>
          <w:rFonts w:ascii="Akzidenz-grotesk" w:hAnsi="Akzidenz-grotesk"/>
        </w:rPr>
      </w:pPr>
      <w:r w:rsidRPr="00C6182B">
        <w:rPr>
          <w:rFonts w:ascii="Akzidenz-grotesk" w:hAnsi="Akzidenz-grotesk"/>
        </w:rPr>
        <w:t>About Newport Sea Base Rowing</w:t>
      </w:r>
    </w:p>
    <w:p w14:paraId="4D487981"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Newport Sea Base Rowing (NSBR) is a program that is administered by the Sea Base division of the Orange County Boy Scouts of America (OCBSA). NSBR is a nonprofit organization dedicated to the belief that the sport of rowing provides unique opportunities to promote personal and community growth through teamwork, discipline, and physical fitness. We are committed to making these opportunities available to all ages and all skill levels.</w:t>
      </w:r>
    </w:p>
    <w:p w14:paraId="706A20ED" w14:textId="77777777" w:rsidR="00E324A6" w:rsidRPr="00C6182B" w:rsidRDefault="001B0BB9">
      <w:pPr>
        <w:pStyle w:val="BodyText"/>
        <w:spacing w:before="126" w:line="362" w:lineRule="auto"/>
        <w:ind w:left="155" w:right="199"/>
        <w:rPr>
          <w:rFonts w:ascii="Akzidenz-grotesk" w:hAnsi="Akzidenz-grotesk"/>
        </w:rPr>
      </w:pPr>
      <w:r w:rsidRPr="00C6182B">
        <w:rPr>
          <w:rFonts w:ascii="Akzidenz-grotesk" w:hAnsi="Akzidenz-grotesk"/>
        </w:rPr>
        <w:t xml:space="preserve">NSBR is located at the Newport Sea Base in Newport Beach, California. NSBR provides competitive and recreational rowing for rowers of all ages. With a fantastic coaching team and a low coach-to-athlete ratio we focus on giving our athletes the best experiences and the best opportunities to succeed. We are </w:t>
      </w:r>
      <w:proofErr w:type="gramStart"/>
      <w:r w:rsidRPr="00C6182B">
        <w:rPr>
          <w:rFonts w:ascii="Akzidenz-grotesk" w:hAnsi="Akzidenz-grotesk"/>
        </w:rPr>
        <w:t>a</w:t>
      </w:r>
      <w:proofErr w:type="gramEnd"/>
      <w:r w:rsidRPr="00C6182B">
        <w:rPr>
          <w:rFonts w:ascii="Akzidenz-grotesk" w:hAnsi="Akzidenz-grotesk"/>
        </w:rPr>
        <w:t xml:space="preserve"> </w:t>
      </w:r>
      <w:proofErr w:type="spellStart"/>
      <w:r w:rsidRPr="00C6182B">
        <w:rPr>
          <w:rFonts w:ascii="Akzidenz-grotesk" w:hAnsi="Akzidenz-grotesk"/>
        </w:rPr>
        <w:t>USRowing</w:t>
      </w:r>
      <w:proofErr w:type="spellEnd"/>
      <w:r w:rsidRPr="00C6182B">
        <w:rPr>
          <w:rFonts w:ascii="Akzidenz-grotesk" w:hAnsi="Akzidenz-grotesk"/>
        </w:rPr>
        <w:t xml:space="preserve"> High Performance Partner Training Club with a proven record of developing athletes for US national teams from the junior through Olympic levels.</w:t>
      </w:r>
    </w:p>
    <w:p w14:paraId="327E26D9" w14:textId="77777777" w:rsidR="00E324A6" w:rsidRPr="00C6182B" w:rsidRDefault="00E324A6">
      <w:pPr>
        <w:pStyle w:val="BodyText"/>
        <w:rPr>
          <w:rFonts w:ascii="Akzidenz-grotesk" w:hAnsi="Akzidenz-grotesk"/>
          <w:sz w:val="32"/>
        </w:rPr>
      </w:pPr>
    </w:p>
    <w:p w14:paraId="2CA52B53" w14:textId="77777777" w:rsidR="00E324A6" w:rsidRPr="00C6182B" w:rsidRDefault="00E324A6">
      <w:pPr>
        <w:pStyle w:val="BodyText"/>
        <w:spacing w:before="10"/>
        <w:rPr>
          <w:rFonts w:ascii="Akzidenz-grotesk" w:hAnsi="Akzidenz-grotesk"/>
          <w:sz w:val="25"/>
        </w:rPr>
      </w:pPr>
    </w:p>
    <w:p w14:paraId="577BD67C" w14:textId="77777777" w:rsidR="00E324A6" w:rsidRPr="00C6182B" w:rsidRDefault="001B0BB9">
      <w:pPr>
        <w:pStyle w:val="BodyText"/>
        <w:ind w:left="155"/>
        <w:rPr>
          <w:rFonts w:ascii="Akzidenz-grotesk" w:hAnsi="Akzidenz-grotesk"/>
        </w:rPr>
      </w:pPr>
      <w:r w:rsidRPr="00C6182B">
        <w:rPr>
          <w:rFonts w:ascii="Akzidenz-grotesk" w:hAnsi="Akzidenz-grotesk"/>
        </w:rPr>
        <w:t>Since its inception in 2014, NSBR has provided education and training to:</w:t>
      </w:r>
    </w:p>
    <w:p w14:paraId="44E029E4" w14:textId="77777777" w:rsidR="00E324A6" w:rsidRPr="00C6182B" w:rsidRDefault="001B0BB9">
      <w:pPr>
        <w:pStyle w:val="ListParagraph"/>
        <w:numPr>
          <w:ilvl w:val="0"/>
          <w:numId w:val="12"/>
        </w:numPr>
        <w:tabs>
          <w:tab w:val="left" w:pos="978"/>
        </w:tabs>
        <w:spacing w:before="246"/>
        <w:rPr>
          <w:rFonts w:ascii="Akzidenz-grotesk" w:hAnsi="Akzidenz-grotesk"/>
          <w:sz w:val="24"/>
        </w:rPr>
      </w:pPr>
      <w:r w:rsidRPr="00C6182B">
        <w:rPr>
          <w:rFonts w:ascii="Akzidenz-grotesk" w:hAnsi="Akzidenz-grotesk"/>
          <w:sz w:val="24"/>
        </w:rPr>
        <w:t>Youth (boys and girls) from local high schools and middle</w:t>
      </w:r>
      <w:r w:rsidRPr="00C6182B">
        <w:rPr>
          <w:rFonts w:ascii="Akzidenz-grotesk" w:hAnsi="Akzidenz-grotesk"/>
          <w:spacing w:val="-7"/>
          <w:sz w:val="24"/>
        </w:rPr>
        <w:t xml:space="preserve"> </w:t>
      </w:r>
      <w:r w:rsidRPr="00C6182B">
        <w:rPr>
          <w:rFonts w:ascii="Akzidenz-grotesk" w:hAnsi="Akzidenz-grotesk"/>
          <w:sz w:val="24"/>
        </w:rPr>
        <w:t>schools</w:t>
      </w:r>
    </w:p>
    <w:p w14:paraId="66B3D74F" w14:textId="77777777" w:rsidR="00E324A6" w:rsidRPr="00C6182B" w:rsidRDefault="001B0BB9">
      <w:pPr>
        <w:pStyle w:val="ListParagraph"/>
        <w:numPr>
          <w:ilvl w:val="0"/>
          <w:numId w:val="12"/>
        </w:numPr>
        <w:tabs>
          <w:tab w:val="left" w:pos="978"/>
        </w:tabs>
        <w:rPr>
          <w:rFonts w:ascii="Akzidenz-grotesk" w:hAnsi="Akzidenz-grotesk"/>
          <w:sz w:val="24"/>
        </w:rPr>
      </w:pPr>
      <w:r w:rsidRPr="00C6182B">
        <w:rPr>
          <w:rFonts w:ascii="Akzidenz-grotesk" w:hAnsi="Akzidenz-grotesk"/>
          <w:sz w:val="24"/>
        </w:rPr>
        <w:t>Adults of all levels of ability through recreational and competitive</w:t>
      </w:r>
      <w:r w:rsidRPr="00C6182B">
        <w:rPr>
          <w:rFonts w:ascii="Akzidenz-grotesk" w:hAnsi="Akzidenz-grotesk"/>
          <w:spacing w:val="-13"/>
          <w:sz w:val="24"/>
        </w:rPr>
        <w:t xml:space="preserve"> </w:t>
      </w:r>
      <w:r w:rsidRPr="00C6182B">
        <w:rPr>
          <w:rFonts w:ascii="Akzidenz-grotesk" w:hAnsi="Akzidenz-grotesk"/>
          <w:sz w:val="24"/>
        </w:rPr>
        <w:t>programs</w:t>
      </w:r>
    </w:p>
    <w:p w14:paraId="1C57D67B" w14:textId="77777777" w:rsidR="00E324A6" w:rsidRPr="00C6182B" w:rsidRDefault="001B0BB9">
      <w:pPr>
        <w:pStyle w:val="ListParagraph"/>
        <w:numPr>
          <w:ilvl w:val="0"/>
          <w:numId w:val="12"/>
        </w:numPr>
        <w:tabs>
          <w:tab w:val="left" w:pos="978"/>
        </w:tabs>
        <w:rPr>
          <w:rFonts w:ascii="Akzidenz-grotesk" w:hAnsi="Akzidenz-grotesk"/>
          <w:sz w:val="24"/>
        </w:rPr>
      </w:pPr>
      <w:r w:rsidRPr="00C6182B">
        <w:rPr>
          <w:rFonts w:ascii="Akzidenz-grotesk" w:hAnsi="Akzidenz-grotesk"/>
          <w:sz w:val="24"/>
        </w:rPr>
        <w:t>Olympians and National Team</w:t>
      </w:r>
      <w:r w:rsidRPr="00C6182B">
        <w:rPr>
          <w:rFonts w:ascii="Akzidenz-grotesk" w:hAnsi="Akzidenz-grotesk"/>
          <w:spacing w:val="-3"/>
          <w:sz w:val="24"/>
        </w:rPr>
        <w:t xml:space="preserve"> </w:t>
      </w:r>
      <w:r w:rsidRPr="00C6182B">
        <w:rPr>
          <w:rFonts w:ascii="Akzidenz-grotesk" w:hAnsi="Akzidenz-grotesk"/>
          <w:sz w:val="24"/>
        </w:rPr>
        <w:t>Rowers</w:t>
      </w:r>
    </w:p>
    <w:p w14:paraId="70CBEBEC" w14:textId="77777777" w:rsidR="00E324A6" w:rsidRPr="00C6182B" w:rsidRDefault="001B0BB9">
      <w:pPr>
        <w:pStyle w:val="ListParagraph"/>
        <w:numPr>
          <w:ilvl w:val="0"/>
          <w:numId w:val="12"/>
        </w:numPr>
        <w:tabs>
          <w:tab w:val="left" w:pos="978"/>
        </w:tabs>
        <w:rPr>
          <w:rFonts w:ascii="Akzidenz-grotesk" w:hAnsi="Akzidenz-grotesk"/>
          <w:sz w:val="24"/>
        </w:rPr>
      </w:pPr>
      <w:r w:rsidRPr="00C6182B">
        <w:rPr>
          <w:rFonts w:ascii="Akzidenz-grotesk" w:hAnsi="Akzidenz-grotesk"/>
          <w:sz w:val="24"/>
        </w:rPr>
        <w:t>National Championships medalists in Adult and Youth Competitive</w:t>
      </w:r>
      <w:r w:rsidRPr="00C6182B">
        <w:rPr>
          <w:rFonts w:ascii="Akzidenz-grotesk" w:hAnsi="Akzidenz-grotesk"/>
          <w:spacing w:val="-13"/>
          <w:sz w:val="24"/>
        </w:rPr>
        <w:t xml:space="preserve"> </w:t>
      </w:r>
      <w:r w:rsidRPr="00C6182B">
        <w:rPr>
          <w:rFonts w:ascii="Akzidenz-grotesk" w:hAnsi="Akzidenz-grotesk"/>
          <w:sz w:val="24"/>
        </w:rPr>
        <w:t>teams</w:t>
      </w:r>
    </w:p>
    <w:p w14:paraId="5A26A243" w14:textId="77777777" w:rsidR="00E324A6" w:rsidRPr="00C6182B" w:rsidRDefault="00E324A6">
      <w:pPr>
        <w:pStyle w:val="BodyText"/>
        <w:rPr>
          <w:rFonts w:ascii="Akzidenz-grotesk" w:hAnsi="Akzidenz-grotesk"/>
          <w:sz w:val="32"/>
        </w:rPr>
      </w:pPr>
    </w:p>
    <w:p w14:paraId="172BC2FA" w14:textId="77777777" w:rsidR="00E324A6" w:rsidRPr="00C6182B" w:rsidRDefault="001B0BB9">
      <w:pPr>
        <w:pStyle w:val="BodyText"/>
        <w:spacing w:before="190" w:line="362" w:lineRule="auto"/>
        <w:ind w:left="155" w:right="310"/>
        <w:rPr>
          <w:rFonts w:ascii="Akzidenz-grotesk" w:hAnsi="Akzidenz-grotesk"/>
        </w:rPr>
      </w:pPr>
      <w:r w:rsidRPr="00C6182B">
        <w:rPr>
          <w:rFonts w:ascii="Akzidenz-grotesk" w:hAnsi="Akzidenz-grotesk"/>
        </w:rPr>
        <w:t>A reputation for excellence and outstanding accomplishments in the sport has made NSBR the place to row in Orange County.</w:t>
      </w:r>
    </w:p>
    <w:p w14:paraId="04E3B41C" w14:textId="77777777" w:rsidR="00E324A6" w:rsidRPr="00C6182B" w:rsidRDefault="00E324A6">
      <w:pPr>
        <w:pStyle w:val="BodyText"/>
        <w:rPr>
          <w:rFonts w:ascii="Akzidenz-grotesk" w:hAnsi="Akzidenz-grotesk"/>
          <w:sz w:val="32"/>
        </w:rPr>
      </w:pPr>
    </w:p>
    <w:p w14:paraId="2E814DFF" w14:textId="77777777" w:rsidR="00E324A6" w:rsidRPr="00C6182B" w:rsidRDefault="00E324A6">
      <w:pPr>
        <w:pStyle w:val="BodyText"/>
        <w:spacing w:before="7"/>
        <w:rPr>
          <w:rFonts w:ascii="Akzidenz-grotesk" w:hAnsi="Akzidenz-grotesk"/>
          <w:sz w:val="32"/>
        </w:rPr>
      </w:pPr>
    </w:p>
    <w:p w14:paraId="3199EF7A" w14:textId="77777777" w:rsidR="00E324A6" w:rsidRPr="00C6182B" w:rsidRDefault="001B0BB9">
      <w:pPr>
        <w:pStyle w:val="Heading2"/>
        <w:rPr>
          <w:rFonts w:ascii="Akzidenz-grotesk" w:hAnsi="Akzidenz-grotesk"/>
        </w:rPr>
      </w:pPr>
      <w:r w:rsidRPr="00C6182B">
        <w:rPr>
          <w:rFonts w:ascii="Akzidenz-grotesk" w:hAnsi="Akzidenz-grotesk"/>
        </w:rPr>
        <w:t>Mission</w:t>
      </w:r>
    </w:p>
    <w:p w14:paraId="7984EBDD"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Rowing changes lives. At Newport Sea Base Rowing (NSBR) we are dedicated to fostering a community that is both welcoming and supportive. Under the banner of Rowing for All, we make rowing accessible without regard to individual ability, background or experience. We seek to raise the standard of rowing programs through internal excellence and to share our knowledge and expertise with others for the advancement of the sport at all levels.</w:t>
      </w:r>
    </w:p>
    <w:p w14:paraId="7B598799" w14:textId="77777777" w:rsidR="00E324A6" w:rsidRPr="00C6182B" w:rsidRDefault="00E324A6">
      <w:pPr>
        <w:spacing w:line="362" w:lineRule="auto"/>
        <w:rPr>
          <w:rFonts w:ascii="Akzidenz-grotesk" w:hAnsi="Akzidenz-grotesk"/>
        </w:rPr>
        <w:sectPr w:rsidR="00E324A6" w:rsidRPr="00C6182B">
          <w:pgSz w:w="12240" w:h="15840"/>
          <w:pgMar w:top="560" w:right="880" w:bottom="280" w:left="980" w:header="289" w:footer="0" w:gutter="0"/>
          <w:cols w:space="720"/>
        </w:sectPr>
      </w:pPr>
    </w:p>
    <w:p w14:paraId="34B404C6" w14:textId="77777777" w:rsidR="00E324A6" w:rsidRPr="00C6182B" w:rsidRDefault="001B0BB9">
      <w:pPr>
        <w:pStyle w:val="Heading2"/>
        <w:spacing w:before="87"/>
        <w:rPr>
          <w:rFonts w:ascii="Akzidenz-grotesk" w:hAnsi="Akzidenz-grotesk"/>
        </w:rPr>
      </w:pPr>
      <w:r w:rsidRPr="00C6182B">
        <w:rPr>
          <w:rFonts w:ascii="Akzidenz-grotesk" w:hAnsi="Akzidenz-grotesk"/>
        </w:rPr>
        <w:lastRenderedPageBreak/>
        <w:t>Governance</w:t>
      </w:r>
    </w:p>
    <w:p w14:paraId="7927F412"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 xml:space="preserve">Newport Sea Base Rowing is overseen by a steering committee that comprises representatives of the Newport Sea Base, the Director of </w:t>
      </w:r>
      <w:proofErr w:type="gramStart"/>
      <w:r w:rsidRPr="00C6182B">
        <w:rPr>
          <w:rFonts w:ascii="Akzidenz-grotesk" w:hAnsi="Akzidenz-grotesk"/>
        </w:rPr>
        <w:t>Rowing,</w:t>
      </w:r>
      <w:proofErr w:type="gramEnd"/>
      <w:r w:rsidRPr="00C6182B">
        <w:rPr>
          <w:rFonts w:ascii="Akzidenz-grotesk" w:hAnsi="Akzidenz-grotesk"/>
        </w:rPr>
        <w:t xml:space="preserve"> the juniors head coaches, and masters and parents volunteers. If you are interested in learning more about the steering committee and how it functions, please contact any committee for details. The NSBR committee works closely with the coaching staff in order to provide our rowers the best environment to learn and compete in the sport of rowing.</w:t>
      </w:r>
    </w:p>
    <w:p w14:paraId="0CCB5612" w14:textId="77777777" w:rsidR="00E324A6" w:rsidRPr="00C6182B" w:rsidRDefault="00E324A6">
      <w:pPr>
        <w:pStyle w:val="BodyText"/>
        <w:spacing w:before="2"/>
        <w:rPr>
          <w:rFonts w:ascii="Akzidenz-grotesk" w:hAnsi="Akzidenz-grotesk"/>
          <w:sz w:val="26"/>
        </w:rPr>
      </w:pPr>
    </w:p>
    <w:p w14:paraId="6FB1AA02" w14:textId="77777777" w:rsidR="00E324A6" w:rsidRPr="00C6182B" w:rsidRDefault="001B0BB9">
      <w:pPr>
        <w:pStyle w:val="Heading2"/>
        <w:rPr>
          <w:rFonts w:ascii="Akzidenz-grotesk" w:hAnsi="Akzidenz-grotesk"/>
        </w:rPr>
      </w:pPr>
      <w:r w:rsidRPr="00C6182B">
        <w:rPr>
          <w:rFonts w:ascii="Akzidenz-grotesk" w:hAnsi="Akzidenz-grotesk"/>
        </w:rPr>
        <w:t>Our Teams</w:t>
      </w:r>
    </w:p>
    <w:p w14:paraId="0DD3F4C8" w14:textId="77777777" w:rsidR="00E324A6" w:rsidRPr="00C6182B" w:rsidRDefault="001B0BB9">
      <w:pPr>
        <w:pStyle w:val="BodyText"/>
        <w:spacing w:before="136" w:line="362" w:lineRule="auto"/>
        <w:ind w:left="155"/>
        <w:rPr>
          <w:rFonts w:ascii="Akzidenz-grotesk" w:hAnsi="Akzidenz-grotesk"/>
        </w:rPr>
      </w:pPr>
      <w:r w:rsidRPr="00C6182B">
        <w:rPr>
          <w:rFonts w:ascii="Akzidenz-grotesk" w:hAnsi="Akzidenz-grotesk"/>
        </w:rPr>
        <w:t>There are boats and performance levels for everyone! Depending on age, expertise and prior experience, the teams are as follows:</w:t>
      </w:r>
    </w:p>
    <w:p w14:paraId="17625F6C" w14:textId="77777777" w:rsidR="00E324A6" w:rsidRPr="00C6182B" w:rsidRDefault="001B0BB9">
      <w:pPr>
        <w:pStyle w:val="ListParagraph"/>
        <w:numPr>
          <w:ilvl w:val="0"/>
          <w:numId w:val="11"/>
        </w:numPr>
        <w:tabs>
          <w:tab w:val="left" w:pos="947"/>
          <w:tab w:val="left" w:pos="948"/>
        </w:tabs>
        <w:spacing w:before="0" w:line="280" w:lineRule="exact"/>
        <w:rPr>
          <w:rFonts w:ascii="Akzidenz-grotesk" w:hAnsi="Akzidenz-grotesk"/>
          <w:sz w:val="24"/>
        </w:rPr>
      </w:pPr>
      <w:r w:rsidRPr="00C6182B">
        <w:rPr>
          <w:rFonts w:ascii="Akzidenz-grotesk" w:hAnsi="Akzidenz-grotesk"/>
          <w:sz w:val="24"/>
        </w:rPr>
        <w:t>Recreational / Middle</w:t>
      </w:r>
      <w:r w:rsidRPr="00C6182B">
        <w:rPr>
          <w:rFonts w:ascii="Akzidenz-grotesk" w:hAnsi="Akzidenz-grotesk"/>
          <w:spacing w:val="-1"/>
          <w:sz w:val="24"/>
        </w:rPr>
        <w:t xml:space="preserve"> </w:t>
      </w:r>
      <w:r w:rsidRPr="00C6182B">
        <w:rPr>
          <w:rFonts w:ascii="Akzidenz-grotesk" w:hAnsi="Akzidenz-grotesk"/>
          <w:sz w:val="24"/>
        </w:rPr>
        <w:t>School</w:t>
      </w:r>
    </w:p>
    <w:p w14:paraId="33F35FA4" w14:textId="77777777" w:rsidR="00E324A6" w:rsidRPr="00C6182B" w:rsidRDefault="001B0BB9">
      <w:pPr>
        <w:pStyle w:val="ListParagraph"/>
        <w:numPr>
          <w:ilvl w:val="0"/>
          <w:numId w:val="11"/>
        </w:numPr>
        <w:tabs>
          <w:tab w:val="left" w:pos="1013"/>
          <w:tab w:val="left" w:pos="1014"/>
        </w:tabs>
        <w:ind w:left="1014" w:hanging="426"/>
        <w:rPr>
          <w:rFonts w:ascii="Akzidenz-grotesk" w:hAnsi="Akzidenz-grotesk"/>
          <w:sz w:val="24"/>
        </w:rPr>
      </w:pPr>
      <w:r w:rsidRPr="00C6182B">
        <w:rPr>
          <w:rFonts w:ascii="Akzidenz-grotesk" w:hAnsi="Akzidenz-grotesk"/>
          <w:sz w:val="24"/>
        </w:rPr>
        <w:t>Novice (first year of competitive</w:t>
      </w:r>
      <w:r w:rsidRPr="00C6182B">
        <w:rPr>
          <w:rFonts w:ascii="Akzidenz-grotesk" w:hAnsi="Akzidenz-grotesk"/>
          <w:spacing w:val="-2"/>
          <w:sz w:val="24"/>
        </w:rPr>
        <w:t xml:space="preserve"> </w:t>
      </w:r>
      <w:r w:rsidRPr="00C6182B">
        <w:rPr>
          <w:rFonts w:ascii="Akzidenz-grotesk" w:hAnsi="Akzidenz-grotesk"/>
          <w:sz w:val="24"/>
        </w:rPr>
        <w:t>rowing)*</w:t>
      </w:r>
    </w:p>
    <w:p w14:paraId="1AA8F344" w14:textId="77777777" w:rsidR="00E324A6" w:rsidRPr="00C6182B" w:rsidRDefault="001B0BB9">
      <w:pPr>
        <w:pStyle w:val="ListParagraph"/>
        <w:numPr>
          <w:ilvl w:val="0"/>
          <w:numId w:val="11"/>
        </w:numPr>
        <w:tabs>
          <w:tab w:val="left" w:pos="1013"/>
          <w:tab w:val="left" w:pos="1014"/>
        </w:tabs>
        <w:ind w:left="1014" w:hanging="426"/>
        <w:rPr>
          <w:rFonts w:ascii="Akzidenz-grotesk" w:hAnsi="Akzidenz-grotesk"/>
          <w:sz w:val="24"/>
        </w:rPr>
      </w:pPr>
      <w:r w:rsidRPr="00C6182B">
        <w:rPr>
          <w:rFonts w:ascii="Akzidenz-grotesk" w:hAnsi="Akzidenz-grotesk"/>
          <w:sz w:val="24"/>
        </w:rPr>
        <w:t>Varsity*</w:t>
      </w:r>
    </w:p>
    <w:p w14:paraId="5E8945A1" w14:textId="77777777" w:rsidR="00E324A6" w:rsidRPr="00C6182B" w:rsidRDefault="001B0BB9">
      <w:pPr>
        <w:pStyle w:val="BodyText"/>
        <w:spacing w:before="140" w:line="362" w:lineRule="auto"/>
        <w:ind w:left="155" w:right="310"/>
        <w:rPr>
          <w:rFonts w:ascii="Akzidenz-grotesk" w:hAnsi="Akzidenz-grotesk"/>
        </w:rPr>
      </w:pPr>
      <w:r w:rsidRPr="00C6182B">
        <w:rPr>
          <w:rFonts w:ascii="Akzidenz-grotesk" w:hAnsi="Akzidenz-grotesk"/>
        </w:rPr>
        <w:t xml:space="preserve">*Anyone interested in participating in the competitive team must be able to run/jog a mile without stopping (men: 8:30 minutes or better, women: 9:30 minutes, or better), and successfully complete any other fitness tests required by the </w:t>
      </w:r>
      <w:proofErr w:type="gramStart"/>
      <w:r w:rsidRPr="00C6182B">
        <w:rPr>
          <w:rFonts w:ascii="Akzidenz-grotesk" w:hAnsi="Akzidenz-grotesk"/>
        </w:rPr>
        <w:t>coach(</w:t>
      </w:r>
      <w:proofErr w:type="spellStart"/>
      <w:proofErr w:type="gramEnd"/>
      <w:r w:rsidRPr="00C6182B">
        <w:rPr>
          <w:rFonts w:ascii="Akzidenz-grotesk" w:hAnsi="Akzidenz-grotesk"/>
        </w:rPr>
        <w:t>es</w:t>
      </w:r>
      <w:proofErr w:type="spellEnd"/>
      <w:r w:rsidRPr="00C6182B">
        <w:rPr>
          <w:rFonts w:ascii="Akzidenz-grotesk" w:hAnsi="Akzidenz-grotesk"/>
        </w:rPr>
        <w:t>).</w:t>
      </w:r>
    </w:p>
    <w:p w14:paraId="534107BB" w14:textId="77777777" w:rsidR="00E324A6" w:rsidRPr="00C6182B" w:rsidRDefault="00E324A6">
      <w:pPr>
        <w:pStyle w:val="BodyText"/>
        <w:spacing w:before="8"/>
        <w:rPr>
          <w:rFonts w:ascii="Akzidenz-grotesk" w:hAnsi="Akzidenz-grotesk"/>
          <w:sz w:val="36"/>
        </w:rPr>
      </w:pPr>
    </w:p>
    <w:p w14:paraId="23BB9B14" w14:textId="738FA719" w:rsidR="00E324A6" w:rsidRPr="00C6182B" w:rsidRDefault="001B0BB9" w:rsidP="001B0BB9">
      <w:pPr>
        <w:pStyle w:val="BodyText"/>
        <w:spacing w:line="362" w:lineRule="auto"/>
        <w:ind w:left="155" w:right="261"/>
        <w:rPr>
          <w:rFonts w:ascii="Akzidenz-grotesk" w:hAnsi="Akzidenz-grotesk"/>
        </w:rPr>
        <w:sectPr w:rsidR="00E324A6" w:rsidRPr="00C6182B">
          <w:headerReference w:type="default" r:id="rId9"/>
          <w:pgSz w:w="12240" w:h="15840"/>
          <w:pgMar w:top="200" w:right="880" w:bottom="280" w:left="980" w:header="0" w:footer="0" w:gutter="0"/>
          <w:cols w:space="720"/>
        </w:sectPr>
      </w:pPr>
      <w:r w:rsidRPr="00C6182B">
        <w:rPr>
          <w:rFonts w:ascii="Akzidenz-grotesk" w:hAnsi="Akzidenz-grotesk"/>
        </w:rPr>
        <w:t xml:space="preserve">All athletes interested in the Novice program will be asked to register for an initial try out period consisting of the athlete's first two weeks. During this assessment period we will collect some physical data: height, weight, arm span, etc. We will conduct tests of basic strength, fitness and athleticism and ask general questions designed to elicit each athlete's reasons for rowing. Upon successful completion of the </w:t>
      </w:r>
      <w:proofErr w:type="gramStart"/>
      <w:r w:rsidRPr="00C6182B">
        <w:rPr>
          <w:rFonts w:ascii="Akzidenz-grotesk" w:hAnsi="Akzidenz-grotesk"/>
        </w:rPr>
        <w:t>two week</w:t>
      </w:r>
      <w:proofErr w:type="gramEnd"/>
      <w:r w:rsidRPr="00C6182B">
        <w:rPr>
          <w:rFonts w:ascii="Akzidenz-grotesk" w:hAnsi="Akzidenz-grotesk"/>
        </w:rPr>
        <w:t xml:space="preserve"> try out period, the athlete will be invited to join the team.</w:t>
      </w:r>
    </w:p>
    <w:p w14:paraId="6F390A82" w14:textId="77777777" w:rsidR="00E324A6" w:rsidRPr="00C6182B" w:rsidRDefault="001B0BB9" w:rsidP="001B0BB9">
      <w:pPr>
        <w:pStyle w:val="Heading2"/>
        <w:spacing w:before="85"/>
        <w:ind w:left="0"/>
        <w:rPr>
          <w:rFonts w:ascii="Akzidenz-grotesk" w:hAnsi="Akzidenz-grotesk"/>
        </w:rPr>
      </w:pPr>
      <w:r w:rsidRPr="00C6182B">
        <w:rPr>
          <w:rFonts w:ascii="Akzidenz-grotesk" w:hAnsi="Akzidenz-grotesk"/>
        </w:rPr>
        <w:lastRenderedPageBreak/>
        <w:t>Program Prerequisite</w:t>
      </w:r>
    </w:p>
    <w:p w14:paraId="7A550410" w14:textId="77777777" w:rsidR="00E324A6" w:rsidRPr="00C6182B" w:rsidRDefault="00E324A6">
      <w:pPr>
        <w:pStyle w:val="BodyText"/>
        <w:spacing w:before="2"/>
        <w:rPr>
          <w:rFonts w:ascii="Akzidenz-grotesk" w:hAnsi="Akzidenz-grotesk"/>
          <w:b/>
          <w:sz w:val="22"/>
        </w:rPr>
      </w:pPr>
    </w:p>
    <w:p w14:paraId="2A89D286" w14:textId="77777777" w:rsidR="00E324A6" w:rsidRPr="00C6182B" w:rsidRDefault="001B0BB9">
      <w:pPr>
        <w:pStyle w:val="BodyText"/>
        <w:spacing w:before="1" w:line="362" w:lineRule="auto"/>
        <w:ind w:left="155"/>
        <w:rPr>
          <w:rFonts w:ascii="Akzidenz-grotesk" w:hAnsi="Akzidenz-grotesk"/>
        </w:rPr>
      </w:pPr>
      <w:r w:rsidRPr="00C6182B">
        <w:rPr>
          <w:rFonts w:ascii="Akzidenz-grotesk" w:hAnsi="Akzidenz-grotesk"/>
        </w:rPr>
        <w:t>Novice Team: Participation in one of our summer learn-to-row camps is recommended but not required.</w:t>
      </w:r>
    </w:p>
    <w:p w14:paraId="045E2A23" w14:textId="77777777" w:rsidR="00E324A6" w:rsidRPr="00C6182B" w:rsidRDefault="001B0BB9">
      <w:pPr>
        <w:pStyle w:val="BodyText"/>
        <w:spacing w:before="122" w:line="362" w:lineRule="auto"/>
        <w:ind w:left="155"/>
        <w:rPr>
          <w:rFonts w:ascii="Akzidenz-grotesk" w:hAnsi="Akzidenz-grotesk"/>
        </w:rPr>
      </w:pPr>
      <w:r w:rsidRPr="00C6182B">
        <w:rPr>
          <w:rFonts w:ascii="Akzidenz-grotesk" w:hAnsi="Akzidenz-grotesk"/>
        </w:rPr>
        <w:t>Varsity Team: Open to athletes with at least one season (fall and/or spring season) of novice rowing experience, or by the head coach's approval.</w:t>
      </w:r>
    </w:p>
    <w:p w14:paraId="2B8330D2" w14:textId="77777777" w:rsidR="00E324A6" w:rsidRPr="00C6182B" w:rsidRDefault="00E324A6">
      <w:pPr>
        <w:pStyle w:val="BodyText"/>
        <w:spacing w:before="9"/>
        <w:rPr>
          <w:rFonts w:ascii="Akzidenz-grotesk" w:hAnsi="Akzidenz-grotesk"/>
          <w:sz w:val="25"/>
        </w:rPr>
      </w:pPr>
    </w:p>
    <w:p w14:paraId="62F4B34A" w14:textId="77777777" w:rsidR="00E324A6" w:rsidRPr="00C6182B" w:rsidRDefault="001B0BB9">
      <w:pPr>
        <w:pStyle w:val="Heading2"/>
        <w:rPr>
          <w:rFonts w:ascii="Akzidenz-grotesk" w:hAnsi="Akzidenz-grotesk"/>
        </w:rPr>
      </w:pPr>
      <w:r w:rsidRPr="00C6182B">
        <w:rPr>
          <w:rFonts w:ascii="Akzidenz-grotesk" w:hAnsi="Akzidenz-grotesk"/>
        </w:rPr>
        <w:t>We accept new rowers until the end of January.</w:t>
      </w:r>
    </w:p>
    <w:p w14:paraId="608F1744" w14:textId="77777777" w:rsidR="00E324A6" w:rsidRPr="00C6182B" w:rsidRDefault="00E324A6">
      <w:pPr>
        <w:rPr>
          <w:rFonts w:ascii="Akzidenz-grotesk" w:hAnsi="Akzidenz-grotesk"/>
        </w:rPr>
        <w:sectPr w:rsidR="00E324A6" w:rsidRPr="00C6182B">
          <w:headerReference w:type="default" r:id="rId10"/>
          <w:pgSz w:w="12240" w:h="15840"/>
          <w:pgMar w:top="620" w:right="880" w:bottom="280" w:left="980" w:header="0" w:footer="0" w:gutter="0"/>
          <w:cols w:space="720"/>
        </w:sectPr>
      </w:pPr>
    </w:p>
    <w:p w14:paraId="6C7C6F6E" w14:textId="77777777" w:rsidR="00E324A6" w:rsidRPr="00C6182B" w:rsidRDefault="001B0BB9">
      <w:pPr>
        <w:pStyle w:val="Heading3"/>
        <w:spacing w:before="86"/>
        <w:rPr>
          <w:rFonts w:ascii="Akzidenz-grotesk" w:hAnsi="Akzidenz-grotesk"/>
        </w:rPr>
      </w:pPr>
      <w:bookmarkStart w:id="2" w:name="Strategic_Goals"/>
      <w:bookmarkEnd w:id="2"/>
      <w:r w:rsidRPr="00C6182B">
        <w:rPr>
          <w:rFonts w:ascii="Akzidenz-grotesk" w:hAnsi="Akzidenz-grotesk"/>
        </w:rPr>
        <w:lastRenderedPageBreak/>
        <w:t>Strategic Goals</w:t>
      </w:r>
    </w:p>
    <w:p w14:paraId="7CCBC618" w14:textId="77777777" w:rsidR="00E324A6" w:rsidRPr="00C6182B" w:rsidRDefault="001B0BB9">
      <w:pPr>
        <w:pStyle w:val="BodyText"/>
        <w:spacing w:before="194"/>
        <w:ind w:left="155"/>
        <w:rPr>
          <w:rFonts w:ascii="Akzidenz-grotesk" w:hAnsi="Akzidenz-grotesk"/>
        </w:rPr>
      </w:pPr>
      <w:r w:rsidRPr="00C6182B">
        <w:rPr>
          <w:rFonts w:ascii="Akzidenz-grotesk" w:hAnsi="Akzidenz-grotesk"/>
        </w:rPr>
        <w:t>The aims of the NSBR program are:</w:t>
      </w:r>
    </w:p>
    <w:p w14:paraId="307B7FBB" w14:textId="77777777" w:rsidR="00E324A6" w:rsidRPr="00C6182B" w:rsidRDefault="001B0BB9">
      <w:pPr>
        <w:pStyle w:val="ListParagraph"/>
        <w:numPr>
          <w:ilvl w:val="1"/>
          <w:numId w:val="11"/>
        </w:numPr>
        <w:tabs>
          <w:tab w:val="left" w:pos="1595"/>
          <w:tab w:val="left" w:pos="1596"/>
        </w:tabs>
        <w:spacing w:before="126"/>
        <w:rPr>
          <w:rFonts w:ascii="Akzidenz-grotesk" w:hAnsi="Akzidenz-grotesk"/>
          <w:sz w:val="24"/>
        </w:rPr>
      </w:pPr>
      <w:proofErr w:type="gramStart"/>
      <w:r w:rsidRPr="00C6182B">
        <w:rPr>
          <w:rFonts w:ascii="Akzidenz-grotesk" w:hAnsi="Akzidenz-grotesk"/>
          <w:sz w:val="24"/>
        </w:rPr>
        <w:t>to</w:t>
      </w:r>
      <w:proofErr w:type="gramEnd"/>
      <w:r w:rsidRPr="00C6182B">
        <w:rPr>
          <w:rFonts w:ascii="Akzidenz-grotesk" w:hAnsi="Akzidenz-grotesk"/>
          <w:sz w:val="24"/>
        </w:rPr>
        <w:t xml:space="preserve"> develop as fully as possible the health and welfare of all</w:t>
      </w:r>
      <w:r w:rsidRPr="00C6182B">
        <w:rPr>
          <w:rFonts w:ascii="Akzidenz-grotesk" w:hAnsi="Akzidenz-grotesk"/>
          <w:spacing w:val="-13"/>
          <w:sz w:val="24"/>
        </w:rPr>
        <w:t xml:space="preserve"> </w:t>
      </w:r>
      <w:r w:rsidRPr="00C6182B">
        <w:rPr>
          <w:rFonts w:ascii="Akzidenz-grotesk" w:hAnsi="Akzidenz-grotesk"/>
          <w:sz w:val="24"/>
        </w:rPr>
        <w:t>students.</w:t>
      </w:r>
    </w:p>
    <w:p w14:paraId="0CDFE9E6" w14:textId="77777777" w:rsidR="00E324A6" w:rsidRPr="00C6182B" w:rsidRDefault="001B0BB9">
      <w:pPr>
        <w:pStyle w:val="ListParagraph"/>
        <w:numPr>
          <w:ilvl w:val="1"/>
          <w:numId w:val="11"/>
        </w:numPr>
        <w:tabs>
          <w:tab w:val="left" w:pos="1595"/>
          <w:tab w:val="left" w:pos="1596"/>
        </w:tabs>
        <w:spacing w:line="355" w:lineRule="auto"/>
        <w:ind w:right="560" w:hanging="350"/>
        <w:rPr>
          <w:rFonts w:ascii="Akzidenz-grotesk" w:hAnsi="Akzidenz-grotesk"/>
          <w:sz w:val="24"/>
        </w:rPr>
      </w:pPr>
      <w:proofErr w:type="gramStart"/>
      <w:r w:rsidRPr="00C6182B">
        <w:rPr>
          <w:rFonts w:ascii="Akzidenz-grotesk" w:hAnsi="Akzidenz-grotesk"/>
          <w:sz w:val="24"/>
        </w:rPr>
        <w:t>to</w:t>
      </w:r>
      <w:proofErr w:type="gramEnd"/>
      <w:r w:rsidRPr="00C6182B">
        <w:rPr>
          <w:rFonts w:ascii="Akzidenz-grotesk" w:hAnsi="Akzidenz-grotesk"/>
          <w:sz w:val="24"/>
        </w:rPr>
        <w:t xml:space="preserve"> provide advanced training beyond that taught in physical education</w:t>
      </w:r>
      <w:r w:rsidRPr="00C6182B">
        <w:rPr>
          <w:rFonts w:ascii="Akzidenz-grotesk" w:hAnsi="Akzidenz-grotesk"/>
          <w:spacing w:val="-28"/>
          <w:sz w:val="24"/>
        </w:rPr>
        <w:t xml:space="preserve"> </w:t>
      </w:r>
      <w:r w:rsidRPr="00C6182B">
        <w:rPr>
          <w:rFonts w:ascii="Akzidenz-grotesk" w:hAnsi="Akzidenz-grotesk"/>
          <w:sz w:val="24"/>
        </w:rPr>
        <w:t>classes and intramural</w:t>
      </w:r>
      <w:r w:rsidRPr="00C6182B">
        <w:rPr>
          <w:rFonts w:ascii="Akzidenz-grotesk" w:hAnsi="Akzidenz-grotesk"/>
          <w:spacing w:val="-3"/>
          <w:sz w:val="24"/>
        </w:rPr>
        <w:t xml:space="preserve"> </w:t>
      </w:r>
      <w:r w:rsidRPr="00C6182B">
        <w:rPr>
          <w:rFonts w:ascii="Akzidenz-grotesk" w:hAnsi="Akzidenz-grotesk"/>
          <w:sz w:val="24"/>
        </w:rPr>
        <w:t>activities.</w:t>
      </w:r>
    </w:p>
    <w:p w14:paraId="051CE28B" w14:textId="77777777" w:rsidR="00E324A6" w:rsidRPr="00C6182B" w:rsidRDefault="001B0BB9">
      <w:pPr>
        <w:pStyle w:val="ListParagraph"/>
        <w:numPr>
          <w:ilvl w:val="1"/>
          <w:numId w:val="11"/>
        </w:numPr>
        <w:tabs>
          <w:tab w:val="left" w:pos="1595"/>
          <w:tab w:val="left" w:pos="1596"/>
        </w:tabs>
        <w:spacing w:before="0" w:line="355" w:lineRule="auto"/>
        <w:ind w:right="1160"/>
        <w:rPr>
          <w:rFonts w:ascii="Akzidenz-grotesk" w:hAnsi="Akzidenz-grotesk"/>
          <w:sz w:val="24"/>
        </w:rPr>
      </w:pPr>
      <w:proofErr w:type="gramStart"/>
      <w:r w:rsidRPr="00C6182B">
        <w:rPr>
          <w:rFonts w:ascii="Akzidenz-grotesk" w:hAnsi="Akzidenz-grotesk"/>
          <w:sz w:val="24"/>
        </w:rPr>
        <w:t>to</w:t>
      </w:r>
      <w:proofErr w:type="gramEnd"/>
      <w:r w:rsidRPr="00C6182B">
        <w:rPr>
          <w:rFonts w:ascii="Akzidenz-grotesk" w:hAnsi="Akzidenz-grotesk"/>
          <w:sz w:val="24"/>
        </w:rPr>
        <w:t xml:space="preserve"> instruct the skills necessary for achieving the highest possible level</w:t>
      </w:r>
      <w:r w:rsidRPr="00C6182B">
        <w:rPr>
          <w:rFonts w:ascii="Akzidenz-grotesk" w:hAnsi="Akzidenz-grotesk"/>
          <w:spacing w:val="-26"/>
          <w:sz w:val="24"/>
        </w:rPr>
        <w:t xml:space="preserve"> </w:t>
      </w:r>
      <w:r w:rsidRPr="00C6182B">
        <w:rPr>
          <w:rFonts w:ascii="Akzidenz-grotesk" w:hAnsi="Akzidenz-grotesk"/>
          <w:sz w:val="24"/>
        </w:rPr>
        <w:t>of accomplishment.</w:t>
      </w:r>
    </w:p>
    <w:p w14:paraId="402B94A3" w14:textId="77777777" w:rsidR="00E324A6" w:rsidRPr="00C6182B" w:rsidRDefault="001B0BB9">
      <w:pPr>
        <w:pStyle w:val="ListParagraph"/>
        <w:numPr>
          <w:ilvl w:val="1"/>
          <w:numId w:val="11"/>
        </w:numPr>
        <w:tabs>
          <w:tab w:val="left" w:pos="1595"/>
          <w:tab w:val="left" w:pos="1596"/>
        </w:tabs>
        <w:spacing w:before="0" w:line="355" w:lineRule="auto"/>
        <w:ind w:right="668"/>
        <w:rPr>
          <w:rFonts w:ascii="Akzidenz-grotesk" w:hAnsi="Akzidenz-grotesk"/>
          <w:sz w:val="24"/>
        </w:rPr>
      </w:pPr>
      <w:proofErr w:type="gramStart"/>
      <w:r w:rsidRPr="00C6182B">
        <w:rPr>
          <w:rFonts w:ascii="Akzidenz-grotesk" w:hAnsi="Akzidenz-grotesk"/>
          <w:sz w:val="24"/>
        </w:rPr>
        <w:t>to</w:t>
      </w:r>
      <w:proofErr w:type="gramEnd"/>
      <w:r w:rsidRPr="00C6182B">
        <w:rPr>
          <w:rFonts w:ascii="Akzidenz-grotesk" w:hAnsi="Akzidenz-grotesk"/>
          <w:sz w:val="24"/>
        </w:rPr>
        <w:t xml:space="preserve"> instill attitudes of sportsmanship, discipline, healthy competition, and</w:t>
      </w:r>
      <w:r w:rsidRPr="00C6182B">
        <w:rPr>
          <w:rFonts w:ascii="Akzidenz-grotesk" w:hAnsi="Akzidenz-grotesk"/>
          <w:spacing w:val="-31"/>
          <w:sz w:val="24"/>
        </w:rPr>
        <w:t xml:space="preserve"> </w:t>
      </w:r>
      <w:r w:rsidRPr="00C6182B">
        <w:rPr>
          <w:rFonts w:ascii="Akzidenz-grotesk" w:hAnsi="Akzidenz-grotesk"/>
          <w:sz w:val="24"/>
        </w:rPr>
        <w:t>team spirit.</w:t>
      </w:r>
    </w:p>
    <w:p w14:paraId="62F1F626" w14:textId="77777777" w:rsidR="00E324A6" w:rsidRPr="00C6182B" w:rsidRDefault="001B0BB9">
      <w:pPr>
        <w:pStyle w:val="ListParagraph"/>
        <w:numPr>
          <w:ilvl w:val="1"/>
          <w:numId w:val="11"/>
        </w:numPr>
        <w:tabs>
          <w:tab w:val="left" w:pos="1595"/>
          <w:tab w:val="left" w:pos="1596"/>
        </w:tabs>
        <w:spacing w:before="0" w:line="355" w:lineRule="auto"/>
        <w:ind w:right="575"/>
        <w:rPr>
          <w:rFonts w:ascii="Akzidenz-grotesk" w:hAnsi="Akzidenz-grotesk"/>
          <w:sz w:val="24"/>
        </w:rPr>
      </w:pPr>
      <w:proofErr w:type="gramStart"/>
      <w:r w:rsidRPr="00C6182B">
        <w:rPr>
          <w:rFonts w:ascii="Akzidenz-grotesk" w:hAnsi="Akzidenz-grotesk"/>
          <w:sz w:val="24"/>
        </w:rPr>
        <w:t>to</w:t>
      </w:r>
      <w:proofErr w:type="gramEnd"/>
      <w:r w:rsidRPr="00C6182B">
        <w:rPr>
          <w:rFonts w:ascii="Akzidenz-grotesk" w:hAnsi="Akzidenz-grotesk"/>
          <w:sz w:val="24"/>
        </w:rPr>
        <w:t xml:space="preserve"> teach health habits necessary for proper physical development and</w:t>
      </w:r>
      <w:r w:rsidRPr="00C6182B">
        <w:rPr>
          <w:rFonts w:ascii="Akzidenz-grotesk" w:hAnsi="Akzidenz-grotesk"/>
          <w:spacing w:val="-28"/>
          <w:sz w:val="24"/>
        </w:rPr>
        <w:t xml:space="preserve"> </w:t>
      </w:r>
      <w:r w:rsidRPr="00C6182B">
        <w:rPr>
          <w:rFonts w:ascii="Akzidenz-grotesk" w:hAnsi="Akzidenz-grotesk"/>
          <w:sz w:val="24"/>
        </w:rPr>
        <w:t>athletic participation.</w:t>
      </w:r>
    </w:p>
    <w:p w14:paraId="777CEDD6" w14:textId="77777777" w:rsidR="00E324A6" w:rsidRPr="00C6182B" w:rsidRDefault="001B0BB9">
      <w:pPr>
        <w:pStyle w:val="ListParagraph"/>
        <w:numPr>
          <w:ilvl w:val="1"/>
          <w:numId w:val="11"/>
        </w:numPr>
        <w:tabs>
          <w:tab w:val="left" w:pos="1595"/>
          <w:tab w:val="left" w:pos="1596"/>
        </w:tabs>
        <w:spacing w:before="0" w:line="286" w:lineRule="exact"/>
        <w:rPr>
          <w:rFonts w:ascii="Akzidenz-grotesk" w:hAnsi="Akzidenz-grotesk"/>
          <w:sz w:val="24"/>
        </w:rPr>
      </w:pPr>
      <w:proofErr w:type="gramStart"/>
      <w:r w:rsidRPr="00C6182B">
        <w:rPr>
          <w:rFonts w:ascii="Akzidenz-grotesk" w:hAnsi="Akzidenz-grotesk"/>
          <w:sz w:val="24"/>
        </w:rPr>
        <w:t>to</w:t>
      </w:r>
      <w:proofErr w:type="gramEnd"/>
      <w:r w:rsidRPr="00C6182B">
        <w:rPr>
          <w:rFonts w:ascii="Akzidenz-grotesk" w:hAnsi="Akzidenz-grotesk"/>
          <w:sz w:val="24"/>
        </w:rPr>
        <w:t xml:space="preserve"> provide adequate athletic programs, facilities and equipment for boys and</w:t>
      </w:r>
      <w:r w:rsidRPr="00C6182B">
        <w:rPr>
          <w:rFonts w:ascii="Akzidenz-grotesk" w:hAnsi="Akzidenz-grotesk"/>
          <w:spacing w:val="-26"/>
          <w:sz w:val="24"/>
        </w:rPr>
        <w:t xml:space="preserve"> </w:t>
      </w:r>
      <w:r w:rsidRPr="00C6182B">
        <w:rPr>
          <w:rFonts w:ascii="Akzidenz-grotesk" w:hAnsi="Akzidenz-grotesk"/>
          <w:sz w:val="24"/>
        </w:rPr>
        <w:t>girls.</w:t>
      </w:r>
    </w:p>
    <w:p w14:paraId="0EBD2960" w14:textId="77777777" w:rsidR="00E324A6" w:rsidRPr="00C6182B" w:rsidRDefault="00E324A6">
      <w:pPr>
        <w:pStyle w:val="BodyText"/>
        <w:spacing w:before="6"/>
        <w:rPr>
          <w:rFonts w:ascii="Akzidenz-grotesk" w:hAnsi="Akzidenz-grotesk"/>
          <w:sz w:val="46"/>
        </w:rPr>
      </w:pPr>
    </w:p>
    <w:p w14:paraId="09E8FA75" w14:textId="77777777" w:rsidR="00E324A6" w:rsidRPr="00C6182B" w:rsidRDefault="001B0BB9">
      <w:pPr>
        <w:pStyle w:val="BodyText"/>
        <w:ind w:left="155"/>
        <w:rPr>
          <w:rFonts w:ascii="Akzidenz-grotesk" w:hAnsi="Akzidenz-grotesk"/>
        </w:rPr>
      </w:pPr>
      <w:r w:rsidRPr="00C6182B">
        <w:rPr>
          <w:rFonts w:ascii="Akzidenz-grotesk" w:hAnsi="Akzidenz-grotesk"/>
        </w:rPr>
        <w:t>The objectives of NSBR include the following:</w:t>
      </w:r>
    </w:p>
    <w:p w14:paraId="49DCFEEB" w14:textId="77777777" w:rsidR="00E324A6" w:rsidRPr="00C6182B" w:rsidRDefault="001B0BB9">
      <w:pPr>
        <w:pStyle w:val="BodyText"/>
        <w:spacing w:before="126"/>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meet the needs and interests of those students who are gifted athletically.</w:t>
      </w:r>
      <w:proofErr w:type="gramEnd"/>
    </w:p>
    <w:p w14:paraId="3E2C61DA"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meet the urge for competition and develop the will to excel.</w:t>
      </w:r>
      <w:proofErr w:type="gramEnd"/>
    </w:p>
    <w:p w14:paraId="47B2B1ED" w14:textId="77777777" w:rsidR="00E324A6" w:rsidRPr="00C6182B" w:rsidRDefault="001B0BB9">
      <w:pPr>
        <w:pStyle w:val="BodyText"/>
        <w:spacing w:before="124"/>
        <w:ind w:left="864"/>
        <w:rPr>
          <w:rFonts w:ascii="Akzidenz-grotesk" w:hAnsi="Akzidenz-grotesk"/>
        </w:rPr>
      </w:pPr>
      <w:r w:rsidRPr="00C6182B">
        <w:rPr>
          <w:rFonts w:ascii="Akzidenz-grotesk" w:hAnsi="Akzidenz-grotesk"/>
        </w:rPr>
        <w:t></w:t>
      </w:r>
      <w:r w:rsidRPr="00C6182B">
        <w:rPr>
          <w:rFonts w:ascii="Akzidenz-grotesk" w:hAnsi="Akzidenz-grotesk"/>
        </w:rPr>
        <w:t> to develop each participant's conditioning and skills needed to participate in rowing.</w:t>
      </w:r>
    </w:p>
    <w:p w14:paraId="2D60A0BF"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develop good community relationships and attitudes toward athletics.</w:t>
      </w:r>
      <w:proofErr w:type="gramEnd"/>
    </w:p>
    <w:p w14:paraId="6F039C72"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teach habits of health, safety, cleanliness, and physical fitness.</w:t>
      </w:r>
      <w:proofErr w:type="gramEnd"/>
    </w:p>
    <w:p w14:paraId="7895B22E"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develop each participant's moral, social, and ethical values.</w:t>
      </w:r>
      <w:proofErr w:type="gramEnd"/>
    </w:p>
    <w:p w14:paraId="21E176CA"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provide opportunities to exemplify and observe good sportsmanship/citizenship.</w:t>
      </w:r>
      <w:proofErr w:type="gramEnd"/>
    </w:p>
    <w:p w14:paraId="6196E265"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provide opportunities to make lasting friendships with teammates and opponents.</w:t>
      </w:r>
      <w:proofErr w:type="gramEnd"/>
    </w:p>
    <w:p w14:paraId="747833AD"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 to give all students the opportunity to become members of a team.</w:t>
      </w:r>
      <w:proofErr w:type="gramEnd"/>
    </w:p>
    <w:p w14:paraId="42635EC5" w14:textId="77777777" w:rsidR="00E324A6" w:rsidRPr="00C6182B" w:rsidRDefault="001B0BB9">
      <w:pPr>
        <w:pStyle w:val="BodyText"/>
        <w:spacing w:before="124"/>
        <w:ind w:left="864"/>
        <w:rPr>
          <w:rFonts w:ascii="Akzidenz-grotesk" w:hAnsi="Akzidenz-grotesk"/>
        </w:rPr>
      </w:pPr>
      <w:proofErr w:type="gramStart"/>
      <w:r w:rsidRPr="00C6182B">
        <w:rPr>
          <w:rFonts w:ascii="Akzidenz-grotesk" w:hAnsi="Akzidenz-grotesk"/>
        </w:rPr>
        <w:t></w:t>
      </w:r>
      <w:r w:rsidRPr="00C6182B">
        <w:rPr>
          <w:rFonts w:ascii="Akzidenz-grotesk" w:hAnsi="Akzidenz-grotesk"/>
        </w:rPr>
        <w:t></w:t>
      </w:r>
      <w:r w:rsidRPr="00C6182B">
        <w:rPr>
          <w:rFonts w:ascii="Akzidenz-grotesk" w:hAnsi="Akzidenz-grotesk"/>
        </w:rPr>
        <w:t> to give all students the opportunity to develop leadership skills.</w:t>
      </w:r>
      <w:proofErr w:type="gramEnd"/>
    </w:p>
    <w:p w14:paraId="79378D32" w14:textId="77777777" w:rsidR="00E324A6" w:rsidRPr="00C6182B" w:rsidRDefault="001B0BB9">
      <w:pPr>
        <w:pStyle w:val="BodyText"/>
        <w:spacing w:before="124" w:line="355" w:lineRule="auto"/>
        <w:ind w:left="1224" w:right="310" w:hanging="360"/>
        <w:rPr>
          <w:rFonts w:ascii="Akzidenz-grotesk" w:hAnsi="Akzidenz-grotesk"/>
        </w:rPr>
      </w:pPr>
      <w:r w:rsidRPr="00C6182B">
        <w:rPr>
          <w:rFonts w:ascii="Akzidenz-grotesk" w:hAnsi="Akzidenz-grotesk"/>
        </w:rPr>
        <w:t></w:t>
      </w:r>
      <w:r w:rsidRPr="00C6182B">
        <w:rPr>
          <w:rFonts w:ascii="Akzidenz-grotesk" w:hAnsi="Akzidenz-grotesk"/>
        </w:rPr>
        <w:t></w:t>
      </w:r>
      <w:r w:rsidRPr="00C6182B">
        <w:rPr>
          <w:rFonts w:ascii="Akzidenz-grotesk" w:hAnsi="Akzidenz-grotesk"/>
        </w:rPr>
        <w:t> to give a student an early understanding that participation in athletics is a privilege that carries responsibilities.</w:t>
      </w:r>
    </w:p>
    <w:p w14:paraId="6330AB00" w14:textId="77777777" w:rsidR="00E324A6" w:rsidRPr="00C6182B" w:rsidRDefault="001B0BB9">
      <w:pPr>
        <w:pStyle w:val="Heading3"/>
        <w:spacing w:before="124"/>
        <w:rPr>
          <w:rFonts w:ascii="Akzidenz-grotesk" w:hAnsi="Akzidenz-grotesk"/>
        </w:rPr>
      </w:pPr>
      <w:bookmarkStart w:id="3" w:name="The_Season"/>
      <w:bookmarkEnd w:id="3"/>
      <w:r w:rsidRPr="00C6182B">
        <w:rPr>
          <w:rFonts w:ascii="Akzidenz-grotesk" w:hAnsi="Akzidenz-grotesk"/>
        </w:rPr>
        <w:t>The Season</w:t>
      </w:r>
    </w:p>
    <w:p w14:paraId="5D1D184F" w14:textId="77777777" w:rsidR="00E324A6" w:rsidRPr="00C6182B" w:rsidRDefault="001B0BB9">
      <w:pPr>
        <w:pStyle w:val="BodyText"/>
        <w:spacing w:before="193" w:line="362" w:lineRule="auto"/>
        <w:ind w:left="155" w:right="147"/>
        <w:rPr>
          <w:rFonts w:ascii="Akzidenz-grotesk" w:hAnsi="Akzidenz-grotesk"/>
        </w:rPr>
      </w:pPr>
      <w:r w:rsidRPr="00C6182B">
        <w:rPr>
          <w:rFonts w:ascii="Akzidenz-grotesk" w:hAnsi="Akzidenz-grotesk"/>
          <w:b/>
          <w:i/>
        </w:rPr>
        <w:t xml:space="preserve">The Competition Team </w:t>
      </w:r>
      <w:r w:rsidRPr="00C6182B">
        <w:rPr>
          <w:rFonts w:ascii="Akzidenz-grotesk" w:hAnsi="Akzidenz-grotesk"/>
        </w:rPr>
        <w:t>begins its fall season in late August. The racing season ends with the Southwest Regional Championships in May. Strong performances at Regionals could result in selected crews being invited to compete at Youth Nationals in June. Exceptional athletes may then have the opportunity to try out for the US National teams that compete later in the summer.</w:t>
      </w:r>
    </w:p>
    <w:p w14:paraId="403A6B76" w14:textId="77777777" w:rsidR="00E324A6" w:rsidRPr="00C6182B" w:rsidRDefault="00E324A6">
      <w:pPr>
        <w:spacing w:line="362" w:lineRule="auto"/>
        <w:rPr>
          <w:rFonts w:ascii="Akzidenz-grotesk" w:hAnsi="Akzidenz-grotesk"/>
        </w:rPr>
        <w:sectPr w:rsidR="00E324A6" w:rsidRPr="00C6182B">
          <w:headerReference w:type="default" r:id="rId11"/>
          <w:pgSz w:w="12240" w:h="15840"/>
          <w:pgMar w:top="440" w:right="880" w:bottom="280" w:left="980" w:header="0" w:footer="0" w:gutter="0"/>
          <w:cols w:space="720"/>
        </w:sectPr>
      </w:pPr>
    </w:p>
    <w:p w14:paraId="1C3962C3" w14:textId="77777777" w:rsidR="00E324A6" w:rsidRPr="00C6182B" w:rsidRDefault="001B0BB9">
      <w:pPr>
        <w:pStyle w:val="BodyText"/>
        <w:spacing w:before="110" w:line="362" w:lineRule="auto"/>
        <w:ind w:left="155" w:right="199"/>
        <w:rPr>
          <w:rFonts w:ascii="Akzidenz-grotesk" w:hAnsi="Akzidenz-grotesk"/>
        </w:rPr>
      </w:pPr>
      <w:r w:rsidRPr="00C6182B">
        <w:rPr>
          <w:rFonts w:ascii="Akzidenz-grotesk" w:hAnsi="Akzidenz-grotesk"/>
          <w:b/>
          <w:i/>
        </w:rPr>
        <w:lastRenderedPageBreak/>
        <w:t>The</w:t>
      </w:r>
      <w:r w:rsidRPr="00C6182B">
        <w:rPr>
          <w:rFonts w:ascii="Akzidenz-grotesk" w:hAnsi="Akzidenz-grotesk"/>
          <w:b/>
          <w:i/>
          <w:spacing w:val="-33"/>
        </w:rPr>
        <w:t xml:space="preserve"> </w:t>
      </w:r>
      <w:r w:rsidRPr="00C6182B">
        <w:rPr>
          <w:rFonts w:ascii="Akzidenz-grotesk" w:hAnsi="Akzidenz-grotesk"/>
          <w:b/>
          <w:i/>
        </w:rPr>
        <w:t>Recreational/Middle</w:t>
      </w:r>
      <w:r w:rsidRPr="00C6182B">
        <w:rPr>
          <w:rFonts w:ascii="Akzidenz-grotesk" w:hAnsi="Akzidenz-grotesk"/>
          <w:b/>
          <w:i/>
          <w:spacing w:val="-32"/>
        </w:rPr>
        <w:t xml:space="preserve"> </w:t>
      </w:r>
      <w:r w:rsidRPr="00C6182B">
        <w:rPr>
          <w:rFonts w:ascii="Akzidenz-grotesk" w:hAnsi="Akzidenz-grotesk"/>
          <w:b/>
          <w:i/>
        </w:rPr>
        <w:t>School</w:t>
      </w:r>
      <w:r w:rsidRPr="00C6182B">
        <w:rPr>
          <w:rFonts w:ascii="Akzidenz-grotesk" w:hAnsi="Akzidenz-grotesk"/>
          <w:b/>
          <w:i/>
          <w:spacing w:val="-32"/>
        </w:rPr>
        <w:t xml:space="preserve"> </w:t>
      </w:r>
      <w:r w:rsidRPr="00C6182B">
        <w:rPr>
          <w:rFonts w:ascii="Akzidenz-grotesk" w:hAnsi="Akzidenz-grotesk"/>
          <w:b/>
          <w:i/>
        </w:rPr>
        <w:t>Team</w:t>
      </w:r>
      <w:r w:rsidRPr="00C6182B">
        <w:rPr>
          <w:rFonts w:ascii="Akzidenz-grotesk" w:hAnsi="Akzidenz-grotesk"/>
          <w:b/>
          <w:i/>
          <w:spacing w:val="-24"/>
        </w:rPr>
        <w:t xml:space="preserve"> </w:t>
      </w:r>
      <w:r w:rsidRPr="00C6182B">
        <w:rPr>
          <w:rFonts w:ascii="Akzidenz-grotesk" w:hAnsi="Akzidenz-grotesk"/>
        </w:rPr>
        <w:t>begins</w:t>
      </w:r>
      <w:r w:rsidRPr="00C6182B">
        <w:rPr>
          <w:rFonts w:ascii="Akzidenz-grotesk" w:hAnsi="Akzidenz-grotesk"/>
          <w:spacing w:val="-23"/>
        </w:rPr>
        <w:t xml:space="preserve"> </w:t>
      </w:r>
      <w:r w:rsidRPr="00C6182B">
        <w:rPr>
          <w:rFonts w:ascii="Akzidenz-grotesk" w:hAnsi="Akzidenz-grotesk"/>
        </w:rPr>
        <w:t>its</w:t>
      </w:r>
      <w:r w:rsidRPr="00C6182B">
        <w:rPr>
          <w:rFonts w:ascii="Akzidenz-grotesk" w:hAnsi="Akzidenz-grotesk"/>
          <w:spacing w:val="-22"/>
        </w:rPr>
        <w:t xml:space="preserve"> </w:t>
      </w:r>
      <w:r w:rsidRPr="00C6182B">
        <w:rPr>
          <w:rFonts w:ascii="Akzidenz-grotesk" w:hAnsi="Akzidenz-grotesk"/>
        </w:rPr>
        <w:t>fall</w:t>
      </w:r>
      <w:r w:rsidRPr="00C6182B">
        <w:rPr>
          <w:rFonts w:ascii="Akzidenz-grotesk" w:hAnsi="Akzidenz-grotesk"/>
          <w:spacing w:val="-22"/>
        </w:rPr>
        <w:t xml:space="preserve"> </w:t>
      </w:r>
      <w:r w:rsidRPr="00C6182B">
        <w:rPr>
          <w:rFonts w:ascii="Akzidenz-grotesk" w:hAnsi="Akzidenz-grotesk"/>
        </w:rPr>
        <w:t>season</w:t>
      </w:r>
      <w:r w:rsidRPr="00C6182B">
        <w:rPr>
          <w:rFonts w:ascii="Akzidenz-grotesk" w:hAnsi="Akzidenz-grotesk"/>
          <w:spacing w:val="-21"/>
        </w:rPr>
        <w:t xml:space="preserve"> </w:t>
      </w:r>
      <w:r w:rsidRPr="00C6182B">
        <w:rPr>
          <w:rFonts w:ascii="Akzidenz-grotesk" w:hAnsi="Akzidenz-grotesk"/>
        </w:rPr>
        <w:t>in</w:t>
      </w:r>
      <w:r w:rsidRPr="00C6182B">
        <w:rPr>
          <w:rFonts w:ascii="Akzidenz-grotesk" w:hAnsi="Akzidenz-grotesk"/>
          <w:spacing w:val="-22"/>
        </w:rPr>
        <w:t xml:space="preserve"> </w:t>
      </w:r>
      <w:r w:rsidRPr="00C6182B">
        <w:rPr>
          <w:rFonts w:ascii="Akzidenz-grotesk" w:hAnsi="Akzidenz-grotesk"/>
        </w:rPr>
        <w:t>September.</w:t>
      </w:r>
      <w:r w:rsidRPr="00C6182B">
        <w:rPr>
          <w:rFonts w:ascii="Akzidenz-grotesk" w:hAnsi="Akzidenz-grotesk"/>
          <w:spacing w:val="-22"/>
        </w:rPr>
        <w:t xml:space="preserve"> </w:t>
      </w:r>
      <w:r w:rsidRPr="00C6182B">
        <w:rPr>
          <w:rFonts w:ascii="Akzidenz-grotesk" w:hAnsi="Akzidenz-grotesk"/>
        </w:rPr>
        <w:t>Selected</w:t>
      </w:r>
      <w:r w:rsidRPr="00C6182B">
        <w:rPr>
          <w:rFonts w:ascii="Akzidenz-grotesk" w:hAnsi="Akzidenz-grotesk"/>
          <w:spacing w:val="-22"/>
        </w:rPr>
        <w:t xml:space="preserve"> </w:t>
      </w:r>
      <w:r w:rsidRPr="00C6182B">
        <w:rPr>
          <w:rFonts w:ascii="Akzidenz-grotesk" w:hAnsi="Akzidenz-grotesk"/>
        </w:rPr>
        <w:t>members of the Recreational Team may participate in the informal Sea Base Series of time trial races held at the boathouse. The Recreational/Middle School Team's season ends on the last</w:t>
      </w:r>
      <w:r w:rsidRPr="00C6182B">
        <w:rPr>
          <w:rFonts w:ascii="Akzidenz-grotesk" w:hAnsi="Akzidenz-grotesk"/>
          <w:spacing w:val="-37"/>
        </w:rPr>
        <w:t xml:space="preserve"> </w:t>
      </w:r>
      <w:r w:rsidRPr="00C6182B">
        <w:rPr>
          <w:rFonts w:ascii="Akzidenz-grotesk" w:hAnsi="Akzidenz-grotesk"/>
        </w:rPr>
        <w:t xml:space="preserve">Friday in May. Members of the Recreational/Middle School Team may transfer to the Competition Team on the advice of their coach and with the approval of the Head Coach. Members of the Recreational/Middle School Team are required to participate in the </w:t>
      </w:r>
      <w:proofErr w:type="spellStart"/>
      <w:r w:rsidRPr="00C6182B">
        <w:rPr>
          <w:rFonts w:ascii="Akzidenz-grotesk" w:hAnsi="Akzidenz-grotesk"/>
        </w:rPr>
        <w:t>Ergathon</w:t>
      </w:r>
      <w:proofErr w:type="spellEnd"/>
      <w:r w:rsidRPr="00C6182B">
        <w:rPr>
          <w:rFonts w:ascii="Akzidenz-grotesk" w:hAnsi="Akzidenz-grotesk"/>
        </w:rPr>
        <w:t xml:space="preserve"> and other team fundraisers.</w:t>
      </w:r>
    </w:p>
    <w:p w14:paraId="608EA4F6" w14:textId="77777777" w:rsidR="00E324A6" w:rsidRPr="00C6182B" w:rsidRDefault="001B0BB9">
      <w:pPr>
        <w:pStyle w:val="Heading3"/>
        <w:spacing w:before="121"/>
        <w:rPr>
          <w:rFonts w:ascii="Akzidenz-grotesk" w:hAnsi="Akzidenz-grotesk"/>
        </w:rPr>
      </w:pPr>
      <w:bookmarkStart w:id="4" w:name="Communication"/>
      <w:bookmarkEnd w:id="4"/>
      <w:r w:rsidRPr="00C6182B">
        <w:rPr>
          <w:rFonts w:ascii="Akzidenz-grotesk" w:hAnsi="Akzidenz-grotesk"/>
        </w:rPr>
        <w:t>Communication</w:t>
      </w:r>
    </w:p>
    <w:p w14:paraId="5B5B4E34" w14:textId="77777777" w:rsidR="00E324A6" w:rsidRPr="00C6182B" w:rsidRDefault="001B0BB9">
      <w:pPr>
        <w:pStyle w:val="BodyText"/>
        <w:spacing w:before="194" w:line="362" w:lineRule="auto"/>
        <w:ind w:left="155" w:right="573"/>
        <w:rPr>
          <w:rFonts w:ascii="Akzidenz-grotesk" w:hAnsi="Akzidenz-grotesk"/>
        </w:rPr>
      </w:pPr>
      <w:r w:rsidRPr="00C6182B">
        <w:rPr>
          <w:rFonts w:ascii="Akzidenz-grotesk" w:hAnsi="Akzidenz-grotesk"/>
        </w:rPr>
        <w:t xml:space="preserve">Our website </w:t>
      </w:r>
      <w:hyperlink r:id="rId12">
        <w:r w:rsidRPr="00C6182B">
          <w:rPr>
            <w:rFonts w:ascii="Akzidenz-grotesk" w:hAnsi="Akzidenz-grotesk"/>
            <w:u w:val="single"/>
          </w:rPr>
          <w:t>https://www.newportseabaserowing.org</w:t>
        </w:r>
        <w:r w:rsidRPr="00C6182B">
          <w:rPr>
            <w:rFonts w:ascii="Akzidenz-grotesk" w:hAnsi="Akzidenz-grotesk"/>
          </w:rPr>
          <w:t xml:space="preserve"> </w:t>
        </w:r>
      </w:hyperlink>
      <w:r w:rsidRPr="00C6182B">
        <w:rPr>
          <w:rFonts w:ascii="Akzidenz-grotesk" w:hAnsi="Akzidenz-grotesk"/>
        </w:rPr>
        <w:t xml:space="preserve">and </w:t>
      </w:r>
      <w:proofErr w:type="spellStart"/>
      <w:r w:rsidRPr="00C6182B">
        <w:rPr>
          <w:rFonts w:ascii="Akzidenz-grotesk" w:hAnsi="Akzidenz-grotesk"/>
        </w:rPr>
        <w:t>facebook</w:t>
      </w:r>
      <w:proofErr w:type="spellEnd"/>
      <w:r w:rsidRPr="00C6182B">
        <w:rPr>
          <w:rFonts w:ascii="Akzidenz-grotesk" w:hAnsi="Akzidenz-grotesk"/>
        </w:rPr>
        <w:t xml:space="preserve"> are key sources of information for the club. Most of our communication to you is sent out through our website and by e-mail via </w:t>
      </w:r>
      <w:proofErr w:type="spellStart"/>
      <w:r w:rsidRPr="00C6182B">
        <w:rPr>
          <w:rFonts w:ascii="Akzidenz-grotesk" w:hAnsi="Akzidenz-grotesk"/>
        </w:rPr>
        <w:t>iCrew</w:t>
      </w:r>
      <w:proofErr w:type="spellEnd"/>
      <w:r w:rsidRPr="00C6182B">
        <w:rPr>
          <w:rFonts w:ascii="Akzidenz-grotesk" w:hAnsi="Akzidenz-grotesk"/>
        </w:rPr>
        <w:t>, our team management platform.</w:t>
      </w:r>
    </w:p>
    <w:p w14:paraId="58D3FCC0" w14:textId="77777777" w:rsidR="00E324A6" w:rsidRPr="00C6182B" w:rsidRDefault="001B0BB9">
      <w:pPr>
        <w:pStyle w:val="BodyText"/>
        <w:spacing w:before="4" w:line="362" w:lineRule="auto"/>
        <w:ind w:left="155" w:right="3822"/>
        <w:rPr>
          <w:rFonts w:ascii="Akzidenz-grotesk" w:hAnsi="Akzidenz-grotesk"/>
        </w:rPr>
      </w:pPr>
      <w:r w:rsidRPr="00C6182B">
        <w:rPr>
          <w:rFonts w:ascii="Akzidenz-grotesk" w:hAnsi="Akzidenz-grotesk"/>
        </w:rPr>
        <w:t xml:space="preserve">Parents' Facebook Group: </w:t>
      </w:r>
      <w:hyperlink r:id="rId13">
        <w:r w:rsidRPr="00C6182B">
          <w:rPr>
            <w:rFonts w:ascii="Akzidenz-grotesk" w:hAnsi="Akzidenz-grotesk"/>
            <w:u w:val="single"/>
          </w:rPr>
          <w:t>Newport Sea Base Parents</w:t>
        </w:r>
      </w:hyperlink>
      <w:r w:rsidRPr="00C6182B">
        <w:rPr>
          <w:rFonts w:ascii="Akzidenz-grotesk" w:hAnsi="Akzidenz-grotesk"/>
        </w:rPr>
        <w:t xml:space="preserve"> NSBR Facebook: </w:t>
      </w:r>
      <w:hyperlink r:id="rId14">
        <w:r w:rsidRPr="00C6182B">
          <w:rPr>
            <w:rFonts w:ascii="Akzidenz-grotesk" w:hAnsi="Akzidenz-grotesk"/>
            <w:color w:val="000080"/>
            <w:u w:val="single" w:color="000080"/>
          </w:rPr>
          <w:t>Newport Sea Base Rowing</w:t>
        </w:r>
      </w:hyperlink>
    </w:p>
    <w:p w14:paraId="5794461D" w14:textId="77777777" w:rsidR="00E324A6" w:rsidRPr="00C6182B" w:rsidRDefault="00E324A6">
      <w:pPr>
        <w:pStyle w:val="BodyText"/>
        <w:spacing w:before="3"/>
        <w:rPr>
          <w:rFonts w:ascii="Akzidenz-grotesk" w:hAnsi="Akzidenz-grotesk"/>
          <w:sz w:val="17"/>
        </w:rPr>
      </w:pPr>
    </w:p>
    <w:p w14:paraId="6E52A3BE" w14:textId="77777777" w:rsidR="00E324A6" w:rsidRPr="00C6182B" w:rsidRDefault="001B0BB9">
      <w:pPr>
        <w:pStyle w:val="Heading2"/>
        <w:spacing w:before="98"/>
        <w:rPr>
          <w:rFonts w:ascii="Akzidenz-grotesk" w:hAnsi="Akzidenz-grotesk"/>
        </w:rPr>
      </w:pPr>
      <w:r w:rsidRPr="00C6182B">
        <w:rPr>
          <w:rFonts w:ascii="Akzidenz-grotesk" w:hAnsi="Akzidenz-grotesk"/>
        </w:rPr>
        <w:t xml:space="preserve">Instructions for </w:t>
      </w:r>
      <w:proofErr w:type="spellStart"/>
      <w:r w:rsidRPr="00C6182B">
        <w:rPr>
          <w:rFonts w:ascii="Akzidenz-grotesk" w:hAnsi="Akzidenz-grotesk"/>
        </w:rPr>
        <w:t>iCrew</w:t>
      </w:r>
      <w:proofErr w:type="spellEnd"/>
      <w:r w:rsidRPr="00C6182B">
        <w:rPr>
          <w:rFonts w:ascii="Akzidenz-grotesk" w:hAnsi="Akzidenz-grotesk"/>
        </w:rPr>
        <w:t xml:space="preserve"> Registration and Use</w:t>
      </w:r>
    </w:p>
    <w:p w14:paraId="7360AEB9" w14:textId="77777777" w:rsidR="00E324A6" w:rsidRPr="00C6182B" w:rsidRDefault="001B0BB9">
      <w:pPr>
        <w:spacing w:before="9"/>
        <w:ind w:left="155"/>
        <w:rPr>
          <w:rFonts w:ascii="Akzidenz-grotesk" w:hAnsi="Akzidenz-grotesk"/>
          <w:i/>
          <w:sz w:val="24"/>
        </w:rPr>
      </w:pPr>
      <w:r w:rsidRPr="00C6182B">
        <w:rPr>
          <w:rFonts w:ascii="Akzidenz-grotesk" w:hAnsi="Akzidenz-grotesk"/>
          <w:i/>
          <w:sz w:val="24"/>
        </w:rPr>
        <w:t>Step 1: Create an account</w:t>
      </w:r>
    </w:p>
    <w:p w14:paraId="5F1BF567" w14:textId="77777777" w:rsidR="00E324A6" w:rsidRPr="00C6182B" w:rsidRDefault="001B0BB9">
      <w:pPr>
        <w:pStyle w:val="ListParagraph"/>
        <w:numPr>
          <w:ilvl w:val="0"/>
          <w:numId w:val="10"/>
        </w:numPr>
        <w:tabs>
          <w:tab w:val="left" w:pos="308"/>
        </w:tabs>
        <w:spacing w:before="127"/>
        <w:ind w:left="307" w:hanging="153"/>
        <w:rPr>
          <w:rFonts w:ascii="Akzidenz-grotesk" w:hAnsi="Akzidenz-grotesk"/>
          <w:sz w:val="24"/>
        </w:rPr>
      </w:pPr>
      <w:r w:rsidRPr="00C6182B">
        <w:rPr>
          <w:rFonts w:ascii="Akzidenz-grotesk" w:hAnsi="Akzidenz-grotesk"/>
          <w:sz w:val="24"/>
        </w:rPr>
        <w:t>Click on this link:</w:t>
      </w:r>
      <w:hyperlink r:id="rId15">
        <w:r w:rsidRPr="00C6182B">
          <w:rPr>
            <w:rFonts w:ascii="Akzidenz-grotesk" w:hAnsi="Akzidenz-grotesk"/>
            <w:spacing w:val="1"/>
            <w:sz w:val="24"/>
          </w:rPr>
          <w:t xml:space="preserve"> </w:t>
        </w:r>
        <w:proofErr w:type="spellStart"/>
        <w:r w:rsidRPr="00C6182B">
          <w:rPr>
            <w:rFonts w:ascii="Akzidenz-grotesk" w:hAnsi="Akzidenz-grotesk"/>
            <w:sz w:val="24"/>
            <w:u w:val="single"/>
          </w:rPr>
          <w:t>iCrew</w:t>
        </w:r>
        <w:proofErr w:type="spellEnd"/>
      </w:hyperlink>
    </w:p>
    <w:p w14:paraId="4EA2568B" w14:textId="77777777" w:rsidR="00E324A6" w:rsidRPr="00C6182B" w:rsidRDefault="001B0BB9">
      <w:pPr>
        <w:pStyle w:val="ListParagraph"/>
        <w:numPr>
          <w:ilvl w:val="0"/>
          <w:numId w:val="10"/>
        </w:numPr>
        <w:tabs>
          <w:tab w:val="left" w:pos="308"/>
        </w:tabs>
        <w:spacing w:before="142"/>
        <w:ind w:left="307" w:hanging="153"/>
        <w:rPr>
          <w:rFonts w:ascii="Akzidenz-grotesk" w:hAnsi="Akzidenz-grotesk"/>
          <w:sz w:val="24"/>
        </w:rPr>
      </w:pPr>
      <w:r w:rsidRPr="00C6182B">
        <w:rPr>
          <w:rFonts w:ascii="Akzidenz-grotesk" w:hAnsi="Akzidenz-grotesk"/>
          <w:sz w:val="24"/>
        </w:rPr>
        <w:t>Log on to</w:t>
      </w:r>
      <w:r w:rsidRPr="00C6182B">
        <w:rPr>
          <w:rFonts w:ascii="Akzidenz-grotesk" w:hAnsi="Akzidenz-grotesk"/>
          <w:spacing w:val="-4"/>
          <w:sz w:val="24"/>
        </w:rPr>
        <w:t xml:space="preserve"> </w:t>
      </w:r>
      <w:proofErr w:type="spellStart"/>
      <w:r w:rsidRPr="00C6182B">
        <w:rPr>
          <w:rFonts w:ascii="Akzidenz-grotesk" w:hAnsi="Akzidenz-grotesk"/>
          <w:sz w:val="24"/>
        </w:rPr>
        <w:t>iCrew</w:t>
      </w:r>
      <w:proofErr w:type="spellEnd"/>
    </w:p>
    <w:p w14:paraId="44DF0270" w14:textId="77777777" w:rsidR="00E324A6" w:rsidRPr="00C6182B" w:rsidRDefault="001B0BB9">
      <w:pPr>
        <w:pStyle w:val="ListParagraph"/>
        <w:numPr>
          <w:ilvl w:val="0"/>
          <w:numId w:val="10"/>
        </w:numPr>
        <w:tabs>
          <w:tab w:val="left" w:pos="308"/>
        </w:tabs>
        <w:spacing w:before="142"/>
        <w:ind w:left="307" w:hanging="153"/>
        <w:rPr>
          <w:rFonts w:ascii="Akzidenz-grotesk" w:hAnsi="Akzidenz-grotesk"/>
          <w:sz w:val="24"/>
        </w:rPr>
      </w:pPr>
      <w:r w:rsidRPr="00C6182B">
        <w:rPr>
          <w:rFonts w:ascii="Akzidenz-grotesk" w:hAnsi="Akzidenz-grotesk"/>
          <w:sz w:val="24"/>
        </w:rPr>
        <w:t>Follow the</w:t>
      </w:r>
      <w:r w:rsidRPr="00C6182B">
        <w:rPr>
          <w:rFonts w:ascii="Akzidenz-grotesk" w:hAnsi="Akzidenz-grotesk"/>
          <w:spacing w:val="-10"/>
          <w:sz w:val="24"/>
        </w:rPr>
        <w:t xml:space="preserve"> </w:t>
      </w:r>
      <w:r w:rsidRPr="00C6182B">
        <w:rPr>
          <w:rFonts w:ascii="Akzidenz-grotesk" w:hAnsi="Akzidenz-grotesk"/>
          <w:sz w:val="24"/>
        </w:rPr>
        <w:t>instructions</w:t>
      </w:r>
    </w:p>
    <w:p w14:paraId="3A6D6AC3" w14:textId="77777777" w:rsidR="00E324A6" w:rsidRPr="00C6182B" w:rsidRDefault="001B0BB9">
      <w:pPr>
        <w:pStyle w:val="ListParagraph"/>
        <w:numPr>
          <w:ilvl w:val="0"/>
          <w:numId w:val="10"/>
        </w:numPr>
        <w:tabs>
          <w:tab w:val="left" w:pos="308"/>
        </w:tabs>
        <w:spacing w:before="142"/>
        <w:ind w:left="307" w:hanging="153"/>
        <w:rPr>
          <w:rFonts w:ascii="Akzidenz-grotesk" w:hAnsi="Akzidenz-grotesk"/>
          <w:sz w:val="24"/>
        </w:rPr>
      </w:pPr>
      <w:r w:rsidRPr="00C6182B">
        <w:rPr>
          <w:rFonts w:ascii="Akzidenz-grotesk" w:hAnsi="Akzidenz-grotesk"/>
          <w:sz w:val="24"/>
        </w:rPr>
        <w:t>Complete User</w:t>
      </w:r>
      <w:r w:rsidRPr="00C6182B">
        <w:rPr>
          <w:rFonts w:ascii="Akzidenz-grotesk" w:hAnsi="Akzidenz-grotesk"/>
          <w:spacing w:val="-9"/>
          <w:sz w:val="24"/>
        </w:rPr>
        <w:t xml:space="preserve"> </w:t>
      </w:r>
      <w:r w:rsidRPr="00C6182B">
        <w:rPr>
          <w:rFonts w:ascii="Akzidenz-grotesk" w:hAnsi="Akzidenz-grotesk"/>
          <w:sz w:val="24"/>
        </w:rPr>
        <w:t>Profile</w:t>
      </w:r>
    </w:p>
    <w:p w14:paraId="12A5A025" w14:textId="77777777" w:rsidR="00E324A6" w:rsidRPr="00C6182B" w:rsidRDefault="001B0BB9">
      <w:pPr>
        <w:pStyle w:val="BodyText"/>
        <w:spacing w:before="142" w:line="362" w:lineRule="auto"/>
        <w:ind w:left="155" w:right="935"/>
        <w:rPr>
          <w:rFonts w:ascii="Akzidenz-grotesk" w:hAnsi="Akzidenz-grotesk"/>
        </w:rPr>
      </w:pPr>
      <w:r w:rsidRPr="00C6182B">
        <w:rPr>
          <w:rFonts w:ascii="Akzidenz-grotesk" w:hAnsi="Akzidenz-grotesk"/>
        </w:rPr>
        <w:t>You will be prompted to create a user ID and password and to provide certain information. This information is kept confidential and will be seen only by Newport Sea Base coaches and staff.</w:t>
      </w:r>
    </w:p>
    <w:p w14:paraId="76FD7518" w14:textId="77777777" w:rsidR="00E324A6" w:rsidRPr="00C6182B" w:rsidRDefault="001B0BB9">
      <w:pPr>
        <w:pStyle w:val="ListParagraph"/>
        <w:numPr>
          <w:ilvl w:val="0"/>
          <w:numId w:val="10"/>
        </w:numPr>
        <w:tabs>
          <w:tab w:val="left" w:pos="308"/>
        </w:tabs>
        <w:spacing w:before="4" w:line="362" w:lineRule="auto"/>
        <w:ind w:left="155" w:right="2078" w:firstLine="0"/>
        <w:rPr>
          <w:rFonts w:ascii="Akzidenz-grotesk" w:hAnsi="Akzidenz-grotesk"/>
          <w:sz w:val="24"/>
        </w:rPr>
      </w:pPr>
      <w:r w:rsidRPr="00C6182B">
        <w:rPr>
          <w:rFonts w:ascii="Akzidenz-grotesk" w:hAnsi="Akzidenz-grotesk"/>
          <w:sz w:val="24"/>
        </w:rPr>
        <w:t>When you have created an account, you will need to join a team. Select</w:t>
      </w:r>
      <w:r w:rsidRPr="00C6182B">
        <w:rPr>
          <w:rFonts w:ascii="Akzidenz-grotesk" w:hAnsi="Akzidenz-grotesk"/>
          <w:spacing w:val="-32"/>
          <w:sz w:val="24"/>
        </w:rPr>
        <w:t xml:space="preserve"> </w:t>
      </w:r>
      <w:r w:rsidRPr="00C6182B">
        <w:rPr>
          <w:rFonts w:ascii="Akzidenz-grotesk" w:hAnsi="Akzidenz-grotesk"/>
          <w:sz w:val="24"/>
        </w:rPr>
        <w:t>the appropriate junior group (Novice Men, Varsity Women, etc.) and you will automatically be added to that team's</w:t>
      </w:r>
      <w:r w:rsidRPr="00C6182B">
        <w:rPr>
          <w:rFonts w:ascii="Akzidenz-grotesk" w:hAnsi="Akzidenz-grotesk"/>
          <w:spacing w:val="-7"/>
          <w:sz w:val="24"/>
        </w:rPr>
        <w:t xml:space="preserve"> </w:t>
      </w:r>
      <w:r w:rsidRPr="00C6182B">
        <w:rPr>
          <w:rFonts w:ascii="Akzidenz-grotesk" w:hAnsi="Akzidenz-grotesk"/>
          <w:sz w:val="24"/>
        </w:rPr>
        <w:t>roster.</w:t>
      </w:r>
    </w:p>
    <w:p w14:paraId="748208C2" w14:textId="77777777" w:rsidR="00E324A6" w:rsidRPr="00C6182B" w:rsidRDefault="001B0BB9">
      <w:pPr>
        <w:pStyle w:val="ListParagraph"/>
        <w:numPr>
          <w:ilvl w:val="0"/>
          <w:numId w:val="10"/>
        </w:numPr>
        <w:tabs>
          <w:tab w:val="left" w:pos="308"/>
        </w:tabs>
        <w:spacing w:before="3" w:line="362" w:lineRule="auto"/>
        <w:ind w:left="155" w:right="2756" w:firstLine="0"/>
        <w:rPr>
          <w:rFonts w:ascii="Akzidenz-grotesk" w:hAnsi="Akzidenz-grotesk"/>
          <w:sz w:val="24"/>
        </w:rPr>
      </w:pPr>
      <w:r w:rsidRPr="00C6182B">
        <w:rPr>
          <w:rFonts w:ascii="Akzidenz-grotesk" w:hAnsi="Akzidenz-grotesk"/>
          <w:sz w:val="24"/>
        </w:rPr>
        <w:t>All members of the HS competitive team should also join the</w:t>
      </w:r>
      <w:r w:rsidRPr="00C6182B">
        <w:rPr>
          <w:rFonts w:ascii="Akzidenz-grotesk" w:hAnsi="Akzidenz-grotesk"/>
          <w:spacing w:val="-26"/>
          <w:sz w:val="24"/>
        </w:rPr>
        <w:t xml:space="preserve"> </w:t>
      </w:r>
      <w:r w:rsidRPr="00C6182B">
        <w:rPr>
          <w:rFonts w:ascii="Akzidenz-grotesk" w:hAnsi="Akzidenz-grotesk"/>
          <w:sz w:val="24"/>
        </w:rPr>
        <w:t>“Juniors Competitive” team in addition to their novice or varsity</w:t>
      </w:r>
      <w:r w:rsidRPr="00C6182B">
        <w:rPr>
          <w:rFonts w:ascii="Akzidenz-grotesk" w:hAnsi="Akzidenz-grotesk"/>
          <w:spacing w:val="-12"/>
          <w:sz w:val="24"/>
        </w:rPr>
        <w:t xml:space="preserve"> </w:t>
      </w:r>
      <w:r w:rsidRPr="00C6182B">
        <w:rPr>
          <w:rFonts w:ascii="Akzidenz-grotesk" w:hAnsi="Akzidenz-grotesk"/>
          <w:sz w:val="24"/>
        </w:rPr>
        <w:t>group.</w:t>
      </w:r>
    </w:p>
    <w:p w14:paraId="3B97022C" w14:textId="77777777" w:rsidR="00E324A6" w:rsidRPr="00C6182B" w:rsidRDefault="001B0BB9">
      <w:pPr>
        <w:pStyle w:val="ListParagraph"/>
        <w:numPr>
          <w:ilvl w:val="0"/>
          <w:numId w:val="10"/>
        </w:numPr>
        <w:tabs>
          <w:tab w:val="left" w:pos="308"/>
        </w:tabs>
        <w:spacing w:before="3" w:line="362" w:lineRule="auto"/>
        <w:ind w:left="155" w:right="2144" w:firstLine="0"/>
        <w:rPr>
          <w:rFonts w:ascii="Akzidenz-grotesk" w:hAnsi="Akzidenz-grotesk"/>
          <w:sz w:val="24"/>
        </w:rPr>
      </w:pPr>
      <w:r w:rsidRPr="00C6182B">
        <w:rPr>
          <w:rFonts w:ascii="Akzidenz-grotesk" w:hAnsi="Akzidenz-grotesk"/>
          <w:sz w:val="24"/>
        </w:rPr>
        <w:t>You can edit your information at any time on your personal page under</w:t>
      </w:r>
      <w:r w:rsidRPr="00C6182B">
        <w:rPr>
          <w:rFonts w:ascii="Akzidenz-grotesk" w:hAnsi="Akzidenz-grotesk"/>
          <w:spacing w:val="-29"/>
          <w:sz w:val="24"/>
        </w:rPr>
        <w:t xml:space="preserve"> </w:t>
      </w:r>
      <w:r w:rsidRPr="00C6182B">
        <w:rPr>
          <w:rFonts w:ascii="Akzidenz-grotesk" w:hAnsi="Akzidenz-grotesk"/>
          <w:sz w:val="24"/>
        </w:rPr>
        <w:t>‘My Profile’.</w:t>
      </w:r>
    </w:p>
    <w:p w14:paraId="2B3B2A07" w14:textId="77777777" w:rsidR="00E324A6" w:rsidRPr="00C6182B" w:rsidRDefault="001B0BB9">
      <w:pPr>
        <w:pStyle w:val="ListParagraph"/>
        <w:numPr>
          <w:ilvl w:val="0"/>
          <w:numId w:val="10"/>
        </w:numPr>
        <w:tabs>
          <w:tab w:val="left" w:pos="308"/>
        </w:tabs>
        <w:spacing w:before="3" w:line="362" w:lineRule="auto"/>
        <w:ind w:left="155" w:right="1571" w:firstLine="0"/>
        <w:rPr>
          <w:rFonts w:ascii="Akzidenz-grotesk" w:hAnsi="Akzidenz-grotesk"/>
          <w:sz w:val="24"/>
        </w:rPr>
      </w:pPr>
      <w:r w:rsidRPr="00C6182B">
        <w:rPr>
          <w:rFonts w:ascii="Akzidenz-grotesk" w:hAnsi="Akzidenz-grotesk"/>
          <w:sz w:val="24"/>
        </w:rPr>
        <w:t>Please enter your High School in your Profile – we need that in order to give</w:t>
      </w:r>
      <w:r w:rsidRPr="00C6182B">
        <w:rPr>
          <w:rFonts w:ascii="Akzidenz-grotesk" w:hAnsi="Akzidenz-grotesk"/>
          <w:spacing w:val="-47"/>
          <w:sz w:val="24"/>
        </w:rPr>
        <w:t xml:space="preserve"> </w:t>
      </w:r>
      <w:r w:rsidRPr="00C6182B">
        <w:rPr>
          <w:rFonts w:ascii="Akzidenz-grotesk" w:hAnsi="Akzidenz-grotesk"/>
          <w:sz w:val="24"/>
        </w:rPr>
        <w:t>you credit for Independent</w:t>
      </w:r>
      <w:r w:rsidRPr="00C6182B">
        <w:rPr>
          <w:rFonts w:ascii="Akzidenz-grotesk" w:hAnsi="Akzidenz-grotesk"/>
          <w:spacing w:val="-2"/>
          <w:sz w:val="24"/>
        </w:rPr>
        <w:t xml:space="preserve"> </w:t>
      </w:r>
      <w:r w:rsidRPr="00C6182B">
        <w:rPr>
          <w:rFonts w:ascii="Akzidenz-grotesk" w:hAnsi="Akzidenz-grotesk"/>
          <w:sz w:val="24"/>
        </w:rPr>
        <w:t>Study.</w:t>
      </w:r>
    </w:p>
    <w:p w14:paraId="17C8126E" w14:textId="77777777" w:rsidR="00E324A6" w:rsidRPr="00C6182B" w:rsidRDefault="001B0BB9">
      <w:pPr>
        <w:pStyle w:val="BodyText"/>
        <w:spacing w:before="2" w:line="362" w:lineRule="auto"/>
        <w:ind w:left="155" w:right="573"/>
        <w:rPr>
          <w:rFonts w:ascii="Akzidenz-grotesk" w:hAnsi="Akzidenz-grotesk"/>
        </w:rPr>
      </w:pPr>
      <w:r w:rsidRPr="00C6182B">
        <w:rPr>
          <w:rFonts w:ascii="Akzidenz-grotesk" w:hAnsi="Akzidenz-grotesk"/>
        </w:rPr>
        <w:t>If you wish to share your information for carpool purposes, you may select the option: Share my info with other members</w:t>
      </w:r>
      <w:proofErr w:type="gramStart"/>
      <w:r w:rsidRPr="00C6182B">
        <w:rPr>
          <w:rFonts w:ascii="Akzidenz-grotesk" w:hAnsi="Akzidenz-grotesk"/>
        </w:rPr>
        <w:t>?:</w:t>
      </w:r>
      <w:proofErr w:type="gramEnd"/>
      <w:r w:rsidRPr="00C6182B">
        <w:rPr>
          <w:rFonts w:ascii="Akzidenz-grotesk" w:hAnsi="Akzidenz-grotesk"/>
        </w:rPr>
        <w:t xml:space="preserve"> which appears on ‘My Profile’ under the 'Personal Page' tab.</w:t>
      </w:r>
    </w:p>
    <w:p w14:paraId="7177CF2A" w14:textId="77777777" w:rsidR="00E324A6" w:rsidRPr="00C6182B" w:rsidRDefault="00E324A6">
      <w:pPr>
        <w:spacing w:line="362" w:lineRule="auto"/>
        <w:rPr>
          <w:rFonts w:ascii="Akzidenz-grotesk" w:hAnsi="Akzidenz-grotesk"/>
        </w:rPr>
        <w:sectPr w:rsidR="00E324A6" w:rsidRPr="00C6182B">
          <w:headerReference w:type="default" r:id="rId16"/>
          <w:pgSz w:w="12240" w:h="15840"/>
          <w:pgMar w:top="300" w:right="880" w:bottom="280" w:left="980" w:header="0" w:footer="0" w:gutter="0"/>
          <w:cols w:space="720"/>
        </w:sectPr>
      </w:pPr>
    </w:p>
    <w:p w14:paraId="1C5369DB" w14:textId="77777777" w:rsidR="00E324A6" w:rsidRPr="00C6182B" w:rsidRDefault="001B0BB9">
      <w:pPr>
        <w:pStyle w:val="ListParagraph"/>
        <w:numPr>
          <w:ilvl w:val="0"/>
          <w:numId w:val="10"/>
        </w:numPr>
        <w:tabs>
          <w:tab w:val="left" w:pos="308"/>
        </w:tabs>
        <w:spacing w:before="111" w:line="362" w:lineRule="auto"/>
        <w:ind w:left="155" w:right="1546" w:firstLine="0"/>
        <w:rPr>
          <w:rFonts w:ascii="Akzidenz-grotesk" w:hAnsi="Akzidenz-grotesk"/>
          <w:sz w:val="24"/>
        </w:rPr>
      </w:pPr>
      <w:r w:rsidRPr="00C6182B">
        <w:rPr>
          <w:rFonts w:ascii="Akzidenz-grotesk" w:hAnsi="Akzidenz-grotesk"/>
          <w:sz w:val="24"/>
        </w:rPr>
        <w:lastRenderedPageBreak/>
        <w:t xml:space="preserve">PARENTS: We must have at least one parent's email address in the “Alternate Email” box. This is the only way we can communicate with parents through </w:t>
      </w:r>
      <w:proofErr w:type="spellStart"/>
      <w:r w:rsidRPr="00C6182B">
        <w:rPr>
          <w:rFonts w:ascii="Akzidenz-grotesk" w:hAnsi="Akzidenz-grotesk"/>
          <w:sz w:val="24"/>
        </w:rPr>
        <w:t>iCrew</w:t>
      </w:r>
      <w:proofErr w:type="spellEnd"/>
      <w:r w:rsidRPr="00C6182B">
        <w:rPr>
          <w:rFonts w:ascii="Akzidenz-grotesk" w:hAnsi="Akzidenz-grotesk"/>
          <w:sz w:val="24"/>
        </w:rPr>
        <w:t xml:space="preserve"> without setting them up as separate members. More than one email address can be</w:t>
      </w:r>
      <w:r w:rsidRPr="00C6182B">
        <w:rPr>
          <w:rFonts w:ascii="Akzidenz-grotesk" w:hAnsi="Akzidenz-grotesk"/>
          <w:spacing w:val="-18"/>
          <w:sz w:val="24"/>
        </w:rPr>
        <w:t xml:space="preserve"> </w:t>
      </w:r>
      <w:r w:rsidRPr="00C6182B">
        <w:rPr>
          <w:rFonts w:ascii="Akzidenz-grotesk" w:hAnsi="Akzidenz-grotesk"/>
          <w:sz w:val="24"/>
        </w:rPr>
        <w:t>added,</w:t>
      </w:r>
      <w:r w:rsidRPr="00C6182B">
        <w:rPr>
          <w:rFonts w:ascii="Akzidenz-grotesk" w:hAnsi="Akzidenz-grotesk"/>
          <w:spacing w:val="-17"/>
          <w:sz w:val="24"/>
        </w:rPr>
        <w:t xml:space="preserve"> </w:t>
      </w:r>
      <w:r w:rsidRPr="00C6182B">
        <w:rPr>
          <w:rFonts w:ascii="Akzidenz-grotesk" w:hAnsi="Akzidenz-grotesk"/>
          <w:sz w:val="24"/>
        </w:rPr>
        <w:t>each</w:t>
      </w:r>
      <w:r w:rsidRPr="00C6182B">
        <w:rPr>
          <w:rFonts w:ascii="Akzidenz-grotesk" w:hAnsi="Akzidenz-grotesk"/>
          <w:spacing w:val="-18"/>
          <w:sz w:val="24"/>
        </w:rPr>
        <w:t xml:space="preserve"> </w:t>
      </w:r>
      <w:r w:rsidRPr="00C6182B">
        <w:rPr>
          <w:rFonts w:ascii="Akzidenz-grotesk" w:hAnsi="Akzidenz-grotesk"/>
          <w:sz w:val="24"/>
        </w:rPr>
        <w:t>separated</w:t>
      </w:r>
      <w:r w:rsidRPr="00C6182B">
        <w:rPr>
          <w:rFonts w:ascii="Akzidenz-grotesk" w:hAnsi="Akzidenz-grotesk"/>
          <w:spacing w:val="-17"/>
          <w:sz w:val="24"/>
        </w:rPr>
        <w:t xml:space="preserve"> </w:t>
      </w:r>
      <w:proofErr w:type="gramStart"/>
      <w:r w:rsidRPr="00C6182B">
        <w:rPr>
          <w:rFonts w:ascii="Akzidenz-grotesk" w:hAnsi="Akzidenz-grotesk"/>
          <w:sz w:val="24"/>
        </w:rPr>
        <w:t>by</w:t>
      </w:r>
      <w:r w:rsidRPr="00C6182B">
        <w:rPr>
          <w:rFonts w:ascii="Akzidenz-grotesk" w:hAnsi="Akzidenz-grotesk"/>
          <w:spacing w:val="-18"/>
          <w:sz w:val="24"/>
        </w:rPr>
        <w:t xml:space="preserve"> </w:t>
      </w:r>
      <w:r w:rsidRPr="00C6182B">
        <w:rPr>
          <w:rFonts w:ascii="Akzidenz-grotesk" w:hAnsi="Akzidenz-grotesk"/>
          <w:sz w:val="24"/>
        </w:rPr>
        <w:t>;</w:t>
      </w:r>
      <w:proofErr w:type="gramEnd"/>
      <w:r w:rsidRPr="00C6182B">
        <w:rPr>
          <w:rFonts w:ascii="Akzidenz-grotesk" w:hAnsi="Akzidenz-grotesk"/>
          <w:spacing w:val="-17"/>
          <w:sz w:val="24"/>
        </w:rPr>
        <w:t xml:space="preserve"> </w:t>
      </w:r>
      <w:r w:rsidRPr="00C6182B">
        <w:rPr>
          <w:rFonts w:ascii="Akzidenz-grotesk" w:hAnsi="Akzidenz-grotesk"/>
          <w:sz w:val="24"/>
        </w:rPr>
        <w:t>(</w:t>
      </w:r>
      <w:r w:rsidRPr="00C6182B">
        <w:rPr>
          <w:rFonts w:ascii="Akzidenz-grotesk" w:hAnsi="Akzidenz-grotesk"/>
          <w:b/>
          <w:sz w:val="24"/>
        </w:rPr>
        <w:t>note,</w:t>
      </w:r>
      <w:r w:rsidRPr="00C6182B">
        <w:rPr>
          <w:rFonts w:ascii="Akzidenz-grotesk" w:hAnsi="Akzidenz-grotesk"/>
          <w:b/>
          <w:spacing w:val="-23"/>
          <w:sz w:val="24"/>
        </w:rPr>
        <w:t xml:space="preserve"> </w:t>
      </w:r>
      <w:r w:rsidRPr="00C6182B">
        <w:rPr>
          <w:rFonts w:ascii="Akzidenz-grotesk" w:hAnsi="Akzidenz-grotesk"/>
          <w:b/>
          <w:sz w:val="24"/>
        </w:rPr>
        <w:t>it</w:t>
      </w:r>
      <w:r w:rsidRPr="00C6182B">
        <w:rPr>
          <w:rFonts w:ascii="Akzidenz-grotesk" w:hAnsi="Akzidenz-grotesk"/>
          <w:b/>
          <w:spacing w:val="-23"/>
          <w:sz w:val="24"/>
        </w:rPr>
        <w:t xml:space="preserve"> </w:t>
      </w:r>
      <w:r w:rsidRPr="00C6182B">
        <w:rPr>
          <w:rFonts w:ascii="Akzidenz-grotesk" w:hAnsi="Akzidenz-grotesk"/>
          <w:b/>
          <w:sz w:val="24"/>
        </w:rPr>
        <w:t>will</w:t>
      </w:r>
      <w:r w:rsidRPr="00C6182B">
        <w:rPr>
          <w:rFonts w:ascii="Akzidenz-grotesk" w:hAnsi="Akzidenz-grotesk"/>
          <w:b/>
          <w:spacing w:val="-22"/>
          <w:sz w:val="24"/>
        </w:rPr>
        <w:t xml:space="preserve"> </w:t>
      </w:r>
      <w:r w:rsidRPr="00C6182B">
        <w:rPr>
          <w:rFonts w:ascii="Akzidenz-grotesk" w:hAnsi="Akzidenz-grotesk"/>
          <w:b/>
          <w:sz w:val="24"/>
        </w:rPr>
        <w:t>not</w:t>
      </w:r>
      <w:r w:rsidRPr="00C6182B">
        <w:rPr>
          <w:rFonts w:ascii="Akzidenz-grotesk" w:hAnsi="Akzidenz-grotesk"/>
          <w:b/>
          <w:spacing w:val="-23"/>
          <w:sz w:val="24"/>
        </w:rPr>
        <w:t xml:space="preserve"> </w:t>
      </w:r>
      <w:r w:rsidRPr="00C6182B">
        <w:rPr>
          <w:rFonts w:ascii="Akzidenz-grotesk" w:hAnsi="Akzidenz-grotesk"/>
          <w:b/>
          <w:sz w:val="24"/>
        </w:rPr>
        <w:t>work</w:t>
      </w:r>
      <w:r w:rsidRPr="00C6182B">
        <w:rPr>
          <w:rFonts w:ascii="Akzidenz-grotesk" w:hAnsi="Akzidenz-grotesk"/>
          <w:b/>
          <w:spacing w:val="-22"/>
          <w:sz w:val="24"/>
        </w:rPr>
        <w:t xml:space="preserve"> </w:t>
      </w:r>
      <w:r w:rsidRPr="00C6182B">
        <w:rPr>
          <w:rFonts w:ascii="Akzidenz-grotesk" w:hAnsi="Akzidenz-grotesk"/>
          <w:b/>
          <w:sz w:val="24"/>
        </w:rPr>
        <w:t>if</w:t>
      </w:r>
      <w:r w:rsidRPr="00C6182B">
        <w:rPr>
          <w:rFonts w:ascii="Akzidenz-grotesk" w:hAnsi="Akzidenz-grotesk"/>
          <w:b/>
          <w:spacing w:val="-23"/>
          <w:sz w:val="24"/>
        </w:rPr>
        <w:t xml:space="preserve"> </w:t>
      </w:r>
      <w:r w:rsidRPr="00C6182B">
        <w:rPr>
          <w:rFonts w:ascii="Akzidenz-grotesk" w:hAnsi="Akzidenz-grotesk"/>
          <w:b/>
          <w:sz w:val="24"/>
        </w:rPr>
        <w:t>you</w:t>
      </w:r>
      <w:r w:rsidRPr="00C6182B">
        <w:rPr>
          <w:rFonts w:ascii="Akzidenz-grotesk" w:hAnsi="Akzidenz-grotesk"/>
          <w:b/>
          <w:spacing w:val="-22"/>
          <w:sz w:val="24"/>
        </w:rPr>
        <w:t xml:space="preserve"> </w:t>
      </w:r>
      <w:r w:rsidRPr="00C6182B">
        <w:rPr>
          <w:rFonts w:ascii="Akzidenz-grotesk" w:hAnsi="Akzidenz-grotesk"/>
          <w:b/>
          <w:sz w:val="24"/>
        </w:rPr>
        <w:t>enter</w:t>
      </w:r>
      <w:r w:rsidRPr="00C6182B">
        <w:rPr>
          <w:rFonts w:ascii="Akzidenz-grotesk" w:hAnsi="Akzidenz-grotesk"/>
          <w:b/>
          <w:spacing w:val="-22"/>
          <w:sz w:val="24"/>
        </w:rPr>
        <w:t xml:space="preserve"> </w:t>
      </w:r>
      <w:r w:rsidRPr="00C6182B">
        <w:rPr>
          <w:rFonts w:ascii="Akzidenz-grotesk" w:hAnsi="Akzidenz-grotesk"/>
          <w:b/>
          <w:sz w:val="24"/>
        </w:rPr>
        <w:t>spaces</w:t>
      </w:r>
      <w:r w:rsidRPr="00C6182B">
        <w:rPr>
          <w:rFonts w:ascii="Akzidenz-grotesk" w:hAnsi="Akzidenz-grotesk"/>
          <w:b/>
          <w:spacing w:val="-23"/>
          <w:sz w:val="24"/>
        </w:rPr>
        <w:t xml:space="preserve"> </w:t>
      </w:r>
      <w:r w:rsidRPr="00C6182B">
        <w:rPr>
          <w:rFonts w:ascii="Akzidenz-grotesk" w:hAnsi="Akzidenz-grotesk"/>
          <w:b/>
          <w:sz w:val="24"/>
        </w:rPr>
        <w:t>between the</w:t>
      </w:r>
      <w:r w:rsidRPr="00C6182B">
        <w:rPr>
          <w:rFonts w:ascii="Akzidenz-grotesk" w:hAnsi="Akzidenz-grotesk"/>
          <w:b/>
          <w:spacing w:val="-9"/>
          <w:sz w:val="24"/>
        </w:rPr>
        <w:t xml:space="preserve"> </w:t>
      </w:r>
      <w:r w:rsidRPr="00C6182B">
        <w:rPr>
          <w:rFonts w:ascii="Akzidenz-grotesk" w:hAnsi="Akzidenz-grotesk"/>
          <w:b/>
          <w:sz w:val="24"/>
        </w:rPr>
        <w:t>semi-colon</w:t>
      </w:r>
      <w:r w:rsidRPr="00C6182B">
        <w:rPr>
          <w:rFonts w:ascii="Akzidenz-grotesk" w:hAnsi="Akzidenz-grotesk"/>
          <w:sz w:val="24"/>
        </w:rPr>
        <w:t>)</w:t>
      </w:r>
    </w:p>
    <w:p w14:paraId="4710CA1B" w14:textId="77777777" w:rsidR="00E324A6" w:rsidRPr="00C6182B" w:rsidRDefault="001B0BB9">
      <w:pPr>
        <w:spacing w:before="155"/>
        <w:ind w:left="155"/>
        <w:rPr>
          <w:rFonts w:ascii="Akzidenz-grotesk" w:hAnsi="Akzidenz-grotesk"/>
          <w:i/>
          <w:sz w:val="24"/>
        </w:rPr>
      </w:pPr>
      <w:r w:rsidRPr="00C6182B">
        <w:rPr>
          <w:rFonts w:ascii="Akzidenz-grotesk" w:hAnsi="Akzidenz-grotesk"/>
          <w:i/>
          <w:sz w:val="24"/>
        </w:rPr>
        <w:t>Step 2: Using your account</w:t>
      </w:r>
    </w:p>
    <w:p w14:paraId="6A263596" w14:textId="77777777" w:rsidR="00E324A6" w:rsidRPr="00C6182B" w:rsidRDefault="001B0BB9">
      <w:pPr>
        <w:pStyle w:val="ListParagraph"/>
        <w:numPr>
          <w:ilvl w:val="0"/>
          <w:numId w:val="10"/>
        </w:numPr>
        <w:tabs>
          <w:tab w:val="left" w:pos="308"/>
        </w:tabs>
        <w:spacing w:before="127" w:line="362" w:lineRule="auto"/>
        <w:ind w:left="155" w:right="1748" w:firstLine="0"/>
        <w:jc w:val="both"/>
        <w:rPr>
          <w:rFonts w:ascii="Akzidenz-grotesk" w:hAnsi="Akzidenz-grotesk"/>
          <w:sz w:val="24"/>
        </w:rPr>
      </w:pPr>
      <w:r w:rsidRPr="00C6182B">
        <w:rPr>
          <w:rFonts w:ascii="Akzidenz-grotesk" w:hAnsi="Akzidenz-grotesk"/>
          <w:sz w:val="24"/>
        </w:rPr>
        <w:t xml:space="preserve">For paperwork: You can check on the status of your paperwork through </w:t>
      </w:r>
      <w:proofErr w:type="spellStart"/>
      <w:r w:rsidRPr="00C6182B">
        <w:rPr>
          <w:rFonts w:ascii="Akzidenz-grotesk" w:hAnsi="Akzidenz-grotesk"/>
          <w:sz w:val="24"/>
        </w:rPr>
        <w:t>iCrew</w:t>
      </w:r>
      <w:proofErr w:type="spellEnd"/>
      <w:r w:rsidRPr="00C6182B">
        <w:rPr>
          <w:rFonts w:ascii="Akzidenz-grotesk" w:hAnsi="Akzidenz-grotesk"/>
          <w:sz w:val="24"/>
        </w:rPr>
        <w:t>. Use the menu tabs on the left-hand side of your personal page to go to your</w:t>
      </w:r>
      <w:r w:rsidRPr="00C6182B">
        <w:rPr>
          <w:rFonts w:ascii="Akzidenz-grotesk" w:hAnsi="Akzidenz-grotesk"/>
          <w:spacing w:val="-30"/>
          <w:sz w:val="24"/>
        </w:rPr>
        <w:t xml:space="preserve"> </w:t>
      </w:r>
      <w:r w:rsidRPr="00C6182B">
        <w:rPr>
          <w:rFonts w:ascii="Akzidenz-grotesk" w:hAnsi="Akzidenz-grotesk"/>
          <w:sz w:val="24"/>
        </w:rPr>
        <w:t>‘My Documents’ page. Here you will see a list paperwork required for your</w:t>
      </w:r>
      <w:r w:rsidRPr="00C6182B">
        <w:rPr>
          <w:rFonts w:ascii="Akzidenz-grotesk" w:hAnsi="Akzidenz-grotesk"/>
          <w:spacing w:val="-21"/>
          <w:sz w:val="24"/>
        </w:rPr>
        <w:t xml:space="preserve"> </w:t>
      </w:r>
      <w:r w:rsidRPr="00C6182B">
        <w:rPr>
          <w:rFonts w:ascii="Akzidenz-grotesk" w:hAnsi="Akzidenz-grotesk"/>
          <w:sz w:val="24"/>
        </w:rPr>
        <w:t>team.</w:t>
      </w:r>
    </w:p>
    <w:p w14:paraId="56E2BC25" w14:textId="77777777" w:rsidR="00E324A6" w:rsidRPr="00C6182B" w:rsidRDefault="001B0BB9">
      <w:pPr>
        <w:pStyle w:val="ListParagraph"/>
        <w:numPr>
          <w:ilvl w:val="0"/>
          <w:numId w:val="9"/>
        </w:numPr>
        <w:tabs>
          <w:tab w:val="left" w:pos="368"/>
        </w:tabs>
        <w:spacing w:before="4"/>
        <w:ind w:left="367" w:hanging="213"/>
        <w:jc w:val="both"/>
        <w:rPr>
          <w:rFonts w:ascii="Akzidenz-grotesk" w:hAnsi="Akzidenz-grotesk"/>
          <w:sz w:val="24"/>
        </w:rPr>
      </w:pPr>
      <w:r w:rsidRPr="00C6182B">
        <w:rPr>
          <w:rFonts w:ascii="Akzidenz-grotesk" w:hAnsi="Akzidenz-grotesk"/>
          <w:sz w:val="24"/>
        </w:rPr>
        <w:t>Until an item is received, there will be a red ‘No’ in the first</w:t>
      </w:r>
      <w:r w:rsidRPr="00C6182B">
        <w:rPr>
          <w:rFonts w:ascii="Akzidenz-grotesk" w:hAnsi="Akzidenz-grotesk"/>
          <w:spacing w:val="-18"/>
          <w:sz w:val="24"/>
        </w:rPr>
        <w:t xml:space="preserve"> </w:t>
      </w:r>
      <w:r w:rsidRPr="00C6182B">
        <w:rPr>
          <w:rFonts w:ascii="Akzidenz-grotesk" w:hAnsi="Akzidenz-grotesk"/>
          <w:sz w:val="24"/>
        </w:rPr>
        <w:t>column.</w:t>
      </w:r>
    </w:p>
    <w:p w14:paraId="5358AC8F" w14:textId="77777777" w:rsidR="00E324A6" w:rsidRPr="00C6182B" w:rsidRDefault="001B0BB9">
      <w:pPr>
        <w:pStyle w:val="ListParagraph"/>
        <w:numPr>
          <w:ilvl w:val="0"/>
          <w:numId w:val="9"/>
        </w:numPr>
        <w:tabs>
          <w:tab w:val="left" w:pos="368"/>
        </w:tabs>
        <w:spacing w:before="142" w:line="362" w:lineRule="auto"/>
        <w:ind w:left="155" w:right="1951" w:firstLine="0"/>
        <w:jc w:val="both"/>
        <w:rPr>
          <w:rFonts w:ascii="Akzidenz-grotesk" w:hAnsi="Akzidenz-grotesk"/>
          <w:sz w:val="24"/>
        </w:rPr>
      </w:pPr>
      <w:r w:rsidRPr="00C6182B">
        <w:rPr>
          <w:rFonts w:ascii="Akzidenz-grotesk" w:hAnsi="Akzidenz-grotesk"/>
          <w:sz w:val="24"/>
        </w:rPr>
        <w:t>Clicking on a specific paperwork item will take you directly to the online</w:t>
      </w:r>
      <w:r w:rsidRPr="00C6182B">
        <w:rPr>
          <w:rFonts w:ascii="Akzidenz-grotesk" w:hAnsi="Akzidenz-grotesk"/>
          <w:spacing w:val="-32"/>
          <w:sz w:val="24"/>
        </w:rPr>
        <w:t xml:space="preserve"> </w:t>
      </w:r>
      <w:r w:rsidRPr="00C6182B">
        <w:rPr>
          <w:rFonts w:ascii="Akzidenz-grotesk" w:hAnsi="Akzidenz-grotesk"/>
          <w:sz w:val="24"/>
        </w:rPr>
        <w:t>PDF form for easy</w:t>
      </w:r>
      <w:r w:rsidRPr="00C6182B">
        <w:rPr>
          <w:rFonts w:ascii="Akzidenz-grotesk" w:hAnsi="Akzidenz-grotesk"/>
          <w:spacing w:val="-2"/>
          <w:sz w:val="24"/>
        </w:rPr>
        <w:t xml:space="preserve"> </w:t>
      </w:r>
      <w:r w:rsidRPr="00C6182B">
        <w:rPr>
          <w:rFonts w:ascii="Akzidenz-grotesk" w:hAnsi="Akzidenz-grotesk"/>
          <w:sz w:val="24"/>
        </w:rPr>
        <w:t>download.</w:t>
      </w:r>
    </w:p>
    <w:p w14:paraId="0BE0D0FB" w14:textId="77777777" w:rsidR="00E324A6" w:rsidRPr="00C6182B" w:rsidRDefault="001B0BB9">
      <w:pPr>
        <w:pStyle w:val="ListParagraph"/>
        <w:numPr>
          <w:ilvl w:val="0"/>
          <w:numId w:val="10"/>
        </w:numPr>
        <w:tabs>
          <w:tab w:val="left" w:pos="308"/>
        </w:tabs>
        <w:spacing w:before="278" w:line="362" w:lineRule="auto"/>
        <w:ind w:left="155" w:right="1558" w:firstLine="0"/>
        <w:rPr>
          <w:rFonts w:ascii="Akzidenz-grotesk" w:hAnsi="Akzidenz-grotesk"/>
          <w:sz w:val="24"/>
        </w:rPr>
      </w:pPr>
      <w:r w:rsidRPr="00C6182B">
        <w:rPr>
          <w:rFonts w:ascii="Akzidenz-grotesk" w:hAnsi="Akzidenz-grotesk"/>
          <w:sz w:val="24"/>
        </w:rPr>
        <w:t>For attendance: Use the ‘My Attendance Plans’ or the ‘My Dates Away’ pages</w:t>
      </w:r>
      <w:r w:rsidRPr="00C6182B">
        <w:rPr>
          <w:rFonts w:ascii="Akzidenz-grotesk" w:hAnsi="Akzidenz-grotesk"/>
          <w:spacing w:val="-32"/>
          <w:sz w:val="24"/>
        </w:rPr>
        <w:t xml:space="preserve"> </w:t>
      </w:r>
      <w:r w:rsidRPr="00C6182B">
        <w:rPr>
          <w:rFonts w:ascii="Akzidenz-grotesk" w:hAnsi="Akzidenz-grotesk"/>
          <w:sz w:val="24"/>
        </w:rPr>
        <w:t>to let your coaches know when you will be missing practice and/or a</w:t>
      </w:r>
      <w:r w:rsidRPr="00C6182B">
        <w:rPr>
          <w:rFonts w:ascii="Akzidenz-grotesk" w:hAnsi="Akzidenz-grotesk"/>
          <w:spacing w:val="-18"/>
          <w:sz w:val="24"/>
        </w:rPr>
        <w:t xml:space="preserve"> </w:t>
      </w:r>
      <w:r w:rsidRPr="00C6182B">
        <w:rPr>
          <w:rFonts w:ascii="Akzidenz-grotesk" w:hAnsi="Akzidenz-grotesk"/>
          <w:sz w:val="24"/>
        </w:rPr>
        <w:t>regatta.</w:t>
      </w:r>
    </w:p>
    <w:p w14:paraId="4ABDD74B" w14:textId="77777777" w:rsidR="00E324A6" w:rsidRPr="00C6182B" w:rsidRDefault="001B0BB9">
      <w:pPr>
        <w:pStyle w:val="ListParagraph"/>
        <w:numPr>
          <w:ilvl w:val="0"/>
          <w:numId w:val="9"/>
        </w:numPr>
        <w:tabs>
          <w:tab w:val="left" w:pos="368"/>
        </w:tabs>
        <w:spacing w:before="3" w:line="362" w:lineRule="auto"/>
        <w:ind w:left="155" w:right="1857" w:firstLine="0"/>
        <w:rPr>
          <w:rFonts w:ascii="Akzidenz-grotesk" w:hAnsi="Akzidenz-grotesk"/>
          <w:sz w:val="24"/>
        </w:rPr>
      </w:pPr>
      <w:r w:rsidRPr="00C6182B">
        <w:rPr>
          <w:rFonts w:ascii="Akzidenz-grotesk" w:hAnsi="Akzidenz-grotesk"/>
          <w:sz w:val="24"/>
        </w:rPr>
        <w:t>On ‘My Attendance Plans’ simply select the specific regattas or practices</w:t>
      </w:r>
      <w:r w:rsidRPr="00C6182B">
        <w:rPr>
          <w:rFonts w:ascii="Akzidenz-grotesk" w:hAnsi="Akzidenz-grotesk"/>
          <w:spacing w:val="-28"/>
          <w:sz w:val="24"/>
        </w:rPr>
        <w:t xml:space="preserve"> </w:t>
      </w:r>
      <w:r w:rsidRPr="00C6182B">
        <w:rPr>
          <w:rFonts w:ascii="Akzidenz-grotesk" w:hAnsi="Akzidenz-grotesk"/>
          <w:sz w:val="24"/>
        </w:rPr>
        <w:t>you will be</w:t>
      </w:r>
      <w:r w:rsidRPr="00C6182B">
        <w:rPr>
          <w:rFonts w:ascii="Akzidenz-grotesk" w:hAnsi="Akzidenz-grotesk"/>
          <w:spacing w:val="-3"/>
          <w:sz w:val="24"/>
        </w:rPr>
        <w:t xml:space="preserve"> </w:t>
      </w:r>
      <w:r w:rsidRPr="00C6182B">
        <w:rPr>
          <w:rFonts w:ascii="Akzidenz-grotesk" w:hAnsi="Akzidenz-grotesk"/>
          <w:sz w:val="24"/>
        </w:rPr>
        <w:t>missing.</w:t>
      </w:r>
    </w:p>
    <w:p w14:paraId="6FF9353B" w14:textId="77777777" w:rsidR="00E324A6" w:rsidRPr="00C6182B" w:rsidRDefault="001B0BB9">
      <w:pPr>
        <w:pStyle w:val="ListParagraph"/>
        <w:numPr>
          <w:ilvl w:val="0"/>
          <w:numId w:val="9"/>
        </w:numPr>
        <w:tabs>
          <w:tab w:val="left" w:pos="368"/>
        </w:tabs>
        <w:spacing w:before="2" w:line="362" w:lineRule="auto"/>
        <w:ind w:left="155" w:right="2109" w:firstLine="0"/>
        <w:rPr>
          <w:rFonts w:ascii="Akzidenz-grotesk" w:hAnsi="Akzidenz-grotesk"/>
          <w:sz w:val="24"/>
        </w:rPr>
      </w:pPr>
      <w:r w:rsidRPr="00C6182B">
        <w:rPr>
          <w:rFonts w:ascii="Akzidenz-grotesk" w:hAnsi="Akzidenz-grotesk"/>
          <w:sz w:val="24"/>
        </w:rPr>
        <w:t>On ‘My Away Dates’ you can enter a single date or range of dates that</w:t>
      </w:r>
      <w:r w:rsidRPr="00C6182B">
        <w:rPr>
          <w:rFonts w:ascii="Akzidenz-grotesk" w:hAnsi="Akzidenz-grotesk"/>
          <w:spacing w:val="-28"/>
          <w:sz w:val="24"/>
        </w:rPr>
        <w:t xml:space="preserve"> </w:t>
      </w:r>
      <w:r w:rsidRPr="00C6182B">
        <w:rPr>
          <w:rFonts w:ascii="Akzidenz-grotesk" w:hAnsi="Akzidenz-grotesk"/>
          <w:sz w:val="24"/>
        </w:rPr>
        <w:t>you will be</w:t>
      </w:r>
      <w:r w:rsidRPr="00C6182B">
        <w:rPr>
          <w:rFonts w:ascii="Akzidenz-grotesk" w:hAnsi="Akzidenz-grotesk"/>
          <w:spacing w:val="-3"/>
          <w:sz w:val="24"/>
        </w:rPr>
        <w:t xml:space="preserve"> </w:t>
      </w:r>
      <w:r w:rsidRPr="00C6182B">
        <w:rPr>
          <w:rFonts w:ascii="Akzidenz-grotesk" w:hAnsi="Akzidenz-grotesk"/>
          <w:sz w:val="24"/>
        </w:rPr>
        <w:t>gone.</w:t>
      </w:r>
    </w:p>
    <w:p w14:paraId="467C023B" w14:textId="77777777" w:rsidR="00E324A6" w:rsidRPr="00C6182B" w:rsidRDefault="001B0BB9">
      <w:pPr>
        <w:pStyle w:val="ListParagraph"/>
        <w:numPr>
          <w:ilvl w:val="0"/>
          <w:numId w:val="9"/>
        </w:numPr>
        <w:tabs>
          <w:tab w:val="left" w:pos="368"/>
        </w:tabs>
        <w:spacing w:before="3" w:line="362" w:lineRule="auto"/>
        <w:ind w:left="155" w:right="2283" w:firstLine="0"/>
        <w:rPr>
          <w:rFonts w:ascii="Akzidenz-grotesk" w:hAnsi="Akzidenz-grotesk"/>
          <w:sz w:val="24"/>
        </w:rPr>
      </w:pPr>
      <w:r w:rsidRPr="00C6182B">
        <w:rPr>
          <w:rFonts w:ascii="Akzidenz-grotesk" w:hAnsi="Akzidenz-grotesk"/>
          <w:sz w:val="24"/>
        </w:rPr>
        <w:t>Once you have completed either of these steps, you will be</w:t>
      </w:r>
      <w:r w:rsidRPr="00C6182B">
        <w:rPr>
          <w:rFonts w:ascii="Akzidenz-grotesk" w:hAnsi="Akzidenz-grotesk"/>
          <w:spacing w:val="-28"/>
          <w:sz w:val="24"/>
        </w:rPr>
        <w:t xml:space="preserve"> </w:t>
      </w:r>
      <w:r w:rsidRPr="00C6182B">
        <w:rPr>
          <w:rFonts w:ascii="Akzidenz-grotesk" w:hAnsi="Akzidenz-grotesk"/>
          <w:sz w:val="24"/>
        </w:rPr>
        <w:t>automatically removed from the coaches’ line-ups page for those dates. You can adjust these dates any time and the line-up pages will be</w:t>
      </w:r>
      <w:r w:rsidRPr="00C6182B">
        <w:rPr>
          <w:rFonts w:ascii="Akzidenz-grotesk" w:hAnsi="Akzidenz-grotesk"/>
          <w:spacing w:val="-8"/>
          <w:sz w:val="24"/>
        </w:rPr>
        <w:t xml:space="preserve"> </w:t>
      </w:r>
      <w:r w:rsidRPr="00C6182B">
        <w:rPr>
          <w:rFonts w:ascii="Akzidenz-grotesk" w:hAnsi="Akzidenz-grotesk"/>
          <w:sz w:val="24"/>
        </w:rPr>
        <w:t>updated.</w:t>
      </w:r>
    </w:p>
    <w:p w14:paraId="1E6E7D8F" w14:textId="77777777" w:rsidR="00E324A6" w:rsidRPr="00C6182B" w:rsidRDefault="001B0BB9">
      <w:pPr>
        <w:pStyle w:val="ListParagraph"/>
        <w:numPr>
          <w:ilvl w:val="0"/>
          <w:numId w:val="9"/>
        </w:numPr>
        <w:tabs>
          <w:tab w:val="left" w:pos="368"/>
        </w:tabs>
        <w:spacing w:before="4" w:line="362" w:lineRule="auto"/>
        <w:ind w:left="155" w:right="1763" w:firstLine="0"/>
        <w:rPr>
          <w:rFonts w:ascii="Akzidenz-grotesk" w:hAnsi="Akzidenz-grotesk"/>
          <w:sz w:val="24"/>
        </w:rPr>
      </w:pPr>
      <w:r w:rsidRPr="00C6182B">
        <w:rPr>
          <w:rFonts w:ascii="Akzidenz-grotesk" w:hAnsi="Akzidenz-grotesk"/>
          <w:sz w:val="24"/>
        </w:rPr>
        <w:t>Please be sure to notify your coaches about any changes so they can</w:t>
      </w:r>
      <w:r w:rsidRPr="00C6182B">
        <w:rPr>
          <w:rFonts w:ascii="Akzidenz-grotesk" w:hAnsi="Akzidenz-grotesk"/>
          <w:spacing w:val="-29"/>
          <w:sz w:val="24"/>
        </w:rPr>
        <w:t xml:space="preserve"> </w:t>
      </w:r>
      <w:r w:rsidRPr="00C6182B">
        <w:rPr>
          <w:rFonts w:ascii="Akzidenz-grotesk" w:hAnsi="Akzidenz-grotesk"/>
          <w:sz w:val="24"/>
        </w:rPr>
        <w:t>double- check their</w:t>
      </w:r>
      <w:r w:rsidRPr="00C6182B">
        <w:rPr>
          <w:rFonts w:ascii="Akzidenz-grotesk" w:hAnsi="Akzidenz-grotesk"/>
          <w:spacing w:val="-3"/>
          <w:sz w:val="24"/>
        </w:rPr>
        <w:t xml:space="preserve"> </w:t>
      </w:r>
      <w:r w:rsidRPr="00C6182B">
        <w:rPr>
          <w:rFonts w:ascii="Akzidenz-grotesk" w:hAnsi="Akzidenz-grotesk"/>
          <w:sz w:val="24"/>
        </w:rPr>
        <w:t>plans.</w:t>
      </w:r>
    </w:p>
    <w:p w14:paraId="0FD38E8D" w14:textId="77777777" w:rsidR="00E324A6" w:rsidRPr="00C6182B" w:rsidRDefault="001B0BB9">
      <w:pPr>
        <w:pStyle w:val="ListParagraph"/>
        <w:numPr>
          <w:ilvl w:val="0"/>
          <w:numId w:val="9"/>
        </w:numPr>
        <w:tabs>
          <w:tab w:val="left" w:pos="368"/>
        </w:tabs>
        <w:spacing w:before="2" w:line="362" w:lineRule="auto"/>
        <w:ind w:left="155" w:right="1777" w:firstLine="0"/>
        <w:rPr>
          <w:rFonts w:ascii="Akzidenz-grotesk" w:hAnsi="Akzidenz-grotesk"/>
          <w:sz w:val="24"/>
        </w:rPr>
      </w:pPr>
      <w:r w:rsidRPr="00C6182B">
        <w:rPr>
          <w:rFonts w:ascii="Akzidenz-grotesk" w:hAnsi="Akzidenz-grotesk"/>
          <w:sz w:val="24"/>
        </w:rPr>
        <w:t xml:space="preserve">You must check-in to </w:t>
      </w:r>
      <w:proofErr w:type="spellStart"/>
      <w:r w:rsidRPr="00C6182B">
        <w:rPr>
          <w:rFonts w:ascii="Akzidenz-grotesk" w:hAnsi="Akzidenz-grotesk"/>
          <w:sz w:val="24"/>
        </w:rPr>
        <w:t>iCrew</w:t>
      </w:r>
      <w:proofErr w:type="spellEnd"/>
      <w:r w:rsidRPr="00C6182B">
        <w:rPr>
          <w:rFonts w:ascii="Akzidenz-grotesk" w:hAnsi="Akzidenz-grotesk"/>
          <w:sz w:val="24"/>
        </w:rPr>
        <w:t xml:space="preserve"> every day that you are at practice. This is how</w:t>
      </w:r>
      <w:r w:rsidRPr="00C6182B">
        <w:rPr>
          <w:rFonts w:ascii="Akzidenz-grotesk" w:hAnsi="Akzidenz-grotesk"/>
          <w:spacing w:val="-28"/>
          <w:sz w:val="24"/>
        </w:rPr>
        <w:t xml:space="preserve"> </w:t>
      </w:r>
      <w:r w:rsidRPr="00C6182B">
        <w:rPr>
          <w:rFonts w:ascii="Akzidenz-grotesk" w:hAnsi="Akzidenz-grotesk"/>
          <w:sz w:val="24"/>
        </w:rPr>
        <w:t>we record and track your Attendance. Attendance records WILL be taken into account for crew selection. We have to submit daily attendance records</w:t>
      </w:r>
      <w:r w:rsidRPr="00C6182B">
        <w:rPr>
          <w:rFonts w:ascii="Akzidenz-grotesk" w:hAnsi="Akzidenz-grotesk"/>
          <w:spacing w:val="-15"/>
          <w:sz w:val="24"/>
        </w:rPr>
        <w:t xml:space="preserve"> </w:t>
      </w:r>
      <w:r w:rsidRPr="00C6182B">
        <w:rPr>
          <w:rFonts w:ascii="Akzidenz-grotesk" w:hAnsi="Akzidenz-grotesk"/>
          <w:sz w:val="24"/>
        </w:rPr>
        <w:t>to</w:t>
      </w:r>
    </w:p>
    <w:p w14:paraId="42106228" w14:textId="77777777" w:rsidR="00E324A6" w:rsidRPr="00C6182B" w:rsidRDefault="001B0BB9">
      <w:pPr>
        <w:pStyle w:val="BodyText"/>
        <w:spacing w:before="4"/>
        <w:ind w:left="155"/>
        <w:rPr>
          <w:rFonts w:ascii="Akzidenz-grotesk" w:hAnsi="Akzidenz-grotesk"/>
        </w:rPr>
      </w:pPr>
      <w:proofErr w:type="gramStart"/>
      <w:r w:rsidRPr="00C6182B">
        <w:rPr>
          <w:rFonts w:ascii="Akzidenz-grotesk" w:hAnsi="Akzidenz-grotesk"/>
        </w:rPr>
        <w:t>your</w:t>
      </w:r>
      <w:proofErr w:type="gramEnd"/>
      <w:r w:rsidRPr="00C6182B">
        <w:rPr>
          <w:rFonts w:ascii="Akzidenz-grotesk" w:hAnsi="Akzidenz-grotesk"/>
        </w:rPr>
        <w:t xml:space="preserve"> schools as part of your Credit for Independent Study PE requirements.</w:t>
      </w:r>
    </w:p>
    <w:p w14:paraId="09927572" w14:textId="77777777" w:rsidR="00E324A6" w:rsidRPr="00C6182B" w:rsidRDefault="00E324A6">
      <w:pPr>
        <w:rPr>
          <w:rFonts w:ascii="Akzidenz-grotesk" w:hAnsi="Akzidenz-grotesk"/>
        </w:rPr>
        <w:sectPr w:rsidR="00E324A6" w:rsidRPr="00C6182B">
          <w:headerReference w:type="default" r:id="rId17"/>
          <w:pgSz w:w="12240" w:h="15840"/>
          <w:pgMar w:top="300" w:right="880" w:bottom="280" w:left="980" w:header="0" w:footer="0" w:gutter="0"/>
          <w:cols w:space="720"/>
        </w:sectPr>
      </w:pPr>
    </w:p>
    <w:p w14:paraId="52B052E1" w14:textId="77777777" w:rsidR="00E324A6" w:rsidRPr="00C6182B" w:rsidRDefault="001B0BB9">
      <w:pPr>
        <w:pStyle w:val="Heading2"/>
        <w:spacing w:before="87" w:line="710" w:lineRule="auto"/>
        <w:ind w:left="3692" w:right="3786"/>
        <w:jc w:val="center"/>
        <w:rPr>
          <w:rFonts w:ascii="Akzidenz-grotesk" w:hAnsi="Akzidenz-grotesk"/>
        </w:rPr>
      </w:pPr>
      <w:r w:rsidRPr="00C6182B">
        <w:rPr>
          <w:rFonts w:ascii="Akzidenz-grotesk" w:hAnsi="Akzidenz-grotesk"/>
          <w:w w:val="95"/>
        </w:rPr>
        <w:lastRenderedPageBreak/>
        <w:t>Newport Sea Base Rowing</w:t>
      </w:r>
      <w:bookmarkStart w:id="5" w:name="Costs_and_Registration"/>
      <w:bookmarkEnd w:id="5"/>
      <w:r w:rsidRPr="00C6182B">
        <w:rPr>
          <w:rFonts w:ascii="Akzidenz-grotesk" w:hAnsi="Akzidenz-grotesk"/>
          <w:w w:val="95"/>
        </w:rPr>
        <w:t xml:space="preserve"> </w:t>
      </w:r>
      <w:bookmarkStart w:id="6" w:name="_bookmark1"/>
      <w:bookmarkEnd w:id="6"/>
      <w:r w:rsidRPr="00C6182B">
        <w:rPr>
          <w:rFonts w:ascii="Akzidenz-grotesk" w:hAnsi="Akzidenz-grotesk"/>
        </w:rPr>
        <w:t>Costs and</w:t>
      </w:r>
      <w:r w:rsidRPr="00C6182B">
        <w:rPr>
          <w:rFonts w:ascii="Akzidenz-grotesk" w:hAnsi="Akzidenz-grotesk"/>
          <w:spacing w:val="-51"/>
        </w:rPr>
        <w:t xml:space="preserve"> </w:t>
      </w:r>
      <w:r w:rsidRPr="00C6182B">
        <w:rPr>
          <w:rFonts w:ascii="Akzidenz-grotesk" w:hAnsi="Akzidenz-grotesk"/>
        </w:rPr>
        <w:t>Registration</w:t>
      </w:r>
    </w:p>
    <w:p w14:paraId="516871FB" w14:textId="77777777" w:rsidR="00E324A6" w:rsidRPr="00C6182B" w:rsidRDefault="001B0BB9">
      <w:pPr>
        <w:spacing w:before="68"/>
        <w:ind w:left="155"/>
        <w:rPr>
          <w:rFonts w:ascii="Akzidenz-grotesk" w:hAnsi="Akzidenz-grotesk"/>
          <w:b/>
          <w:sz w:val="24"/>
        </w:rPr>
      </w:pPr>
      <w:r w:rsidRPr="00C6182B">
        <w:rPr>
          <w:rFonts w:ascii="Akzidenz-grotesk" w:hAnsi="Akzidenz-grotesk"/>
          <w:b/>
          <w:sz w:val="24"/>
        </w:rPr>
        <w:t>Sign Up/Registration</w:t>
      </w:r>
    </w:p>
    <w:p w14:paraId="2EE987C5" w14:textId="77777777" w:rsidR="00E324A6" w:rsidRPr="00C6182B" w:rsidRDefault="00E324A6">
      <w:pPr>
        <w:pStyle w:val="BodyText"/>
        <w:spacing w:before="3"/>
        <w:rPr>
          <w:rFonts w:ascii="Akzidenz-grotesk" w:hAnsi="Akzidenz-grotesk"/>
          <w:b/>
          <w:sz w:val="22"/>
        </w:rPr>
      </w:pPr>
    </w:p>
    <w:p w14:paraId="38476B61" w14:textId="7EA40284" w:rsidR="002F6B68" w:rsidRDefault="001B0BB9">
      <w:pPr>
        <w:pStyle w:val="BodyText"/>
        <w:spacing w:line="362" w:lineRule="auto"/>
        <w:ind w:left="155" w:right="310"/>
        <w:rPr>
          <w:rFonts w:ascii="Akzidenz-grotesk" w:hAnsi="Akzidenz-grotesk"/>
        </w:rPr>
      </w:pPr>
      <w:r w:rsidRPr="00C6182B">
        <w:rPr>
          <w:rFonts w:ascii="Akzidenz-grotesk" w:hAnsi="Akzidenz-grotesk"/>
        </w:rPr>
        <w:t>All participants must register in</w:t>
      </w:r>
      <w:r w:rsidR="002F6B68">
        <w:rPr>
          <w:rFonts w:ascii="Akzidenz-grotesk" w:hAnsi="Akzidenz-grotesk"/>
        </w:rPr>
        <w:t xml:space="preserve"> </w:t>
      </w:r>
      <w:proofErr w:type="spellStart"/>
      <w:r w:rsidR="002F6B68">
        <w:rPr>
          <w:rFonts w:ascii="Akzidenz-grotesk" w:hAnsi="Akzidenz-grotesk"/>
        </w:rPr>
        <w:t>Blackpug</w:t>
      </w:r>
      <w:proofErr w:type="spellEnd"/>
      <w:r w:rsidRPr="00C6182B">
        <w:rPr>
          <w:rFonts w:ascii="Akzidenz-grotesk" w:hAnsi="Akzidenz-grotesk"/>
        </w:rPr>
        <w:t xml:space="preserve">, the </w:t>
      </w:r>
      <w:hyperlink r:id="rId18">
        <w:r w:rsidRPr="00C6182B">
          <w:rPr>
            <w:rFonts w:ascii="Akzidenz-grotesk" w:hAnsi="Akzidenz-grotesk"/>
          </w:rPr>
          <w:t>Sea Base on-line system</w:t>
        </w:r>
      </w:hyperlink>
      <w:r w:rsidRPr="00C6182B">
        <w:rPr>
          <w:rFonts w:ascii="Akzidenz-grotesk" w:hAnsi="Akzidenz-grotesk"/>
        </w:rPr>
        <w:t xml:space="preserve">, submitting the system- required documents including medical forms and a parental release form. </w:t>
      </w:r>
      <w:r w:rsidR="002F6B68">
        <w:rPr>
          <w:rFonts w:ascii="Akzidenz-grotesk" w:hAnsi="Akzidenz-grotesk"/>
        </w:rPr>
        <w:t>You can find the direct link to each program</w:t>
      </w:r>
      <w:r w:rsidR="002F6B68">
        <w:rPr>
          <w:rFonts w:ascii="Akzidenz-grotesk" w:hAnsi="Akzidenz-grotesk" w:hint="eastAsia"/>
        </w:rPr>
        <w:t xml:space="preserve"> on our website: </w:t>
      </w:r>
      <w:hyperlink r:id="rId19" w:history="1">
        <w:r w:rsidR="002F6B68" w:rsidRPr="008A5A21">
          <w:rPr>
            <w:rStyle w:val="Hyperlink"/>
            <w:rFonts w:ascii="Akzidenz-grotesk" w:hAnsi="Akzidenz-grotesk"/>
          </w:rPr>
          <w:t>https://www.newportseabaserowing.org/sign-up</w:t>
        </w:r>
      </w:hyperlink>
    </w:p>
    <w:p w14:paraId="4566FFD8" w14:textId="26EF39D6" w:rsidR="002F6B68" w:rsidRDefault="001B0BB9">
      <w:pPr>
        <w:pStyle w:val="BodyText"/>
        <w:spacing w:line="362" w:lineRule="auto"/>
        <w:ind w:left="155" w:right="310"/>
        <w:rPr>
          <w:rFonts w:ascii="Akzidenz-grotesk" w:hAnsi="Akzidenz-grotesk"/>
          <w:color w:val="000080"/>
        </w:rPr>
      </w:pPr>
      <w:r w:rsidRPr="00C6182B">
        <w:rPr>
          <w:rFonts w:ascii="Akzidenz-grotesk" w:hAnsi="Akzidenz-grotesk"/>
        </w:rPr>
        <w:t>Novice program participation fees become due after completion of the athlete's two weeks try out period. Varsity participation fees are due upon commencement of practice</w:t>
      </w:r>
      <w:r w:rsidR="002F6B68">
        <w:rPr>
          <w:rFonts w:ascii="Akzidenz-grotesk" w:hAnsi="Akzidenz-grotesk"/>
        </w:rPr>
        <w:t>.</w:t>
      </w:r>
      <w:r w:rsidRPr="00C6182B">
        <w:rPr>
          <w:rFonts w:ascii="Akzidenz-grotesk" w:hAnsi="Akzidenz-grotesk"/>
          <w:color w:val="000080"/>
        </w:rPr>
        <w:t xml:space="preserve"> </w:t>
      </w:r>
    </w:p>
    <w:p w14:paraId="500A6562" w14:textId="1B71CF66"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rPr>
        <w:t xml:space="preserve">Varsity participation forms are due upon commencement of practice. </w:t>
      </w:r>
      <w:hyperlink w:anchor="_bookmark10" w:history="1">
        <w:r w:rsidRPr="00C6182B">
          <w:rPr>
            <w:rFonts w:ascii="Akzidenz-grotesk" w:hAnsi="Akzidenz-grotesk"/>
            <w:u w:val="single"/>
          </w:rPr>
          <w:t>Link to Forms</w:t>
        </w:r>
      </w:hyperlink>
    </w:p>
    <w:p w14:paraId="39E0521E" w14:textId="77777777" w:rsidR="00E324A6" w:rsidRPr="00C6182B" w:rsidRDefault="001B0BB9">
      <w:pPr>
        <w:pStyle w:val="BodyText"/>
        <w:spacing w:before="6" w:line="362" w:lineRule="auto"/>
        <w:ind w:left="155"/>
        <w:rPr>
          <w:rFonts w:ascii="Akzidenz-grotesk" w:hAnsi="Akzidenz-grotesk"/>
        </w:rPr>
      </w:pPr>
      <w:r w:rsidRPr="00C6182B">
        <w:rPr>
          <w:rFonts w:ascii="Akzidenz-grotesk" w:hAnsi="Akzidenz-grotesk"/>
        </w:rPr>
        <w:t xml:space="preserve">Novice participation forms are due upon completion of the athlete's two weeks try out period. </w:t>
      </w:r>
      <w:hyperlink w:anchor="_bookmark10" w:history="1">
        <w:r w:rsidRPr="00C6182B">
          <w:rPr>
            <w:rFonts w:ascii="Akzidenz-grotesk" w:hAnsi="Akzidenz-grotesk"/>
            <w:u w:val="single"/>
          </w:rPr>
          <w:t>Link to Forms</w:t>
        </w:r>
      </w:hyperlink>
    </w:p>
    <w:p w14:paraId="6DBB29DA" w14:textId="77777777" w:rsidR="00E324A6" w:rsidRPr="00C6182B" w:rsidRDefault="00E324A6">
      <w:pPr>
        <w:pStyle w:val="BodyText"/>
        <w:spacing w:before="4"/>
        <w:rPr>
          <w:rFonts w:ascii="Akzidenz-grotesk" w:hAnsi="Akzidenz-grotesk"/>
          <w:sz w:val="17"/>
        </w:rPr>
      </w:pPr>
    </w:p>
    <w:p w14:paraId="4041920C" w14:textId="77777777" w:rsidR="00E324A6" w:rsidRPr="00C6182B" w:rsidRDefault="001B0BB9">
      <w:pPr>
        <w:pStyle w:val="Heading2"/>
        <w:spacing w:before="97"/>
        <w:rPr>
          <w:rFonts w:ascii="Akzidenz-grotesk" w:hAnsi="Akzidenz-grotesk"/>
        </w:rPr>
      </w:pPr>
      <w:r w:rsidRPr="00C6182B">
        <w:rPr>
          <w:rFonts w:ascii="Akzidenz-grotesk" w:hAnsi="Akzidenz-grotesk"/>
        </w:rPr>
        <w:t>Cost</w:t>
      </w:r>
    </w:p>
    <w:p w14:paraId="2E8CA7F5" w14:textId="77777777" w:rsidR="00E324A6" w:rsidRPr="00C6182B" w:rsidRDefault="00E324A6">
      <w:pPr>
        <w:pStyle w:val="BodyText"/>
        <w:spacing w:before="3"/>
        <w:rPr>
          <w:rFonts w:ascii="Akzidenz-grotesk" w:hAnsi="Akzidenz-grotesk"/>
          <w:b/>
          <w:sz w:val="22"/>
        </w:rPr>
      </w:pPr>
    </w:p>
    <w:p w14:paraId="6514346C" w14:textId="39166F74" w:rsidR="00E324A6" w:rsidRPr="00C6182B" w:rsidRDefault="001B0BB9">
      <w:pPr>
        <w:pStyle w:val="BodyText"/>
        <w:spacing w:line="362" w:lineRule="auto"/>
        <w:ind w:left="155" w:right="310" w:firstLine="60"/>
        <w:rPr>
          <w:rFonts w:ascii="Akzidenz-grotesk" w:hAnsi="Akzidenz-grotesk"/>
        </w:rPr>
      </w:pPr>
      <w:r w:rsidRPr="00C6182B">
        <w:rPr>
          <w:rFonts w:ascii="Akzidenz-grotesk" w:hAnsi="Akzidenz-grotesk"/>
        </w:rPr>
        <w:t xml:space="preserve">The cost for the initial </w:t>
      </w:r>
      <w:proofErr w:type="gramStart"/>
      <w:r w:rsidRPr="00C6182B">
        <w:rPr>
          <w:rFonts w:ascii="Akzidenz-grotesk" w:hAnsi="Akzidenz-grotesk"/>
        </w:rPr>
        <w:t>two week</w:t>
      </w:r>
      <w:proofErr w:type="gramEnd"/>
      <w:r w:rsidRPr="00C6182B">
        <w:rPr>
          <w:rFonts w:ascii="Akzidenz-grotesk" w:hAnsi="Akzidenz-grotesk"/>
        </w:rPr>
        <w:t xml:space="preserve"> novices try-out is $50. Thereafter dues are $375 payable each month (pro-rated for the</w:t>
      </w:r>
      <w:r w:rsidR="00F50E84">
        <w:rPr>
          <w:rFonts w:ascii="Akzidenz-grotesk" w:hAnsi="Akzidenz-grotesk"/>
        </w:rPr>
        <w:t xml:space="preserve"> try-out period) </w:t>
      </w:r>
      <w:proofErr w:type="gramStart"/>
      <w:r w:rsidR="00F50E84">
        <w:rPr>
          <w:rFonts w:ascii="Akzidenz-grotesk" w:hAnsi="Akzidenz-grotesk"/>
        </w:rPr>
        <w:t>September,</w:t>
      </w:r>
      <w:proofErr w:type="gramEnd"/>
      <w:r w:rsidR="00F50E84">
        <w:rPr>
          <w:rFonts w:ascii="Akzidenz-grotesk" w:hAnsi="Akzidenz-grotesk"/>
        </w:rPr>
        <w:t xml:space="preserve"> 2020 through May, 2021</w:t>
      </w:r>
      <w:r w:rsidRPr="00C6182B">
        <w:rPr>
          <w:rFonts w:ascii="Akzidenz-grotesk" w:hAnsi="Akzidenz-grotesk"/>
        </w:rPr>
        <w:t xml:space="preserve"> (does not include travel to non-local regattas). Uniforms and rowing shoes are extra.</w:t>
      </w:r>
    </w:p>
    <w:p w14:paraId="532C0BF1" w14:textId="77777777" w:rsidR="00E324A6" w:rsidRPr="00C6182B" w:rsidRDefault="001B0BB9">
      <w:pPr>
        <w:pStyle w:val="BodyText"/>
        <w:spacing w:before="124" w:line="362" w:lineRule="auto"/>
        <w:ind w:left="155" w:right="3476"/>
        <w:rPr>
          <w:rFonts w:ascii="Akzidenz-grotesk" w:hAnsi="Akzidenz-grotesk"/>
        </w:rPr>
      </w:pPr>
      <w:r w:rsidRPr="00C6182B">
        <w:rPr>
          <w:rFonts w:ascii="Akzidenz-grotesk" w:hAnsi="Akzidenz-grotesk"/>
        </w:rPr>
        <w:t xml:space="preserve">Middle School dues and program information is on our website: </w:t>
      </w:r>
      <w:hyperlink r:id="rId20">
        <w:r w:rsidRPr="00C6182B">
          <w:rPr>
            <w:rFonts w:ascii="Akzidenz-grotesk" w:hAnsi="Akzidenz-grotesk"/>
            <w:color w:val="000080"/>
            <w:u w:val="single" w:color="000080"/>
          </w:rPr>
          <w:t>https://www.newportseabaserowing.org/middle-school</w:t>
        </w:r>
      </w:hyperlink>
    </w:p>
    <w:p w14:paraId="5BD30E4A" w14:textId="77777777" w:rsidR="00E324A6" w:rsidRPr="00C6182B" w:rsidRDefault="001B0BB9">
      <w:pPr>
        <w:pStyle w:val="BodyText"/>
        <w:spacing w:before="123"/>
        <w:ind w:left="155"/>
        <w:rPr>
          <w:rFonts w:ascii="Akzidenz-grotesk" w:hAnsi="Akzidenz-grotesk"/>
        </w:rPr>
      </w:pPr>
      <w:r w:rsidRPr="00C6182B">
        <w:rPr>
          <w:rFonts w:ascii="Akzidenz-grotesk" w:hAnsi="Akzidenz-grotesk"/>
        </w:rPr>
        <w:t>DUES OPTIONS:</w:t>
      </w:r>
    </w:p>
    <w:p w14:paraId="4AD822BF" w14:textId="77777777" w:rsidR="00E324A6" w:rsidRPr="00C6182B" w:rsidRDefault="001B0BB9">
      <w:pPr>
        <w:pStyle w:val="ListParagraph"/>
        <w:numPr>
          <w:ilvl w:val="1"/>
          <w:numId w:val="9"/>
        </w:numPr>
        <w:tabs>
          <w:tab w:val="left" w:pos="875"/>
          <w:tab w:val="left" w:pos="876"/>
        </w:tabs>
        <w:spacing w:before="126"/>
        <w:ind w:left="876" w:hanging="361"/>
        <w:rPr>
          <w:rFonts w:ascii="Akzidenz-grotesk" w:hAnsi="Akzidenz-grotesk"/>
          <w:sz w:val="24"/>
        </w:rPr>
      </w:pPr>
      <w:r w:rsidRPr="00C6182B">
        <w:rPr>
          <w:rFonts w:ascii="Akzidenz-grotesk" w:hAnsi="Akzidenz-grotesk"/>
          <w:sz w:val="24"/>
        </w:rPr>
        <w:t>Lump-sum payment for full dues through May</w:t>
      </w:r>
      <w:r w:rsidRPr="00C6182B">
        <w:rPr>
          <w:rFonts w:ascii="Akzidenz-grotesk" w:hAnsi="Akzidenz-grotesk"/>
          <w:spacing w:val="61"/>
          <w:sz w:val="24"/>
        </w:rPr>
        <w:t xml:space="preserve"> </w:t>
      </w:r>
      <w:r w:rsidRPr="00C6182B">
        <w:rPr>
          <w:rFonts w:ascii="Akzidenz-grotesk" w:hAnsi="Akzidenz-grotesk"/>
          <w:sz w:val="24"/>
        </w:rPr>
        <w:t>$3,375</w:t>
      </w:r>
    </w:p>
    <w:p w14:paraId="60B9C882" w14:textId="77777777" w:rsidR="00E324A6" w:rsidRPr="00C6182B" w:rsidRDefault="001B0BB9">
      <w:pPr>
        <w:pStyle w:val="ListParagraph"/>
        <w:numPr>
          <w:ilvl w:val="1"/>
          <w:numId w:val="9"/>
        </w:numPr>
        <w:tabs>
          <w:tab w:val="left" w:pos="875"/>
          <w:tab w:val="left" w:pos="876"/>
          <w:tab w:val="left" w:pos="1557"/>
        </w:tabs>
        <w:spacing w:line="362" w:lineRule="auto"/>
        <w:ind w:left="155" w:right="391" w:firstLine="360"/>
        <w:rPr>
          <w:rFonts w:ascii="Akzidenz-grotesk" w:hAnsi="Akzidenz-grotesk"/>
          <w:b/>
          <w:sz w:val="24"/>
        </w:rPr>
      </w:pPr>
      <w:r w:rsidRPr="00C6182B">
        <w:rPr>
          <w:rFonts w:ascii="Akzidenz-grotesk" w:hAnsi="Akzidenz-grotesk"/>
          <w:sz w:val="24"/>
        </w:rPr>
        <w:t xml:space="preserve">Two lump-sum payments of $1,688. Second payment of </w:t>
      </w:r>
      <w:proofErr w:type="gramStart"/>
      <w:r w:rsidRPr="00C6182B">
        <w:rPr>
          <w:rFonts w:ascii="Akzidenz-grotesk" w:hAnsi="Akzidenz-grotesk"/>
          <w:sz w:val="24"/>
        </w:rPr>
        <w:t>same</w:t>
      </w:r>
      <w:proofErr w:type="gramEnd"/>
      <w:r w:rsidRPr="00C6182B">
        <w:rPr>
          <w:rFonts w:ascii="Akzidenz-grotesk" w:hAnsi="Akzidenz-grotesk"/>
          <w:sz w:val="24"/>
        </w:rPr>
        <w:t xml:space="preserve"> is due on January 1st Note: Parents with more than one child rowing can request a 10% discount for the 2nd child. Dues include coaching fees, use of boats, ergs and other equipment, insurance, administration costs, contribution to overheads, boathouse maintenance and other incidentals.</w:t>
      </w:r>
      <w:r w:rsidRPr="00C6182B">
        <w:rPr>
          <w:rFonts w:ascii="Akzidenz-grotesk" w:hAnsi="Akzidenz-grotesk"/>
          <w:sz w:val="24"/>
        </w:rPr>
        <w:tab/>
      </w:r>
      <w:r w:rsidRPr="00C6182B">
        <w:rPr>
          <w:rFonts w:ascii="Akzidenz-grotesk" w:hAnsi="Akzidenz-grotesk"/>
          <w:b/>
          <w:sz w:val="24"/>
        </w:rPr>
        <w:t>All dues are</w:t>
      </w:r>
      <w:r w:rsidRPr="00C6182B">
        <w:rPr>
          <w:rFonts w:ascii="Akzidenz-grotesk" w:hAnsi="Akzidenz-grotesk"/>
          <w:b/>
          <w:spacing w:val="-28"/>
          <w:sz w:val="24"/>
        </w:rPr>
        <w:t xml:space="preserve"> </w:t>
      </w:r>
      <w:r w:rsidRPr="00C6182B">
        <w:rPr>
          <w:rFonts w:ascii="Akzidenz-grotesk" w:hAnsi="Akzidenz-grotesk"/>
          <w:b/>
          <w:sz w:val="24"/>
        </w:rPr>
        <w:t>non–refundable.</w:t>
      </w:r>
    </w:p>
    <w:p w14:paraId="524E1C3C" w14:textId="77777777" w:rsidR="00E324A6" w:rsidRPr="00C6182B" w:rsidRDefault="00E324A6">
      <w:pPr>
        <w:pStyle w:val="BodyText"/>
        <w:spacing w:before="8"/>
        <w:rPr>
          <w:rFonts w:ascii="Akzidenz-grotesk" w:hAnsi="Akzidenz-grotesk"/>
          <w:b/>
          <w:sz w:val="34"/>
        </w:rPr>
      </w:pPr>
    </w:p>
    <w:p w14:paraId="199E110D" w14:textId="77777777" w:rsidR="00E324A6" w:rsidRPr="00C6182B" w:rsidRDefault="001B0BB9">
      <w:pPr>
        <w:pStyle w:val="Heading2"/>
        <w:rPr>
          <w:rFonts w:ascii="Akzidenz-grotesk" w:hAnsi="Akzidenz-grotesk"/>
        </w:rPr>
      </w:pPr>
      <w:r w:rsidRPr="00C6182B">
        <w:rPr>
          <w:rFonts w:ascii="Akzidenz-grotesk" w:hAnsi="Akzidenz-grotesk"/>
        </w:rPr>
        <w:t>Regatta Trip Fees</w:t>
      </w:r>
    </w:p>
    <w:p w14:paraId="6000DEBC" w14:textId="77777777" w:rsidR="00E324A6" w:rsidRPr="00C6182B" w:rsidRDefault="00E324A6">
      <w:pPr>
        <w:pStyle w:val="BodyText"/>
        <w:spacing w:before="3"/>
        <w:rPr>
          <w:rFonts w:ascii="Akzidenz-grotesk" w:hAnsi="Akzidenz-grotesk"/>
          <w:b/>
          <w:sz w:val="22"/>
        </w:rPr>
      </w:pPr>
    </w:p>
    <w:p w14:paraId="1C6DC949" w14:textId="77777777" w:rsidR="00E324A6" w:rsidRPr="00C6182B" w:rsidRDefault="001B0BB9">
      <w:pPr>
        <w:pStyle w:val="BodyText"/>
        <w:spacing w:line="362" w:lineRule="auto"/>
        <w:ind w:left="155"/>
        <w:rPr>
          <w:rFonts w:ascii="Akzidenz-grotesk" w:hAnsi="Akzidenz-grotesk"/>
        </w:rPr>
      </w:pPr>
      <w:r w:rsidRPr="00C6182B">
        <w:rPr>
          <w:rFonts w:ascii="Akzidenz-grotesk" w:hAnsi="Akzidenz-grotesk"/>
        </w:rPr>
        <w:t>Regatta trip fees are in addition to standard program fees. Payment notices will be posted approximately 14 days before the event and should be paid before the day of the event.</w:t>
      </w:r>
    </w:p>
    <w:p w14:paraId="221120C9" w14:textId="77777777" w:rsidR="002F6B68" w:rsidRDefault="002F6B68" w:rsidP="002F6B68">
      <w:pPr>
        <w:spacing w:before="166" w:line="247" w:lineRule="auto"/>
        <w:ind w:right="310"/>
        <w:rPr>
          <w:rFonts w:ascii="Akzidenz-grotesk" w:hAnsi="Akzidenz-grotesk"/>
          <w:b/>
          <w:i/>
          <w:w w:val="95"/>
          <w:sz w:val="24"/>
        </w:rPr>
      </w:pPr>
    </w:p>
    <w:p w14:paraId="4E2272D2" w14:textId="77777777" w:rsidR="00E324A6" w:rsidRPr="00C6182B" w:rsidRDefault="001B0BB9">
      <w:pPr>
        <w:spacing w:before="166" w:line="247" w:lineRule="auto"/>
        <w:ind w:left="155" w:right="310"/>
        <w:rPr>
          <w:rFonts w:ascii="Akzidenz-grotesk" w:hAnsi="Akzidenz-grotesk"/>
          <w:b/>
          <w:i/>
          <w:sz w:val="24"/>
        </w:rPr>
      </w:pPr>
      <w:r w:rsidRPr="00C6182B">
        <w:rPr>
          <w:rFonts w:ascii="Akzidenz-grotesk" w:hAnsi="Akzidenz-grotesk"/>
          <w:b/>
          <w:i/>
          <w:w w:val="95"/>
          <w:sz w:val="24"/>
        </w:rPr>
        <w:t>If</w:t>
      </w:r>
      <w:r w:rsidRPr="00C6182B">
        <w:rPr>
          <w:rFonts w:ascii="Akzidenz-grotesk" w:hAnsi="Akzidenz-grotesk"/>
          <w:b/>
          <w:i/>
          <w:spacing w:val="-25"/>
          <w:w w:val="95"/>
          <w:sz w:val="24"/>
        </w:rPr>
        <w:t xml:space="preserve"> </w:t>
      </w:r>
      <w:r w:rsidRPr="00C6182B">
        <w:rPr>
          <w:rFonts w:ascii="Akzidenz-grotesk" w:hAnsi="Akzidenz-grotesk"/>
          <w:b/>
          <w:i/>
          <w:w w:val="95"/>
          <w:sz w:val="24"/>
        </w:rPr>
        <w:t>dues</w:t>
      </w:r>
      <w:r w:rsidRPr="00C6182B">
        <w:rPr>
          <w:rFonts w:ascii="Akzidenz-grotesk" w:hAnsi="Akzidenz-grotesk"/>
          <w:b/>
          <w:i/>
          <w:spacing w:val="-24"/>
          <w:w w:val="95"/>
          <w:sz w:val="24"/>
        </w:rPr>
        <w:t xml:space="preserve"> </w:t>
      </w:r>
      <w:r w:rsidRPr="00C6182B">
        <w:rPr>
          <w:rFonts w:ascii="Akzidenz-grotesk" w:hAnsi="Akzidenz-grotesk"/>
          <w:b/>
          <w:i/>
          <w:w w:val="95"/>
          <w:sz w:val="24"/>
        </w:rPr>
        <w:t>and</w:t>
      </w:r>
      <w:r w:rsidRPr="00C6182B">
        <w:rPr>
          <w:rFonts w:ascii="Akzidenz-grotesk" w:hAnsi="Akzidenz-grotesk"/>
          <w:b/>
          <w:i/>
          <w:spacing w:val="-22"/>
          <w:w w:val="95"/>
          <w:sz w:val="24"/>
        </w:rPr>
        <w:t xml:space="preserve"> </w:t>
      </w:r>
      <w:r w:rsidRPr="00C6182B">
        <w:rPr>
          <w:rFonts w:ascii="Akzidenz-grotesk" w:hAnsi="Akzidenz-grotesk"/>
          <w:b/>
          <w:i/>
          <w:w w:val="95"/>
          <w:sz w:val="24"/>
        </w:rPr>
        <w:t>fees</w:t>
      </w:r>
      <w:r w:rsidRPr="00C6182B">
        <w:rPr>
          <w:rFonts w:ascii="Akzidenz-grotesk" w:hAnsi="Akzidenz-grotesk"/>
          <w:b/>
          <w:i/>
          <w:spacing w:val="-24"/>
          <w:w w:val="95"/>
          <w:sz w:val="24"/>
        </w:rPr>
        <w:t xml:space="preserve"> </w:t>
      </w:r>
      <w:r w:rsidRPr="00C6182B">
        <w:rPr>
          <w:rFonts w:ascii="Akzidenz-grotesk" w:hAnsi="Akzidenz-grotesk"/>
          <w:b/>
          <w:i/>
          <w:w w:val="95"/>
          <w:sz w:val="24"/>
        </w:rPr>
        <w:t>are</w:t>
      </w:r>
      <w:r w:rsidRPr="00C6182B">
        <w:rPr>
          <w:rFonts w:ascii="Akzidenz-grotesk" w:hAnsi="Akzidenz-grotesk"/>
          <w:b/>
          <w:i/>
          <w:spacing w:val="-24"/>
          <w:w w:val="95"/>
          <w:sz w:val="24"/>
        </w:rPr>
        <w:t xml:space="preserve"> </w:t>
      </w:r>
      <w:r w:rsidRPr="00C6182B">
        <w:rPr>
          <w:rFonts w:ascii="Akzidenz-grotesk" w:hAnsi="Akzidenz-grotesk"/>
          <w:b/>
          <w:i/>
          <w:w w:val="95"/>
          <w:sz w:val="24"/>
        </w:rPr>
        <w:t>not</w:t>
      </w:r>
      <w:r w:rsidRPr="00C6182B">
        <w:rPr>
          <w:rFonts w:ascii="Akzidenz-grotesk" w:hAnsi="Akzidenz-grotesk"/>
          <w:b/>
          <w:i/>
          <w:spacing w:val="-24"/>
          <w:w w:val="95"/>
          <w:sz w:val="24"/>
        </w:rPr>
        <w:t xml:space="preserve"> </w:t>
      </w:r>
      <w:r w:rsidRPr="00C6182B">
        <w:rPr>
          <w:rFonts w:ascii="Akzidenz-grotesk" w:hAnsi="Akzidenz-grotesk"/>
          <w:b/>
          <w:i/>
          <w:w w:val="95"/>
          <w:sz w:val="24"/>
        </w:rPr>
        <w:t>paid</w:t>
      </w:r>
      <w:r w:rsidRPr="00C6182B">
        <w:rPr>
          <w:rFonts w:ascii="Akzidenz-grotesk" w:hAnsi="Akzidenz-grotesk"/>
          <w:b/>
          <w:i/>
          <w:spacing w:val="-23"/>
          <w:w w:val="95"/>
          <w:sz w:val="24"/>
        </w:rPr>
        <w:t xml:space="preserve"> </w:t>
      </w:r>
      <w:r w:rsidRPr="00C6182B">
        <w:rPr>
          <w:rFonts w:ascii="Akzidenz-grotesk" w:hAnsi="Akzidenz-grotesk"/>
          <w:b/>
          <w:i/>
          <w:w w:val="95"/>
          <w:sz w:val="24"/>
        </w:rPr>
        <w:t>fully</w:t>
      </w:r>
      <w:r w:rsidRPr="00C6182B">
        <w:rPr>
          <w:rFonts w:ascii="Akzidenz-grotesk" w:hAnsi="Akzidenz-grotesk"/>
          <w:b/>
          <w:i/>
          <w:spacing w:val="-25"/>
          <w:w w:val="95"/>
          <w:sz w:val="24"/>
        </w:rPr>
        <w:t xml:space="preserve"> </w:t>
      </w:r>
      <w:r w:rsidRPr="00C6182B">
        <w:rPr>
          <w:rFonts w:ascii="Akzidenz-grotesk" w:hAnsi="Akzidenz-grotesk"/>
          <w:b/>
          <w:i/>
          <w:w w:val="95"/>
          <w:sz w:val="24"/>
        </w:rPr>
        <w:t>and</w:t>
      </w:r>
      <w:r w:rsidRPr="00C6182B">
        <w:rPr>
          <w:rFonts w:ascii="Akzidenz-grotesk" w:hAnsi="Akzidenz-grotesk"/>
          <w:b/>
          <w:i/>
          <w:spacing w:val="-22"/>
          <w:w w:val="95"/>
          <w:sz w:val="24"/>
        </w:rPr>
        <w:t xml:space="preserve"> </w:t>
      </w:r>
      <w:r w:rsidRPr="00C6182B">
        <w:rPr>
          <w:rFonts w:ascii="Akzidenz-grotesk" w:hAnsi="Akzidenz-grotesk"/>
          <w:b/>
          <w:i/>
          <w:w w:val="95"/>
          <w:sz w:val="24"/>
        </w:rPr>
        <w:t>promptly,</w:t>
      </w:r>
      <w:r w:rsidRPr="00C6182B">
        <w:rPr>
          <w:rFonts w:ascii="Akzidenz-grotesk" w:hAnsi="Akzidenz-grotesk"/>
          <w:b/>
          <w:i/>
          <w:spacing w:val="-23"/>
          <w:w w:val="95"/>
          <w:sz w:val="24"/>
        </w:rPr>
        <w:t xml:space="preserve"> </w:t>
      </w:r>
      <w:r w:rsidRPr="00C6182B">
        <w:rPr>
          <w:rFonts w:ascii="Akzidenz-grotesk" w:hAnsi="Akzidenz-grotesk"/>
          <w:b/>
          <w:i/>
          <w:w w:val="95"/>
          <w:sz w:val="24"/>
        </w:rPr>
        <w:t>your</w:t>
      </w:r>
      <w:r w:rsidRPr="00C6182B">
        <w:rPr>
          <w:rFonts w:ascii="Akzidenz-grotesk" w:hAnsi="Akzidenz-grotesk"/>
          <w:b/>
          <w:i/>
          <w:spacing w:val="-24"/>
          <w:w w:val="95"/>
          <w:sz w:val="24"/>
        </w:rPr>
        <w:t xml:space="preserve"> </w:t>
      </w:r>
      <w:r w:rsidRPr="00C6182B">
        <w:rPr>
          <w:rFonts w:ascii="Akzidenz-grotesk" w:hAnsi="Akzidenz-grotesk"/>
          <w:b/>
          <w:i/>
          <w:w w:val="95"/>
          <w:sz w:val="24"/>
        </w:rPr>
        <w:t>rower</w:t>
      </w:r>
      <w:r w:rsidRPr="00C6182B">
        <w:rPr>
          <w:rFonts w:ascii="Akzidenz-grotesk" w:hAnsi="Akzidenz-grotesk"/>
          <w:b/>
          <w:i/>
          <w:spacing w:val="-25"/>
          <w:w w:val="95"/>
          <w:sz w:val="24"/>
        </w:rPr>
        <w:t xml:space="preserve"> </w:t>
      </w:r>
      <w:r w:rsidRPr="00C6182B">
        <w:rPr>
          <w:rFonts w:ascii="Akzidenz-grotesk" w:hAnsi="Akzidenz-grotesk"/>
          <w:b/>
          <w:i/>
          <w:w w:val="95"/>
          <w:sz w:val="24"/>
        </w:rPr>
        <w:t>will</w:t>
      </w:r>
      <w:r w:rsidRPr="00C6182B">
        <w:rPr>
          <w:rFonts w:ascii="Akzidenz-grotesk" w:hAnsi="Akzidenz-grotesk"/>
          <w:b/>
          <w:i/>
          <w:spacing w:val="-23"/>
          <w:w w:val="95"/>
          <w:sz w:val="24"/>
        </w:rPr>
        <w:t xml:space="preserve"> </w:t>
      </w:r>
      <w:r w:rsidRPr="00C6182B">
        <w:rPr>
          <w:rFonts w:ascii="Akzidenz-grotesk" w:hAnsi="Akzidenz-grotesk"/>
          <w:b/>
          <w:i/>
          <w:w w:val="95"/>
          <w:sz w:val="24"/>
        </w:rPr>
        <w:t>be</w:t>
      </w:r>
      <w:r w:rsidRPr="00C6182B">
        <w:rPr>
          <w:rFonts w:ascii="Akzidenz-grotesk" w:hAnsi="Akzidenz-grotesk"/>
          <w:b/>
          <w:i/>
          <w:spacing w:val="-25"/>
          <w:w w:val="95"/>
          <w:sz w:val="24"/>
        </w:rPr>
        <w:t xml:space="preserve"> </w:t>
      </w:r>
      <w:r w:rsidRPr="00C6182B">
        <w:rPr>
          <w:rFonts w:ascii="Akzidenz-grotesk" w:hAnsi="Akzidenz-grotesk"/>
          <w:b/>
          <w:i/>
          <w:w w:val="95"/>
          <w:sz w:val="24"/>
        </w:rPr>
        <w:t>suspended</w:t>
      </w:r>
      <w:r w:rsidRPr="00C6182B">
        <w:rPr>
          <w:rFonts w:ascii="Akzidenz-grotesk" w:hAnsi="Akzidenz-grotesk"/>
          <w:b/>
          <w:i/>
          <w:spacing w:val="-23"/>
          <w:w w:val="95"/>
          <w:sz w:val="24"/>
        </w:rPr>
        <w:t xml:space="preserve"> </w:t>
      </w:r>
      <w:r w:rsidRPr="00C6182B">
        <w:rPr>
          <w:rFonts w:ascii="Akzidenz-grotesk" w:hAnsi="Akzidenz-grotesk"/>
          <w:b/>
          <w:i/>
          <w:w w:val="95"/>
          <w:sz w:val="24"/>
        </w:rPr>
        <w:t>from</w:t>
      </w:r>
      <w:r w:rsidRPr="00C6182B">
        <w:rPr>
          <w:rFonts w:ascii="Akzidenz-grotesk" w:hAnsi="Akzidenz-grotesk"/>
          <w:b/>
          <w:i/>
          <w:spacing w:val="-23"/>
          <w:w w:val="95"/>
          <w:sz w:val="24"/>
        </w:rPr>
        <w:t xml:space="preserve"> </w:t>
      </w:r>
      <w:r w:rsidRPr="00C6182B">
        <w:rPr>
          <w:rFonts w:ascii="Akzidenz-grotesk" w:hAnsi="Akzidenz-grotesk"/>
          <w:b/>
          <w:i/>
          <w:w w:val="95"/>
          <w:sz w:val="24"/>
        </w:rPr>
        <w:t xml:space="preserve">the </w:t>
      </w:r>
      <w:r w:rsidRPr="00C6182B">
        <w:rPr>
          <w:rFonts w:ascii="Akzidenz-grotesk" w:hAnsi="Akzidenz-grotesk"/>
          <w:b/>
          <w:i/>
          <w:sz w:val="24"/>
        </w:rPr>
        <w:t>program</w:t>
      </w:r>
      <w:r w:rsidRPr="00C6182B">
        <w:rPr>
          <w:rFonts w:ascii="Akzidenz-grotesk" w:hAnsi="Akzidenz-grotesk"/>
          <w:b/>
          <w:i/>
          <w:spacing w:val="-19"/>
          <w:sz w:val="24"/>
        </w:rPr>
        <w:t xml:space="preserve"> </w:t>
      </w:r>
      <w:r w:rsidRPr="00C6182B">
        <w:rPr>
          <w:rFonts w:ascii="Akzidenz-grotesk" w:hAnsi="Akzidenz-grotesk"/>
          <w:b/>
          <w:i/>
          <w:sz w:val="24"/>
        </w:rPr>
        <w:t>until</w:t>
      </w:r>
      <w:r w:rsidRPr="00C6182B">
        <w:rPr>
          <w:rFonts w:ascii="Akzidenz-grotesk" w:hAnsi="Akzidenz-grotesk"/>
          <w:b/>
          <w:i/>
          <w:spacing w:val="-18"/>
          <w:sz w:val="24"/>
        </w:rPr>
        <w:t xml:space="preserve"> </w:t>
      </w:r>
      <w:r w:rsidRPr="00C6182B">
        <w:rPr>
          <w:rFonts w:ascii="Akzidenz-grotesk" w:hAnsi="Akzidenz-grotesk"/>
          <w:b/>
          <w:i/>
          <w:sz w:val="24"/>
        </w:rPr>
        <w:t>delinquent</w:t>
      </w:r>
      <w:r w:rsidRPr="00C6182B">
        <w:rPr>
          <w:rFonts w:ascii="Akzidenz-grotesk" w:hAnsi="Akzidenz-grotesk"/>
          <w:b/>
          <w:i/>
          <w:spacing w:val="-18"/>
          <w:sz w:val="24"/>
        </w:rPr>
        <w:t xml:space="preserve"> </w:t>
      </w:r>
      <w:r w:rsidRPr="00C6182B">
        <w:rPr>
          <w:rFonts w:ascii="Akzidenz-grotesk" w:hAnsi="Akzidenz-grotesk"/>
          <w:b/>
          <w:i/>
          <w:sz w:val="24"/>
        </w:rPr>
        <w:t>payments</w:t>
      </w:r>
      <w:r w:rsidRPr="00C6182B">
        <w:rPr>
          <w:rFonts w:ascii="Akzidenz-grotesk" w:hAnsi="Akzidenz-grotesk"/>
          <w:b/>
          <w:i/>
          <w:spacing w:val="-20"/>
          <w:sz w:val="24"/>
        </w:rPr>
        <w:t xml:space="preserve"> </w:t>
      </w:r>
      <w:r w:rsidRPr="00C6182B">
        <w:rPr>
          <w:rFonts w:ascii="Akzidenz-grotesk" w:hAnsi="Akzidenz-grotesk"/>
          <w:b/>
          <w:i/>
          <w:sz w:val="24"/>
        </w:rPr>
        <w:t>are</w:t>
      </w:r>
      <w:r w:rsidRPr="00C6182B">
        <w:rPr>
          <w:rFonts w:ascii="Akzidenz-grotesk" w:hAnsi="Akzidenz-grotesk"/>
          <w:b/>
          <w:i/>
          <w:spacing w:val="-20"/>
          <w:sz w:val="24"/>
        </w:rPr>
        <w:t xml:space="preserve"> </w:t>
      </w:r>
      <w:r w:rsidRPr="00C6182B">
        <w:rPr>
          <w:rFonts w:ascii="Akzidenz-grotesk" w:hAnsi="Akzidenz-grotesk"/>
          <w:b/>
          <w:i/>
          <w:sz w:val="24"/>
        </w:rPr>
        <w:t>satisfied.</w:t>
      </w:r>
    </w:p>
    <w:p w14:paraId="1A9BCF2A" w14:textId="77777777" w:rsidR="00E324A6" w:rsidRPr="00C6182B" w:rsidRDefault="00E324A6">
      <w:pPr>
        <w:spacing w:line="247" w:lineRule="auto"/>
        <w:rPr>
          <w:rFonts w:ascii="Akzidenz-grotesk" w:hAnsi="Akzidenz-grotesk"/>
          <w:sz w:val="24"/>
        </w:rPr>
        <w:sectPr w:rsidR="00E324A6" w:rsidRPr="00C6182B">
          <w:headerReference w:type="default" r:id="rId21"/>
          <w:pgSz w:w="12240" w:h="15840"/>
          <w:pgMar w:top="200" w:right="880" w:bottom="280" w:left="980" w:header="0" w:footer="0" w:gutter="0"/>
          <w:cols w:space="720"/>
        </w:sectPr>
      </w:pPr>
    </w:p>
    <w:p w14:paraId="66672ECF" w14:textId="77777777" w:rsidR="00E324A6" w:rsidRPr="00C6182B" w:rsidRDefault="001B0BB9">
      <w:pPr>
        <w:pStyle w:val="Heading2"/>
        <w:spacing w:before="85"/>
        <w:rPr>
          <w:rFonts w:ascii="Akzidenz-grotesk" w:hAnsi="Akzidenz-grotesk"/>
        </w:rPr>
      </w:pPr>
      <w:r w:rsidRPr="00C6182B">
        <w:rPr>
          <w:rFonts w:ascii="Akzidenz-grotesk" w:hAnsi="Akzidenz-grotesk"/>
        </w:rPr>
        <w:lastRenderedPageBreak/>
        <w:t>Scholarships</w:t>
      </w:r>
    </w:p>
    <w:p w14:paraId="1F7BB004" w14:textId="77777777" w:rsidR="00E324A6" w:rsidRPr="00C6182B" w:rsidRDefault="001B0BB9">
      <w:pPr>
        <w:pStyle w:val="BodyText"/>
        <w:spacing w:before="136" w:line="362" w:lineRule="auto"/>
        <w:ind w:left="155" w:right="199"/>
        <w:rPr>
          <w:rFonts w:ascii="Akzidenz-grotesk" w:hAnsi="Akzidenz-grotesk"/>
        </w:rPr>
      </w:pPr>
      <w:r w:rsidRPr="00C6182B">
        <w:rPr>
          <w:rFonts w:ascii="Akzidenz-grotesk" w:hAnsi="Akzidenz-grotesk"/>
        </w:rPr>
        <w:t>Rowing is an expensive sport, but we do not let financial considerations keep athletes from participating. A limited number of partial scholarship opportunities are available to financially needy members of the Competitive Team who maintain a perfect attendance record and exhibit exceptional sportsmanship. The scholarships are designed to assist a parent in paying the basic cost of participation in NSBR. Athletes will continue to incur costs for travel and uniforms. If you have concerns about meeting your financial responsibility, please request, complete and submit a scholarship application form. All information provided will remain confidential.</w:t>
      </w:r>
    </w:p>
    <w:p w14:paraId="671C43BF" w14:textId="77777777" w:rsidR="00E324A6" w:rsidRPr="00C6182B" w:rsidRDefault="001B0BB9">
      <w:pPr>
        <w:pStyle w:val="BodyText"/>
        <w:spacing w:before="130" w:line="362" w:lineRule="auto"/>
        <w:ind w:left="155"/>
        <w:rPr>
          <w:rFonts w:ascii="Akzidenz-grotesk" w:hAnsi="Akzidenz-grotesk"/>
        </w:rPr>
      </w:pPr>
      <w:r w:rsidRPr="00C6182B">
        <w:rPr>
          <w:rFonts w:ascii="Akzidenz-grotesk" w:hAnsi="Akzidenz-grotesk"/>
        </w:rPr>
        <w:t>Scholarship recipients and their families are required to be active participants in our volunteer program and in all fundraising activities.</w:t>
      </w:r>
    </w:p>
    <w:p w14:paraId="425FDC5D" w14:textId="77777777" w:rsidR="00E324A6" w:rsidRPr="00C6182B" w:rsidRDefault="00E324A6">
      <w:pPr>
        <w:pStyle w:val="BodyText"/>
        <w:spacing w:before="7"/>
        <w:rPr>
          <w:rFonts w:ascii="Akzidenz-grotesk" w:hAnsi="Akzidenz-grotesk"/>
          <w:sz w:val="46"/>
        </w:rPr>
      </w:pPr>
    </w:p>
    <w:p w14:paraId="7295BDCA" w14:textId="77777777" w:rsidR="00E324A6" w:rsidRPr="00C6182B" w:rsidRDefault="001B0BB9">
      <w:pPr>
        <w:pStyle w:val="Heading2"/>
        <w:rPr>
          <w:rFonts w:ascii="Akzidenz-grotesk" w:hAnsi="Akzidenz-grotesk"/>
        </w:rPr>
      </w:pPr>
      <w:r w:rsidRPr="00C6182B">
        <w:rPr>
          <w:rFonts w:ascii="Akzidenz-grotesk" w:hAnsi="Akzidenz-grotesk"/>
        </w:rPr>
        <w:t>Independent Study PE</w:t>
      </w:r>
    </w:p>
    <w:p w14:paraId="759EDEB3"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Check with your school counselor to determine if you are eligible for credit for Independent Study. NSBR has 20 spaces allocated at Newport Harbor High School and a similar number at Corona Del Mar High School. Progress reports will be maintained, grades given and attendance recorded and sent to the high schools for those athletes receiving PE credit or exemption. Participants who receive school credit or PE exemption have a responsibility not only to NSBR but also to their schools. Infractions of the NSBR Codes of Conduct will be reported to school counselors.</w:t>
      </w:r>
    </w:p>
    <w:p w14:paraId="6AD25DA7" w14:textId="77777777" w:rsidR="00E324A6" w:rsidRPr="00C6182B" w:rsidRDefault="001B0BB9">
      <w:pPr>
        <w:pStyle w:val="BodyText"/>
        <w:spacing w:before="9" w:line="362" w:lineRule="auto"/>
        <w:ind w:left="155"/>
        <w:rPr>
          <w:rFonts w:ascii="Akzidenz-grotesk" w:hAnsi="Akzidenz-grotesk"/>
        </w:rPr>
      </w:pPr>
      <w:r w:rsidRPr="00C6182B">
        <w:rPr>
          <w:rFonts w:ascii="Akzidenz-grotesk" w:hAnsi="Akzidenz-grotesk"/>
        </w:rPr>
        <w:t>Parents are responsible to ensure that their rower collects, properly prepares and submits the required information to their school on a timely basis.</w:t>
      </w:r>
    </w:p>
    <w:p w14:paraId="235FCDC6" w14:textId="77777777" w:rsidR="00E324A6" w:rsidRPr="00C6182B" w:rsidRDefault="00E324A6">
      <w:pPr>
        <w:spacing w:line="362" w:lineRule="auto"/>
        <w:rPr>
          <w:rFonts w:ascii="Akzidenz-grotesk" w:hAnsi="Akzidenz-grotesk"/>
        </w:rPr>
        <w:sectPr w:rsidR="00E324A6" w:rsidRPr="00C6182B">
          <w:headerReference w:type="default" r:id="rId22"/>
          <w:pgSz w:w="12240" w:h="15840"/>
          <w:pgMar w:top="620" w:right="880" w:bottom="280" w:left="980" w:header="0" w:footer="0" w:gutter="0"/>
          <w:cols w:space="720"/>
        </w:sectPr>
      </w:pPr>
    </w:p>
    <w:p w14:paraId="2D65F362" w14:textId="77777777" w:rsidR="00E324A6" w:rsidRPr="00C6182B" w:rsidRDefault="001B0BB9">
      <w:pPr>
        <w:pStyle w:val="Heading2"/>
        <w:spacing w:before="87" w:line="458" w:lineRule="auto"/>
        <w:ind w:left="3982" w:right="2750" w:hanging="262"/>
        <w:rPr>
          <w:rFonts w:ascii="Akzidenz-grotesk" w:hAnsi="Akzidenz-grotesk"/>
        </w:rPr>
      </w:pPr>
      <w:r w:rsidRPr="00C6182B">
        <w:rPr>
          <w:rFonts w:ascii="Akzidenz-grotesk" w:hAnsi="Akzidenz-grotesk"/>
          <w:w w:val="95"/>
        </w:rPr>
        <w:lastRenderedPageBreak/>
        <w:t>Newport Sea Base Rowing</w:t>
      </w:r>
      <w:bookmarkStart w:id="7" w:name="Essential_Information"/>
      <w:bookmarkEnd w:id="7"/>
      <w:r w:rsidRPr="00C6182B">
        <w:rPr>
          <w:rFonts w:ascii="Akzidenz-grotesk" w:hAnsi="Akzidenz-grotesk"/>
          <w:w w:val="95"/>
        </w:rPr>
        <w:t xml:space="preserve"> </w:t>
      </w:r>
      <w:bookmarkStart w:id="8" w:name="_bookmark2"/>
      <w:bookmarkEnd w:id="8"/>
      <w:r w:rsidRPr="00C6182B">
        <w:rPr>
          <w:rFonts w:ascii="Akzidenz-grotesk" w:hAnsi="Akzidenz-grotesk"/>
        </w:rPr>
        <w:t>Essential Information</w:t>
      </w:r>
    </w:p>
    <w:p w14:paraId="3B36B0E5" w14:textId="77777777" w:rsidR="00E324A6" w:rsidRPr="00C6182B" w:rsidRDefault="001B0BB9">
      <w:pPr>
        <w:spacing w:before="109"/>
        <w:ind w:left="155"/>
        <w:rPr>
          <w:rFonts w:ascii="Akzidenz-grotesk" w:hAnsi="Akzidenz-grotesk"/>
          <w:b/>
          <w:sz w:val="24"/>
        </w:rPr>
      </w:pPr>
      <w:r w:rsidRPr="00C6182B">
        <w:rPr>
          <w:rFonts w:ascii="Akzidenz-grotesk" w:hAnsi="Akzidenz-grotesk"/>
          <w:b/>
          <w:sz w:val="24"/>
        </w:rPr>
        <w:t>Practice Schedule</w:t>
      </w:r>
    </w:p>
    <w:p w14:paraId="3C2D272B"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The practice schedule is set by the coaches and is subject to change. Practice includes skills instruction and conditioning on the water; land training; video analysis; goal setting, focusing and coping strategies; lectures on sportsmanship, nutrition, etc.</w:t>
      </w:r>
    </w:p>
    <w:p w14:paraId="2B447EA1" w14:textId="77777777" w:rsidR="00E324A6" w:rsidRPr="00C6182B" w:rsidRDefault="00E324A6">
      <w:pPr>
        <w:pStyle w:val="BodyText"/>
        <w:spacing w:before="11"/>
        <w:rPr>
          <w:rFonts w:ascii="Akzidenz-grotesk" w:hAnsi="Akzidenz-grotesk"/>
          <w:sz w:val="25"/>
        </w:rPr>
      </w:pPr>
    </w:p>
    <w:p w14:paraId="7DBAB070" w14:textId="77777777" w:rsidR="00E324A6" w:rsidRPr="00C6182B" w:rsidRDefault="001B0BB9">
      <w:pPr>
        <w:pStyle w:val="Heading2"/>
        <w:rPr>
          <w:rFonts w:ascii="Akzidenz-grotesk" w:hAnsi="Akzidenz-grotesk"/>
        </w:rPr>
      </w:pPr>
      <w:r w:rsidRPr="00C6182B">
        <w:rPr>
          <w:rFonts w:ascii="Akzidenz-grotesk" w:hAnsi="Akzidenz-grotesk"/>
        </w:rPr>
        <w:t>Middle School Rowing</w:t>
      </w:r>
    </w:p>
    <w:p w14:paraId="7E0FC39A" w14:textId="77777777" w:rsidR="00E324A6" w:rsidRPr="00C6182B" w:rsidRDefault="001B0BB9">
      <w:pPr>
        <w:pStyle w:val="BodyText"/>
        <w:spacing w:before="136" w:line="362" w:lineRule="auto"/>
        <w:ind w:left="155" w:right="451"/>
        <w:rPr>
          <w:rFonts w:ascii="Akzidenz-grotesk" w:hAnsi="Akzidenz-grotesk"/>
        </w:rPr>
      </w:pPr>
      <w:r w:rsidRPr="00C6182B">
        <w:rPr>
          <w:rFonts w:ascii="Akzidenz-grotesk" w:hAnsi="Akzidenz-grotesk"/>
        </w:rPr>
        <w:t xml:space="preserve">Most of this information applies to the Competitive Junior Team. For more information about the Middle School Team please refer to our website: </w:t>
      </w:r>
      <w:hyperlink r:id="rId23">
        <w:r w:rsidRPr="00C6182B">
          <w:rPr>
            <w:rFonts w:ascii="Akzidenz-grotesk" w:hAnsi="Akzidenz-grotesk"/>
            <w:u w:val="single"/>
          </w:rPr>
          <w:t>https://www.newportseabaserowing.org/middle-school</w:t>
        </w:r>
      </w:hyperlink>
    </w:p>
    <w:p w14:paraId="3DCFE228" w14:textId="77777777" w:rsidR="00E324A6" w:rsidRPr="00C6182B" w:rsidRDefault="00E324A6">
      <w:pPr>
        <w:pStyle w:val="BodyText"/>
        <w:spacing w:before="3"/>
        <w:rPr>
          <w:rFonts w:ascii="Akzidenz-grotesk" w:hAnsi="Akzidenz-grotesk"/>
          <w:sz w:val="25"/>
        </w:rPr>
      </w:pPr>
    </w:p>
    <w:p w14:paraId="6B23F211" w14:textId="77777777" w:rsidR="00E324A6" w:rsidRPr="00C6182B" w:rsidRDefault="001B0BB9">
      <w:pPr>
        <w:pStyle w:val="BodyText"/>
        <w:spacing w:before="131" w:line="362" w:lineRule="auto"/>
        <w:ind w:left="155" w:right="310"/>
        <w:rPr>
          <w:rFonts w:ascii="Akzidenz-grotesk" w:hAnsi="Akzidenz-grotesk"/>
        </w:rPr>
      </w:pPr>
      <w:r w:rsidRPr="00C6182B">
        <w:rPr>
          <w:rFonts w:ascii="Akzidenz-grotesk" w:hAnsi="Akzidenz-grotesk"/>
        </w:rPr>
        <w:t>The fall practice schedule (through December) for all teams is expected to be as follows (subject to change by the coaches):</w:t>
      </w:r>
    </w:p>
    <w:p w14:paraId="5D0A78B3" w14:textId="77777777" w:rsidR="00E324A6" w:rsidRPr="00C6182B" w:rsidRDefault="001B0BB9">
      <w:pPr>
        <w:pStyle w:val="ListParagraph"/>
        <w:numPr>
          <w:ilvl w:val="2"/>
          <w:numId w:val="9"/>
        </w:numPr>
        <w:tabs>
          <w:tab w:val="left" w:pos="1585"/>
          <w:tab w:val="left" w:pos="1586"/>
          <w:tab w:val="left" w:pos="3701"/>
        </w:tabs>
        <w:spacing w:before="0" w:line="280" w:lineRule="exact"/>
        <w:rPr>
          <w:rFonts w:ascii="Akzidenz-grotesk" w:hAnsi="Akzidenz-grotesk"/>
          <w:sz w:val="24"/>
        </w:rPr>
      </w:pPr>
      <w:r w:rsidRPr="00C6182B">
        <w:rPr>
          <w:rFonts w:ascii="Akzidenz-grotesk" w:hAnsi="Akzidenz-grotesk"/>
          <w:sz w:val="24"/>
        </w:rPr>
        <w:t>Varsity</w:t>
      </w:r>
      <w:r w:rsidRPr="00C6182B">
        <w:rPr>
          <w:rFonts w:ascii="Akzidenz-grotesk" w:hAnsi="Akzidenz-grotesk"/>
          <w:spacing w:val="-1"/>
          <w:sz w:val="24"/>
        </w:rPr>
        <w:t xml:space="preserve"> </w:t>
      </w:r>
      <w:r w:rsidRPr="00C6182B">
        <w:rPr>
          <w:rFonts w:ascii="Akzidenz-grotesk" w:hAnsi="Akzidenz-grotesk"/>
          <w:sz w:val="24"/>
        </w:rPr>
        <w:t>Men</w:t>
      </w:r>
      <w:r w:rsidRPr="00C6182B">
        <w:rPr>
          <w:rFonts w:ascii="Akzidenz-grotesk" w:hAnsi="Akzidenz-grotesk"/>
          <w:sz w:val="24"/>
        </w:rPr>
        <w:tab/>
      </w:r>
      <w:proofErr w:type="spellStart"/>
      <w:r w:rsidRPr="00C6182B">
        <w:rPr>
          <w:rFonts w:ascii="Akzidenz-grotesk" w:hAnsi="Akzidenz-grotesk"/>
          <w:sz w:val="24"/>
        </w:rPr>
        <w:t>MTThF</w:t>
      </w:r>
      <w:proofErr w:type="spellEnd"/>
      <w:r w:rsidRPr="00C6182B">
        <w:rPr>
          <w:rFonts w:ascii="Akzidenz-grotesk" w:hAnsi="Akzidenz-grotesk"/>
          <w:sz w:val="24"/>
        </w:rPr>
        <w:t xml:space="preserve"> 3:30-6:15 pm and Sat 7:00-9:30</w:t>
      </w:r>
      <w:r w:rsidRPr="00C6182B">
        <w:rPr>
          <w:rFonts w:ascii="Akzidenz-grotesk" w:hAnsi="Akzidenz-grotesk"/>
          <w:spacing w:val="-8"/>
          <w:sz w:val="24"/>
        </w:rPr>
        <w:t xml:space="preserve"> </w:t>
      </w:r>
      <w:r w:rsidRPr="00C6182B">
        <w:rPr>
          <w:rFonts w:ascii="Akzidenz-grotesk" w:hAnsi="Akzidenz-grotesk"/>
          <w:sz w:val="24"/>
        </w:rPr>
        <w:t>am</w:t>
      </w:r>
    </w:p>
    <w:p w14:paraId="75C5550C" w14:textId="77777777" w:rsidR="00E324A6" w:rsidRPr="00C6182B" w:rsidRDefault="001B0BB9">
      <w:pPr>
        <w:pStyle w:val="ListParagraph"/>
        <w:numPr>
          <w:ilvl w:val="2"/>
          <w:numId w:val="9"/>
        </w:numPr>
        <w:tabs>
          <w:tab w:val="left" w:pos="1585"/>
          <w:tab w:val="left" w:pos="1586"/>
          <w:tab w:val="left" w:pos="3701"/>
        </w:tabs>
        <w:rPr>
          <w:rFonts w:ascii="Akzidenz-grotesk" w:hAnsi="Akzidenz-grotesk"/>
          <w:sz w:val="24"/>
        </w:rPr>
      </w:pPr>
      <w:r w:rsidRPr="00C6182B">
        <w:rPr>
          <w:rFonts w:ascii="Akzidenz-grotesk" w:hAnsi="Akzidenz-grotesk"/>
          <w:sz w:val="24"/>
        </w:rPr>
        <w:t>Varsity</w:t>
      </w:r>
      <w:r w:rsidRPr="00C6182B">
        <w:rPr>
          <w:rFonts w:ascii="Akzidenz-grotesk" w:hAnsi="Akzidenz-grotesk"/>
          <w:spacing w:val="-2"/>
          <w:sz w:val="24"/>
        </w:rPr>
        <w:t xml:space="preserve"> </w:t>
      </w:r>
      <w:r w:rsidRPr="00C6182B">
        <w:rPr>
          <w:rFonts w:ascii="Akzidenz-grotesk" w:hAnsi="Akzidenz-grotesk"/>
          <w:sz w:val="24"/>
        </w:rPr>
        <w:t>Women</w:t>
      </w:r>
      <w:r w:rsidRPr="00C6182B">
        <w:rPr>
          <w:rFonts w:ascii="Akzidenz-grotesk" w:hAnsi="Akzidenz-grotesk"/>
          <w:sz w:val="24"/>
        </w:rPr>
        <w:tab/>
        <w:t>MTWF 3:30-6:15 pm and Sat 7:30-10:00</w:t>
      </w:r>
      <w:r w:rsidRPr="00C6182B">
        <w:rPr>
          <w:rFonts w:ascii="Akzidenz-grotesk" w:hAnsi="Akzidenz-grotesk"/>
          <w:spacing w:val="-5"/>
          <w:sz w:val="24"/>
        </w:rPr>
        <w:t xml:space="preserve"> </w:t>
      </w:r>
      <w:r w:rsidRPr="00C6182B">
        <w:rPr>
          <w:rFonts w:ascii="Akzidenz-grotesk" w:hAnsi="Akzidenz-grotesk"/>
          <w:sz w:val="24"/>
        </w:rPr>
        <w:t>am</w:t>
      </w:r>
    </w:p>
    <w:p w14:paraId="2E5CAE63" w14:textId="77777777" w:rsidR="00E324A6" w:rsidRPr="00C6182B" w:rsidRDefault="001B0BB9">
      <w:pPr>
        <w:pStyle w:val="ListParagraph"/>
        <w:numPr>
          <w:ilvl w:val="2"/>
          <w:numId w:val="9"/>
        </w:numPr>
        <w:tabs>
          <w:tab w:val="left" w:pos="1585"/>
          <w:tab w:val="left" w:pos="1586"/>
          <w:tab w:val="left" w:pos="3701"/>
        </w:tabs>
        <w:rPr>
          <w:rFonts w:ascii="Akzidenz-grotesk" w:hAnsi="Akzidenz-grotesk"/>
          <w:sz w:val="24"/>
        </w:rPr>
      </w:pPr>
      <w:r w:rsidRPr="00C6182B">
        <w:rPr>
          <w:rFonts w:ascii="Akzidenz-grotesk" w:hAnsi="Akzidenz-grotesk"/>
          <w:sz w:val="24"/>
        </w:rPr>
        <w:t>Novice</w:t>
      </w:r>
      <w:r w:rsidRPr="00C6182B">
        <w:rPr>
          <w:rFonts w:ascii="Akzidenz-grotesk" w:hAnsi="Akzidenz-grotesk"/>
          <w:spacing w:val="-3"/>
          <w:sz w:val="24"/>
        </w:rPr>
        <w:t xml:space="preserve"> </w:t>
      </w:r>
      <w:r w:rsidRPr="00C6182B">
        <w:rPr>
          <w:rFonts w:ascii="Akzidenz-grotesk" w:hAnsi="Akzidenz-grotesk"/>
          <w:sz w:val="24"/>
        </w:rPr>
        <w:t>Men</w:t>
      </w:r>
      <w:r w:rsidRPr="00C6182B">
        <w:rPr>
          <w:rFonts w:ascii="Akzidenz-grotesk" w:hAnsi="Akzidenz-grotesk"/>
          <w:sz w:val="24"/>
        </w:rPr>
        <w:tab/>
      </w:r>
      <w:proofErr w:type="spellStart"/>
      <w:r w:rsidRPr="00C6182B">
        <w:rPr>
          <w:rFonts w:ascii="Akzidenz-grotesk" w:hAnsi="Akzidenz-grotesk"/>
          <w:sz w:val="24"/>
        </w:rPr>
        <w:t>MTThF</w:t>
      </w:r>
      <w:proofErr w:type="spellEnd"/>
      <w:r w:rsidRPr="00C6182B">
        <w:rPr>
          <w:rFonts w:ascii="Akzidenz-grotesk" w:hAnsi="Akzidenz-grotesk"/>
          <w:sz w:val="24"/>
        </w:rPr>
        <w:t xml:space="preserve"> 3:30-6:15 pm and Sat 7:00-9:30</w:t>
      </w:r>
      <w:r w:rsidRPr="00C6182B">
        <w:rPr>
          <w:rFonts w:ascii="Akzidenz-grotesk" w:hAnsi="Akzidenz-grotesk"/>
          <w:spacing w:val="-7"/>
          <w:sz w:val="24"/>
        </w:rPr>
        <w:t xml:space="preserve"> </w:t>
      </w:r>
      <w:r w:rsidRPr="00C6182B">
        <w:rPr>
          <w:rFonts w:ascii="Akzidenz-grotesk" w:hAnsi="Akzidenz-grotesk"/>
          <w:sz w:val="24"/>
        </w:rPr>
        <w:t>am</w:t>
      </w:r>
    </w:p>
    <w:p w14:paraId="349ADDB6" w14:textId="77777777" w:rsidR="00E324A6" w:rsidRPr="00C6182B" w:rsidRDefault="001B0BB9">
      <w:pPr>
        <w:pStyle w:val="ListParagraph"/>
        <w:numPr>
          <w:ilvl w:val="2"/>
          <w:numId w:val="9"/>
        </w:numPr>
        <w:tabs>
          <w:tab w:val="left" w:pos="1585"/>
          <w:tab w:val="left" w:pos="1586"/>
          <w:tab w:val="left" w:pos="3701"/>
        </w:tabs>
        <w:rPr>
          <w:rFonts w:ascii="Akzidenz-grotesk" w:hAnsi="Akzidenz-grotesk"/>
          <w:sz w:val="24"/>
        </w:rPr>
      </w:pPr>
      <w:r w:rsidRPr="00C6182B">
        <w:rPr>
          <w:rFonts w:ascii="Akzidenz-grotesk" w:hAnsi="Akzidenz-grotesk"/>
          <w:sz w:val="24"/>
        </w:rPr>
        <w:t>Novice</w:t>
      </w:r>
      <w:r w:rsidRPr="00C6182B">
        <w:rPr>
          <w:rFonts w:ascii="Akzidenz-grotesk" w:hAnsi="Akzidenz-grotesk"/>
          <w:spacing w:val="-3"/>
          <w:sz w:val="24"/>
        </w:rPr>
        <w:t xml:space="preserve"> </w:t>
      </w:r>
      <w:r w:rsidRPr="00C6182B">
        <w:rPr>
          <w:rFonts w:ascii="Akzidenz-grotesk" w:hAnsi="Akzidenz-grotesk"/>
          <w:sz w:val="24"/>
        </w:rPr>
        <w:t>Women</w:t>
      </w:r>
      <w:r w:rsidRPr="00C6182B">
        <w:rPr>
          <w:rFonts w:ascii="Akzidenz-grotesk" w:hAnsi="Akzidenz-grotesk"/>
          <w:sz w:val="24"/>
        </w:rPr>
        <w:tab/>
        <w:t>MTWF 3:30-6:15 pm and Sat 7:30-10:00</w:t>
      </w:r>
      <w:r w:rsidRPr="00C6182B">
        <w:rPr>
          <w:rFonts w:ascii="Akzidenz-grotesk" w:hAnsi="Akzidenz-grotesk"/>
          <w:spacing w:val="-6"/>
          <w:sz w:val="24"/>
        </w:rPr>
        <w:t xml:space="preserve"> </w:t>
      </w:r>
      <w:r w:rsidRPr="00C6182B">
        <w:rPr>
          <w:rFonts w:ascii="Akzidenz-grotesk" w:hAnsi="Akzidenz-grotesk"/>
          <w:sz w:val="24"/>
        </w:rPr>
        <w:t>am</w:t>
      </w:r>
    </w:p>
    <w:p w14:paraId="34386F7A" w14:textId="77777777" w:rsidR="00E324A6" w:rsidRPr="00C6182B" w:rsidRDefault="001B0BB9">
      <w:pPr>
        <w:pStyle w:val="ListParagraph"/>
        <w:numPr>
          <w:ilvl w:val="2"/>
          <w:numId w:val="9"/>
        </w:numPr>
        <w:tabs>
          <w:tab w:val="left" w:pos="1585"/>
          <w:tab w:val="left" w:pos="1586"/>
          <w:tab w:val="left" w:pos="3701"/>
        </w:tabs>
        <w:rPr>
          <w:rFonts w:ascii="Akzidenz-grotesk" w:hAnsi="Akzidenz-grotesk"/>
          <w:sz w:val="24"/>
        </w:rPr>
      </w:pPr>
      <w:r w:rsidRPr="00C6182B">
        <w:rPr>
          <w:rFonts w:ascii="Akzidenz-grotesk" w:hAnsi="Akzidenz-grotesk"/>
          <w:sz w:val="24"/>
        </w:rPr>
        <w:t>Middle</w:t>
      </w:r>
      <w:r w:rsidRPr="00C6182B">
        <w:rPr>
          <w:rFonts w:ascii="Akzidenz-grotesk" w:hAnsi="Akzidenz-grotesk"/>
          <w:spacing w:val="-2"/>
          <w:sz w:val="24"/>
        </w:rPr>
        <w:t xml:space="preserve"> </w:t>
      </w:r>
      <w:r w:rsidRPr="00C6182B">
        <w:rPr>
          <w:rFonts w:ascii="Akzidenz-grotesk" w:hAnsi="Akzidenz-grotesk"/>
          <w:sz w:val="24"/>
        </w:rPr>
        <w:t>School</w:t>
      </w:r>
      <w:r w:rsidRPr="00C6182B">
        <w:rPr>
          <w:rFonts w:ascii="Akzidenz-grotesk" w:hAnsi="Akzidenz-grotesk"/>
          <w:sz w:val="24"/>
        </w:rPr>
        <w:tab/>
        <w:t xml:space="preserve">Two of </w:t>
      </w:r>
      <w:proofErr w:type="spellStart"/>
      <w:r w:rsidRPr="00C6182B">
        <w:rPr>
          <w:rFonts w:ascii="Akzidenz-grotesk" w:hAnsi="Akzidenz-grotesk"/>
          <w:sz w:val="24"/>
        </w:rPr>
        <w:t>MTWTh</w:t>
      </w:r>
      <w:proofErr w:type="spellEnd"/>
      <w:r w:rsidRPr="00C6182B">
        <w:rPr>
          <w:rFonts w:ascii="Akzidenz-grotesk" w:hAnsi="Akzidenz-grotesk"/>
          <w:sz w:val="24"/>
        </w:rPr>
        <w:t xml:space="preserve"> 3:30-5:30</w:t>
      </w:r>
      <w:r w:rsidRPr="00C6182B">
        <w:rPr>
          <w:rFonts w:ascii="Akzidenz-grotesk" w:hAnsi="Akzidenz-grotesk"/>
          <w:spacing w:val="-3"/>
          <w:sz w:val="24"/>
        </w:rPr>
        <w:t xml:space="preserve"> </w:t>
      </w:r>
      <w:r w:rsidRPr="00C6182B">
        <w:rPr>
          <w:rFonts w:ascii="Akzidenz-grotesk" w:hAnsi="Akzidenz-grotesk"/>
          <w:sz w:val="24"/>
        </w:rPr>
        <w:t>pm</w:t>
      </w:r>
    </w:p>
    <w:p w14:paraId="7419656C" w14:textId="77777777" w:rsidR="00E324A6" w:rsidRPr="00C6182B" w:rsidRDefault="001B0BB9">
      <w:pPr>
        <w:pStyle w:val="BodyText"/>
        <w:spacing w:before="140" w:line="362" w:lineRule="auto"/>
        <w:ind w:left="155"/>
        <w:rPr>
          <w:rFonts w:ascii="Akzidenz-grotesk" w:hAnsi="Akzidenz-grotesk"/>
        </w:rPr>
      </w:pPr>
      <w:r w:rsidRPr="00C6182B">
        <w:rPr>
          <w:rFonts w:ascii="Akzidenz-grotesk" w:hAnsi="Akzidenz-grotesk"/>
        </w:rPr>
        <w:t>The spring practice schedule (from January) for all competitive teams is expected to be as follows (subject to change by the coaches):</w:t>
      </w:r>
    </w:p>
    <w:p w14:paraId="0D54D2BA" w14:textId="77777777" w:rsidR="00E324A6" w:rsidRPr="00C6182B" w:rsidRDefault="001B0BB9">
      <w:pPr>
        <w:pStyle w:val="ListParagraph"/>
        <w:numPr>
          <w:ilvl w:val="0"/>
          <w:numId w:val="8"/>
        </w:numPr>
        <w:tabs>
          <w:tab w:val="left" w:pos="1596"/>
        </w:tabs>
        <w:spacing w:before="0" w:line="292" w:lineRule="exact"/>
        <w:rPr>
          <w:rFonts w:ascii="Akzidenz-grotesk" w:hAnsi="Akzidenz-grotesk"/>
          <w:sz w:val="24"/>
        </w:rPr>
      </w:pPr>
      <w:proofErr w:type="spellStart"/>
      <w:r w:rsidRPr="00C6182B">
        <w:rPr>
          <w:rFonts w:ascii="Akzidenz-grotesk" w:hAnsi="Akzidenz-grotesk"/>
          <w:sz w:val="24"/>
        </w:rPr>
        <w:t>MTWThF</w:t>
      </w:r>
      <w:proofErr w:type="spellEnd"/>
      <w:r w:rsidRPr="00C6182B">
        <w:rPr>
          <w:rFonts w:ascii="Akzidenz-grotesk" w:hAnsi="Akzidenz-grotesk"/>
          <w:sz w:val="24"/>
        </w:rPr>
        <w:t xml:space="preserve"> 3:30-6:15 pm and Sat between 6:30 and 10:00</w:t>
      </w:r>
      <w:r w:rsidRPr="00C6182B">
        <w:rPr>
          <w:rFonts w:ascii="Akzidenz-grotesk" w:hAnsi="Akzidenz-grotesk"/>
          <w:spacing w:val="-9"/>
          <w:sz w:val="24"/>
        </w:rPr>
        <w:t xml:space="preserve"> </w:t>
      </w:r>
      <w:r w:rsidRPr="00C6182B">
        <w:rPr>
          <w:rFonts w:ascii="Akzidenz-grotesk" w:hAnsi="Akzidenz-grotesk"/>
          <w:sz w:val="24"/>
        </w:rPr>
        <w:t>am</w:t>
      </w:r>
    </w:p>
    <w:p w14:paraId="0A24F208" w14:textId="77777777" w:rsidR="00E324A6" w:rsidRPr="00C6182B" w:rsidRDefault="00E324A6">
      <w:pPr>
        <w:pStyle w:val="BodyText"/>
        <w:spacing w:before="8"/>
        <w:rPr>
          <w:rFonts w:ascii="Akzidenz-grotesk" w:hAnsi="Akzidenz-grotesk"/>
          <w:sz w:val="36"/>
        </w:rPr>
      </w:pPr>
    </w:p>
    <w:p w14:paraId="4665C2D2" w14:textId="77777777" w:rsidR="00E324A6" w:rsidRPr="00C6182B" w:rsidRDefault="001B0BB9">
      <w:pPr>
        <w:pStyle w:val="Heading2"/>
        <w:spacing w:before="1"/>
        <w:rPr>
          <w:rFonts w:ascii="Akzidenz-grotesk" w:hAnsi="Akzidenz-grotesk"/>
        </w:rPr>
      </w:pPr>
      <w:r w:rsidRPr="00C6182B">
        <w:rPr>
          <w:rFonts w:ascii="Akzidenz-grotesk" w:hAnsi="Akzidenz-grotesk"/>
        </w:rPr>
        <w:t>Winter and Spring Breaks</w:t>
      </w:r>
    </w:p>
    <w:p w14:paraId="48EFC8AE" w14:textId="77777777" w:rsidR="00E324A6" w:rsidRPr="00C6182B" w:rsidRDefault="001B0BB9">
      <w:pPr>
        <w:pStyle w:val="BodyText"/>
        <w:spacing w:before="136" w:line="362" w:lineRule="auto"/>
        <w:ind w:left="155"/>
        <w:rPr>
          <w:rFonts w:ascii="Akzidenz-grotesk" w:hAnsi="Akzidenz-grotesk"/>
        </w:rPr>
      </w:pPr>
      <w:r w:rsidRPr="00C6182B">
        <w:rPr>
          <w:rFonts w:ascii="Akzidenz-grotesk" w:hAnsi="Akzidenz-grotesk"/>
        </w:rPr>
        <w:t xml:space="preserve">During the winter and spring breaks competition </w:t>
      </w:r>
      <w:proofErr w:type="gramStart"/>
      <w:r w:rsidRPr="00C6182B">
        <w:rPr>
          <w:rFonts w:ascii="Akzidenz-grotesk" w:hAnsi="Akzidenz-grotesk"/>
        </w:rPr>
        <w:t>team practices will be coordinated by the coaches</w:t>
      </w:r>
      <w:proofErr w:type="gramEnd"/>
      <w:r w:rsidRPr="00C6182B">
        <w:rPr>
          <w:rFonts w:ascii="Akzidenz-grotesk" w:hAnsi="Akzidenz-grotesk"/>
        </w:rPr>
        <w:t xml:space="preserve"> with the possibility of a morning practice in addition to normal practice.</w:t>
      </w:r>
    </w:p>
    <w:p w14:paraId="31F2A59C" w14:textId="77777777" w:rsidR="00E324A6" w:rsidRPr="00C6182B" w:rsidRDefault="00E324A6">
      <w:pPr>
        <w:pStyle w:val="BodyText"/>
        <w:spacing w:before="9"/>
        <w:rPr>
          <w:rFonts w:ascii="Akzidenz-grotesk" w:hAnsi="Akzidenz-grotesk"/>
          <w:sz w:val="25"/>
        </w:rPr>
      </w:pPr>
    </w:p>
    <w:p w14:paraId="44C828D0" w14:textId="77777777" w:rsidR="00E324A6" w:rsidRPr="00C6182B" w:rsidRDefault="001B0BB9">
      <w:pPr>
        <w:pStyle w:val="Heading2"/>
        <w:rPr>
          <w:rFonts w:ascii="Akzidenz-grotesk" w:hAnsi="Akzidenz-grotesk"/>
        </w:rPr>
      </w:pPr>
      <w:r w:rsidRPr="00C6182B">
        <w:rPr>
          <w:rFonts w:ascii="Akzidenz-grotesk" w:hAnsi="Akzidenz-grotesk"/>
        </w:rPr>
        <w:t>We Row</w:t>
      </w:r>
    </w:p>
    <w:p w14:paraId="4DD296EB" w14:textId="77777777" w:rsidR="00E324A6" w:rsidRPr="00C6182B" w:rsidRDefault="001B0BB9">
      <w:pPr>
        <w:pStyle w:val="ListParagraph"/>
        <w:numPr>
          <w:ilvl w:val="1"/>
          <w:numId w:val="9"/>
        </w:numPr>
        <w:tabs>
          <w:tab w:val="left" w:pos="875"/>
          <w:tab w:val="left" w:pos="876"/>
        </w:tabs>
        <w:spacing w:before="120"/>
        <w:ind w:left="876" w:hanging="361"/>
        <w:rPr>
          <w:rFonts w:ascii="Akzidenz-grotesk" w:hAnsi="Akzidenz-grotesk"/>
          <w:sz w:val="24"/>
        </w:rPr>
      </w:pPr>
      <w:r w:rsidRPr="00C6182B">
        <w:rPr>
          <w:rFonts w:ascii="Akzidenz-grotesk" w:hAnsi="Akzidenz-grotesk"/>
          <w:sz w:val="24"/>
        </w:rPr>
        <w:t>Rain or Shine at the Newport Sea Base Rowing</w:t>
      </w:r>
      <w:r w:rsidRPr="00C6182B">
        <w:rPr>
          <w:rFonts w:ascii="Akzidenz-grotesk" w:hAnsi="Akzidenz-grotesk"/>
          <w:spacing w:val="-8"/>
          <w:sz w:val="24"/>
        </w:rPr>
        <w:t xml:space="preserve"> </w:t>
      </w:r>
      <w:r w:rsidRPr="00C6182B">
        <w:rPr>
          <w:rFonts w:ascii="Akzidenz-grotesk" w:hAnsi="Akzidenz-grotesk"/>
          <w:sz w:val="24"/>
        </w:rPr>
        <w:t>Center.</w:t>
      </w:r>
    </w:p>
    <w:p w14:paraId="22F489AB" w14:textId="77777777" w:rsidR="00E324A6" w:rsidRPr="00C6182B" w:rsidRDefault="001B0BB9">
      <w:pPr>
        <w:pStyle w:val="ListParagraph"/>
        <w:numPr>
          <w:ilvl w:val="1"/>
          <w:numId w:val="9"/>
        </w:numPr>
        <w:tabs>
          <w:tab w:val="left" w:pos="875"/>
          <w:tab w:val="left" w:pos="876"/>
        </w:tabs>
        <w:spacing w:line="360" w:lineRule="auto"/>
        <w:ind w:left="876" w:right="164"/>
        <w:rPr>
          <w:rFonts w:ascii="Akzidenz-grotesk" w:hAnsi="Akzidenz-grotesk"/>
          <w:sz w:val="24"/>
        </w:rPr>
      </w:pPr>
      <w:r w:rsidRPr="00C6182B">
        <w:rPr>
          <w:rFonts w:ascii="Akzidenz-grotesk" w:hAnsi="Akzidenz-grotesk"/>
          <w:sz w:val="24"/>
        </w:rPr>
        <w:t>Except for observed Religious Holidays, Thanksgiving Day, Christmas Day, and New Years Day, there are no scheduled holidays for crew practice. Any other days off are at the coaches' discretion. Try to schedule family vacations around practice and race</w:t>
      </w:r>
      <w:r w:rsidRPr="00C6182B">
        <w:rPr>
          <w:rFonts w:ascii="Akzidenz-grotesk" w:hAnsi="Akzidenz-grotesk"/>
          <w:spacing w:val="-25"/>
          <w:sz w:val="24"/>
        </w:rPr>
        <w:t xml:space="preserve"> </w:t>
      </w:r>
      <w:r w:rsidRPr="00C6182B">
        <w:rPr>
          <w:rFonts w:ascii="Akzidenz-grotesk" w:hAnsi="Akzidenz-grotesk"/>
          <w:sz w:val="24"/>
        </w:rPr>
        <w:t>days.</w:t>
      </w:r>
    </w:p>
    <w:p w14:paraId="1A5225DD" w14:textId="77777777" w:rsidR="00E324A6" w:rsidRPr="00C6182B" w:rsidRDefault="001B0BB9">
      <w:pPr>
        <w:pStyle w:val="ListParagraph"/>
        <w:numPr>
          <w:ilvl w:val="1"/>
          <w:numId w:val="9"/>
        </w:numPr>
        <w:tabs>
          <w:tab w:val="left" w:pos="875"/>
          <w:tab w:val="left" w:pos="876"/>
        </w:tabs>
        <w:spacing w:before="0" w:line="279" w:lineRule="exact"/>
        <w:ind w:left="876" w:hanging="361"/>
        <w:rPr>
          <w:rFonts w:ascii="Akzidenz-grotesk" w:hAnsi="Akzidenz-grotesk"/>
          <w:sz w:val="24"/>
        </w:rPr>
      </w:pPr>
      <w:r w:rsidRPr="00C6182B">
        <w:rPr>
          <w:rFonts w:ascii="Akzidenz-grotesk" w:hAnsi="Akzidenz-grotesk"/>
          <w:sz w:val="24"/>
        </w:rPr>
        <w:t>Spring Break is in the middle of racing season, and any rower who plans to miss</w:t>
      </w:r>
      <w:r w:rsidRPr="00C6182B">
        <w:rPr>
          <w:rFonts w:ascii="Akzidenz-grotesk" w:hAnsi="Akzidenz-grotesk"/>
          <w:spacing w:val="-25"/>
          <w:sz w:val="24"/>
        </w:rPr>
        <w:t xml:space="preserve"> </w:t>
      </w:r>
      <w:r w:rsidRPr="00C6182B">
        <w:rPr>
          <w:rFonts w:ascii="Akzidenz-grotesk" w:hAnsi="Akzidenz-grotesk"/>
          <w:sz w:val="24"/>
        </w:rPr>
        <w:t>this</w:t>
      </w:r>
    </w:p>
    <w:p w14:paraId="5C83405D" w14:textId="77777777" w:rsidR="00E324A6" w:rsidRPr="00C6182B" w:rsidRDefault="001B0BB9">
      <w:pPr>
        <w:pStyle w:val="BodyText"/>
        <w:spacing w:before="30" w:line="418" w:lineRule="exact"/>
        <w:ind w:left="876"/>
        <w:rPr>
          <w:rFonts w:ascii="Akzidenz-grotesk" w:hAnsi="Akzidenz-grotesk"/>
        </w:rPr>
      </w:pPr>
      <w:proofErr w:type="gramStart"/>
      <w:r w:rsidRPr="00C6182B">
        <w:rPr>
          <w:rFonts w:ascii="Akzidenz-grotesk" w:hAnsi="Akzidenz-grotesk"/>
        </w:rPr>
        <w:t>week</w:t>
      </w:r>
      <w:proofErr w:type="gramEnd"/>
      <w:r w:rsidRPr="00C6182B">
        <w:rPr>
          <w:rFonts w:ascii="Akzidenz-grotesk" w:hAnsi="Akzidenz-grotesk"/>
        </w:rPr>
        <w:t>, or any other scheduled practice for any reason, may lose his or her chance of earning a seat in a priority boat. Coaches will handle this issue on an individual basis.</w:t>
      </w:r>
    </w:p>
    <w:p w14:paraId="324908A7" w14:textId="77777777" w:rsidR="00E324A6" w:rsidRPr="00C6182B" w:rsidRDefault="001B0BB9">
      <w:pPr>
        <w:pStyle w:val="Heading3"/>
        <w:spacing w:line="264" w:lineRule="exact"/>
        <w:rPr>
          <w:rFonts w:ascii="Akzidenz-grotesk" w:hAnsi="Akzidenz-grotesk"/>
        </w:rPr>
      </w:pPr>
      <w:r w:rsidRPr="00C6182B">
        <w:rPr>
          <w:rFonts w:ascii="Akzidenz-grotesk" w:hAnsi="Akzidenz-grotesk"/>
        </w:rPr>
        <w:t>The only acceptable reasons for absences include illness, family emergencies, religious</w:t>
      </w:r>
    </w:p>
    <w:p w14:paraId="36DDB27B" w14:textId="77777777" w:rsidR="00E324A6" w:rsidRPr="00C6182B" w:rsidRDefault="001B0BB9">
      <w:pPr>
        <w:spacing w:before="10"/>
        <w:ind w:left="155"/>
        <w:rPr>
          <w:rFonts w:ascii="Akzidenz-grotesk" w:hAnsi="Akzidenz-grotesk"/>
          <w:i/>
          <w:sz w:val="24"/>
        </w:rPr>
      </w:pPr>
      <w:proofErr w:type="gramStart"/>
      <w:r w:rsidRPr="00C6182B">
        <w:rPr>
          <w:rFonts w:ascii="Akzidenz-grotesk" w:hAnsi="Akzidenz-grotesk"/>
          <w:b/>
          <w:i/>
          <w:sz w:val="24"/>
        </w:rPr>
        <w:t>holidays</w:t>
      </w:r>
      <w:proofErr w:type="gramEnd"/>
      <w:r w:rsidRPr="00C6182B">
        <w:rPr>
          <w:rFonts w:ascii="Akzidenz-grotesk" w:hAnsi="Akzidenz-grotesk"/>
          <w:b/>
          <w:i/>
          <w:sz w:val="24"/>
        </w:rPr>
        <w:t xml:space="preserve"> and academic commitments, such as exams</w:t>
      </w:r>
      <w:r w:rsidRPr="00C6182B">
        <w:rPr>
          <w:rFonts w:ascii="Akzidenz-grotesk" w:hAnsi="Akzidenz-grotesk"/>
          <w:i/>
          <w:sz w:val="24"/>
        </w:rPr>
        <w:t>.</w:t>
      </w:r>
    </w:p>
    <w:p w14:paraId="7214DAEB" w14:textId="77777777" w:rsidR="00E324A6" w:rsidRPr="00C6182B" w:rsidRDefault="00E324A6">
      <w:pPr>
        <w:rPr>
          <w:rFonts w:ascii="Akzidenz-grotesk" w:hAnsi="Akzidenz-grotesk"/>
          <w:sz w:val="24"/>
        </w:rPr>
        <w:sectPr w:rsidR="00E324A6" w:rsidRPr="00C6182B">
          <w:headerReference w:type="default" r:id="rId24"/>
          <w:pgSz w:w="12240" w:h="15840"/>
          <w:pgMar w:top="200" w:right="880" w:bottom="280" w:left="980" w:header="0" w:footer="0" w:gutter="0"/>
          <w:cols w:space="720"/>
        </w:sectPr>
      </w:pPr>
    </w:p>
    <w:p w14:paraId="251F5917" w14:textId="77777777" w:rsidR="00E324A6" w:rsidRPr="00C6182B" w:rsidRDefault="001B0BB9">
      <w:pPr>
        <w:pStyle w:val="Heading2"/>
        <w:spacing w:before="85"/>
        <w:rPr>
          <w:rFonts w:ascii="Akzidenz-grotesk" w:hAnsi="Akzidenz-grotesk"/>
        </w:rPr>
      </w:pPr>
      <w:r w:rsidRPr="00C6182B">
        <w:rPr>
          <w:rFonts w:ascii="Akzidenz-grotesk" w:hAnsi="Akzidenz-grotesk"/>
        </w:rPr>
        <w:lastRenderedPageBreak/>
        <w:t>Clothing and Gear</w:t>
      </w:r>
    </w:p>
    <w:p w14:paraId="3EA99A9A"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 xml:space="preserve">All athletes must have an NSBR </w:t>
      </w:r>
      <w:proofErr w:type="spellStart"/>
      <w:r w:rsidRPr="00C6182B">
        <w:rPr>
          <w:rFonts w:ascii="Akzidenz-grotesk" w:hAnsi="Akzidenz-grotesk"/>
        </w:rPr>
        <w:t>unisuit</w:t>
      </w:r>
      <w:proofErr w:type="spellEnd"/>
      <w:r w:rsidRPr="00C6182B">
        <w:rPr>
          <w:rFonts w:ascii="Akzidenz-grotesk" w:hAnsi="Akzidenz-grotesk"/>
        </w:rPr>
        <w:t xml:space="preserve"> to race. Practicing in a </w:t>
      </w:r>
      <w:proofErr w:type="spellStart"/>
      <w:r w:rsidRPr="00C6182B">
        <w:rPr>
          <w:rFonts w:ascii="Akzidenz-grotesk" w:hAnsi="Akzidenz-grotesk"/>
        </w:rPr>
        <w:t>unisuit</w:t>
      </w:r>
      <w:proofErr w:type="spellEnd"/>
      <w:r w:rsidRPr="00C6182B">
        <w:rPr>
          <w:rFonts w:ascii="Akzidenz-grotesk" w:hAnsi="Akzidenz-grotesk"/>
        </w:rPr>
        <w:t xml:space="preserve"> or a tank top with spandex shorts is strongly encouraged. All athletes will have to purchase their own Shimano rowing shoes (</w:t>
      </w:r>
      <w:hyperlink r:id="rId25">
        <w:r w:rsidRPr="00C6182B">
          <w:rPr>
            <w:rFonts w:ascii="Akzidenz-grotesk" w:hAnsi="Akzidenz-grotesk"/>
            <w:u w:val="single"/>
          </w:rPr>
          <w:t>linked here</w:t>
        </w:r>
      </w:hyperlink>
      <w:proofErr w:type="gramStart"/>
      <w:r w:rsidRPr="00C6182B">
        <w:rPr>
          <w:rFonts w:ascii="Akzidenz-grotesk" w:hAnsi="Akzidenz-grotesk"/>
        </w:rPr>
        <w:t>) which</w:t>
      </w:r>
      <w:proofErr w:type="gramEnd"/>
      <w:r w:rsidRPr="00C6182B">
        <w:rPr>
          <w:rFonts w:ascii="Akzidenz-grotesk" w:hAnsi="Akzidenz-grotesk"/>
        </w:rPr>
        <w:t xml:space="preserve"> they should label clearly and bring to all practices and races. Good running shoes are an important investment for healthy athletes and should be brought to practice each day. It is important to make sure that proper clothing is always available as conditions vary.</w:t>
      </w:r>
    </w:p>
    <w:p w14:paraId="0B9CD838" w14:textId="77777777" w:rsidR="00E324A6" w:rsidRPr="00C6182B" w:rsidRDefault="001B0BB9">
      <w:pPr>
        <w:pStyle w:val="BodyText"/>
        <w:spacing w:before="126"/>
        <w:ind w:left="155"/>
        <w:rPr>
          <w:rFonts w:ascii="Akzidenz-grotesk" w:hAnsi="Akzidenz-grotesk"/>
        </w:rPr>
      </w:pPr>
      <w:r w:rsidRPr="00C6182B">
        <w:rPr>
          <w:rFonts w:ascii="Akzidenz-grotesk" w:hAnsi="Akzidenz-grotesk"/>
        </w:rPr>
        <w:t>Appropriate clothing each day should include:</w:t>
      </w:r>
    </w:p>
    <w:p w14:paraId="1B1FA0C2" w14:textId="77777777" w:rsidR="00E324A6" w:rsidRPr="00C6182B" w:rsidRDefault="001B0BB9">
      <w:pPr>
        <w:pStyle w:val="ListParagraph"/>
        <w:numPr>
          <w:ilvl w:val="2"/>
          <w:numId w:val="9"/>
        </w:numPr>
        <w:tabs>
          <w:tab w:val="left" w:pos="1570"/>
        </w:tabs>
        <w:spacing w:before="126"/>
        <w:ind w:left="1570" w:hanging="282"/>
        <w:rPr>
          <w:rFonts w:ascii="Akzidenz-grotesk" w:hAnsi="Akzidenz-grotesk"/>
          <w:sz w:val="24"/>
        </w:rPr>
      </w:pPr>
      <w:r w:rsidRPr="00C6182B">
        <w:rPr>
          <w:rFonts w:ascii="Akzidenz-grotesk" w:hAnsi="Akzidenz-grotesk"/>
          <w:sz w:val="24"/>
        </w:rPr>
        <w:t>Wicking, close-fitting athletic</w:t>
      </w:r>
      <w:r w:rsidRPr="00C6182B">
        <w:rPr>
          <w:rFonts w:ascii="Akzidenz-grotesk" w:hAnsi="Akzidenz-grotesk"/>
          <w:spacing w:val="-3"/>
          <w:sz w:val="24"/>
        </w:rPr>
        <w:t xml:space="preserve"> </w:t>
      </w:r>
      <w:r w:rsidRPr="00C6182B">
        <w:rPr>
          <w:rFonts w:ascii="Akzidenz-grotesk" w:hAnsi="Akzidenz-grotesk"/>
          <w:sz w:val="24"/>
        </w:rPr>
        <w:t>gear</w:t>
      </w:r>
    </w:p>
    <w:p w14:paraId="2766DFBC" w14:textId="77777777" w:rsidR="00E324A6" w:rsidRPr="00C6182B" w:rsidRDefault="001B0BB9">
      <w:pPr>
        <w:pStyle w:val="ListParagraph"/>
        <w:numPr>
          <w:ilvl w:val="2"/>
          <w:numId w:val="9"/>
        </w:numPr>
        <w:tabs>
          <w:tab w:val="left" w:pos="1570"/>
        </w:tabs>
        <w:ind w:left="1570" w:hanging="282"/>
        <w:rPr>
          <w:rFonts w:ascii="Akzidenz-grotesk" w:hAnsi="Akzidenz-grotesk"/>
          <w:sz w:val="24"/>
        </w:rPr>
      </w:pPr>
      <w:r w:rsidRPr="00C6182B">
        <w:rPr>
          <w:rFonts w:ascii="Akzidenz-grotesk" w:hAnsi="Akzidenz-grotesk"/>
          <w:sz w:val="24"/>
        </w:rPr>
        <w:t>Visor or hat (NSBR logo items are available for</w:t>
      </w:r>
      <w:r w:rsidRPr="00C6182B">
        <w:rPr>
          <w:rFonts w:ascii="Akzidenz-grotesk" w:hAnsi="Akzidenz-grotesk"/>
          <w:spacing w:val="-11"/>
          <w:sz w:val="24"/>
        </w:rPr>
        <w:t xml:space="preserve"> </w:t>
      </w:r>
      <w:r w:rsidRPr="00C6182B">
        <w:rPr>
          <w:rFonts w:ascii="Akzidenz-grotesk" w:hAnsi="Akzidenz-grotesk"/>
          <w:sz w:val="24"/>
        </w:rPr>
        <w:t>purchase)</w:t>
      </w:r>
    </w:p>
    <w:p w14:paraId="30A1FE0C" w14:textId="77777777" w:rsidR="00E324A6" w:rsidRPr="00C6182B" w:rsidRDefault="001B0BB9">
      <w:pPr>
        <w:pStyle w:val="ListParagraph"/>
        <w:numPr>
          <w:ilvl w:val="2"/>
          <w:numId w:val="9"/>
        </w:numPr>
        <w:tabs>
          <w:tab w:val="left" w:pos="1570"/>
        </w:tabs>
        <w:ind w:left="1570" w:hanging="282"/>
        <w:rPr>
          <w:rFonts w:ascii="Akzidenz-grotesk" w:hAnsi="Akzidenz-grotesk"/>
          <w:sz w:val="24"/>
        </w:rPr>
      </w:pPr>
      <w:r w:rsidRPr="00C6182B">
        <w:rPr>
          <w:rFonts w:ascii="Akzidenz-grotesk" w:hAnsi="Akzidenz-grotesk"/>
          <w:sz w:val="24"/>
        </w:rPr>
        <w:t>Sunglasses</w:t>
      </w:r>
    </w:p>
    <w:p w14:paraId="519BE887" w14:textId="77777777" w:rsidR="00E324A6" w:rsidRPr="00C6182B" w:rsidRDefault="001B0BB9">
      <w:pPr>
        <w:pStyle w:val="ListParagraph"/>
        <w:numPr>
          <w:ilvl w:val="2"/>
          <w:numId w:val="9"/>
        </w:numPr>
        <w:tabs>
          <w:tab w:val="left" w:pos="1570"/>
        </w:tabs>
        <w:ind w:left="1570" w:hanging="282"/>
        <w:rPr>
          <w:rFonts w:ascii="Akzidenz-grotesk" w:hAnsi="Akzidenz-grotesk"/>
          <w:sz w:val="24"/>
        </w:rPr>
      </w:pPr>
      <w:r w:rsidRPr="00C6182B">
        <w:rPr>
          <w:rFonts w:ascii="Akzidenz-grotesk" w:hAnsi="Akzidenz-grotesk"/>
          <w:sz w:val="24"/>
        </w:rPr>
        <w:t>Rain</w:t>
      </w:r>
      <w:r w:rsidRPr="00C6182B">
        <w:rPr>
          <w:rFonts w:ascii="Akzidenz-grotesk" w:hAnsi="Akzidenz-grotesk"/>
          <w:spacing w:val="-2"/>
          <w:sz w:val="24"/>
        </w:rPr>
        <w:t xml:space="preserve"> </w:t>
      </w:r>
      <w:r w:rsidRPr="00C6182B">
        <w:rPr>
          <w:rFonts w:ascii="Akzidenz-grotesk" w:hAnsi="Akzidenz-grotesk"/>
          <w:sz w:val="24"/>
        </w:rPr>
        <w:t>gear</w:t>
      </w:r>
    </w:p>
    <w:p w14:paraId="65345889" w14:textId="77777777" w:rsidR="00E324A6" w:rsidRPr="00C6182B" w:rsidRDefault="001B0BB9">
      <w:pPr>
        <w:pStyle w:val="ListParagraph"/>
        <w:numPr>
          <w:ilvl w:val="2"/>
          <w:numId w:val="9"/>
        </w:numPr>
        <w:tabs>
          <w:tab w:val="left" w:pos="1570"/>
        </w:tabs>
        <w:ind w:left="1570" w:hanging="282"/>
        <w:rPr>
          <w:rFonts w:ascii="Akzidenz-grotesk" w:hAnsi="Akzidenz-grotesk"/>
          <w:sz w:val="24"/>
        </w:rPr>
      </w:pPr>
      <w:r w:rsidRPr="00C6182B">
        <w:rPr>
          <w:rFonts w:ascii="Akzidenz-grotesk" w:hAnsi="Akzidenz-grotesk"/>
          <w:sz w:val="24"/>
        </w:rPr>
        <w:t>Warm/dry clothes to change into after practice</w:t>
      </w:r>
    </w:p>
    <w:p w14:paraId="24356347" w14:textId="77777777" w:rsidR="00E324A6" w:rsidRPr="00C6182B" w:rsidRDefault="00E324A6">
      <w:pPr>
        <w:pStyle w:val="BodyText"/>
        <w:rPr>
          <w:rFonts w:ascii="Akzidenz-grotesk" w:hAnsi="Akzidenz-grotesk"/>
          <w:sz w:val="32"/>
        </w:rPr>
      </w:pPr>
    </w:p>
    <w:p w14:paraId="2F2E56A9" w14:textId="77777777" w:rsidR="00E324A6" w:rsidRPr="00C6182B" w:rsidRDefault="001B0BB9">
      <w:pPr>
        <w:pStyle w:val="BodyText"/>
        <w:spacing w:before="190"/>
        <w:ind w:left="155"/>
        <w:rPr>
          <w:rFonts w:ascii="Akzidenz-grotesk" w:hAnsi="Akzidenz-grotesk"/>
        </w:rPr>
      </w:pPr>
      <w:r w:rsidRPr="00C6182B">
        <w:rPr>
          <w:rFonts w:ascii="Akzidenz-grotesk" w:hAnsi="Akzidenz-grotesk"/>
        </w:rPr>
        <w:t>When appropriate, athletes should also bring or wear sunblock and bug spray.</w:t>
      </w:r>
    </w:p>
    <w:p w14:paraId="1FBF7042" w14:textId="77777777" w:rsidR="00E324A6" w:rsidRPr="00C6182B" w:rsidRDefault="001B0BB9">
      <w:pPr>
        <w:pStyle w:val="BodyText"/>
        <w:spacing w:before="142" w:line="362" w:lineRule="auto"/>
        <w:ind w:left="155" w:right="310"/>
        <w:rPr>
          <w:rFonts w:ascii="Akzidenz-grotesk" w:hAnsi="Akzidenz-grotesk"/>
        </w:rPr>
      </w:pPr>
      <w:r w:rsidRPr="00C6182B">
        <w:rPr>
          <w:rFonts w:ascii="Akzidenz-grotesk" w:hAnsi="Akzidenz-grotesk"/>
        </w:rPr>
        <w:t>Serious athletes should obtain a heart rate monitor to better monitor the quality and intensity of their training.</w:t>
      </w:r>
    </w:p>
    <w:p w14:paraId="0E4245CF" w14:textId="77777777" w:rsidR="00E324A6" w:rsidRPr="00C6182B" w:rsidRDefault="00E324A6">
      <w:pPr>
        <w:pStyle w:val="BodyText"/>
        <w:spacing w:before="9"/>
        <w:rPr>
          <w:rFonts w:ascii="Akzidenz-grotesk" w:hAnsi="Akzidenz-grotesk"/>
          <w:sz w:val="25"/>
        </w:rPr>
      </w:pPr>
    </w:p>
    <w:p w14:paraId="1F7CC1A9" w14:textId="77777777" w:rsidR="00E324A6" w:rsidRPr="00C6182B" w:rsidRDefault="001B0BB9">
      <w:pPr>
        <w:pStyle w:val="Heading2"/>
        <w:rPr>
          <w:rFonts w:ascii="Akzidenz-grotesk" w:hAnsi="Akzidenz-grotesk"/>
        </w:rPr>
      </w:pPr>
      <w:r w:rsidRPr="00C6182B">
        <w:rPr>
          <w:rFonts w:ascii="Akzidenz-grotesk" w:hAnsi="Akzidenz-grotesk"/>
        </w:rPr>
        <w:t>Novice Uniforms</w:t>
      </w:r>
    </w:p>
    <w:p w14:paraId="101E315C" w14:textId="77777777" w:rsidR="00E324A6" w:rsidRPr="00C6182B" w:rsidRDefault="001B0BB9">
      <w:pPr>
        <w:pStyle w:val="BodyText"/>
        <w:spacing w:before="136"/>
        <w:ind w:left="155"/>
        <w:rPr>
          <w:rFonts w:ascii="Akzidenz-grotesk" w:hAnsi="Akzidenz-grotesk"/>
        </w:rPr>
      </w:pPr>
      <w:r w:rsidRPr="00C6182B">
        <w:rPr>
          <w:rFonts w:ascii="Akzidenz-grotesk" w:hAnsi="Akzidenz-grotesk"/>
        </w:rPr>
        <w:t>All new rowers must purchase a team uniform package consisting of:</w:t>
      </w:r>
    </w:p>
    <w:p w14:paraId="71585C67" w14:textId="77777777" w:rsidR="00E324A6" w:rsidRPr="00C6182B" w:rsidRDefault="001B0BB9">
      <w:pPr>
        <w:pStyle w:val="ListParagraph"/>
        <w:numPr>
          <w:ilvl w:val="0"/>
          <w:numId w:val="7"/>
        </w:numPr>
        <w:tabs>
          <w:tab w:val="left" w:pos="1397"/>
          <w:tab w:val="left" w:pos="1398"/>
        </w:tabs>
        <w:spacing w:before="142"/>
        <w:rPr>
          <w:rFonts w:ascii="Akzidenz-grotesk" w:hAnsi="Akzidenz-grotesk"/>
          <w:sz w:val="24"/>
        </w:rPr>
      </w:pPr>
      <w:r w:rsidRPr="00C6182B">
        <w:rPr>
          <w:rFonts w:ascii="Akzidenz-grotesk" w:hAnsi="Akzidenz-grotesk"/>
          <w:sz w:val="24"/>
        </w:rPr>
        <w:t>1 pair practice rowing shorts</w:t>
      </w:r>
      <w:r w:rsidRPr="00C6182B">
        <w:rPr>
          <w:rFonts w:ascii="Akzidenz-grotesk" w:hAnsi="Akzidenz-grotesk"/>
          <w:spacing w:val="2"/>
          <w:sz w:val="24"/>
        </w:rPr>
        <w:t xml:space="preserve"> </w:t>
      </w:r>
      <w:r w:rsidRPr="00C6182B">
        <w:rPr>
          <w:rFonts w:ascii="Akzidenz-grotesk" w:hAnsi="Akzidenz-grotesk"/>
          <w:sz w:val="24"/>
        </w:rPr>
        <w:t>(“</w:t>
      </w:r>
      <w:proofErr w:type="spellStart"/>
      <w:r w:rsidRPr="00C6182B">
        <w:rPr>
          <w:rFonts w:ascii="Akzidenz-grotesk" w:hAnsi="Akzidenz-grotesk"/>
          <w:sz w:val="24"/>
        </w:rPr>
        <w:t>trou</w:t>
      </w:r>
      <w:proofErr w:type="spellEnd"/>
      <w:r w:rsidRPr="00C6182B">
        <w:rPr>
          <w:rFonts w:ascii="Akzidenz-grotesk" w:hAnsi="Akzidenz-grotesk"/>
          <w:sz w:val="24"/>
        </w:rPr>
        <w:t>”)</w:t>
      </w:r>
    </w:p>
    <w:p w14:paraId="65DDCE48" w14:textId="77777777" w:rsidR="00E324A6" w:rsidRPr="00C6182B" w:rsidRDefault="001B0BB9">
      <w:pPr>
        <w:pStyle w:val="ListParagraph"/>
        <w:numPr>
          <w:ilvl w:val="0"/>
          <w:numId w:val="7"/>
        </w:numPr>
        <w:tabs>
          <w:tab w:val="left" w:pos="1397"/>
          <w:tab w:val="left" w:pos="1398"/>
        </w:tabs>
        <w:spacing w:before="142"/>
        <w:rPr>
          <w:rFonts w:ascii="Akzidenz-grotesk" w:hAnsi="Akzidenz-grotesk"/>
          <w:sz w:val="24"/>
        </w:rPr>
      </w:pPr>
      <w:r w:rsidRPr="00C6182B">
        <w:rPr>
          <w:rFonts w:ascii="Akzidenz-grotesk" w:hAnsi="Akzidenz-grotesk"/>
          <w:sz w:val="24"/>
        </w:rPr>
        <w:t>1 long sleeve technical</w:t>
      </w:r>
      <w:r w:rsidRPr="00C6182B">
        <w:rPr>
          <w:rFonts w:ascii="Akzidenz-grotesk" w:hAnsi="Akzidenz-grotesk"/>
          <w:spacing w:val="-1"/>
          <w:sz w:val="24"/>
        </w:rPr>
        <w:t xml:space="preserve"> </w:t>
      </w:r>
      <w:r w:rsidRPr="00C6182B">
        <w:rPr>
          <w:rFonts w:ascii="Akzidenz-grotesk" w:hAnsi="Akzidenz-grotesk"/>
          <w:sz w:val="24"/>
        </w:rPr>
        <w:t>shirt</w:t>
      </w:r>
    </w:p>
    <w:p w14:paraId="093F8B88" w14:textId="77777777" w:rsidR="00E324A6" w:rsidRPr="00C6182B" w:rsidRDefault="001B0BB9">
      <w:pPr>
        <w:pStyle w:val="ListParagraph"/>
        <w:numPr>
          <w:ilvl w:val="0"/>
          <w:numId w:val="7"/>
        </w:numPr>
        <w:tabs>
          <w:tab w:val="left" w:pos="1397"/>
          <w:tab w:val="left" w:pos="1398"/>
        </w:tabs>
        <w:spacing w:before="142"/>
        <w:rPr>
          <w:rFonts w:ascii="Akzidenz-grotesk" w:hAnsi="Akzidenz-grotesk"/>
          <w:sz w:val="24"/>
        </w:rPr>
      </w:pPr>
      <w:r w:rsidRPr="00C6182B">
        <w:rPr>
          <w:rFonts w:ascii="Akzidenz-grotesk" w:hAnsi="Akzidenz-grotesk"/>
          <w:sz w:val="24"/>
        </w:rPr>
        <w:t>1 short-sleeve</w:t>
      </w:r>
      <w:r w:rsidRPr="00C6182B">
        <w:rPr>
          <w:rFonts w:ascii="Akzidenz-grotesk" w:hAnsi="Akzidenz-grotesk"/>
          <w:spacing w:val="1"/>
          <w:sz w:val="24"/>
        </w:rPr>
        <w:t xml:space="preserve"> </w:t>
      </w:r>
      <w:r w:rsidRPr="00C6182B">
        <w:rPr>
          <w:rFonts w:ascii="Akzidenz-grotesk" w:hAnsi="Akzidenz-grotesk"/>
          <w:sz w:val="24"/>
        </w:rPr>
        <w:t>T-shirt</w:t>
      </w:r>
    </w:p>
    <w:p w14:paraId="65D89F0B" w14:textId="77777777" w:rsidR="00E324A6" w:rsidRPr="00C6182B" w:rsidRDefault="001B0BB9">
      <w:pPr>
        <w:pStyle w:val="ListParagraph"/>
        <w:numPr>
          <w:ilvl w:val="0"/>
          <w:numId w:val="7"/>
        </w:numPr>
        <w:tabs>
          <w:tab w:val="left" w:pos="1397"/>
          <w:tab w:val="left" w:pos="1398"/>
        </w:tabs>
        <w:spacing w:before="142"/>
        <w:rPr>
          <w:rFonts w:ascii="Akzidenz-grotesk" w:hAnsi="Akzidenz-grotesk"/>
          <w:sz w:val="24"/>
        </w:rPr>
      </w:pPr>
      <w:r w:rsidRPr="00C6182B">
        <w:rPr>
          <w:rFonts w:ascii="Akzidenz-grotesk" w:hAnsi="Akzidenz-grotesk"/>
          <w:sz w:val="24"/>
        </w:rPr>
        <w:t>1 team jacket and/or waterproof splash</w:t>
      </w:r>
      <w:r w:rsidRPr="00C6182B">
        <w:rPr>
          <w:rFonts w:ascii="Akzidenz-grotesk" w:hAnsi="Akzidenz-grotesk"/>
          <w:spacing w:val="-2"/>
          <w:sz w:val="24"/>
        </w:rPr>
        <w:t xml:space="preserve"> </w:t>
      </w:r>
      <w:r w:rsidRPr="00C6182B">
        <w:rPr>
          <w:rFonts w:ascii="Akzidenz-grotesk" w:hAnsi="Akzidenz-grotesk"/>
          <w:sz w:val="24"/>
        </w:rPr>
        <w:t>jacket</w:t>
      </w:r>
    </w:p>
    <w:p w14:paraId="425A6381" w14:textId="77777777" w:rsidR="00E324A6" w:rsidRPr="00C6182B" w:rsidRDefault="001B0BB9">
      <w:pPr>
        <w:pStyle w:val="ListParagraph"/>
        <w:numPr>
          <w:ilvl w:val="0"/>
          <w:numId w:val="7"/>
        </w:numPr>
        <w:tabs>
          <w:tab w:val="left" w:pos="1397"/>
          <w:tab w:val="left" w:pos="1398"/>
        </w:tabs>
        <w:spacing w:before="142"/>
        <w:rPr>
          <w:rFonts w:ascii="Akzidenz-grotesk" w:hAnsi="Akzidenz-grotesk"/>
          <w:sz w:val="24"/>
        </w:rPr>
      </w:pPr>
      <w:r w:rsidRPr="00C6182B">
        <w:rPr>
          <w:rFonts w:ascii="Akzidenz-grotesk" w:hAnsi="Akzidenz-grotesk"/>
          <w:sz w:val="24"/>
        </w:rPr>
        <w:t>1 travel polo shirt</w:t>
      </w:r>
    </w:p>
    <w:p w14:paraId="20A82508" w14:textId="77777777" w:rsidR="00E324A6" w:rsidRPr="00C6182B" w:rsidRDefault="001B0BB9">
      <w:pPr>
        <w:pStyle w:val="ListParagraph"/>
        <w:numPr>
          <w:ilvl w:val="0"/>
          <w:numId w:val="7"/>
        </w:numPr>
        <w:tabs>
          <w:tab w:val="left" w:pos="1397"/>
          <w:tab w:val="left" w:pos="1398"/>
        </w:tabs>
        <w:spacing w:before="142"/>
        <w:rPr>
          <w:rFonts w:ascii="Akzidenz-grotesk" w:hAnsi="Akzidenz-grotesk"/>
          <w:sz w:val="24"/>
        </w:rPr>
      </w:pPr>
      <w:r w:rsidRPr="00C6182B">
        <w:rPr>
          <w:rFonts w:ascii="Akzidenz-grotesk" w:hAnsi="Akzidenz-grotesk"/>
          <w:sz w:val="24"/>
        </w:rPr>
        <w:t xml:space="preserve">1 </w:t>
      </w:r>
      <w:proofErr w:type="spellStart"/>
      <w:r w:rsidRPr="00C6182B">
        <w:rPr>
          <w:rFonts w:ascii="Akzidenz-grotesk" w:hAnsi="Akzidenz-grotesk"/>
          <w:sz w:val="24"/>
        </w:rPr>
        <w:t>unisuit</w:t>
      </w:r>
      <w:proofErr w:type="spellEnd"/>
    </w:p>
    <w:p w14:paraId="6DA15D39" w14:textId="77777777" w:rsidR="00E324A6" w:rsidRPr="00C6182B" w:rsidRDefault="001B0BB9">
      <w:pPr>
        <w:pStyle w:val="BodyText"/>
        <w:tabs>
          <w:tab w:val="left" w:pos="1464"/>
        </w:tabs>
        <w:spacing w:before="142"/>
        <w:ind w:left="866"/>
        <w:rPr>
          <w:rFonts w:ascii="Akzidenz-grotesk" w:hAnsi="Akzidenz-grotesk"/>
        </w:rPr>
      </w:pPr>
      <w:r w:rsidRPr="00C6182B">
        <w:rPr>
          <w:rFonts w:ascii="Akzidenz-grotesk" w:hAnsi="Akzidenz-grotesk"/>
        </w:rPr>
        <w:t>.</w:t>
      </w:r>
      <w:r w:rsidRPr="00C6182B">
        <w:rPr>
          <w:rFonts w:ascii="Akzidenz-grotesk" w:hAnsi="Akzidenz-grotesk"/>
        </w:rPr>
        <w:tab/>
        <w:t>Visor or</w:t>
      </w:r>
      <w:r w:rsidRPr="00C6182B">
        <w:rPr>
          <w:rFonts w:ascii="Akzidenz-grotesk" w:hAnsi="Akzidenz-grotesk"/>
          <w:spacing w:val="1"/>
        </w:rPr>
        <w:t xml:space="preserve"> </w:t>
      </w:r>
      <w:r w:rsidRPr="00C6182B">
        <w:rPr>
          <w:rFonts w:ascii="Akzidenz-grotesk" w:hAnsi="Akzidenz-grotesk"/>
        </w:rPr>
        <w:t>hat</w:t>
      </w:r>
    </w:p>
    <w:p w14:paraId="6282522F" w14:textId="77777777" w:rsidR="00E324A6" w:rsidRPr="00C6182B" w:rsidRDefault="00E324A6">
      <w:pPr>
        <w:pStyle w:val="BodyText"/>
        <w:rPr>
          <w:rFonts w:ascii="Akzidenz-grotesk" w:hAnsi="Akzidenz-grotesk"/>
          <w:sz w:val="32"/>
        </w:rPr>
      </w:pPr>
    </w:p>
    <w:p w14:paraId="3C97C64B" w14:textId="77777777" w:rsidR="00E324A6" w:rsidRPr="00C6182B" w:rsidRDefault="001B0BB9">
      <w:pPr>
        <w:spacing w:before="192" w:line="362" w:lineRule="auto"/>
        <w:ind w:left="155" w:right="310"/>
        <w:rPr>
          <w:rFonts w:ascii="Akzidenz-grotesk" w:hAnsi="Akzidenz-grotesk"/>
          <w:sz w:val="24"/>
        </w:rPr>
      </w:pPr>
      <w:r w:rsidRPr="00C6182B">
        <w:rPr>
          <w:rFonts w:ascii="Akzidenz-grotesk" w:hAnsi="Akzidenz-grotesk"/>
          <w:b/>
          <w:sz w:val="24"/>
        </w:rPr>
        <w:t>Recreational/Middle</w:t>
      </w:r>
      <w:r w:rsidRPr="00C6182B">
        <w:rPr>
          <w:rFonts w:ascii="Akzidenz-grotesk" w:hAnsi="Akzidenz-grotesk"/>
          <w:b/>
          <w:spacing w:val="-23"/>
          <w:sz w:val="24"/>
        </w:rPr>
        <w:t xml:space="preserve"> </w:t>
      </w:r>
      <w:r w:rsidRPr="00C6182B">
        <w:rPr>
          <w:rFonts w:ascii="Akzidenz-grotesk" w:hAnsi="Akzidenz-grotesk"/>
          <w:b/>
          <w:sz w:val="24"/>
        </w:rPr>
        <w:t>School</w:t>
      </w:r>
      <w:r w:rsidRPr="00C6182B">
        <w:rPr>
          <w:rFonts w:ascii="Akzidenz-grotesk" w:hAnsi="Akzidenz-grotesk"/>
          <w:b/>
          <w:spacing w:val="-23"/>
          <w:sz w:val="24"/>
        </w:rPr>
        <w:t xml:space="preserve"> </w:t>
      </w:r>
      <w:r w:rsidRPr="00C6182B">
        <w:rPr>
          <w:rFonts w:ascii="Akzidenz-grotesk" w:hAnsi="Akzidenz-grotesk"/>
          <w:b/>
          <w:sz w:val="24"/>
        </w:rPr>
        <w:t>Rowers</w:t>
      </w:r>
      <w:r w:rsidRPr="00C6182B">
        <w:rPr>
          <w:rFonts w:ascii="Akzidenz-grotesk" w:hAnsi="Akzidenz-grotesk"/>
          <w:b/>
          <w:spacing w:val="-15"/>
          <w:sz w:val="24"/>
        </w:rPr>
        <w:t xml:space="preserve"> </w:t>
      </w:r>
      <w:r w:rsidRPr="00C6182B">
        <w:rPr>
          <w:rFonts w:ascii="Akzidenz-grotesk" w:hAnsi="Akzidenz-grotesk"/>
          <w:sz w:val="24"/>
        </w:rPr>
        <w:t>are</w:t>
      </w:r>
      <w:r w:rsidRPr="00C6182B">
        <w:rPr>
          <w:rFonts w:ascii="Akzidenz-grotesk" w:hAnsi="Akzidenz-grotesk"/>
          <w:spacing w:val="-18"/>
          <w:sz w:val="24"/>
        </w:rPr>
        <w:t xml:space="preserve"> </w:t>
      </w:r>
      <w:r w:rsidRPr="00C6182B">
        <w:rPr>
          <w:rFonts w:ascii="Akzidenz-grotesk" w:hAnsi="Akzidenz-grotesk"/>
          <w:sz w:val="24"/>
        </w:rPr>
        <w:t>encouraged</w:t>
      </w:r>
      <w:r w:rsidRPr="00C6182B">
        <w:rPr>
          <w:rFonts w:ascii="Akzidenz-grotesk" w:hAnsi="Akzidenz-grotesk"/>
          <w:spacing w:val="-16"/>
          <w:sz w:val="24"/>
        </w:rPr>
        <w:t xml:space="preserve"> </w:t>
      </w:r>
      <w:r w:rsidRPr="00C6182B">
        <w:rPr>
          <w:rFonts w:ascii="Akzidenz-grotesk" w:hAnsi="Akzidenz-grotesk"/>
          <w:sz w:val="24"/>
        </w:rPr>
        <w:t>to</w:t>
      </w:r>
      <w:r w:rsidRPr="00C6182B">
        <w:rPr>
          <w:rFonts w:ascii="Akzidenz-grotesk" w:hAnsi="Akzidenz-grotesk"/>
          <w:spacing w:val="-18"/>
          <w:sz w:val="24"/>
        </w:rPr>
        <w:t xml:space="preserve"> </w:t>
      </w:r>
      <w:r w:rsidRPr="00C6182B">
        <w:rPr>
          <w:rFonts w:ascii="Akzidenz-grotesk" w:hAnsi="Akzidenz-grotesk"/>
          <w:sz w:val="24"/>
        </w:rPr>
        <w:t>possess</w:t>
      </w:r>
      <w:r w:rsidRPr="00C6182B">
        <w:rPr>
          <w:rFonts w:ascii="Akzidenz-grotesk" w:hAnsi="Akzidenz-grotesk"/>
          <w:spacing w:val="-16"/>
          <w:sz w:val="24"/>
        </w:rPr>
        <w:t xml:space="preserve"> </w:t>
      </w:r>
      <w:r w:rsidRPr="00C6182B">
        <w:rPr>
          <w:rFonts w:ascii="Akzidenz-grotesk" w:hAnsi="Akzidenz-grotesk"/>
          <w:sz w:val="24"/>
        </w:rPr>
        <w:t>a</w:t>
      </w:r>
      <w:r w:rsidRPr="00C6182B">
        <w:rPr>
          <w:rFonts w:ascii="Akzidenz-grotesk" w:hAnsi="Akzidenz-grotesk"/>
          <w:spacing w:val="-18"/>
          <w:sz w:val="24"/>
        </w:rPr>
        <w:t xml:space="preserve"> </w:t>
      </w:r>
      <w:r w:rsidRPr="00C6182B">
        <w:rPr>
          <w:rFonts w:ascii="Akzidenz-grotesk" w:hAnsi="Akzidenz-grotesk"/>
          <w:sz w:val="24"/>
        </w:rPr>
        <w:t>team</w:t>
      </w:r>
      <w:r w:rsidRPr="00C6182B">
        <w:rPr>
          <w:rFonts w:ascii="Akzidenz-grotesk" w:hAnsi="Akzidenz-grotesk"/>
          <w:spacing w:val="-18"/>
          <w:sz w:val="24"/>
        </w:rPr>
        <w:t xml:space="preserve"> </w:t>
      </w:r>
      <w:r w:rsidRPr="00C6182B">
        <w:rPr>
          <w:rFonts w:ascii="Akzidenz-grotesk" w:hAnsi="Akzidenz-grotesk"/>
          <w:sz w:val="24"/>
        </w:rPr>
        <w:t>T-shirt,</w:t>
      </w:r>
      <w:r w:rsidRPr="00C6182B">
        <w:rPr>
          <w:rFonts w:ascii="Akzidenz-grotesk" w:hAnsi="Akzidenz-grotesk"/>
          <w:spacing w:val="-17"/>
          <w:sz w:val="24"/>
        </w:rPr>
        <w:t xml:space="preserve"> </w:t>
      </w:r>
      <w:r w:rsidRPr="00C6182B">
        <w:rPr>
          <w:rFonts w:ascii="Akzidenz-grotesk" w:hAnsi="Akzidenz-grotesk"/>
          <w:sz w:val="24"/>
        </w:rPr>
        <w:t>a</w:t>
      </w:r>
      <w:r w:rsidRPr="00C6182B">
        <w:rPr>
          <w:rFonts w:ascii="Akzidenz-grotesk" w:hAnsi="Akzidenz-grotesk"/>
          <w:spacing w:val="-18"/>
          <w:sz w:val="24"/>
        </w:rPr>
        <w:t xml:space="preserve"> </w:t>
      </w:r>
      <w:r w:rsidRPr="00C6182B">
        <w:rPr>
          <w:rFonts w:ascii="Akzidenz-grotesk" w:hAnsi="Akzidenz-grotesk"/>
          <w:sz w:val="24"/>
        </w:rPr>
        <w:t>pair</w:t>
      </w:r>
      <w:r w:rsidRPr="00C6182B">
        <w:rPr>
          <w:rFonts w:ascii="Akzidenz-grotesk" w:hAnsi="Akzidenz-grotesk"/>
          <w:spacing w:val="-17"/>
          <w:sz w:val="24"/>
        </w:rPr>
        <w:t xml:space="preserve"> </w:t>
      </w:r>
      <w:r w:rsidRPr="00C6182B">
        <w:rPr>
          <w:rFonts w:ascii="Akzidenz-grotesk" w:hAnsi="Akzidenz-grotesk"/>
          <w:sz w:val="24"/>
        </w:rPr>
        <w:t>of practice rowing shorts and a team visor or</w:t>
      </w:r>
      <w:r w:rsidRPr="00C6182B">
        <w:rPr>
          <w:rFonts w:ascii="Akzidenz-grotesk" w:hAnsi="Akzidenz-grotesk"/>
          <w:spacing w:val="1"/>
          <w:sz w:val="24"/>
        </w:rPr>
        <w:t xml:space="preserve"> </w:t>
      </w:r>
      <w:r w:rsidRPr="00C6182B">
        <w:rPr>
          <w:rFonts w:ascii="Akzidenz-grotesk" w:hAnsi="Akzidenz-grotesk"/>
          <w:sz w:val="24"/>
        </w:rPr>
        <w:t>hat.</w:t>
      </w:r>
    </w:p>
    <w:p w14:paraId="259EF055" w14:textId="77777777" w:rsidR="00E324A6" w:rsidRPr="00C6182B" w:rsidRDefault="00E324A6">
      <w:pPr>
        <w:spacing w:line="362" w:lineRule="auto"/>
        <w:rPr>
          <w:rFonts w:ascii="Akzidenz-grotesk" w:hAnsi="Akzidenz-grotesk"/>
          <w:sz w:val="24"/>
        </w:rPr>
        <w:sectPr w:rsidR="00E324A6" w:rsidRPr="00C6182B">
          <w:headerReference w:type="default" r:id="rId26"/>
          <w:pgSz w:w="12240" w:h="15840"/>
          <w:pgMar w:top="620" w:right="880" w:bottom="280" w:left="980" w:header="0" w:footer="0" w:gutter="0"/>
          <w:cols w:space="720"/>
        </w:sectPr>
      </w:pPr>
    </w:p>
    <w:p w14:paraId="5D76B27C" w14:textId="77777777" w:rsidR="00E324A6" w:rsidRPr="00C6182B" w:rsidRDefault="001B0BB9">
      <w:pPr>
        <w:pStyle w:val="Heading2"/>
        <w:spacing w:before="75"/>
        <w:rPr>
          <w:rFonts w:ascii="Akzidenz-grotesk" w:hAnsi="Akzidenz-grotesk"/>
        </w:rPr>
      </w:pPr>
      <w:r w:rsidRPr="00C6182B">
        <w:rPr>
          <w:rFonts w:ascii="Akzidenz-grotesk" w:hAnsi="Akzidenz-grotesk"/>
        </w:rPr>
        <w:lastRenderedPageBreak/>
        <w:t>Clothing Policy</w:t>
      </w:r>
    </w:p>
    <w:p w14:paraId="2DAA356F" w14:textId="77777777" w:rsidR="00E324A6" w:rsidRPr="00C6182B" w:rsidRDefault="00E324A6">
      <w:pPr>
        <w:pStyle w:val="BodyText"/>
        <w:spacing w:before="2"/>
        <w:rPr>
          <w:rFonts w:ascii="Akzidenz-grotesk" w:hAnsi="Akzidenz-grotesk"/>
          <w:b/>
          <w:sz w:val="22"/>
        </w:rPr>
      </w:pPr>
    </w:p>
    <w:p w14:paraId="75D0BCDC" w14:textId="77777777" w:rsidR="00E324A6" w:rsidRPr="00C6182B" w:rsidRDefault="001B0BB9">
      <w:pPr>
        <w:pStyle w:val="BodyText"/>
        <w:spacing w:before="1" w:line="362" w:lineRule="auto"/>
        <w:ind w:left="155" w:firstLine="60"/>
        <w:rPr>
          <w:rFonts w:ascii="Akzidenz-grotesk" w:hAnsi="Akzidenz-grotesk"/>
        </w:rPr>
      </w:pPr>
      <w:r w:rsidRPr="00C6182B">
        <w:rPr>
          <w:rFonts w:ascii="Akzidenz-grotesk" w:hAnsi="Akzidenz-grotesk"/>
        </w:rPr>
        <w:t xml:space="preserve">All athletes are expected to keep their torso and midriff covered at all times when not actively working out and at all times when middle </w:t>
      </w:r>
      <w:proofErr w:type="spellStart"/>
      <w:r w:rsidRPr="00C6182B">
        <w:rPr>
          <w:rFonts w:ascii="Akzidenz-grotesk" w:hAnsi="Akzidenz-grotesk"/>
        </w:rPr>
        <w:t>schoolers</w:t>
      </w:r>
      <w:proofErr w:type="spellEnd"/>
      <w:r w:rsidRPr="00C6182B">
        <w:rPr>
          <w:rFonts w:ascii="Akzidenz-grotesk" w:hAnsi="Akzidenz-grotesk"/>
        </w:rPr>
        <w:t xml:space="preserve"> and summer campers are present.</w:t>
      </w:r>
    </w:p>
    <w:p w14:paraId="63EA4672" w14:textId="77777777" w:rsidR="00E324A6" w:rsidRPr="00C6182B" w:rsidRDefault="001B0BB9">
      <w:pPr>
        <w:pStyle w:val="BodyText"/>
        <w:spacing w:before="2" w:line="362" w:lineRule="auto"/>
        <w:ind w:left="155" w:right="573"/>
        <w:rPr>
          <w:rFonts w:ascii="Akzidenz-grotesk" w:hAnsi="Akzidenz-grotesk"/>
        </w:rPr>
      </w:pPr>
      <w:r w:rsidRPr="00C6182B">
        <w:rPr>
          <w:rFonts w:ascii="Akzidenz-grotesk" w:hAnsi="Akzidenz-grotesk"/>
        </w:rPr>
        <w:t>Athletes are expected to immediately cover their torso and midriff when requested by a coach, chaperone, parent, other adult, another athlete or any other person. Excessive modification of clothing to shorten or be more revealing is prohibited.</w:t>
      </w:r>
    </w:p>
    <w:p w14:paraId="2D9D6D70" w14:textId="77777777" w:rsidR="00E324A6" w:rsidRPr="00C6182B" w:rsidRDefault="00E324A6">
      <w:pPr>
        <w:pStyle w:val="BodyText"/>
        <w:spacing w:before="9"/>
        <w:rPr>
          <w:rFonts w:ascii="Akzidenz-grotesk" w:hAnsi="Akzidenz-grotesk"/>
          <w:sz w:val="46"/>
        </w:rPr>
      </w:pPr>
    </w:p>
    <w:p w14:paraId="0B7C3C5B" w14:textId="77777777" w:rsidR="00E324A6" w:rsidRPr="00C6182B" w:rsidRDefault="001B0BB9">
      <w:pPr>
        <w:pStyle w:val="Heading2"/>
        <w:rPr>
          <w:rFonts w:ascii="Akzidenz-grotesk" w:hAnsi="Akzidenz-grotesk"/>
        </w:rPr>
      </w:pPr>
      <w:r w:rsidRPr="00C6182B">
        <w:rPr>
          <w:rFonts w:ascii="Akzidenz-grotesk" w:hAnsi="Akzidenz-grotesk"/>
        </w:rPr>
        <w:t>Team Wear</w:t>
      </w:r>
    </w:p>
    <w:p w14:paraId="38241A4B" w14:textId="77777777" w:rsidR="00E324A6" w:rsidRPr="00C6182B" w:rsidRDefault="001B0BB9">
      <w:pPr>
        <w:pStyle w:val="BodyText"/>
        <w:spacing w:before="136" w:line="362" w:lineRule="auto"/>
        <w:ind w:left="155"/>
        <w:rPr>
          <w:rFonts w:ascii="Akzidenz-grotesk" w:hAnsi="Akzidenz-grotesk"/>
        </w:rPr>
      </w:pPr>
      <w:r w:rsidRPr="00C6182B">
        <w:rPr>
          <w:rFonts w:ascii="Akzidenz-grotesk" w:hAnsi="Akzidenz-grotesk"/>
        </w:rPr>
        <w:t xml:space="preserve">Look great on campus! Show your support for NSBR at the races! From sweatshirts to backpacks, duffel bags to hats, you’ll find something for every member of the family. So bring your checkbook to all events and select your favorite NSBR items. NSBR parents are encouraged to purchase </w:t>
      </w:r>
      <w:proofErr w:type="gramStart"/>
      <w:r w:rsidRPr="00C6182B">
        <w:rPr>
          <w:rFonts w:ascii="Akzidenz-grotesk" w:hAnsi="Akzidenz-grotesk"/>
        </w:rPr>
        <w:t>an NSBR</w:t>
      </w:r>
      <w:proofErr w:type="gramEnd"/>
      <w:r w:rsidRPr="00C6182B">
        <w:rPr>
          <w:rFonts w:ascii="Akzidenz-grotesk" w:hAnsi="Akzidenz-grotesk"/>
        </w:rPr>
        <w:t xml:space="preserve"> polo to wear to show their support at regattas.</w:t>
      </w:r>
    </w:p>
    <w:p w14:paraId="5C1181AA" w14:textId="77777777" w:rsidR="00E324A6" w:rsidRPr="00C6182B" w:rsidRDefault="00E324A6">
      <w:pPr>
        <w:pStyle w:val="BodyText"/>
        <w:rPr>
          <w:rFonts w:ascii="Akzidenz-grotesk" w:hAnsi="Akzidenz-grotesk"/>
          <w:sz w:val="26"/>
        </w:rPr>
      </w:pPr>
    </w:p>
    <w:p w14:paraId="26A84F78" w14:textId="77777777" w:rsidR="00E324A6" w:rsidRPr="00C6182B" w:rsidRDefault="001B0BB9">
      <w:pPr>
        <w:pStyle w:val="Heading2"/>
        <w:rPr>
          <w:rFonts w:ascii="Akzidenz-grotesk" w:hAnsi="Akzidenz-grotesk"/>
        </w:rPr>
      </w:pPr>
      <w:r w:rsidRPr="00C6182B">
        <w:rPr>
          <w:rFonts w:ascii="Akzidenz-grotesk" w:hAnsi="Akzidenz-grotesk"/>
        </w:rPr>
        <w:t>Attendance</w:t>
      </w:r>
    </w:p>
    <w:p w14:paraId="21FD79F9" w14:textId="77777777" w:rsidR="00E324A6" w:rsidRPr="00C6182B" w:rsidRDefault="001B0BB9">
      <w:pPr>
        <w:pStyle w:val="BodyText"/>
        <w:spacing w:before="136" w:line="362" w:lineRule="auto"/>
        <w:ind w:left="155" w:right="199"/>
        <w:rPr>
          <w:rFonts w:ascii="Akzidenz-grotesk" w:hAnsi="Akzidenz-grotesk"/>
        </w:rPr>
      </w:pPr>
      <w:r w:rsidRPr="00C6182B">
        <w:rPr>
          <w:rFonts w:ascii="Akzidenz-grotesk" w:hAnsi="Akzidenz-grotesk"/>
        </w:rPr>
        <w:t xml:space="preserve">Our program is growing and we have more athletes rowing, so it is important that our coaches are </w:t>
      </w:r>
      <w:proofErr w:type="gramStart"/>
      <w:r w:rsidRPr="00C6182B">
        <w:rPr>
          <w:rFonts w:ascii="Akzidenz-grotesk" w:hAnsi="Akzidenz-grotesk"/>
        </w:rPr>
        <w:t>well-prepared</w:t>
      </w:r>
      <w:proofErr w:type="gramEnd"/>
      <w:r w:rsidRPr="00C6182B">
        <w:rPr>
          <w:rFonts w:ascii="Akzidenz-grotesk" w:hAnsi="Akzidenz-grotesk"/>
        </w:rPr>
        <w:t xml:space="preserve"> to run practice. To facilitate this, we are asking that all athletes give us at least two weeks advance notice of a missed practice. This will assist our coaches to come prepared with the line-ups and equipment needed for each day already assembled. If an athlete is included in a line-up and misses practice without notifying the coach, the athlete’s crew may not be able to go on the water that day, or another athlete will be given his or her place in the boat, and the offending athlete will be held accountable at the coach's discretion.</w:t>
      </w:r>
    </w:p>
    <w:p w14:paraId="143D14F5" w14:textId="77777777" w:rsidR="00E324A6" w:rsidRPr="00C6182B" w:rsidRDefault="00E324A6">
      <w:pPr>
        <w:pStyle w:val="BodyText"/>
        <w:spacing w:before="1"/>
        <w:rPr>
          <w:rFonts w:ascii="Akzidenz-grotesk" w:hAnsi="Akzidenz-grotesk"/>
          <w:sz w:val="37"/>
        </w:rPr>
      </w:pPr>
    </w:p>
    <w:p w14:paraId="0659CA22" w14:textId="77777777" w:rsidR="00E324A6" w:rsidRPr="00C6182B" w:rsidRDefault="001B0BB9">
      <w:pPr>
        <w:pStyle w:val="BodyText"/>
        <w:spacing w:before="1" w:line="362" w:lineRule="auto"/>
        <w:ind w:left="155" w:right="225"/>
        <w:rPr>
          <w:rFonts w:ascii="Akzidenz-grotesk" w:hAnsi="Akzidenz-grotesk"/>
        </w:rPr>
      </w:pPr>
      <w:r w:rsidRPr="00C6182B">
        <w:rPr>
          <w:rFonts w:ascii="Akzidenz-grotesk" w:hAnsi="Akzidenz-grotesk"/>
        </w:rPr>
        <w:t>In the event that you do have an emergency and you are unable to provide two weeks advance notice please attempt to notify the coach via email, text message, or phone call at least 24 hours before practice. Parent/Guardian written notification may excuse an illness or injury. Written doctor’s release forms are required to return to practice after missing more than 5 days of practice due to illness or injury.</w:t>
      </w:r>
    </w:p>
    <w:p w14:paraId="3DAC26A2" w14:textId="77777777" w:rsidR="00E324A6" w:rsidRPr="00C6182B" w:rsidRDefault="00E324A6">
      <w:pPr>
        <w:pStyle w:val="BodyText"/>
        <w:spacing w:before="10"/>
        <w:rPr>
          <w:rFonts w:ascii="Akzidenz-grotesk" w:hAnsi="Akzidenz-grotesk"/>
          <w:sz w:val="36"/>
        </w:rPr>
      </w:pPr>
    </w:p>
    <w:p w14:paraId="1052FC1B" w14:textId="77777777" w:rsidR="00E324A6" w:rsidRPr="00C6182B" w:rsidRDefault="001B0BB9">
      <w:pPr>
        <w:pStyle w:val="BodyText"/>
        <w:spacing w:line="362" w:lineRule="auto"/>
        <w:ind w:left="155" w:right="306"/>
        <w:rPr>
          <w:rFonts w:ascii="Akzidenz-grotesk" w:hAnsi="Akzidenz-grotesk"/>
        </w:rPr>
      </w:pPr>
      <w:r w:rsidRPr="00C6182B">
        <w:rPr>
          <w:rFonts w:ascii="Akzidenz-grotesk" w:hAnsi="Akzidenz-grotesk"/>
        </w:rPr>
        <w:t>Rowing is a team sport. For optimal team performance, a crew needs to practice together to prepare for competition. Therefore, being absent from practice will be taken into account when determining race line-ups. Regattas are mandatory. If you miss a race or a practice you may not be boated for the next regatta.</w:t>
      </w:r>
    </w:p>
    <w:p w14:paraId="5A9E56D2" w14:textId="77777777" w:rsidR="00E324A6" w:rsidRPr="00C6182B" w:rsidRDefault="00E324A6">
      <w:pPr>
        <w:spacing w:line="362" w:lineRule="auto"/>
        <w:rPr>
          <w:rFonts w:ascii="Akzidenz-grotesk" w:hAnsi="Akzidenz-grotesk"/>
        </w:rPr>
        <w:sectPr w:rsidR="00E324A6" w:rsidRPr="00C6182B">
          <w:headerReference w:type="default" r:id="rId27"/>
          <w:pgSz w:w="12240" w:h="15840"/>
          <w:pgMar w:top="500" w:right="880" w:bottom="280" w:left="980" w:header="0" w:footer="0" w:gutter="0"/>
          <w:cols w:space="720"/>
        </w:sectPr>
      </w:pPr>
    </w:p>
    <w:p w14:paraId="0775AD47" w14:textId="77777777" w:rsidR="00E324A6" w:rsidRPr="00C6182B" w:rsidRDefault="001B0BB9">
      <w:pPr>
        <w:pStyle w:val="Heading3"/>
        <w:spacing w:before="86"/>
        <w:rPr>
          <w:rFonts w:ascii="Akzidenz-grotesk" w:hAnsi="Akzidenz-grotesk"/>
        </w:rPr>
      </w:pPr>
      <w:bookmarkStart w:id="9" w:name="Transportation"/>
      <w:bookmarkEnd w:id="9"/>
      <w:r w:rsidRPr="00C6182B">
        <w:rPr>
          <w:rFonts w:ascii="Akzidenz-grotesk" w:hAnsi="Akzidenz-grotesk"/>
        </w:rPr>
        <w:lastRenderedPageBreak/>
        <w:t>Transportation</w:t>
      </w:r>
    </w:p>
    <w:p w14:paraId="4885415A" w14:textId="77777777" w:rsidR="00E324A6" w:rsidRPr="00C6182B" w:rsidRDefault="001B0BB9">
      <w:pPr>
        <w:spacing w:before="194" w:line="362" w:lineRule="auto"/>
        <w:ind w:left="155"/>
        <w:rPr>
          <w:rFonts w:ascii="Akzidenz-grotesk" w:hAnsi="Akzidenz-grotesk"/>
          <w:sz w:val="24"/>
        </w:rPr>
      </w:pPr>
      <w:r w:rsidRPr="00C6182B">
        <w:rPr>
          <w:rFonts w:ascii="Akzidenz-grotesk" w:hAnsi="Akzidenz-grotesk"/>
          <w:sz w:val="24"/>
        </w:rPr>
        <w:t>Participants are responsible for their own transportation, to and from the boathouse, for practices,</w:t>
      </w:r>
      <w:r w:rsidRPr="00C6182B">
        <w:rPr>
          <w:rFonts w:ascii="Akzidenz-grotesk" w:hAnsi="Akzidenz-grotesk"/>
          <w:spacing w:val="-18"/>
          <w:sz w:val="24"/>
        </w:rPr>
        <w:t xml:space="preserve"> </w:t>
      </w:r>
      <w:r w:rsidRPr="00C6182B">
        <w:rPr>
          <w:rFonts w:ascii="Akzidenz-grotesk" w:hAnsi="Akzidenz-grotesk"/>
          <w:sz w:val="24"/>
        </w:rPr>
        <w:t>home</w:t>
      </w:r>
      <w:r w:rsidRPr="00C6182B">
        <w:rPr>
          <w:rFonts w:ascii="Akzidenz-grotesk" w:hAnsi="Akzidenz-grotesk"/>
          <w:spacing w:val="-15"/>
          <w:sz w:val="24"/>
        </w:rPr>
        <w:t xml:space="preserve"> </w:t>
      </w:r>
      <w:r w:rsidRPr="00C6182B">
        <w:rPr>
          <w:rFonts w:ascii="Akzidenz-grotesk" w:hAnsi="Akzidenz-grotesk"/>
          <w:sz w:val="24"/>
        </w:rPr>
        <w:t>races,</w:t>
      </w:r>
      <w:r w:rsidRPr="00C6182B">
        <w:rPr>
          <w:rFonts w:ascii="Akzidenz-grotesk" w:hAnsi="Akzidenz-grotesk"/>
          <w:spacing w:val="-16"/>
          <w:sz w:val="24"/>
        </w:rPr>
        <w:t xml:space="preserve"> </w:t>
      </w:r>
      <w:r w:rsidRPr="00C6182B">
        <w:rPr>
          <w:rFonts w:ascii="Akzidenz-grotesk" w:hAnsi="Akzidenz-grotesk"/>
          <w:sz w:val="24"/>
        </w:rPr>
        <w:t>and</w:t>
      </w:r>
      <w:r w:rsidRPr="00C6182B">
        <w:rPr>
          <w:rFonts w:ascii="Akzidenz-grotesk" w:hAnsi="Akzidenz-grotesk"/>
          <w:spacing w:val="-15"/>
          <w:sz w:val="24"/>
        </w:rPr>
        <w:t xml:space="preserve"> </w:t>
      </w:r>
      <w:r w:rsidRPr="00C6182B">
        <w:rPr>
          <w:rFonts w:ascii="Akzidenz-grotesk" w:hAnsi="Akzidenz-grotesk"/>
          <w:sz w:val="24"/>
        </w:rPr>
        <w:t>some</w:t>
      </w:r>
      <w:r w:rsidRPr="00C6182B">
        <w:rPr>
          <w:rFonts w:ascii="Akzidenz-grotesk" w:hAnsi="Akzidenz-grotesk"/>
          <w:spacing w:val="-17"/>
          <w:sz w:val="24"/>
        </w:rPr>
        <w:t xml:space="preserve"> </w:t>
      </w:r>
      <w:r w:rsidRPr="00C6182B">
        <w:rPr>
          <w:rFonts w:ascii="Akzidenz-grotesk" w:hAnsi="Akzidenz-grotesk"/>
          <w:sz w:val="24"/>
        </w:rPr>
        <w:t>away</w:t>
      </w:r>
      <w:r w:rsidRPr="00C6182B">
        <w:rPr>
          <w:rFonts w:ascii="Akzidenz-grotesk" w:hAnsi="Akzidenz-grotesk"/>
          <w:spacing w:val="-17"/>
          <w:sz w:val="24"/>
        </w:rPr>
        <w:t xml:space="preserve"> </w:t>
      </w:r>
      <w:r w:rsidRPr="00C6182B">
        <w:rPr>
          <w:rFonts w:ascii="Akzidenz-grotesk" w:hAnsi="Akzidenz-grotesk"/>
          <w:sz w:val="24"/>
        </w:rPr>
        <w:t>races.</w:t>
      </w:r>
      <w:r w:rsidRPr="00C6182B">
        <w:rPr>
          <w:rFonts w:ascii="Akzidenz-grotesk" w:hAnsi="Akzidenz-grotesk"/>
          <w:spacing w:val="39"/>
          <w:sz w:val="24"/>
        </w:rPr>
        <w:t xml:space="preserve"> </w:t>
      </w:r>
      <w:r w:rsidRPr="00C6182B">
        <w:rPr>
          <w:rFonts w:ascii="Akzidenz-grotesk" w:hAnsi="Akzidenz-grotesk"/>
          <w:b/>
          <w:sz w:val="24"/>
        </w:rPr>
        <w:t>NSBR</w:t>
      </w:r>
      <w:r w:rsidRPr="00C6182B">
        <w:rPr>
          <w:rFonts w:ascii="Akzidenz-grotesk" w:hAnsi="Akzidenz-grotesk"/>
          <w:b/>
          <w:spacing w:val="-22"/>
          <w:sz w:val="24"/>
        </w:rPr>
        <w:t xml:space="preserve"> </w:t>
      </w:r>
      <w:r w:rsidRPr="00C6182B">
        <w:rPr>
          <w:rFonts w:ascii="Akzidenz-grotesk" w:hAnsi="Akzidenz-grotesk"/>
          <w:b/>
          <w:sz w:val="24"/>
        </w:rPr>
        <w:t>is</w:t>
      </w:r>
      <w:r w:rsidRPr="00C6182B">
        <w:rPr>
          <w:rFonts w:ascii="Akzidenz-grotesk" w:hAnsi="Akzidenz-grotesk"/>
          <w:b/>
          <w:spacing w:val="-20"/>
          <w:sz w:val="24"/>
        </w:rPr>
        <w:t xml:space="preserve"> </w:t>
      </w:r>
      <w:r w:rsidRPr="00C6182B">
        <w:rPr>
          <w:rFonts w:ascii="Akzidenz-grotesk" w:hAnsi="Akzidenz-grotesk"/>
          <w:b/>
          <w:sz w:val="24"/>
        </w:rPr>
        <w:t>in</w:t>
      </w:r>
      <w:r w:rsidRPr="00C6182B">
        <w:rPr>
          <w:rFonts w:ascii="Akzidenz-grotesk" w:hAnsi="Akzidenz-grotesk"/>
          <w:b/>
          <w:spacing w:val="-21"/>
          <w:sz w:val="24"/>
        </w:rPr>
        <w:t xml:space="preserve"> </w:t>
      </w:r>
      <w:r w:rsidRPr="00C6182B">
        <w:rPr>
          <w:rFonts w:ascii="Akzidenz-grotesk" w:hAnsi="Akzidenz-grotesk"/>
          <w:b/>
          <w:sz w:val="24"/>
        </w:rPr>
        <w:t>no</w:t>
      </w:r>
      <w:r w:rsidRPr="00C6182B">
        <w:rPr>
          <w:rFonts w:ascii="Akzidenz-grotesk" w:hAnsi="Akzidenz-grotesk"/>
          <w:b/>
          <w:spacing w:val="-23"/>
          <w:sz w:val="24"/>
        </w:rPr>
        <w:t xml:space="preserve"> </w:t>
      </w:r>
      <w:r w:rsidRPr="00C6182B">
        <w:rPr>
          <w:rFonts w:ascii="Akzidenz-grotesk" w:hAnsi="Akzidenz-grotesk"/>
          <w:b/>
          <w:sz w:val="24"/>
        </w:rPr>
        <w:t>way</w:t>
      </w:r>
      <w:r w:rsidRPr="00C6182B">
        <w:rPr>
          <w:rFonts w:ascii="Akzidenz-grotesk" w:hAnsi="Akzidenz-grotesk"/>
          <w:b/>
          <w:spacing w:val="-22"/>
          <w:sz w:val="24"/>
        </w:rPr>
        <w:t xml:space="preserve"> </w:t>
      </w:r>
      <w:r w:rsidRPr="00C6182B">
        <w:rPr>
          <w:rFonts w:ascii="Akzidenz-grotesk" w:hAnsi="Akzidenz-grotesk"/>
          <w:b/>
          <w:sz w:val="24"/>
        </w:rPr>
        <w:t>liable</w:t>
      </w:r>
      <w:r w:rsidRPr="00C6182B">
        <w:rPr>
          <w:rFonts w:ascii="Akzidenz-grotesk" w:hAnsi="Akzidenz-grotesk"/>
          <w:b/>
          <w:spacing w:val="-20"/>
          <w:sz w:val="24"/>
        </w:rPr>
        <w:t xml:space="preserve"> </w:t>
      </w:r>
      <w:r w:rsidRPr="00C6182B">
        <w:rPr>
          <w:rFonts w:ascii="Akzidenz-grotesk" w:hAnsi="Akzidenz-grotesk"/>
          <w:b/>
          <w:sz w:val="24"/>
        </w:rPr>
        <w:t>for</w:t>
      </w:r>
      <w:r w:rsidRPr="00C6182B">
        <w:rPr>
          <w:rFonts w:ascii="Akzidenz-grotesk" w:hAnsi="Akzidenz-grotesk"/>
          <w:b/>
          <w:spacing w:val="-22"/>
          <w:sz w:val="24"/>
        </w:rPr>
        <w:t xml:space="preserve"> </w:t>
      </w:r>
      <w:r w:rsidRPr="00C6182B">
        <w:rPr>
          <w:rFonts w:ascii="Akzidenz-grotesk" w:hAnsi="Akzidenz-grotesk"/>
          <w:b/>
          <w:sz w:val="24"/>
        </w:rPr>
        <w:t>any</w:t>
      </w:r>
      <w:r w:rsidRPr="00C6182B">
        <w:rPr>
          <w:rFonts w:ascii="Akzidenz-grotesk" w:hAnsi="Akzidenz-grotesk"/>
          <w:b/>
          <w:spacing w:val="-22"/>
          <w:sz w:val="24"/>
        </w:rPr>
        <w:t xml:space="preserve"> </w:t>
      </w:r>
      <w:r w:rsidRPr="00C6182B">
        <w:rPr>
          <w:rFonts w:ascii="Akzidenz-grotesk" w:hAnsi="Akzidenz-grotesk"/>
          <w:b/>
          <w:sz w:val="24"/>
        </w:rPr>
        <w:t>members</w:t>
      </w:r>
      <w:r w:rsidRPr="00C6182B">
        <w:rPr>
          <w:rFonts w:ascii="Akzidenz-grotesk" w:hAnsi="Akzidenz-grotesk"/>
          <w:b/>
          <w:spacing w:val="-22"/>
          <w:sz w:val="24"/>
        </w:rPr>
        <w:t xml:space="preserve"> </w:t>
      </w:r>
      <w:r w:rsidRPr="00C6182B">
        <w:rPr>
          <w:rFonts w:ascii="Akzidenz-grotesk" w:hAnsi="Akzidenz-grotesk"/>
          <w:b/>
          <w:sz w:val="24"/>
        </w:rPr>
        <w:t>or guests</w:t>
      </w:r>
      <w:r w:rsidRPr="00C6182B">
        <w:rPr>
          <w:rFonts w:ascii="Akzidenz-grotesk" w:hAnsi="Akzidenz-grotesk"/>
          <w:b/>
          <w:spacing w:val="-26"/>
          <w:sz w:val="24"/>
        </w:rPr>
        <w:t xml:space="preserve"> </w:t>
      </w:r>
      <w:r w:rsidRPr="00C6182B">
        <w:rPr>
          <w:rFonts w:ascii="Akzidenz-grotesk" w:hAnsi="Akzidenz-grotesk"/>
          <w:b/>
          <w:sz w:val="24"/>
        </w:rPr>
        <w:t>once</w:t>
      </w:r>
      <w:r w:rsidRPr="00C6182B">
        <w:rPr>
          <w:rFonts w:ascii="Akzidenz-grotesk" w:hAnsi="Akzidenz-grotesk"/>
          <w:b/>
          <w:spacing w:val="-25"/>
          <w:sz w:val="24"/>
        </w:rPr>
        <w:t xml:space="preserve"> </w:t>
      </w:r>
      <w:r w:rsidRPr="00C6182B">
        <w:rPr>
          <w:rFonts w:ascii="Akzidenz-grotesk" w:hAnsi="Akzidenz-grotesk"/>
          <w:b/>
          <w:sz w:val="24"/>
        </w:rPr>
        <w:t>they</w:t>
      </w:r>
      <w:r w:rsidRPr="00C6182B">
        <w:rPr>
          <w:rFonts w:ascii="Akzidenz-grotesk" w:hAnsi="Akzidenz-grotesk"/>
          <w:b/>
          <w:spacing w:val="-26"/>
          <w:sz w:val="24"/>
        </w:rPr>
        <w:t xml:space="preserve"> </w:t>
      </w:r>
      <w:r w:rsidRPr="00C6182B">
        <w:rPr>
          <w:rFonts w:ascii="Akzidenz-grotesk" w:hAnsi="Akzidenz-grotesk"/>
          <w:b/>
          <w:sz w:val="24"/>
        </w:rPr>
        <w:t>leave</w:t>
      </w:r>
      <w:r w:rsidRPr="00C6182B">
        <w:rPr>
          <w:rFonts w:ascii="Akzidenz-grotesk" w:hAnsi="Akzidenz-grotesk"/>
          <w:b/>
          <w:spacing w:val="-24"/>
          <w:sz w:val="24"/>
        </w:rPr>
        <w:t xml:space="preserve"> </w:t>
      </w:r>
      <w:r w:rsidRPr="00C6182B">
        <w:rPr>
          <w:rFonts w:ascii="Akzidenz-grotesk" w:hAnsi="Akzidenz-grotesk"/>
          <w:b/>
          <w:sz w:val="24"/>
        </w:rPr>
        <w:t>the</w:t>
      </w:r>
      <w:r w:rsidRPr="00C6182B">
        <w:rPr>
          <w:rFonts w:ascii="Akzidenz-grotesk" w:hAnsi="Akzidenz-grotesk"/>
          <w:b/>
          <w:spacing w:val="-25"/>
          <w:sz w:val="24"/>
        </w:rPr>
        <w:t xml:space="preserve"> </w:t>
      </w:r>
      <w:r w:rsidRPr="00C6182B">
        <w:rPr>
          <w:rFonts w:ascii="Akzidenz-grotesk" w:hAnsi="Akzidenz-grotesk"/>
          <w:b/>
          <w:sz w:val="24"/>
        </w:rPr>
        <w:t>boathouse</w:t>
      </w:r>
      <w:r w:rsidRPr="00C6182B">
        <w:rPr>
          <w:rFonts w:ascii="Akzidenz-grotesk" w:hAnsi="Akzidenz-grotesk"/>
          <w:b/>
          <w:spacing w:val="-25"/>
          <w:sz w:val="24"/>
        </w:rPr>
        <w:t xml:space="preserve"> </w:t>
      </w:r>
      <w:r w:rsidRPr="00C6182B">
        <w:rPr>
          <w:rFonts w:ascii="Akzidenz-grotesk" w:hAnsi="Akzidenz-grotesk"/>
          <w:b/>
          <w:sz w:val="24"/>
        </w:rPr>
        <w:t>or</w:t>
      </w:r>
      <w:r w:rsidRPr="00C6182B">
        <w:rPr>
          <w:rFonts w:ascii="Akzidenz-grotesk" w:hAnsi="Akzidenz-grotesk"/>
          <w:b/>
          <w:spacing w:val="-26"/>
          <w:sz w:val="24"/>
        </w:rPr>
        <w:t xml:space="preserve"> </w:t>
      </w:r>
      <w:r w:rsidRPr="00C6182B">
        <w:rPr>
          <w:rFonts w:ascii="Akzidenz-grotesk" w:hAnsi="Akzidenz-grotesk"/>
          <w:b/>
          <w:sz w:val="24"/>
        </w:rPr>
        <w:t>race</w:t>
      </w:r>
      <w:r w:rsidRPr="00C6182B">
        <w:rPr>
          <w:rFonts w:ascii="Akzidenz-grotesk" w:hAnsi="Akzidenz-grotesk"/>
          <w:b/>
          <w:spacing w:val="-24"/>
          <w:sz w:val="24"/>
        </w:rPr>
        <w:t xml:space="preserve"> </w:t>
      </w:r>
      <w:r w:rsidRPr="00C6182B">
        <w:rPr>
          <w:rFonts w:ascii="Akzidenz-grotesk" w:hAnsi="Akzidenz-grotesk"/>
          <w:b/>
          <w:sz w:val="24"/>
        </w:rPr>
        <w:t>site</w:t>
      </w:r>
      <w:r w:rsidRPr="00C6182B">
        <w:rPr>
          <w:rFonts w:ascii="Akzidenz-grotesk" w:hAnsi="Akzidenz-grotesk"/>
          <w:b/>
          <w:spacing w:val="-24"/>
          <w:sz w:val="24"/>
        </w:rPr>
        <w:t xml:space="preserve"> </w:t>
      </w:r>
      <w:r w:rsidRPr="00C6182B">
        <w:rPr>
          <w:rFonts w:ascii="Akzidenz-grotesk" w:hAnsi="Akzidenz-grotesk"/>
          <w:b/>
          <w:sz w:val="24"/>
        </w:rPr>
        <w:t>after,</w:t>
      </w:r>
      <w:r w:rsidRPr="00C6182B">
        <w:rPr>
          <w:rFonts w:ascii="Akzidenz-grotesk" w:hAnsi="Akzidenz-grotesk"/>
          <w:b/>
          <w:spacing w:val="-25"/>
          <w:sz w:val="24"/>
        </w:rPr>
        <w:t xml:space="preserve"> </w:t>
      </w:r>
      <w:r w:rsidRPr="00C6182B">
        <w:rPr>
          <w:rFonts w:ascii="Akzidenz-grotesk" w:hAnsi="Akzidenz-grotesk"/>
          <w:b/>
          <w:sz w:val="24"/>
        </w:rPr>
        <w:t>or</w:t>
      </w:r>
      <w:r w:rsidRPr="00C6182B">
        <w:rPr>
          <w:rFonts w:ascii="Akzidenz-grotesk" w:hAnsi="Akzidenz-grotesk"/>
          <w:b/>
          <w:spacing w:val="-25"/>
          <w:sz w:val="24"/>
        </w:rPr>
        <w:t xml:space="preserve"> </w:t>
      </w:r>
      <w:r w:rsidRPr="00C6182B">
        <w:rPr>
          <w:rFonts w:ascii="Akzidenz-grotesk" w:hAnsi="Akzidenz-grotesk"/>
          <w:b/>
          <w:sz w:val="24"/>
        </w:rPr>
        <w:t>during,</w:t>
      </w:r>
      <w:r w:rsidRPr="00C6182B">
        <w:rPr>
          <w:rFonts w:ascii="Akzidenz-grotesk" w:hAnsi="Akzidenz-grotesk"/>
          <w:b/>
          <w:spacing w:val="-24"/>
          <w:sz w:val="24"/>
        </w:rPr>
        <w:t xml:space="preserve"> </w:t>
      </w:r>
      <w:r w:rsidRPr="00C6182B">
        <w:rPr>
          <w:rFonts w:ascii="Akzidenz-grotesk" w:hAnsi="Akzidenz-grotesk"/>
          <w:b/>
          <w:sz w:val="24"/>
        </w:rPr>
        <w:t>practices</w:t>
      </w:r>
      <w:r w:rsidRPr="00C6182B">
        <w:rPr>
          <w:rFonts w:ascii="Akzidenz-grotesk" w:hAnsi="Akzidenz-grotesk"/>
          <w:b/>
          <w:spacing w:val="-24"/>
          <w:sz w:val="24"/>
        </w:rPr>
        <w:t xml:space="preserve"> </w:t>
      </w:r>
      <w:r w:rsidRPr="00C6182B">
        <w:rPr>
          <w:rFonts w:ascii="Akzidenz-grotesk" w:hAnsi="Akzidenz-grotesk"/>
          <w:b/>
          <w:sz w:val="24"/>
        </w:rPr>
        <w:t>or</w:t>
      </w:r>
      <w:r w:rsidRPr="00C6182B">
        <w:rPr>
          <w:rFonts w:ascii="Akzidenz-grotesk" w:hAnsi="Akzidenz-grotesk"/>
          <w:b/>
          <w:spacing w:val="-25"/>
          <w:sz w:val="24"/>
        </w:rPr>
        <w:t xml:space="preserve"> </w:t>
      </w:r>
      <w:r w:rsidRPr="00C6182B">
        <w:rPr>
          <w:rFonts w:ascii="Akzidenz-grotesk" w:hAnsi="Akzidenz-grotesk"/>
          <w:b/>
          <w:sz w:val="24"/>
        </w:rPr>
        <w:t>races</w:t>
      </w:r>
      <w:r w:rsidRPr="00C6182B">
        <w:rPr>
          <w:rFonts w:ascii="Akzidenz-grotesk" w:hAnsi="Akzidenz-grotesk"/>
          <w:sz w:val="24"/>
        </w:rPr>
        <w:t>.</w:t>
      </w:r>
    </w:p>
    <w:p w14:paraId="3B28FB41" w14:textId="77777777" w:rsidR="00E324A6" w:rsidRPr="00C6182B" w:rsidRDefault="00E324A6">
      <w:pPr>
        <w:pStyle w:val="BodyText"/>
        <w:spacing w:before="8"/>
        <w:rPr>
          <w:rFonts w:ascii="Akzidenz-grotesk" w:hAnsi="Akzidenz-grotesk"/>
          <w:sz w:val="36"/>
        </w:rPr>
      </w:pPr>
    </w:p>
    <w:p w14:paraId="2E3BB31F" w14:textId="77777777" w:rsidR="00E324A6" w:rsidRPr="00C6182B" w:rsidRDefault="001B0BB9">
      <w:pPr>
        <w:pStyle w:val="BodyText"/>
        <w:ind w:left="155"/>
        <w:rPr>
          <w:rFonts w:ascii="Akzidenz-grotesk" w:hAnsi="Akzidenz-grotesk"/>
        </w:rPr>
      </w:pPr>
      <w:r w:rsidRPr="00C6182B">
        <w:rPr>
          <w:rFonts w:ascii="Akzidenz-grotesk" w:hAnsi="Akzidenz-grotesk"/>
        </w:rPr>
        <w:t>“Away” Race Transportation:</w:t>
      </w:r>
    </w:p>
    <w:p w14:paraId="4353832E" w14:textId="77777777" w:rsidR="00E324A6" w:rsidRPr="00C6182B" w:rsidRDefault="001B0BB9">
      <w:pPr>
        <w:pStyle w:val="ListParagraph"/>
        <w:numPr>
          <w:ilvl w:val="1"/>
          <w:numId w:val="9"/>
        </w:numPr>
        <w:tabs>
          <w:tab w:val="left" w:pos="875"/>
          <w:tab w:val="left" w:pos="876"/>
        </w:tabs>
        <w:spacing w:before="126" w:line="355" w:lineRule="auto"/>
        <w:ind w:left="876" w:right="309"/>
        <w:rPr>
          <w:rFonts w:ascii="Akzidenz-grotesk" w:hAnsi="Akzidenz-grotesk"/>
          <w:sz w:val="24"/>
        </w:rPr>
      </w:pPr>
      <w:r w:rsidRPr="00C6182B">
        <w:rPr>
          <w:rFonts w:ascii="Akzidenz-grotesk" w:hAnsi="Akzidenz-grotesk"/>
          <w:sz w:val="24"/>
        </w:rPr>
        <w:t>No athlete shall drive him or herself to, or home from, an away race, unless</w:t>
      </w:r>
      <w:r w:rsidRPr="00C6182B">
        <w:rPr>
          <w:rFonts w:ascii="Akzidenz-grotesk" w:hAnsi="Akzidenz-grotesk"/>
          <w:spacing w:val="-32"/>
          <w:sz w:val="24"/>
        </w:rPr>
        <w:t xml:space="preserve"> </w:t>
      </w:r>
      <w:r w:rsidRPr="00C6182B">
        <w:rPr>
          <w:rFonts w:ascii="Akzidenz-grotesk" w:hAnsi="Akzidenz-grotesk"/>
          <w:sz w:val="24"/>
        </w:rPr>
        <w:t>specifically authorized by the Director of</w:t>
      </w:r>
      <w:r w:rsidRPr="00C6182B">
        <w:rPr>
          <w:rFonts w:ascii="Akzidenz-grotesk" w:hAnsi="Akzidenz-grotesk"/>
          <w:spacing w:val="-5"/>
          <w:sz w:val="24"/>
        </w:rPr>
        <w:t xml:space="preserve"> </w:t>
      </w:r>
      <w:r w:rsidRPr="00C6182B">
        <w:rPr>
          <w:rFonts w:ascii="Akzidenz-grotesk" w:hAnsi="Akzidenz-grotesk"/>
          <w:sz w:val="24"/>
        </w:rPr>
        <w:t>Rowing.</w:t>
      </w:r>
    </w:p>
    <w:p w14:paraId="75DC4A28" w14:textId="77777777" w:rsidR="00E324A6" w:rsidRPr="00C6182B" w:rsidRDefault="001B0BB9">
      <w:pPr>
        <w:pStyle w:val="ListParagraph"/>
        <w:numPr>
          <w:ilvl w:val="1"/>
          <w:numId w:val="9"/>
        </w:numPr>
        <w:tabs>
          <w:tab w:val="left" w:pos="875"/>
          <w:tab w:val="left" w:pos="876"/>
        </w:tabs>
        <w:spacing w:before="0" w:line="355" w:lineRule="auto"/>
        <w:ind w:left="876" w:right="723"/>
        <w:rPr>
          <w:rFonts w:ascii="Akzidenz-grotesk" w:hAnsi="Akzidenz-grotesk"/>
          <w:sz w:val="24"/>
        </w:rPr>
      </w:pPr>
      <w:r w:rsidRPr="00C6182B">
        <w:rPr>
          <w:rFonts w:ascii="Akzidenz-grotesk" w:hAnsi="Akzidenz-grotesk"/>
          <w:sz w:val="24"/>
        </w:rPr>
        <w:t>No athlete may drive another athlete to or from an away regatta, unless</w:t>
      </w:r>
      <w:r w:rsidRPr="00C6182B">
        <w:rPr>
          <w:rFonts w:ascii="Akzidenz-grotesk" w:hAnsi="Akzidenz-grotesk"/>
          <w:spacing w:val="-32"/>
          <w:sz w:val="24"/>
        </w:rPr>
        <w:t xml:space="preserve"> </w:t>
      </w:r>
      <w:r w:rsidRPr="00C6182B">
        <w:rPr>
          <w:rFonts w:ascii="Akzidenz-grotesk" w:hAnsi="Akzidenz-grotesk"/>
          <w:sz w:val="24"/>
        </w:rPr>
        <w:t>specifically authorized by the Director of</w:t>
      </w:r>
      <w:r w:rsidRPr="00C6182B">
        <w:rPr>
          <w:rFonts w:ascii="Akzidenz-grotesk" w:hAnsi="Akzidenz-grotesk"/>
          <w:spacing w:val="-5"/>
          <w:sz w:val="24"/>
        </w:rPr>
        <w:t xml:space="preserve"> </w:t>
      </w:r>
      <w:r w:rsidRPr="00C6182B">
        <w:rPr>
          <w:rFonts w:ascii="Akzidenz-grotesk" w:hAnsi="Akzidenz-grotesk"/>
          <w:sz w:val="24"/>
        </w:rPr>
        <w:t>Rowing.</w:t>
      </w:r>
    </w:p>
    <w:p w14:paraId="1F15E78E" w14:textId="77777777" w:rsidR="00E324A6" w:rsidRPr="00C6182B" w:rsidRDefault="001B0BB9">
      <w:pPr>
        <w:pStyle w:val="ListParagraph"/>
        <w:numPr>
          <w:ilvl w:val="1"/>
          <w:numId w:val="9"/>
        </w:numPr>
        <w:tabs>
          <w:tab w:val="left" w:pos="875"/>
          <w:tab w:val="left" w:pos="876"/>
        </w:tabs>
        <w:spacing w:before="0" w:line="355" w:lineRule="auto"/>
        <w:ind w:left="876" w:right="817"/>
        <w:rPr>
          <w:rFonts w:ascii="Akzidenz-grotesk" w:hAnsi="Akzidenz-grotesk"/>
          <w:sz w:val="24"/>
        </w:rPr>
      </w:pPr>
      <w:r w:rsidRPr="00C6182B">
        <w:rPr>
          <w:rFonts w:ascii="Akzidenz-grotesk" w:hAnsi="Akzidenz-grotesk"/>
          <w:sz w:val="24"/>
        </w:rPr>
        <w:t>Rowers will not drive or be driven by athletes from other teams, unless</w:t>
      </w:r>
      <w:r w:rsidRPr="00C6182B">
        <w:rPr>
          <w:rFonts w:ascii="Akzidenz-grotesk" w:hAnsi="Akzidenz-grotesk"/>
          <w:spacing w:val="-31"/>
          <w:sz w:val="24"/>
        </w:rPr>
        <w:t xml:space="preserve"> </w:t>
      </w:r>
      <w:r w:rsidRPr="00C6182B">
        <w:rPr>
          <w:rFonts w:ascii="Akzidenz-grotesk" w:hAnsi="Akzidenz-grotesk"/>
          <w:sz w:val="24"/>
        </w:rPr>
        <w:t>specifically authorized by the Director of</w:t>
      </w:r>
      <w:r w:rsidRPr="00C6182B">
        <w:rPr>
          <w:rFonts w:ascii="Akzidenz-grotesk" w:hAnsi="Akzidenz-grotesk"/>
          <w:spacing w:val="-5"/>
          <w:sz w:val="24"/>
        </w:rPr>
        <w:t xml:space="preserve"> </w:t>
      </w:r>
      <w:r w:rsidRPr="00C6182B">
        <w:rPr>
          <w:rFonts w:ascii="Akzidenz-grotesk" w:hAnsi="Akzidenz-grotesk"/>
          <w:sz w:val="24"/>
        </w:rPr>
        <w:t>Rowing.</w:t>
      </w:r>
    </w:p>
    <w:p w14:paraId="2660F25A" w14:textId="77777777" w:rsidR="00E324A6" w:rsidRPr="00C6182B" w:rsidRDefault="001B0BB9">
      <w:pPr>
        <w:pStyle w:val="ListParagraph"/>
        <w:numPr>
          <w:ilvl w:val="1"/>
          <w:numId w:val="9"/>
        </w:numPr>
        <w:tabs>
          <w:tab w:val="left" w:pos="875"/>
          <w:tab w:val="left" w:pos="876"/>
        </w:tabs>
        <w:spacing w:before="0" w:line="286" w:lineRule="exact"/>
        <w:ind w:left="876" w:hanging="361"/>
        <w:rPr>
          <w:rFonts w:ascii="Akzidenz-grotesk" w:hAnsi="Akzidenz-grotesk"/>
          <w:sz w:val="24"/>
        </w:rPr>
      </w:pPr>
      <w:r w:rsidRPr="00C6182B">
        <w:rPr>
          <w:rFonts w:ascii="Akzidenz-grotesk" w:hAnsi="Akzidenz-grotesk"/>
          <w:sz w:val="24"/>
        </w:rPr>
        <w:t>Rowers are required to stay with the team at all times at</w:t>
      </w:r>
      <w:r w:rsidRPr="00C6182B">
        <w:rPr>
          <w:rFonts w:ascii="Akzidenz-grotesk" w:hAnsi="Akzidenz-grotesk"/>
          <w:spacing w:val="-11"/>
          <w:sz w:val="24"/>
        </w:rPr>
        <w:t xml:space="preserve"> </w:t>
      </w:r>
      <w:r w:rsidRPr="00C6182B">
        <w:rPr>
          <w:rFonts w:ascii="Akzidenz-grotesk" w:hAnsi="Akzidenz-grotesk"/>
          <w:sz w:val="24"/>
        </w:rPr>
        <w:t>regattas.</w:t>
      </w:r>
    </w:p>
    <w:p w14:paraId="703E3046" w14:textId="77777777" w:rsidR="00E324A6" w:rsidRPr="00C6182B" w:rsidRDefault="001B0BB9">
      <w:pPr>
        <w:pStyle w:val="ListParagraph"/>
        <w:numPr>
          <w:ilvl w:val="1"/>
          <w:numId w:val="9"/>
        </w:numPr>
        <w:tabs>
          <w:tab w:val="left" w:pos="875"/>
          <w:tab w:val="left" w:pos="876"/>
        </w:tabs>
        <w:spacing w:before="108" w:line="360" w:lineRule="auto"/>
        <w:ind w:left="876" w:right="361"/>
        <w:rPr>
          <w:rFonts w:ascii="Akzidenz-grotesk" w:hAnsi="Akzidenz-grotesk"/>
          <w:sz w:val="24"/>
        </w:rPr>
      </w:pPr>
      <w:r w:rsidRPr="00C6182B">
        <w:rPr>
          <w:rFonts w:ascii="Akzidenz-grotesk" w:hAnsi="Akzidenz-grotesk"/>
          <w:sz w:val="24"/>
        </w:rPr>
        <w:t>For events where we use team provided group travel, rowers must travel to and from the venue/hotel with the team. They may not leave the hotel or rowing venue with</w:t>
      </w:r>
      <w:r w:rsidRPr="00C6182B">
        <w:rPr>
          <w:rFonts w:ascii="Akzidenz-grotesk" w:hAnsi="Akzidenz-grotesk"/>
          <w:spacing w:val="-34"/>
          <w:sz w:val="24"/>
        </w:rPr>
        <w:t xml:space="preserve"> </w:t>
      </w:r>
      <w:r w:rsidRPr="00C6182B">
        <w:rPr>
          <w:rFonts w:ascii="Akzidenz-grotesk" w:hAnsi="Akzidenz-grotesk"/>
          <w:sz w:val="24"/>
        </w:rPr>
        <w:t xml:space="preserve">their parents, unless specifically authorized </w:t>
      </w:r>
      <w:r w:rsidRPr="00C6182B">
        <w:rPr>
          <w:rFonts w:ascii="Akzidenz-grotesk" w:hAnsi="Akzidenz-grotesk"/>
          <w:b/>
          <w:sz w:val="24"/>
        </w:rPr>
        <w:t xml:space="preserve">in advance </w:t>
      </w:r>
      <w:r w:rsidRPr="00C6182B">
        <w:rPr>
          <w:rFonts w:ascii="Akzidenz-grotesk" w:hAnsi="Akzidenz-grotesk"/>
          <w:sz w:val="24"/>
        </w:rPr>
        <w:t>by the Director of</w:t>
      </w:r>
      <w:r w:rsidRPr="00C6182B">
        <w:rPr>
          <w:rFonts w:ascii="Akzidenz-grotesk" w:hAnsi="Akzidenz-grotesk"/>
          <w:spacing w:val="-42"/>
          <w:sz w:val="24"/>
        </w:rPr>
        <w:t xml:space="preserve"> </w:t>
      </w:r>
      <w:r w:rsidRPr="00C6182B">
        <w:rPr>
          <w:rFonts w:ascii="Akzidenz-grotesk" w:hAnsi="Akzidenz-grotesk"/>
          <w:sz w:val="24"/>
        </w:rPr>
        <w:t>Rowing</w:t>
      </w:r>
      <w:proofErr w:type="gramStart"/>
      <w:r w:rsidRPr="00C6182B">
        <w:rPr>
          <w:rFonts w:ascii="Akzidenz-grotesk" w:hAnsi="Akzidenz-grotesk"/>
          <w:sz w:val="24"/>
        </w:rPr>
        <w:t>..</w:t>
      </w:r>
      <w:proofErr w:type="gramEnd"/>
    </w:p>
    <w:p w14:paraId="1CCED582" w14:textId="77777777" w:rsidR="00E324A6" w:rsidRPr="00C6182B" w:rsidRDefault="001B0BB9">
      <w:pPr>
        <w:pStyle w:val="ListParagraph"/>
        <w:numPr>
          <w:ilvl w:val="1"/>
          <w:numId w:val="9"/>
        </w:numPr>
        <w:tabs>
          <w:tab w:val="left" w:pos="875"/>
          <w:tab w:val="left" w:pos="876"/>
        </w:tabs>
        <w:spacing w:before="0" w:line="279" w:lineRule="exact"/>
        <w:ind w:left="876" w:hanging="361"/>
        <w:rPr>
          <w:rFonts w:ascii="Akzidenz-grotesk" w:hAnsi="Akzidenz-grotesk"/>
          <w:sz w:val="24"/>
        </w:rPr>
      </w:pPr>
      <w:r w:rsidRPr="00C6182B">
        <w:rPr>
          <w:rFonts w:ascii="Akzidenz-grotesk" w:hAnsi="Akzidenz-grotesk"/>
          <w:sz w:val="24"/>
        </w:rPr>
        <w:t>While traveling to or from regattas, the athletes will be expected to wear NSBR shirts</w:t>
      </w:r>
      <w:r w:rsidRPr="00C6182B">
        <w:rPr>
          <w:rFonts w:ascii="Akzidenz-grotesk" w:hAnsi="Akzidenz-grotesk"/>
          <w:spacing w:val="-25"/>
          <w:sz w:val="24"/>
        </w:rPr>
        <w:t xml:space="preserve"> </w:t>
      </w:r>
      <w:r w:rsidRPr="00C6182B">
        <w:rPr>
          <w:rFonts w:ascii="Akzidenz-grotesk" w:hAnsi="Akzidenz-grotesk"/>
          <w:sz w:val="24"/>
        </w:rPr>
        <w:t>or</w:t>
      </w:r>
    </w:p>
    <w:p w14:paraId="45E19B3E" w14:textId="77777777" w:rsidR="00E324A6" w:rsidRPr="00C6182B" w:rsidRDefault="001B0BB9">
      <w:pPr>
        <w:pStyle w:val="BodyText"/>
        <w:spacing w:before="141"/>
        <w:ind w:left="876"/>
        <w:rPr>
          <w:rFonts w:ascii="Akzidenz-grotesk" w:hAnsi="Akzidenz-grotesk"/>
        </w:rPr>
      </w:pPr>
      <w:proofErr w:type="gramStart"/>
      <w:r w:rsidRPr="00C6182B">
        <w:rPr>
          <w:rFonts w:ascii="Akzidenz-grotesk" w:hAnsi="Akzidenz-grotesk"/>
        </w:rPr>
        <w:t>jackets</w:t>
      </w:r>
      <w:proofErr w:type="gramEnd"/>
      <w:r w:rsidRPr="00C6182B">
        <w:rPr>
          <w:rFonts w:ascii="Akzidenz-grotesk" w:hAnsi="Akzidenz-grotesk"/>
        </w:rPr>
        <w:t xml:space="preserve"> and smart pants, shorts or skirts.</w:t>
      </w:r>
    </w:p>
    <w:p w14:paraId="7B0D6A25" w14:textId="77777777" w:rsidR="00E324A6" w:rsidRPr="00C6182B" w:rsidRDefault="00E324A6">
      <w:pPr>
        <w:pStyle w:val="BodyText"/>
        <w:rPr>
          <w:rFonts w:ascii="Akzidenz-grotesk" w:hAnsi="Akzidenz-grotesk"/>
          <w:sz w:val="32"/>
        </w:rPr>
      </w:pPr>
    </w:p>
    <w:p w14:paraId="4CADF85D" w14:textId="77777777" w:rsidR="00E324A6" w:rsidRPr="00C6182B" w:rsidRDefault="00E324A6">
      <w:pPr>
        <w:pStyle w:val="BodyText"/>
        <w:spacing w:before="10"/>
        <w:rPr>
          <w:rFonts w:ascii="Akzidenz-grotesk" w:hAnsi="Akzidenz-grotesk"/>
          <w:sz w:val="30"/>
        </w:rPr>
      </w:pPr>
    </w:p>
    <w:p w14:paraId="491DE96B" w14:textId="77777777" w:rsidR="00E324A6" w:rsidRPr="00C6182B" w:rsidRDefault="001B0BB9">
      <w:pPr>
        <w:pStyle w:val="Heading3"/>
        <w:rPr>
          <w:rFonts w:ascii="Akzidenz-grotesk" w:hAnsi="Akzidenz-grotesk"/>
        </w:rPr>
      </w:pPr>
      <w:bookmarkStart w:id="10" w:name="Personal_Belongings"/>
      <w:bookmarkEnd w:id="10"/>
      <w:r w:rsidRPr="00C6182B">
        <w:rPr>
          <w:rFonts w:ascii="Akzidenz-grotesk" w:hAnsi="Akzidenz-grotesk"/>
        </w:rPr>
        <w:t>Personal Belongings</w:t>
      </w:r>
    </w:p>
    <w:p w14:paraId="1B907B59" w14:textId="77777777" w:rsidR="00E324A6" w:rsidRPr="00C6182B" w:rsidRDefault="001B0BB9">
      <w:pPr>
        <w:pStyle w:val="BodyText"/>
        <w:spacing w:before="134" w:line="362" w:lineRule="auto"/>
        <w:ind w:left="155"/>
        <w:rPr>
          <w:rFonts w:ascii="Akzidenz-grotesk" w:hAnsi="Akzidenz-grotesk"/>
        </w:rPr>
      </w:pPr>
      <w:r w:rsidRPr="00C6182B">
        <w:rPr>
          <w:rFonts w:ascii="Akzidenz-grotesk" w:hAnsi="Akzidenz-grotesk"/>
        </w:rPr>
        <w:t>Store all personal belongings in one of the cubbies provided for that purpose. No belongings should be left overnight.</w:t>
      </w:r>
    </w:p>
    <w:p w14:paraId="10D8D822" w14:textId="77777777" w:rsidR="00E324A6" w:rsidRPr="00C6182B" w:rsidRDefault="001B0BB9">
      <w:pPr>
        <w:pStyle w:val="Heading3"/>
        <w:spacing w:before="154"/>
        <w:rPr>
          <w:rFonts w:ascii="Akzidenz-grotesk" w:hAnsi="Akzidenz-grotesk"/>
        </w:rPr>
      </w:pPr>
      <w:r w:rsidRPr="00C6182B">
        <w:rPr>
          <w:rFonts w:ascii="Akzidenz-grotesk" w:hAnsi="Akzidenz-grotesk"/>
        </w:rPr>
        <w:t>Erg Room</w:t>
      </w:r>
    </w:p>
    <w:p w14:paraId="69E838D0" w14:textId="77777777" w:rsidR="00E324A6" w:rsidRPr="00C6182B" w:rsidRDefault="001B0BB9">
      <w:pPr>
        <w:pStyle w:val="ListParagraph"/>
        <w:numPr>
          <w:ilvl w:val="2"/>
          <w:numId w:val="9"/>
        </w:numPr>
        <w:tabs>
          <w:tab w:val="left" w:pos="1235"/>
          <w:tab w:val="left" w:pos="1236"/>
        </w:tabs>
        <w:spacing w:before="118"/>
        <w:ind w:left="1236"/>
        <w:rPr>
          <w:rFonts w:ascii="Akzidenz-grotesk" w:hAnsi="Akzidenz-grotesk"/>
          <w:sz w:val="24"/>
        </w:rPr>
      </w:pPr>
      <w:r w:rsidRPr="00C6182B">
        <w:rPr>
          <w:rFonts w:ascii="Akzidenz-grotesk" w:hAnsi="Akzidenz-grotesk"/>
          <w:sz w:val="24"/>
        </w:rPr>
        <w:t>Wipe down all machines, ergs, benches and the floor after each</w:t>
      </w:r>
      <w:r w:rsidRPr="00C6182B">
        <w:rPr>
          <w:rFonts w:ascii="Akzidenz-grotesk" w:hAnsi="Akzidenz-grotesk"/>
          <w:spacing w:val="-14"/>
          <w:sz w:val="24"/>
        </w:rPr>
        <w:t xml:space="preserve"> </w:t>
      </w:r>
      <w:r w:rsidRPr="00C6182B">
        <w:rPr>
          <w:rFonts w:ascii="Akzidenz-grotesk" w:hAnsi="Akzidenz-grotesk"/>
          <w:sz w:val="24"/>
        </w:rPr>
        <w:t>use</w:t>
      </w:r>
    </w:p>
    <w:p w14:paraId="0CD860B4" w14:textId="77777777" w:rsidR="00E324A6" w:rsidRPr="00C6182B" w:rsidRDefault="001B0BB9">
      <w:pPr>
        <w:pStyle w:val="ListParagraph"/>
        <w:numPr>
          <w:ilvl w:val="2"/>
          <w:numId w:val="9"/>
        </w:numPr>
        <w:tabs>
          <w:tab w:val="left" w:pos="1235"/>
          <w:tab w:val="left" w:pos="1236"/>
        </w:tabs>
        <w:ind w:left="1236"/>
        <w:rPr>
          <w:rFonts w:ascii="Akzidenz-grotesk" w:hAnsi="Akzidenz-grotesk"/>
          <w:sz w:val="24"/>
        </w:rPr>
      </w:pPr>
      <w:r w:rsidRPr="00C6182B">
        <w:rPr>
          <w:rFonts w:ascii="Akzidenz-grotesk" w:hAnsi="Akzidenz-grotesk"/>
          <w:sz w:val="24"/>
        </w:rPr>
        <w:t>No spitting on the floor at any</w:t>
      </w:r>
      <w:r w:rsidRPr="00C6182B">
        <w:rPr>
          <w:rFonts w:ascii="Akzidenz-grotesk" w:hAnsi="Akzidenz-grotesk"/>
          <w:spacing w:val="-2"/>
          <w:sz w:val="24"/>
        </w:rPr>
        <w:t xml:space="preserve"> </w:t>
      </w:r>
      <w:r w:rsidRPr="00C6182B">
        <w:rPr>
          <w:rFonts w:ascii="Akzidenz-grotesk" w:hAnsi="Akzidenz-grotesk"/>
          <w:sz w:val="24"/>
        </w:rPr>
        <w:t>time</w:t>
      </w:r>
    </w:p>
    <w:p w14:paraId="64028466" w14:textId="77777777" w:rsidR="00E324A6" w:rsidRPr="00C6182B" w:rsidRDefault="001B0BB9">
      <w:pPr>
        <w:pStyle w:val="ListParagraph"/>
        <w:numPr>
          <w:ilvl w:val="2"/>
          <w:numId w:val="9"/>
        </w:numPr>
        <w:tabs>
          <w:tab w:val="left" w:pos="1235"/>
          <w:tab w:val="left" w:pos="1236"/>
        </w:tabs>
        <w:ind w:left="1236"/>
        <w:rPr>
          <w:rFonts w:ascii="Akzidenz-grotesk" w:hAnsi="Akzidenz-grotesk"/>
          <w:sz w:val="24"/>
        </w:rPr>
      </w:pPr>
      <w:r w:rsidRPr="00C6182B">
        <w:rPr>
          <w:rFonts w:ascii="Akzidenz-grotesk" w:hAnsi="Akzidenz-grotesk"/>
          <w:sz w:val="24"/>
        </w:rPr>
        <w:t>All weight plates, dumbbells and other equipment must be re-racked after each</w:t>
      </w:r>
      <w:r w:rsidRPr="00C6182B">
        <w:rPr>
          <w:rFonts w:ascii="Akzidenz-grotesk" w:hAnsi="Akzidenz-grotesk"/>
          <w:spacing w:val="-24"/>
          <w:sz w:val="24"/>
        </w:rPr>
        <w:t xml:space="preserve"> </w:t>
      </w:r>
      <w:r w:rsidRPr="00C6182B">
        <w:rPr>
          <w:rFonts w:ascii="Akzidenz-grotesk" w:hAnsi="Akzidenz-grotesk"/>
          <w:sz w:val="24"/>
        </w:rPr>
        <w:t>use</w:t>
      </w:r>
    </w:p>
    <w:p w14:paraId="4F9E20EF" w14:textId="77777777" w:rsidR="00E324A6" w:rsidRPr="00C6182B" w:rsidRDefault="001B0BB9">
      <w:pPr>
        <w:pStyle w:val="ListParagraph"/>
        <w:numPr>
          <w:ilvl w:val="2"/>
          <w:numId w:val="9"/>
        </w:numPr>
        <w:tabs>
          <w:tab w:val="left" w:pos="1235"/>
          <w:tab w:val="left" w:pos="1236"/>
        </w:tabs>
        <w:ind w:left="1236"/>
        <w:rPr>
          <w:rFonts w:ascii="Akzidenz-grotesk" w:hAnsi="Akzidenz-grotesk"/>
          <w:sz w:val="24"/>
        </w:rPr>
      </w:pPr>
      <w:r w:rsidRPr="00C6182B">
        <w:rPr>
          <w:rFonts w:ascii="Akzidenz-grotesk" w:hAnsi="Akzidenz-grotesk"/>
          <w:sz w:val="24"/>
        </w:rPr>
        <w:t>Chewing gum is not allowed in the erg</w:t>
      </w:r>
      <w:r w:rsidRPr="00C6182B">
        <w:rPr>
          <w:rFonts w:ascii="Akzidenz-grotesk" w:hAnsi="Akzidenz-grotesk"/>
          <w:spacing w:val="-3"/>
          <w:sz w:val="24"/>
        </w:rPr>
        <w:t xml:space="preserve"> </w:t>
      </w:r>
      <w:r w:rsidRPr="00C6182B">
        <w:rPr>
          <w:rFonts w:ascii="Akzidenz-grotesk" w:hAnsi="Akzidenz-grotesk"/>
          <w:sz w:val="24"/>
        </w:rPr>
        <w:t>room</w:t>
      </w:r>
    </w:p>
    <w:p w14:paraId="00624F8A" w14:textId="77777777" w:rsidR="00E324A6" w:rsidRPr="00C6182B" w:rsidRDefault="001B0BB9">
      <w:pPr>
        <w:pStyle w:val="ListParagraph"/>
        <w:numPr>
          <w:ilvl w:val="2"/>
          <w:numId w:val="9"/>
        </w:numPr>
        <w:tabs>
          <w:tab w:val="left" w:pos="1235"/>
          <w:tab w:val="left" w:pos="1236"/>
        </w:tabs>
        <w:spacing w:line="355" w:lineRule="auto"/>
        <w:ind w:left="1236" w:right="266"/>
        <w:rPr>
          <w:rFonts w:ascii="Akzidenz-grotesk" w:hAnsi="Akzidenz-grotesk"/>
          <w:sz w:val="24"/>
        </w:rPr>
      </w:pPr>
      <w:r w:rsidRPr="00C6182B">
        <w:rPr>
          <w:rFonts w:ascii="Akzidenz-grotesk" w:hAnsi="Akzidenz-grotesk"/>
          <w:sz w:val="24"/>
        </w:rPr>
        <w:t>Food is not allowed in the erg room, unless specifically approved by the Program Director</w:t>
      </w:r>
    </w:p>
    <w:p w14:paraId="56920506" w14:textId="77777777" w:rsidR="00E324A6" w:rsidRPr="00C6182B" w:rsidRDefault="001B0BB9">
      <w:pPr>
        <w:pStyle w:val="ListParagraph"/>
        <w:numPr>
          <w:ilvl w:val="2"/>
          <w:numId w:val="9"/>
        </w:numPr>
        <w:tabs>
          <w:tab w:val="left" w:pos="1235"/>
          <w:tab w:val="left" w:pos="1236"/>
        </w:tabs>
        <w:spacing w:before="0" w:line="355" w:lineRule="auto"/>
        <w:ind w:left="1236" w:right="272"/>
        <w:rPr>
          <w:rFonts w:ascii="Akzidenz-grotesk" w:hAnsi="Akzidenz-grotesk"/>
          <w:sz w:val="24"/>
        </w:rPr>
      </w:pPr>
      <w:r w:rsidRPr="00C6182B">
        <w:rPr>
          <w:rFonts w:ascii="Akzidenz-grotesk" w:hAnsi="Akzidenz-grotesk"/>
          <w:sz w:val="24"/>
        </w:rPr>
        <w:t>Pick up all bottles, trash, etc. and put into the garbage cans located around the building</w:t>
      </w:r>
    </w:p>
    <w:p w14:paraId="3AD7913F" w14:textId="77777777" w:rsidR="00E324A6" w:rsidRPr="00C6182B" w:rsidRDefault="001B0BB9">
      <w:pPr>
        <w:pStyle w:val="ListParagraph"/>
        <w:numPr>
          <w:ilvl w:val="2"/>
          <w:numId w:val="9"/>
        </w:numPr>
        <w:tabs>
          <w:tab w:val="left" w:pos="1235"/>
          <w:tab w:val="left" w:pos="1236"/>
        </w:tabs>
        <w:spacing w:before="0" w:line="355" w:lineRule="auto"/>
        <w:ind w:left="1236" w:right="270"/>
        <w:rPr>
          <w:rFonts w:ascii="Akzidenz-grotesk" w:hAnsi="Akzidenz-grotesk"/>
          <w:sz w:val="24"/>
        </w:rPr>
      </w:pPr>
      <w:r w:rsidRPr="00C6182B">
        <w:rPr>
          <w:rFonts w:ascii="Akzidenz-grotesk" w:hAnsi="Akzidenz-grotesk"/>
          <w:sz w:val="24"/>
        </w:rPr>
        <w:t>Shirt and closed toes shoes must be worn at all times unless otherwise specified by the</w:t>
      </w:r>
      <w:r w:rsidRPr="00C6182B">
        <w:rPr>
          <w:rFonts w:ascii="Akzidenz-grotesk" w:hAnsi="Akzidenz-grotesk"/>
          <w:spacing w:val="-1"/>
          <w:sz w:val="24"/>
        </w:rPr>
        <w:t xml:space="preserve"> </w:t>
      </w:r>
      <w:r w:rsidRPr="00C6182B">
        <w:rPr>
          <w:rFonts w:ascii="Akzidenz-grotesk" w:hAnsi="Akzidenz-grotesk"/>
          <w:sz w:val="24"/>
        </w:rPr>
        <w:t>coach</w:t>
      </w:r>
    </w:p>
    <w:p w14:paraId="7AEBEC7C" w14:textId="77777777" w:rsidR="00E324A6" w:rsidRPr="00C6182B" w:rsidRDefault="00E324A6">
      <w:pPr>
        <w:spacing w:line="355" w:lineRule="auto"/>
        <w:rPr>
          <w:rFonts w:ascii="Akzidenz-grotesk" w:hAnsi="Akzidenz-grotesk"/>
          <w:sz w:val="24"/>
        </w:rPr>
        <w:sectPr w:rsidR="00E324A6" w:rsidRPr="00C6182B">
          <w:headerReference w:type="default" r:id="rId28"/>
          <w:pgSz w:w="12240" w:h="15840"/>
          <w:pgMar w:top="440" w:right="880" w:bottom="280" w:left="980" w:header="0" w:footer="0" w:gutter="0"/>
          <w:cols w:space="720"/>
        </w:sectPr>
      </w:pPr>
    </w:p>
    <w:p w14:paraId="47DC3FA4" w14:textId="77777777" w:rsidR="00E324A6" w:rsidRPr="00C6182B" w:rsidRDefault="001B0BB9">
      <w:pPr>
        <w:pStyle w:val="Heading2"/>
        <w:spacing w:before="87"/>
        <w:ind w:left="382" w:right="478"/>
        <w:jc w:val="center"/>
        <w:rPr>
          <w:rFonts w:ascii="Akzidenz-grotesk" w:hAnsi="Akzidenz-grotesk"/>
        </w:rPr>
      </w:pPr>
      <w:bookmarkStart w:id="11" w:name="Participant_Code_of_Conduct"/>
      <w:bookmarkEnd w:id="11"/>
      <w:r w:rsidRPr="00C6182B">
        <w:rPr>
          <w:rFonts w:ascii="Akzidenz-grotesk" w:hAnsi="Akzidenz-grotesk"/>
        </w:rPr>
        <w:lastRenderedPageBreak/>
        <w:t>Participant Code of Conduct</w:t>
      </w:r>
    </w:p>
    <w:p w14:paraId="67825450" w14:textId="77777777" w:rsidR="00E324A6" w:rsidRPr="00C6182B" w:rsidRDefault="00E324A6">
      <w:pPr>
        <w:pStyle w:val="BodyText"/>
        <w:rPr>
          <w:rFonts w:ascii="Akzidenz-grotesk" w:hAnsi="Akzidenz-grotesk"/>
          <w:b/>
          <w:sz w:val="28"/>
        </w:rPr>
      </w:pPr>
    </w:p>
    <w:p w14:paraId="0DE963D2" w14:textId="77777777" w:rsidR="00E324A6" w:rsidRPr="00C6182B" w:rsidRDefault="001B0BB9">
      <w:pPr>
        <w:pStyle w:val="BodyText"/>
        <w:spacing w:before="162" w:line="362" w:lineRule="auto"/>
        <w:ind w:left="155" w:right="469"/>
        <w:jc w:val="both"/>
        <w:rPr>
          <w:rFonts w:ascii="Akzidenz-grotesk" w:hAnsi="Akzidenz-grotesk"/>
        </w:rPr>
      </w:pPr>
      <w:r w:rsidRPr="00C6182B">
        <w:rPr>
          <w:rFonts w:ascii="Akzidenz-grotesk" w:hAnsi="Akzidenz-grotesk"/>
        </w:rPr>
        <w:t>Participation in a crew program demands fitness, determination, strength, and a competitive instinct. It also bestows friendship, camaraderie, and an enormous sense of teamwork. It is with this in mind that the following Code of Conduct has been prepared.</w:t>
      </w:r>
    </w:p>
    <w:p w14:paraId="4DA73233" w14:textId="77777777" w:rsidR="00E324A6" w:rsidRPr="00C6182B" w:rsidRDefault="00E324A6">
      <w:pPr>
        <w:pStyle w:val="BodyText"/>
        <w:spacing w:before="7"/>
        <w:rPr>
          <w:rFonts w:ascii="Akzidenz-grotesk" w:hAnsi="Akzidenz-grotesk"/>
          <w:sz w:val="36"/>
        </w:rPr>
      </w:pPr>
    </w:p>
    <w:p w14:paraId="223DB03C" w14:textId="77777777" w:rsidR="00E324A6" w:rsidRPr="00C6182B" w:rsidRDefault="001B0BB9">
      <w:pPr>
        <w:pStyle w:val="ListParagraph"/>
        <w:numPr>
          <w:ilvl w:val="0"/>
          <w:numId w:val="6"/>
        </w:numPr>
        <w:tabs>
          <w:tab w:val="left" w:pos="876"/>
        </w:tabs>
        <w:spacing w:before="0" w:line="362" w:lineRule="auto"/>
        <w:ind w:right="390"/>
        <w:rPr>
          <w:rFonts w:ascii="Akzidenz-grotesk" w:hAnsi="Akzidenz-grotesk"/>
          <w:sz w:val="24"/>
        </w:rPr>
      </w:pPr>
      <w:r w:rsidRPr="00C6182B">
        <w:rPr>
          <w:rFonts w:ascii="Akzidenz-grotesk" w:hAnsi="Akzidenz-grotesk"/>
          <w:sz w:val="24"/>
        </w:rPr>
        <w:t>I will work out in the boathouse or row only when I have been fully registered with</w:t>
      </w:r>
      <w:r w:rsidRPr="00C6182B">
        <w:rPr>
          <w:rFonts w:ascii="Akzidenz-grotesk" w:hAnsi="Akzidenz-grotesk"/>
          <w:spacing w:val="-37"/>
          <w:sz w:val="24"/>
        </w:rPr>
        <w:t xml:space="preserve"> </w:t>
      </w:r>
      <w:r w:rsidRPr="00C6182B">
        <w:rPr>
          <w:rFonts w:ascii="Akzidenz-grotesk" w:hAnsi="Akzidenz-grotesk"/>
          <w:sz w:val="24"/>
        </w:rPr>
        <w:t>paid dues and</w:t>
      </w:r>
      <w:r w:rsidRPr="00C6182B">
        <w:rPr>
          <w:rFonts w:ascii="Akzidenz-grotesk" w:hAnsi="Akzidenz-grotesk"/>
          <w:spacing w:val="-3"/>
          <w:sz w:val="24"/>
        </w:rPr>
        <w:t xml:space="preserve"> </w:t>
      </w:r>
      <w:r w:rsidRPr="00C6182B">
        <w:rPr>
          <w:rFonts w:ascii="Akzidenz-grotesk" w:hAnsi="Akzidenz-grotesk"/>
          <w:sz w:val="24"/>
        </w:rPr>
        <w:t>fees.</w:t>
      </w:r>
    </w:p>
    <w:p w14:paraId="339EC23E" w14:textId="77777777" w:rsidR="00E324A6" w:rsidRPr="00C6182B" w:rsidRDefault="001B0BB9">
      <w:pPr>
        <w:pStyle w:val="ListParagraph"/>
        <w:numPr>
          <w:ilvl w:val="0"/>
          <w:numId w:val="6"/>
        </w:numPr>
        <w:tabs>
          <w:tab w:val="left" w:pos="876"/>
        </w:tabs>
        <w:spacing w:before="3"/>
        <w:ind w:hanging="361"/>
        <w:rPr>
          <w:rFonts w:ascii="Akzidenz-grotesk" w:hAnsi="Akzidenz-grotesk"/>
          <w:sz w:val="24"/>
        </w:rPr>
      </w:pPr>
      <w:r w:rsidRPr="00C6182B">
        <w:rPr>
          <w:rFonts w:ascii="Akzidenz-grotesk" w:hAnsi="Akzidenz-grotesk"/>
          <w:sz w:val="24"/>
        </w:rPr>
        <w:t>I will pay the required dues and fees on</w:t>
      </w:r>
      <w:r w:rsidRPr="00C6182B">
        <w:rPr>
          <w:rFonts w:ascii="Akzidenz-grotesk" w:hAnsi="Akzidenz-grotesk"/>
          <w:spacing w:val="-6"/>
          <w:sz w:val="24"/>
        </w:rPr>
        <w:t xml:space="preserve"> </w:t>
      </w:r>
      <w:r w:rsidRPr="00C6182B">
        <w:rPr>
          <w:rFonts w:ascii="Akzidenz-grotesk" w:hAnsi="Akzidenz-grotesk"/>
          <w:sz w:val="24"/>
        </w:rPr>
        <w:t>time.</w:t>
      </w:r>
    </w:p>
    <w:p w14:paraId="6C8E9332" w14:textId="77777777" w:rsidR="00E324A6" w:rsidRPr="00C6182B" w:rsidRDefault="001B0BB9">
      <w:pPr>
        <w:pStyle w:val="ListParagraph"/>
        <w:numPr>
          <w:ilvl w:val="0"/>
          <w:numId w:val="6"/>
        </w:numPr>
        <w:tabs>
          <w:tab w:val="left" w:pos="876"/>
        </w:tabs>
        <w:spacing w:before="142" w:line="362" w:lineRule="auto"/>
        <w:ind w:right="469"/>
        <w:rPr>
          <w:rFonts w:ascii="Akzidenz-grotesk" w:hAnsi="Akzidenz-grotesk"/>
          <w:sz w:val="24"/>
        </w:rPr>
      </w:pPr>
      <w:r w:rsidRPr="00C6182B">
        <w:rPr>
          <w:rFonts w:ascii="Akzidenz-grotesk" w:hAnsi="Akzidenz-grotesk"/>
          <w:sz w:val="24"/>
        </w:rPr>
        <w:t>I understand that if I am expelled from NSBR for disciplinary infractions, or if I quit</w:t>
      </w:r>
      <w:r w:rsidRPr="00C6182B">
        <w:rPr>
          <w:rFonts w:ascii="Akzidenz-grotesk" w:hAnsi="Akzidenz-grotesk"/>
          <w:spacing w:val="-35"/>
          <w:sz w:val="24"/>
        </w:rPr>
        <w:t xml:space="preserve"> </w:t>
      </w:r>
      <w:r w:rsidRPr="00C6182B">
        <w:rPr>
          <w:rFonts w:ascii="Akzidenz-grotesk" w:hAnsi="Akzidenz-grotesk"/>
          <w:sz w:val="24"/>
        </w:rPr>
        <w:t>the Team, I will forfeit any and all payments</w:t>
      </w:r>
      <w:r w:rsidRPr="00C6182B">
        <w:rPr>
          <w:rFonts w:ascii="Akzidenz-grotesk" w:hAnsi="Akzidenz-grotesk"/>
          <w:spacing w:val="-5"/>
          <w:sz w:val="24"/>
        </w:rPr>
        <w:t xml:space="preserve"> </w:t>
      </w:r>
      <w:r w:rsidRPr="00C6182B">
        <w:rPr>
          <w:rFonts w:ascii="Akzidenz-grotesk" w:hAnsi="Akzidenz-grotesk"/>
          <w:sz w:val="24"/>
        </w:rPr>
        <w:t>made.</w:t>
      </w:r>
    </w:p>
    <w:p w14:paraId="34B1DABA" w14:textId="77777777" w:rsidR="00E324A6" w:rsidRPr="00C6182B" w:rsidRDefault="001B0BB9">
      <w:pPr>
        <w:pStyle w:val="ListParagraph"/>
        <w:numPr>
          <w:ilvl w:val="0"/>
          <w:numId w:val="6"/>
        </w:numPr>
        <w:tabs>
          <w:tab w:val="left" w:pos="876"/>
        </w:tabs>
        <w:spacing w:before="3"/>
        <w:ind w:hanging="361"/>
        <w:rPr>
          <w:rFonts w:ascii="Akzidenz-grotesk" w:hAnsi="Akzidenz-grotesk"/>
          <w:sz w:val="24"/>
        </w:rPr>
      </w:pPr>
      <w:r w:rsidRPr="00C6182B">
        <w:rPr>
          <w:rFonts w:ascii="Akzidenz-grotesk" w:hAnsi="Akzidenz-grotesk"/>
          <w:sz w:val="24"/>
        </w:rPr>
        <w:t>I will participate in all mandatory NSBR fundraising</w:t>
      </w:r>
      <w:r w:rsidRPr="00C6182B">
        <w:rPr>
          <w:rFonts w:ascii="Akzidenz-grotesk" w:hAnsi="Akzidenz-grotesk"/>
          <w:spacing w:val="-7"/>
          <w:sz w:val="24"/>
        </w:rPr>
        <w:t xml:space="preserve"> </w:t>
      </w:r>
      <w:r w:rsidRPr="00C6182B">
        <w:rPr>
          <w:rFonts w:ascii="Akzidenz-grotesk" w:hAnsi="Akzidenz-grotesk"/>
          <w:sz w:val="24"/>
        </w:rPr>
        <w:t>events.</w:t>
      </w:r>
    </w:p>
    <w:p w14:paraId="2620EB43" w14:textId="77777777" w:rsidR="00E324A6" w:rsidRPr="00C6182B" w:rsidRDefault="001B0BB9">
      <w:pPr>
        <w:pStyle w:val="ListParagraph"/>
        <w:numPr>
          <w:ilvl w:val="0"/>
          <w:numId w:val="6"/>
        </w:numPr>
        <w:tabs>
          <w:tab w:val="left" w:pos="876"/>
        </w:tabs>
        <w:spacing w:before="142" w:line="362" w:lineRule="auto"/>
        <w:ind w:right="509"/>
        <w:rPr>
          <w:rFonts w:ascii="Akzidenz-grotesk" w:hAnsi="Akzidenz-grotesk"/>
          <w:sz w:val="24"/>
        </w:rPr>
      </w:pPr>
      <w:r w:rsidRPr="00C6182B">
        <w:rPr>
          <w:rFonts w:ascii="Akzidenz-grotesk" w:hAnsi="Akzidenz-grotesk"/>
          <w:sz w:val="24"/>
        </w:rPr>
        <w:t>I will maintain a satisfactory record of conduct, citizenship, grades, and attendance</w:t>
      </w:r>
      <w:r w:rsidRPr="00C6182B">
        <w:rPr>
          <w:rFonts w:ascii="Akzidenz-grotesk" w:hAnsi="Akzidenz-grotesk"/>
          <w:spacing w:val="-33"/>
          <w:sz w:val="24"/>
        </w:rPr>
        <w:t xml:space="preserve"> </w:t>
      </w:r>
      <w:r w:rsidRPr="00C6182B">
        <w:rPr>
          <w:rFonts w:ascii="Akzidenz-grotesk" w:hAnsi="Akzidenz-grotesk"/>
          <w:sz w:val="24"/>
        </w:rPr>
        <w:t>in school.</w:t>
      </w:r>
    </w:p>
    <w:p w14:paraId="57EE2D13" w14:textId="77777777" w:rsidR="00E324A6" w:rsidRPr="00C6182B" w:rsidRDefault="001B0BB9">
      <w:pPr>
        <w:pStyle w:val="ListParagraph"/>
        <w:numPr>
          <w:ilvl w:val="0"/>
          <w:numId w:val="6"/>
        </w:numPr>
        <w:tabs>
          <w:tab w:val="left" w:pos="876"/>
        </w:tabs>
        <w:spacing w:before="2" w:line="362" w:lineRule="auto"/>
        <w:ind w:right="243"/>
        <w:rPr>
          <w:rFonts w:ascii="Akzidenz-grotesk" w:hAnsi="Akzidenz-grotesk"/>
          <w:sz w:val="24"/>
        </w:rPr>
      </w:pPr>
      <w:r w:rsidRPr="00C6182B">
        <w:rPr>
          <w:rFonts w:ascii="Akzidenz-grotesk" w:hAnsi="Akzidenz-grotesk"/>
          <w:sz w:val="24"/>
        </w:rPr>
        <w:t>I will demonstrate support for coaches and my fellow rowers, and show team spirit at</w:t>
      </w:r>
      <w:r w:rsidRPr="00C6182B">
        <w:rPr>
          <w:rFonts w:ascii="Akzidenz-grotesk" w:hAnsi="Akzidenz-grotesk"/>
          <w:spacing w:val="-33"/>
          <w:sz w:val="24"/>
        </w:rPr>
        <w:t xml:space="preserve"> </w:t>
      </w:r>
      <w:r w:rsidRPr="00C6182B">
        <w:rPr>
          <w:rFonts w:ascii="Akzidenz-grotesk" w:hAnsi="Akzidenz-grotesk"/>
          <w:sz w:val="24"/>
        </w:rPr>
        <w:t>all NSBR events and</w:t>
      </w:r>
      <w:r w:rsidRPr="00C6182B">
        <w:rPr>
          <w:rFonts w:ascii="Akzidenz-grotesk" w:hAnsi="Akzidenz-grotesk"/>
          <w:spacing w:val="-2"/>
          <w:sz w:val="24"/>
        </w:rPr>
        <w:t xml:space="preserve"> </w:t>
      </w:r>
      <w:r w:rsidRPr="00C6182B">
        <w:rPr>
          <w:rFonts w:ascii="Akzidenz-grotesk" w:hAnsi="Akzidenz-grotesk"/>
          <w:sz w:val="24"/>
        </w:rPr>
        <w:t>competitions.</w:t>
      </w:r>
    </w:p>
    <w:p w14:paraId="67441388" w14:textId="77777777" w:rsidR="00E324A6" w:rsidRPr="00C6182B" w:rsidRDefault="001B0BB9">
      <w:pPr>
        <w:pStyle w:val="ListParagraph"/>
        <w:numPr>
          <w:ilvl w:val="0"/>
          <w:numId w:val="6"/>
        </w:numPr>
        <w:tabs>
          <w:tab w:val="left" w:pos="876"/>
        </w:tabs>
        <w:spacing w:before="3"/>
        <w:ind w:hanging="361"/>
        <w:rPr>
          <w:rFonts w:ascii="Akzidenz-grotesk" w:hAnsi="Akzidenz-grotesk"/>
          <w:sz w:val="24"/>
        </w:rPr>
      </w:pPr>
      <w:r w:rsidRPr="00C6182B">
        <w:rPr>
          <w:rFonts w:ascii="Akzidenz-grotesk" w:hAnsi="Akzidenz-grotesk"/>
          <w:sz w:val="24"/>
        </w:rPr>
        <w:t>I will be responsible for the proper care and use of equipment and for the</w:t>
      </w:r>
      <w:r w:rsidRPr="00C6182B">
        <w:rPr>
          <w:rFonts w:ascii="Akzidenz-grotesk" w:hAnsi="Akzidenz-grotesk"/>
          <w:spacing w:val="-24"/>
          <w:sz w:val="24"/>
        </w:rPr>
        <w:t xml:space="preserve"> </w:t>
      </w:r>
      <w:r w:rsidRPr="00C6182B">
        <w:rPr>
          <w:rFonts w:ascii="Akzidenz-grotesk" w:hAnsi="Akzidenz-grotesk"/>
          <w:sz w:val="24"/>
        </w:rPr>
        <w:t>boathouse.</w:t>
      </w:r>
    </w:p>
    <w:p w14:paraId="39AE3C3F" w14:textId="77777777" w:rsidR="00E324A6" w:rsidRPr="00C6182B" w:rsidRDefault="001B0BB9">
      <w:pPr>
        <w:pStyle w:val="ListParagraph"/>
        <w:numPr>
          <w:ilvl w:val="0"/>
          <w:numId w:val="6"/>
        </w:numPr>
        <w:tabs>
          <w:tab w:val="left" w:pos="876"/>
        </w:tabs>
        <w:spacing w:before="142" w:line="362" w:lineRule="auto"/>
        <w:ind w:right="629"/>
        <w:rPr>
          <w:rFonts w:ascii="Akzidenz-grotesk" w:hAnsi="Akzidenz-grotesk"/>
          <w:sz w:val="24"/>
        </w:rPr>
      </w:pPr>
      <w:r w:rsidRPr="00C6182B">
        <w:rPr>
          <w:rFonts w:ascii="Akzidenz-grotesk" w:hAnsi="Akzidenz-grotesk"/>
          <w:sz w:val="24"/>
        </w:rPr>
        <w:t>I will pay for any equipment willfully or negligently damaged or lost. Removal of any equipment from the boathouse without the approval of the coaches is</w:t>
      </w:r>
      <w:r w:rsidRPr="00C6182B">
        <w:rPr>
          <w:rFonts w:ascii="Akzidenz-grotesk" w:hAnsi="Akzidenz-grotesk"/>
          <w:spacing w:val="-19"/>
          <w:sz w:val="24"/>
        </w:rPr>
        <w:t xml:space="preserve"> </w:t>
      </w:r>
      <w:r w:rsidRPr="00C6182B">
        <w:rPr>
          <w:rFonts w:ascii="Akzidenz-grotesk" w:hAnsi="Akzidenz-grotesk"/>
          <w:sz w:val="24"/>
        </w:rPr>
        <w:t>forbidden.</w:t>
      </w:r>
    </w:p>
    <w:p w14:paraId="6C4A0FAE" w14:textId="77777777" w:rsidR="00E324A6" w:rsidRPr="00C6182B" w:rsidRDefault="001B0BB9">
      <w:pPr>
        <w:pStyle w:val="ListParagraph"/>
        <w:numPr>
          <w:ilvl w:val="0"/>
          <w:numId w:val="6"/>
        </w:numPr>
        <w:tabs>
          <w:tab w:val="left" w:pos="876"/>
        </w:tabs>
        <w:spacing w:before="2"/>
        <w:ind w:hanging="361"/>
        <w:rPr>
          <w:rFonts w:ascii="Akzidenz-grotesk" w:hAnsi="Akzidenz-grotesk"/>
          <w:sz w:val="24"/>
        </w:rPr>
      </w:pPr>
      <w:r w:rsidRPr="00C6182B">
        <w:rPr>
          <w:rFonts w:ascii="Akzidenz-grotesk" w:hAnsi="Akzidenz-grotesk"/>
          <w:sz w:val="24"/>
        </w:rPr>
        <w:t>I will be punctual for practices and</w:t>
      </w:r>
      <w:r w:rsidRPr="00C6182B">
        <w:rPr>
          <w:rFonts w:ascii="Akzidenz-grotesk" w:hAnsi="Akzidenz-grotesk"/>
          <w:spacing w:val="-6"/>
          <w:sz w:val="24"/>
        </w:rPr>
        <w:t xml:space="preserve"> </w:t>
      </w:r>
      <w:r w:rsidRPr="00C6182B">
        <w:rPr>
          <w:rFonts w:ascii="Akzidenz-grotesk" w:hAnsi="Akzidenz-grotesk"/>
          <w:sz w:val="24"/>
        </w:rPr>
        <w:t>meetings.</w:t>
      </w:r>
    </w:p>
    <w:p w14:paraId="70487B65" w14:textId="77777777" w:rsidR="00E324A6" w:rsidRPr="00C6182B" w:rsidRDefault="001B0BB9">
      <w:pPr>
        <w:pStyle w:val="ListParagraph"/>
        <w:numPr>
          <w:ilvl w:val="0"/>
          <w:numId w:val="6"/>
        </w:numPr>
        <w:tabs>
          <w:tab w:val="left" w:pos="876"/>
        </w:tabs>
        <w:spacing w:before="142"/>
        <w:ind w:hanging="361"/>
        <w:rPr>
          <w:rFonts w:ascii="Akzidenz-grotesk" w:hAnsi="Akzidenz-grotesk"/>
          <w:sz w:val="24"/>
        </w:rPr>
      </w:pPr>
      <w:r w:rsidRPr="00C6182B">
        <w:rPr>
          <w:rFonts w:ascii="Akzidenz-grotesk" w:hAnsi="Akzidenz-grotesk"/>
          <w:sz w:val="24"/>
        </w:rPr>
        <w:t>I will participate fully in all the aspects of</w:t>
      </w:r>
      <w:r w:rsidRPr="00C6182B">
        <w:rPr>
          <w:rFonts w:ascii="Akzidenz-grotesk" w:hAnsi="Akzidenz-grotesk"/>
          <w:spacing w:val="-6"/>
          <w:sz w:val="24"/>
        </w:rPr>
        <w:t xml:space="preserve"> </w:t>
      </w:r>
      <w:r w:rsidRPr="00C6182B">
        <w:rPr>
          <w:rFonts w:ascii="Akzidenz-grotesk" w:hAnsi="Akzidenz-grotesk"/>
          <w:sz w:val="24"/>
        </w:rPr>
        <w:t>training.</w:t>
      </w:r>
    </w:p>
    <w:p w14:paraId="27B2D531" w14:textId="77777777" w:rsidR="00E324A6" w:rsidRPr="00C6182B" w:rsidRDefault="001B0BB9">
      <w:pPr>
        <w:pStyle w:val="ListParagraph"/>
        <w:numPr>
          <w:ilvl w:val="0"/>
          <w:numId w:val="6"/>
        </w:numPr>
        <w:tabs>
          <w:tab w:val="left" w:pos="876"/>
        </w:tabs>
        <w:spacing w:before="142" w:line="362" w:lineRule="auto"/>
        <w:ind w:right="603"/>
        <w:rPr>
          <w:rFonts w:ascii="Akzidenz-grotesk" w:hAnsi="Akzidenz-grotesk"/>
          <w:sz w:val="24"/>
        </w:rPr>
      </w:pPr>
      <w:r w:rsidRPr="00C6182B">
        <w:rPr>
          <w:rFonts w:ascii="Akzidenz-grotesk" w:hAnsi="Akzidenz-grotesk"/>
          <w:sz w:val="24"/>
        </w:rPr>
        <w:t>My family and I understand that we are expected to volunteer our time for the</w:t>
      </w:r>
      <w:r w:rsidRPr="00C6182B">
        <w:rPr>
          <w:rFonts w:ascii="Akzidenz-grotesk" w:hAnsi="Akzidenz-grotesk"/>
          <w:spacing w:val="-32"/>
          <w:sz w:val="24"/>
        </w:rPr>
        <w:t xml:space="preserve"> </w:t>
      </w:r>
      <w:r w:rsidRPr="00C6182B">
        <w:rPr>
          <w:rFonts w:ascii="Akzidenz-grotesk" w:hAnsi="Akzidenz-grotesk"/>
          <w:sz w:val="24"/>
        </w:rPr>
        <w:t>NSBR program each year, and we promise to fulfill our obligations to</w:t>
      </w:r>
      <w:r w:rsidRPr="00C6182B">
        <w:rPr>
          <w:rFonts w:ascii="Akzidenz-grotesk" w:hAnsi="Akzidenz-grotesk"/>
          <w:spacing w:val="-10"/>
          <w:sz w:val="24"/>
        </w:rPr>
        <w:t xml:space="preserve"> </w:t>
      </w:r>
      <w:r w:rsidRPr="00C6182B">
        <w:rPr>
          <w:rFonts w:ascii="Akzidenz-grotesk" w:hAnsi="Akzidenz-grotesk"/>
          <w:sz w:val="24"/>
        </w:rPr>
        <w:t>help.</w:t>
      </w:r>
    </w:p>
    <w:p w14:paraId="12A98A40" w14:textId="77777777" w:rsidR="00E324A6" w:rsidRPr="00C6182B" w:rsidRDefault="001B0BB9">
      <w:pPr>
        <w:pStyle w:val="ListParagraph"/>
        <w:numPr>
          <w:ilvl w:val="0"/>
          <w:numId w:val="6"/>
        </w:numPr>
        <w:tabs>
          <w:tab w:val="left" w:pos="876"/>
        </w:tabs>
        <w:spacing w:before="3" w:line="362" w:lineRule="auto"/>
        <w:ind w:right="1149"/>
        <w:rPr>
          <w:rFonts w:ascii="Akzidenz-grotesk" w:hAnsi="Akzidenz-grotesk"/>
          <w:sz w:val="24"/>
        </w:rPr>
      </w:pPr>
      <w:r w:rsidRPr="00C6182B">
        <w:rPr>
          <w:rFonts w:ascii="Akzidenz-grotesk" w:hAnsi="Akzidenz-grotesk"/>
          <w:sz w:val="24"/>
        </w:rPr>
        <w:t xml:space="preserve">I understand that the use of alcohol, tobacco, e-cigarettes, </w:t>
      </w:r>
      <w:proofErr w:type="spellStart"/>
      <w:r w:rsidRPr="00C6182B">
        <w:rPr>
          <w:rFonts w:ascii="Akzidenz-grotesk" w:hAnsi="Akzidenz-grotesk"/>
          <w:sz w:val="24"/>
        </w:rPr>
        <w:t>vaping</w:t>
      </w:r>
      <w:proofErr w:type="spellEnd"/>
      <w:r w:rsidRPr="00C6182B">
        <w:rPr>
          <w:rFonts w:ascii="Akzidenz-grotesk" w:hAnsi="Akzidenz-grotesk"/>
          <w:sz w:val="24"/>
        </w:rPr>
        <w:t xml:space="preserve"> or any</w:t>
      </w:r>
      <w:r w:rsidRPr="00C6182B">
        <w:rPr>
          <w:rFonts w:ascii="Akzidenz-grotesk" w:hAnsi="Akzidenz-grotesk"/>
          <w:spacing w:val="-32"/>
          <w:sz w:val="24"/>
        </w:rPr>
        <w:t xml:space="preserve"> </w:t>
      </w:r>
      <w:r w:rsidRPr="00C6182B">
        <w:rPr>
          <w:rFonts w:ascii="Akzidenz-grotesk" w:hAnsi="Akzidenz-grotesk"/>
          <w:sz w:val="24"/>
        </w:rPr>
        <w:t>illegal substances is unacceptable by participants and will not be</w:t>
      </w:r>
      <w:r w:rsidRPr="00C6182B">
        <w:rPr>
          <w:rFonts w:ascii="Akzidenz-grotesk" w:hAnsi="Akzidenz-grotesk"/>
          <w:spacing w:val="-8"/>
          <w:sz w:val="24"/>
        </w:rPr>
        <w:t xml:space="preserve"> </w:t>
      </w:r>
      <w:r w:rsidRPr="00C6182B">
        <w:rPr>
          <w:rFonts w:ascii="Akzidenz-grotesk" w:hAnsi="Akzidenz-grotesk"/>
          <w:sz w:val="24"/>
        </w:rPr>
        <w:t>tolerated.</w:t>
      </w:r>
    </w:p>
    <w:p w14:paraId="0D297DBD" w14:textId="77777777" w:rsidR="00E324A6" w:rsidRPr="00C6182B" w:rsidRDefault="001B0BB9">
      <w:pPr>
        <w:pStyle w:val="ListParagraph"/>
        <w:numPr>
          <w:ilvl w:val="0"/>
          <w:numId w:val="6"/>
        </w:numPr>
        <w:tabs>
          <w:tab w:val="left" w:pos="876"/>
        </w:tabs>
        <w:spacing w:before="2" w:line="362" w:lineRule="auto"/>
        <w:ind w:right="375"/>
        <w:rPr>
          <w:rFonts w:ascii="Akzidenz-grotesk" w:hAnsi="Akzidenz-grotesk"/>
          <w:sz w:val="24"/>
        </w:rPr>
      </w:pPr>
      <w:r w:rsidRPr="00C6182B">
        <w:rPr>
          <w:rFonts w:ascii="Akzidenz-grotesk" w:hAnsi="Akzidenz-grotesk"/>
          <w:sz w:val="24"/>
        </w:rPr>
        <w:t>I promise to conduct myself with decorum and good sense, to behave courteously</w:t>
      </w:r>
      <w:r w:rsidRPr="00C6182B">
        <w:rPr>
          <w:rFonts w:ascii="Akzidenz-grotesk" w:hAnsi="Akzidenz-grotesk"/>
          <w:spacing w:val="-29"/>
          <w:sz w:val="24"/>
        </w:rPr>
        <w:t xml:space="preserve"> </w:t>
      </w:r>
      <w:r w:rsidRPr="00C6182B">
        <w:rPr>
          <w:rFonts w:ascii="Akzidenz-grotesk" w:hAnsi="Akzidenz-grotesk"/>
          <w:sz w:val="24"/>
        </w:rPr>
        <w:t>and considerately to all, and to refrain from vulgar</w:t>
      </w:r>
      <w:r w:rsidRPr="00C6182B">
        <w:rPr>
          <w:rFonts w:ascii="Akzidenz-grotesk" w:hAnsi="Akzidenz-grotesk"/>
          <w:spacing w:val="-4"/>
          <w:sz w:val="24"/>
        </w:rPr>
        <w:t xml:space="preserve"> </w:t>
      </w:r>
      <w:r w:rsidRPr="00C6182B">
        <w:rPr>
          <w:rFonts w:ascii="Akzidenz-grotesk" w:hAnsi="Akzidenz-grotesk"/>
          <w:sz w:val="24"/>
        </w:rPr>
        <w:t>language.</w:t>
      </w:r>
    </w:p>
    <w:p w14:paraId="0BC96FE4" w14:textId="77777777" w:rsidR="00E324A6" w:rsidRPr="00C6182B" w:rsidRDefault="001B0BB9">
      <w:pPr>
        <w:pStyle w:val="ListParagraph"/>
        <w:numPr>
          <w:ilvl w:val="0"/>
          <w:numId w:val="6"/>
        </w:numPr>
        <w:tabs>
          <w:tab w:val="left" w:pos="876"/>
        </w:tabs>
        <w:spacing w:before="3"/>
        <w:ind w:hanging="361"/>
        <w:rPr>
          <w:rFonts w:ascii="Akzidenz-grotesk" w:hAnsi="Akzidenz-grotesk"/>
          <w:sz w:val="24"/>
        </w:rPr>
      </w:pPr>
      <w:r w:rsidRPr="00C6182B">
        <w:rPr>
          <w:rFonts w:ascii="Akzidenz-grotesk" w:hAnsi="Akzidenz-grotesk"/>
          <w:sz w:val="24"/>
        </w:rPr>
        <w:t>I will treat all teammates, opponents, coaches, officials, and parents with</w:t>
      </w:r>
      <w:r w:rsidRPr="00C6182B">
        <w:rPr>
          <w:rFonts w:ascii="Akzidenz-grotesk" w:hAnsi="Akzidenz-grotesk"/>
          <w:spacing w:val="-19"/>
          <w:sz w:val="24"/>
        </w:rPr>
        <w:t xml:space="preserve"> </w:t>
      </w:r>
      <w:r w:rsidRPr="00C6182B">
        <w:rPr>
          <w:rFonts w:ascii="Akzidenz-grotesk" w:hAnsi="Akzidenz-grotesk"/>
          <w:sz w:val="24"/>
        </w:rPr>
        <w:t>respect.</w:t>
      </w:r>
    </w:p>
    <w:p w14:paraId="49D62218" w14:textId="77777777" w:rsidR="00E324A6" w:rsidRPr="00C6182B" w:rsidRDefault="001B0BB9">
      <w:pPr>
        <w:pStyle w:val="ListParagraph"/>
        <w:numPr>
          <w:ilvl w:val="0"/>
          <w:numId w:val="6"/>
        </w:numPr>
        <w:tabs>
          <w:tab w:val="left" w:pos="876"/>
        </w:tabs>
        <w:spacing w:before="142"/>
        <w:ind w:hanging="361"/>
        <w:rPr>
          <w:rFonts w:ascii="Akzidenz-grotesk" w:hAnsi="Akzidenz-grotesk"/>
          <w:sz w:val="24"/>
        </w:rPr>
      </w:pPr>
      <w:r w:rsidRPr="00C6182B">
        <w:rPr>
          <w:rFonts w:ascii="Akzidenz-grotesk" w:hAnsi="Akzidenz-grotesk"/>
          <w:sz w:val="24"/>
        </w:rPr>
        <w:t>I understand theft at the boathouse or at any NSBR activity will not be</w:t>
      </w:r>
      <w:r w:rsidRPr="00C6182B">
        <w:rPr>
          <w:rFonts w:ascii="Akzidenz-grotesk" w:hAnsi="Akzidenz-grotesk"/>
          <w:spacing w:val="-22"/>
          <w:sz w:val="24"/>
        </w:rPr>
        <w:t xml:space="preserve"> </w:t>
      </w:r>
      <w:r w:rsidRPr="00C6182B">
        <w:rPr>
          <w:rFonts w:ascii="Akzidenz-grotesk" w:hAnsi="Akzidenz-grotesk"/>
          <w:sz w:val="24"/>
        </w:rPr>
        <w:t>tolerated.</w:t>
      </w:r>
    </w:p>
    <w:p w14:paraId="36E6C943" w14:textId="77777777" w:rsidR="00E324A6" w:rsidRPr="00C6182B" w:rsidRDefault="001B0BB9">
      <w:pPr>
        <w:pStyle w:val="ListParagraph"/>
        <w:numPr>
          <w:ilvl w:val="0"/>
          <w:numId w:val="6"/>
        </w:numPr>
        <w:tabs>
          <w:tab w:val="left" w:pos="876"/>
        </w:tabs>
        <w:spacing w:before="142" w:line="362" w:lineRule="auto"/>
        <w:ind w:right="469"/>
        <w:rPr>
          <w:rFonts w:ascii="Akzidenz-grotesk" w:hAnsi="Akzidenz-grotesk"/>
          <w:sz w:val="24"/>
        </w:rPr>
      </w:pPr>
      <w:r w:rsidRPr="00C6182B">
        <w:rPr>
          <w:rFonts w:ascii="Akzidenz-grotesk" w:hAnsi="Akzidenz-grotesk"/>
          <w:sz w:val="24"/>
        </w:rPr>
        <w:t>I will respect the authority and decisions of the coaches as well as that of</w:t>
      </w:r>
      <w:r w:rsidRPr="00C6182B">
        <w:rPr>
          <w:rFonts w:ascii="Akzidenz-grotesk" w:hAnsi="Akzidenz-grotesk"/>
          <w:spacing w:val="-33"/>
          <w:sz w:val="24"/>
        </w:rPr>
        <w:t xml:space="preserve"> </w:t>
      </w:r>
      <w:r w:rsidRPr="00C6182B">
        <w:rPr>
          <w:rFonts w:ascii="Akzidenz-grotesk" w:hAnsi="Akzidenz-grotesk"/>
          <w:sz w:val="24"/>
        </w:rPr>
        <w:t>chaperones and other appropriate</w:t>
      </w:r>
      <w:r w:rsidRPr="00C6182B">
        <w:rPr>
          <w:rFonts w:ascii="Akzidenz-grotesk" w:hAnsi="Akzidenz-grotesk"/>
          <w:spacing w:val="-2"/>
          <w:sz w:val="24"/>
        </w:rPr>
        <w:t xml:space="preserve"> </w:t>
      </w:r>
      <w:r w:rsidRPr="00C6182B">
        <w:rPr>
          <w:rFonts w:ascii="Akzidenz-grotesk" w:hAnsi="Akzidenz-grotesk"/>
          <w:sz w:val="24"/>
        </w:rPr>
        <w:t>authorities.</w:t>
      </w:r>
    </w:p>
    <w:p w14:paraId="4EC3E150" w14:textId="77777777" w:rsidR="00E324A6" w:rsidRPr="00C6182B" w:rsidRDefault="001B0BB9">
      <w:pPr>
        <w:pStyle w:val="ListParagraph"/>
        <w:numPr>
          <w:ilvl w:val="0"/>
          <w:numId w:val="6"/>
        </w:numPr>
        <w:tabs>
          <w:tab w:val="left" w:pos="876"/>
        </w:tabs>
        <w:spacing w:before="3"/>
        <w:ind w:hanging="361"/>
        <w:rPr>
          <w:rFonts w:ascii="Akzidenz-grotesk" w:hAnsi="Akzidenz-grotesk"/>
          <w:sz w:val="24"/>
        </w:rPr>
      </w:pPr>
      <w:r w:rsidRPr="00C6182B">
        <w:rPr>
          <w:rFonts w:ascii="Akzidenz-grotesk" w:hAnsi="Akzidenz-grotesk"/>
          <w:sz w:val="24"/>
        </w:rPr>
        <w:t>I realize that team goals come before my needs or</w:t>
      </w:r>
      <w:r w:rsidRPr="00C6182B">
        <w:rPr>
          <w:rFonts w:ascii="Akzidenz-grotesk" w:hAnsi="Akzidenz-grotesk"/>
          <w:spacing w:val="-5"/>
          <w:sz w:val="24"/>
        </w:rPr>
        <w:t xml:space="preserve"> </w:t>
      </w:r>
      <w:r w:rsidRPr="00C6182B">
        <w:rPr>
          <w:rFonts w:ascii="Akzidenz-grotesk" w:hAnsi="Akzidenz-grotesk"/>
          <w:sz w:val="24"/>
        </w:rPr>
        <w:t>desires.</w:t>
      </w:r>
    </w:p>
    <w:p w14:paraId="4BA788F6" w14:textId="77777777" w:rsidR="00E324A6" w:rsidRPr="00C6182B" w:rsidRDefault="00E324A6">
      <w:pPr>
        <w:rPr>
          <w:rFonts w:ascii="Akzidenz-grotesk" w:hAnsi="Akzidenz-grotesk"/>
          <w:sz w:val="24"/>
        </w:rPr>
        <w:sectPr w:rsidR="00E324A6" w:rsidRPr="00C6182B">
          <w:headerReference w:type="default" r:id="rId29"/>
          <w:pgSz w:w="12240" w:h="15840"/>
          <w:pgMar w:top="440" w:right="880" w:bottom="280" w:left="980" w:header="0" w:footer="0" w:gutter="0"/>
          <w:cols w:space="720"/>
        </w:sectPr>
      </w:pPr>
    </w:p>
    <w:p w14:paraId="753E2978" w14:textId="77777777" w:rsidR="00E324A6" w:rsidRPr="00C6182B" w:rsidRDefault="001B0BB9">
      <w:pPr>
        <w:pStyle w:val="ListParagraph"/>
        <w:numPr>
          <w:ilvl w:val="0"/>
          <w:numId w:val="6"/>
        </w:numPr>
        <w:tabs>
          <w:tab w:val="left" w:pos="876"/>
        </w:tabs>
        <w:spacing w:before="109" w:line="362" w:lineRule="auto"/>
        <w:ind w:right="122"/>
        <w:rPr>
          <w:rFonts w:ascii="Akzidenz-grotesk" w:hAnsi="Akzidenz-grotesk"/>
          <w:sz w:val="24"/>
        </w:rPr>
      </w:pPr>
      <w:r w:rsidRPr="00C6182B">
        <w:rPr>
          <w:rFonts w:ascii="Akzidenz-grotesk" w:hAnsi="Akzidenz-grotesk"/>
          <w:sz w:val="24"/>
        </w:rPr>
        <w:lastRenderedPageBreak/>
        <w:t>My parents and I will observe the rules regarding transportation to and from away</w:t>
      </w:r>
      <w:r w:rsidRPr="00C6182B">
        <w:rPr>
          <w:rFonts w:ascii="Akzidenz-grotesk" w:hAnsi="Akzidenz-grotesk"/>
          <w:spacing w:val="-32"/>
          <w:sz w:val="24"/>
        </w:rPr>
        <w:t xml:space="preserve"> </w:t>
      </w:r>
      <w:r w:rsidRPr="00C6182B">
        <w:rPr>
          <w:rFonts w:ascii="Akzidenz-grotesk" w:hAnsi="Akzidenz-grotesk"/>
          <w:sz w:val="24"/>
        </w:rPr>
        <w:t>rowing events.</w:t>
      </w:r>
    </w:p>
    <w:p w14:paraId="6CC9D435" w14:textId="77777777" w:rsidR="00E324A6" w:rsidRPr="00C6182B" w:rsidRDefault="001B0BB9">
      <w:pPr>
        <w:pStyle w:val="ListParagraph"/>
        <w:numPr>
          <w:ilvl w:val="0"/>
          <w:numId w:val="6"/>
        </w:numPr>
        <w:tabs>
          <w:tab w:val="left" w:pos="876"/>
        </w:tabs>
        <w:spacing w:before="2" w:line="362" w:lineRule="auto"/>
        <w:ind w:right="375"/>
        <w:rPr>
          <w:rFonts w:ascii="Akzidenz-grotesk" w:hAnsi="Akzidenz-grotesk"/>
          <w:sz w:val="24"/>
        </w:rPr>
      </w:pPr>
      <w:r w:rsidRPr="00C6182B">
        <w:rPr>
          <w:rFonts w:ascii="Akzidenz-grotesk" w:hAnsi="Akzidenz-grotesk"/>
          <w:sz w:val="24"/>
        </w:rPr>
        <w:t>My family and I understand that if I receive credit for Independent Study my school</w:t>
      </w:r>
      <w:r w:rsidRPr="00C6182B">
        <w:rPr>
          <w:rFonts w:ascii="Akzidenz-grotesk" w:hAnsi="Akzidenz-grotesk"/>
          <w:spacing w:val="-32"/>
          <w:sz w:val="24"/>
        </w:rPr>
        <w:t xml:space="preserve"> </w:t>
      </w:r>
      <w:r w:rsidRPr="00C6182B">
        <w:rPr>
          <w:rFonts w:ascii="Akzidenz-grotesk" w:hAnsi="Akzidenz-grotesk"/>
          <w:sz w:val="24"/>
        </w:rPr>
        <w:t>will be notified if I am in breach of this Participant Code of</w:t>
      </w:r>
      <w:r w:rsidRPr="00C6182B">
        <w:rPr>
          <w:rFonts w:ascii="Akzidenz-grotesk" w:hAnsi="Akzidenz-grotesk"/>
          <w:spacing w:val="-14"/>
          <w:sz w:val="24"/>
        </w:rPr>
        <w:t xml:space="preserve"> </w:t>
      </w:r>
      <w:r w:rsidRPr="00C6182B">
        <w:rPr>
          <w:rFonts w:ascii="Akzidenz-grotesk" w:hAnsi="Akzidenz-grotesk"/>
          <w:sz w:val="24"/>
        </w:rPr>
        <w:t>Conduct.</w:t>
      </w:r>
    </w:p>
    <w:p w14:paraId="15DED996" w14:textId="77777777" w:rsidR="00E324A6" w:rsidRPr="00C6182B" w:rsidRDefault="001B0BB9">
      <w:pPr>
        <w:pStyle w:val="ListParagraph"/>
        <w:numPr>
          <w:ilvl w:val="0"/>
          <w:numId w:val="6"/>
        </w:numPr>
        <w:tabs>
          <w:tab w:val="left" w:pos="876"/>
        </w:tabs>
        <w:spacing w:before="3" w:line="362" w:lineRule="auto"/>
        <w:ind w:right="107"/>
        <w:rPr>
          <w:rFonts w:ascii="Akzidenz-grotesk" w:hAnsi="Akzidenz-grotesk"/>
          <w:sz w:val="24"/>
        </w:rPr>
      </w:pPr>
      <w:r w:rsidRPr="00C6182B">
        <w:rPr>
          <w:rFonts w:ascii="Akzidenz-grotesk" w:hAnsi="Akzidenz-grotesk"/>
          <w:sz w:val="24"/>
        </w:rPr>
        <w:t>My parents and I understand that failure to let the coaches or any member of the</w:t>
      </w:r>
      <w:r w:rsidRPr="00C6182B">
        <w:rPr>
          <w:rFonts w:ascii="Akzidenz-grotesk" w:hAnsi="Akzidenz-grotesk"/>
          <w:spacing w:val="-31"/>
          <w:sz w:val="24"/>
        </w:rPr>
        <w:t xml:space="preserve"> </w:t>
      </w:r>
      <w:r w:rsidRPr="00C6182B">
        <w:rPr>
          <w:rFonts w:ascii="Akzidenz-grotesk" w:hAnsi="Akzidenz-grotesk"/>
          <w:sz w:val="24"/>
        </w:rPr>
        <w:t>Rowing Committee know immediately if there is someone on the Team who is not adhering to the Participant Code of Conduct is in itself a breach of the Code of</w:t>
      </w:r>
      <w:r w:rsidRPr="00C6182B">
        <w:rPr>
          <w:rFonts w:ascii="Akzidenz-grotesk" w:hAnsi="Akzidenz-grotesk"/>
          <w:spacing w:val="-18"/>
          <w:sz w:val="24"/>
        </w:rPr>
        <w:t xml:space="preserve"> </w:t>
      </w:r>
      <w:r w:rsidRPr="00C6182B">
        <w:rPr>
          <w:rFonts w:ascii="Akzidenz-grotesk" w:hAnsi="Akzidenz-grotesk"/>
          <w:sz w:val="24"/>
        </w:rPr>
        <w:t>Conduct.</w:t>
      </w:r>
    </w:p>
    <w:p w14:paraId="214E0B5D" w14:textId="77777777" w:rsidR="00E324A6" w:rsidRPr="00C6182B" w:rsidRDefault="00E324A6">
      <w:pPr>
        <w:pStyle w:val="BodyText"/>
        <w:spacing w:before="7"/>
        <w:rPr>
          <w:rFonts w:ascii="Akzidenz-grotesk" w:hAnsi="Akzidenz-grotesk"/>
          <w:sz w:val="36"/>
        </w:rPr>
      </w:pPr>
    </w:p>
    <w:p w14:paraId="4A16A748" w14:textId="77777777" w:rsidR="00E324A6" w:rsidRPr="00C6182B" w:rsidRDefault="001B0BB9">
      <w:pPr>
        <w:pStyle w:val="BodyText"/>
        <w:spacing w:before="1" w:line="362" w:lineRule="auto"/>
        <w:ind w:left="155" w:right="310"/>
        <w:rPr>
          <w:rFonts w:ascii="Akzidenz-grotesk" w:hAnsi="Akzidenz-grotesk"/>
        </w:rPr>
      </w:pPr>
      <w:r w:rsidRPr="00C6182B">
        <w:rPr>
          <w:rFonts w:ascii="Akzidenz-grotesk" w:hAnsi="Akzidenz-grotesk"/>
        </w:rPr>
        <w:t>The Code of Conduct is provided to each member of Newport Sea Base Rowing, receipt of which is acknowledgment that they understand the rules and the possible disciplinary actions for violations, which could range from a verbal warning to suspension or expulsion from the program.</w:t>
      </w:r>
    </w:p>
    <w:p w14:paraId="621C4D58" w14:textId="77777777" w:rsidR="00E324A6" w:rsidRPr="00C6182B" w:rsidRDefault="00E324A6">
      <w:pPr>
        <w:pStyle w:val="BodyText"/>
        <w:rPr>
          <w:rFonts w:ascii="Akzidenz-grotesk" w:hAnsi="Akzidenz-grotesk"/>
          <w:sz w:val="32"/>
        </w:rPr>
      </w:pPr>
    </w:p>
    <w:p w14:paraId="72D02127" w14:textId="77777777" w:rsidR="00E324A6" w:rsidRPr="00C6182B" w:rsidRDefault="00E324A6">
      <w:pPr>
        <w:pStyle w:val="BodyText"/>
        <w:rPr>
          <w:rFonts w:ascii="Akzidenz-grotesk" w:hAnsi="Akzidenz-grotesk"/>
          <w:sz w:val="32"/>
        </w:rPr>
      </w:pPr>
    </w:p>
    <w:p w14:paraId="3594BC7F" w14:textId="77777777" w:rsidR="00E324A6" w:rsidRPr="00C6182B" w:rsidRDefault="001B0BB9">
      <w:pPr>
        <w:pStyle w:val="BodyText"/>
        <w:spacing w:before="263"/>
        <w:ind w:left="155"/>
        <w:rPr>
          <w:rFonts w:ascii="Akzidenz-grotesk" w:hAnsi="Akzidenz-grotesk"/>
        </w:rPr>
      </w:pPr>
      <w:r w:rsidRPr="00C6182B">
        <w:rPr>
          <w:rFonts w:ascii="Akzidenz-grotesk" w:hAnsi="Akzidenz-grotesk"/>
        </w:rPr>
        <w:t>In addition, please observe the following:</w:t>
      </w:r>
    </w:p>
    <w:p w14:paraId="26101A32" w14:textId="77777777" w:rsidR="00E324A6" w:rsidRPr="00C6182B" w:rsidRDefault="001B0BB9">
      <w:pPr>
        <w:pStyle w:val="ListParagraph"/>
        <w:numPr>
          <w:ilvl w:val="1"/>
          <w:numId w:val="9"/>
        </w:numPr>
        <w:tabs>
          <w:tab w:val="left" w:pos="875"/>
          <w:tab w:val="left" w:pos="876"/>
        </w:tabs>
        <w:spacing w:before="126" w:line="360" w:lineRule="auto"/>
        <w:ind w:left="876" w:right="228"/>
        <w:rPr>
          <w:rFonts w:ascii="Akzidenz-grotesk" w:hAnsi="Akzidenz-grotesk"/>
          <w:sz w:val="24"/>
        </w:rPr>
      </w:pPr>
      <w:r w:rsidRPr="00C6182B">
        <w:rPr>
          <w:rFonts w:ascii="Akzidenz-grotesk" w:hAnsi="Akzidenz-grotesk"/>
          <w:sz w:val="24"/>
        </w:rPr>
        <w:t>The sharing of water bottles can transmit many infections and viruses, ranging from the common cold, to flu and mono, and this practice is absolutely forbidden. To help</w:t>
      </w:r>
      <w:r w:rsidRPr="00C6182B">
        <w:rPr>
          <w:rFonts w:ascii="Akzidenz-grotesk" w:hAnsi="Akzidenz-grotesk"/>
          <w:spacing w:val="-33"/>
          <w:sz w:val="24"/>
        </w:rPr>
        <w:t xml:space="preserve"> </w:t>
      </w:r>
      <w:r w:rsidRPr="00C6182B">
        <w:rPr>
          <w:rFonts w:ascii="Akzidenz-grotesk" w:hAnsi="Akzidenz-grotesk"/>
          <w:sz w:val="24"/>
        </w:rPr>
        <w:t xml:space="preserve">protect our environment </w:t>
      </w:r>
      <w:r w:rsidRPr="00C6182B">
        <w:rPr>
          <w:rFonts w:ascii="Akzidenz-grotesk" w:hAnsi="Akzidenz-grotesk"/>
          <w:sz w:val="24"/>
          <w:u w:val="single"/>
        </w:rPr>
        <w:t>rowers should bring their own personal reusable water bottles to</w:t>
      </w:r>
      <w:r w:rsidRPr="00C6182B">
        <w:rPr>
          <w:rFonts w:ascii="Akzidenz-grotesk" w:hAnsi="Akzidenz-grotesk"/>
          <w:sz w:val="24"/>
        </w:rPr>
        <w:t xml:space="preserve"> </w:t>
      </w:r>
      <w:r w:rsidRPr="00C6182B">
        <w:rPr>
          <w:rFonts w:ascii="Akzidenz-grotesk" w:hAnsi="Akzidenz-grotesk"/>
          <w:sz w:val="24"/>
          <w:u w:val="single"/>
        </w:rPr>
        <w:t>practices and</w:t>
      </w:r>
      <w:r w:rsidRPr="00C6182B">
        <w:rPr>
          <w:rFonts w:ascii="Akzidenz-grotesk" w:hAnsi="Akzidenz-grotesk"/>
          <w:spacing w:val="-3"/>
          <w:sz w:val="24"/>
          <w:u w:val="single"/>
        </w:rPr>
        <w:t xml:space="preserve"> </w:t>
      </w:r>
      <w:r w:rsidRPr="00C6182B">
        <w:rPr>
          <w:rFonts w:ascii="Akzidenz-grotesk" w:hAnsi="Akzidenz-grotesk"/>
          <w:sz w:val="24"/>
          <w:u w:val="single"/>
        </w:rPr>
        <w:t>races</w:t>
      </w:r>
      <w:r w:rsidRPr="00C6182B">
        <w:rPr>
          <w:rFonts w:ascii="Akzidenz-grotesk" w:hAnsi="Akzidenz-grotesk"/>
          <w:sz w:val="24"/>
        </w:rPr>
        <w:t>.</w:t>
      </w:r>
    </w:p>
    <w:p w14:paraId="52C9C3A2" w14:textId="77777777" w:rsidR="00E324A6" w:rsidRPr="00C6182B" w:rsidRDefault="001B0BB9">
      <w:pPr>
        <w:pStyle w:val="ListParagraph"/>
        <w:numPr>
          <w:ilvl w:val="1"/>
          <w:numId w:val="9"/>
        </w:numPr>
        <w:tabs>
          <w:tab w:val="left" w:pos="875"/>
          <w:tab w:val="left" w:pos="876"/>
        </w:tabs>
        <w:spacing w:before="0" w:line="362" w:lineRule="auto"/>
        <w:ind w:left="876" w:right="481"/>
        <w:rPr>
          <w:rFonts w:ascii="Akzidenz-grotesk" w:hAnsi="Akzidenz-grotesk"/>
          <w:sz w:val="24"/>
        </w:rPr>
      </w:pPr>
      <w:r w:rsidRPr="00C6182B">
        <w:rPr>
          <w:rFonts w:ascii="Akzidenz-grotesk" w:hAnsi="Akzidenz-grotesk"/>
          <w:sz w:val="24"/>
        </w:rPr>
        <w:t>All rowers and coxswains should come to practices properly attired. This means wearing the appropriate clothing for the sport of rowing – such as running shoes,</w:t>
      </w:r>
      <w:r w:rsidRPr="00C6182B">
        <w:rPr>
          <w:rFonts w:ascii="Akzidenz-grotesk" w:hAnsi="Akzidenz-grotesk"/>
          <w:spacing w:val="-45"/>
          <w:sz w:val="24"/>
        </w:rPr>
        <w:t xml:space="preserve"> </w:t>
      </w:r>
      <w:r w:rsidRPr="00C6182B">
        <w:rPr>
          <w:rFonts w:ascii="Akzidenz-grotesk" w:hAnsi="Akzidenz-grotesk"/>
          <w:sz w:val="24"/>
        </w:rPr>
        <w:t xml:space="preserve">bike shorts, and aerobic workout gear </w:t>
      </w:r>
      <w:proofErr w:type="spellStart"/>
      <w:r w:rsidRPr="00C6182B">
        <w:rPr>
          <w:rFonts w:ascii="Akzidenz-grotesk" w:hAnsi="Akzidenz-grotesk"/>
          <w:sz w:val="24"/>
        </w:rPr>
        <w:t>etc</w:t>
      </w:r>
      <w:proofErr w:type="spellEnd"/>
      <w:r w:rsidRPr="00C6182B">
        <w:rPr>
          <w:rFonts w:ascii="Akzidenz-grotesk" w:hAnsi="Akzidenz-grotesk"/>
          <w:sz w:val="24"/>
        </w:rPr>
        <w:t>…Baggy shorts cannot be worn in the boat or</w:t>
      </w:r>
      <w:r w:rsidRPr="00C6182B">
        <w:rPr>
          <w:rFonts w:ascii="Akzidenz-grotesk" w:hAnsi="Akzidenz-grotesk"/>
          <w:spacing w:val="-29"/>
          <w:sz w:val="24"/>
        </w:rPr>
        <w:t xml:space="preserve"> </w:t>
      </w:r>
      <w:r w:rsidRPr="00C6182B">
        <w:rPr>
          <w:rFonts w:ascii="Akzidenz-grotesk" w:hAnsi="Akzidenz-grotesk"/>
          <w:sz w:val="24"/>
        </w:rPr>
        <w:t>on the erg as they get caught in the tracks. Open toed shoes are not permitted in the workout room or for running.</w:t>
      </w:r>
    </w:p>
    <w:p w14:paraId="21630508" w14:textId="77777777" w:rsidR="00E324A6" w:rsidRPr="00C6182B" w:rsidRDefault="001B0BB9">
      <w:pPr>
        <w:pStyle w:val="ListParagraph"/>
        <w:numPr>
          <w:ilvl w:val="1"/>
          <w:numId w:val="9"/>
        </w:numPr>
        <w:tabs>
          <w:tab w:val="left" w:pos="875"/>
          <w:tab w:val="left" w:pos="876"/>
        </w:tabs>
        <w:spacing w:before="0" w:line="273" w:lineRule="exact"/>
        <w:ind w:left="876" w:hanging="361"/>
        <w:rPr>
          <w:rFonts w:ascii="Akzidenz-grotesk" w:hAnsi="Akzidenz-grotesk"/>
          <w:sz w:val="24"/>
        </w:rPr>
      </w:pPr>
      <w:r w:rsidRPr="00C6182B">
        <w:rPr>
          <w:rFonts w:ascii="Akzidenz-grotesk" w:hAnsi="Akzidenz-grotesk"/>
          <w:sz w:val="24"/>
        </w:rPr>
        <w:t>The equipment (boats and oars) must be thoroughly washed down after each</w:t>
      </w:r>
      <w:r w:rsidRPr="00C6182B">
        <w:rPr>
          <w:rFonts w:ascii="Akzidenz-grotesk" w:hAnsi="Akzidenz-grotesk"/>
          <w:spacing w:val="-24"/>
          <w:sz w:val="24"/>
        </w:rPr>
        <w:t xml:space="preserve"> </w:t>
      </w:r>
      <w:r w:rsidRPr="00C6182B">
        <w:rPr>
          <w:rFonts w:ascii="Akzidenz-grotesk" w:hAnsi="Akzidenz-grotesk"/>
          <w:sz w:val="24"/>
        </w:rPr>
        <w:t>practice,</w:t>
      </w:r>
    </w:p>
    <w:p w14:paraId="6EC4BBF3" w14:textId="77777777" w:rsidR="00E324A6" w:rsidRPr="00C6182B" w:rsidRDefault="001B0BB9">
      <w:pPr>
        <w:pStyle w:val="BodyText"/>
        <w:spacing w:before="129" w:line="362" w:lineRule="auto"/>
        <w:ind w:left="876" w:right="147"/>
        <w:rPr>
          <w:rFonts w:ascii="Akzidenz-grotesk" w:hAnsi="Akzidenz-grotesk"/>
        </w:rPr>
      </w:pPr>
      <w:proofErr w:type="gramStart"/>
      <w:r w:rsidRPr="00C6182B">
        <w:rPr>
          <w:rFonts w:ascii="Akzidenz-grotesk" w:hAnsi="Akzidenz-grotesk"/>
        </w:rPr>
        <w:t>toweled</w:t>
      </w:r>
      <w:proofErr w:type="gramEnd"/>
      <w:r w:rsidRPr="00C6182B">
        <w:rPr>
          <w:rFonts w:ascii="Akzidenz-grotesk" w:hAnsi="Akzidenz-grotesk"/>
        </w:rPr>
        <w:t xml:space="preserve"> off and returned to the correct boat racks. The towels should be returned neatly to their racks.</w:t>
      </w:r>
    </w:p>
    <w:p w14:paraId="0C6B5463" w14:textId="77777777" w:rsidR="00E324A6" w:rsidRPr="00C6182B" w:rsidRDefault="001B0BB9">
      <w:pPr>
        <w:pStyle w:val="ListParagraph"/>
        <w:numPr>
          <w:ilvl w:val="1"/>
          <w:numId w:val="9"/>
        </w:numPr>
        <w:tabs>
          <w:tab w:val="left" w:pos="875"/>
          <w:tab w:val="left" w:pos="876"/>
        </w:tabs>
        <w:spacing w:before="0" w:line="355" w:lineRule="auto"/>
        <w:ind w:left="876" w:right="562"/>
        <w:rPr>
          <w:rFonts w:ascii="Akzidenz-grotesk" w:hAnsi="Akzidenz-grotesk"/>
          <w:sz w:val="24"/>
        </w:rPr>
      </w:pPr>
      <w:r w:rsidRPr="00C6182B">
        <w:rPr>
          <w:rFonts w:ascii="Akzidenz-grotesk" w:hAnsi="Akzidenz-grotesk"/>
          <w:sz w:val="24"/>
        </w:rPr>
        <w:t>Rowers and coxswains representing NSBR in competition MUST wear official</w:t>
      </w:r>
      <w:r w:rsidRPr="00C6182B">
        <w:rPr>
          <w:rFonts w:ascii="Akzidenz-grotesk" w:hAnsi="Akzidenz-grotesk"/>
          <w:spacing w:val="-33"/>
          <w:sz w:val="24"/>
        </w:rPr>
        <w:t xml:space="preserve"> </w:t>
      </w:r>
      <w:r w:rsidRPr="00C6182B">
        <w:rPr>
          <w:rFonts w:ascii="Akzidenz-grotesk" w:hAnsi="Akzidenz-grotesk"/>
          <w:sz w:val="24"/>
        </w:rPr>
        <w:t>NSBR clothing and each crew MUST dress</w:t>
      </w:r>
      <w:r w:rsidRPr="00C6182B">
        <w:rPr>
          <w:rFonts w:ascii="Akzidenz-grotesk" w:hAnsi="Akzidenz-grotesk"/>
          <w:spacing w:val="-6"/>
          <w:sz w:val="24"/>
        </w:rPr>
        <w:t xml:space="preserve"> </w:t>
      </w:r>
      <w:r w:rsidRPr="00C6182B">
        <w:rPr>
          <w:rFonts w:ascii="Akzidenz-grotesk" w:hAnsi="Akzidenz-grotesk"/>
          <w:sz w:val="24"/>
        </w:rPr>
        <w:t>uniformly.</w:t>
      </w:r>
    </w:p>
    <w:p w14:paraId="0C911E3A" w14:textId="77777777" w:rsidR="00E324A6" w:rsidRPr="00C6182B" w:rsidRDefault="001B0BB9">
      <w:pPr>
        <w:pStyle w:val="ListParagraph"/>
        <w:numPr>
          <w:ilvl w:val="1"/>
          <w:numId w:val="9"/>
        </w:numPr>
        <w:tabs>
          <w:tab w:val="left" w:pos="875"/>
          <w:tab w:val="left" w:pos="876"/>
        </w:tabs>
        <w:spacing w:before="0" w:line="286" w:lineRule="exact"/>
        <w:ind w:left="876" w:hanging="361"/>
        <w:rPr>
          <w:rFonts w:ascii="Akzidenz-grotesk" w:hAnsi="Akzidenz-grotesk"/>
          <w:sz w:val="24"/>
        </w:rPr>
      </w:pPr>
      <w:r w:rsidRPr="00C6182B">
        <w:rPr>
          <w:rFonts w:ascii="Akzidenz-grotesk" w:hAnsi="Akzidenz-grotesk"/>
          <w:sz w:val="24"/>
        </w:rPr>
        <w:t>An athlete with a negative impact on the team may be removed from the</w:t>
      </w:r>
      <w:r w:rsidRPr="00C6182B">
        <w:rPr>
          <w:rFonts w:ascii="Akzidenz-grotesk" w:hAnsi="Akzidenz-grotesk"/>
          <w:spacing w:val="-17"/>
          <w:sz w:val="24"/>
        </w:rPr>
        <w:t xml:space="preserve"> </w:t>
      </w:r>
      <w:r w:rsidRPr="00C6182B">
        <w:rPr>
          <w:rFonts w:ascii="Akzidenz-grotesk" w:hAnsi="Akzidenz-grotesk"/>
          <w:sz w:val="24"/>
        </w:rPr>
        <w:t>program.</w:t>
      </w:r>
    </w:p>
    <w:p w14:paraId="36415CC1" w14:textId="77777777" w:rsidR="00E324A6" w:rsidRPr="00C6182B" w:rsidRDefault="00E324A6">
      <w:pPr>
        <w:spacing w:line="286" w:lineRule="exact"/>
        <w:rPr>
          <w:rFonts w:ascii="Akzidenz-grotesk" w:hAnsi="Akzidenz-grotesk"/>
          <w:sz w:val="24"/>
        </w:rPr>
        <w:sectPr w:rsidR="00E324A6" w:rsidRPr="00C6182B">
          <w:headerReference w:type="default" r:id="rId30"/>
          <w:pgSz w:w="12240" w:h="15840"/>
          <w:pgMar w:top="720" w:right="880" w:bottom="280" w:left="980" w:header="0" w:footer="0" w:gutter="0"/>
          <w:cols w:space="720"/>
        </w:sectPr>
      </w:pPr>
    </w:p>
    <w:p w14:paraId="04902F1C" w14:textId="77777777" w:rsidR="00E324A6" w:rsidRPr="00C6182B" w:rsidRDefault="001B0BB9">
      <w:pPr>
        <w:pStyle w:val="Heading3"/>
        <w:spacing w:before="86"/>
        <w:rPr>
          <w:rFonts w:ascii="Akzidenz-grotesk" w:hAnsi="Akzidenz-grotesk"/>
        </w:rPr>
      </w:pPr>
      <w:bookmarkStart w:id="12" w:name="Overnight_Trips"/>
      <w:bookmarkEnd w:id="12"/>
      <w:r w:rsidRPr="00C6182B">
        <w:rPr>
          <w:rFonts w:ascii="Akzidenz-grotesk" w:hAnsi="Akzidenz-grotesk"/>
        </w:rPr>
        <w:lastRenderedPageBreak/>
        <w:t>Overnight Trips</w:t>
      </w:r>
    </w:p>
    <w:p w14:paraId="2A6BF43A" w14:textId="77777777" w:rsidR="00E324A6" w:rsidRPr="00C6182B" w:rsidRDefault="001B0BB9">
      <w:pPr>
        <w:pStyle w:val="BodyText"/>
        <w:spacing w:before="194" w:line="362" w:lineRule="auto"/>
        <w:ind w:left="876" w:right="295" w:hanging="360"/>
        <w:jc w:val="both"/>
        <w:rPr>
          <w:rFonts w:ascii="Akzidenz-grotesk" w:hAnsi="Akzidenz-grotesk"/>
        </w:rPr>
      </w:pPr>
      <w:r w:rsidRPr="00C6182B">
        <w:rPr>
          <w:rFonts w:ascii="Akzidenz-grotesk" w:hAnsi="Akzidenz-grotesk"/>
          <w:sz w:val="18"/>
        </w:rPr>
        <w:t></w:t>
      </w:r>
      <w:r w:rsidRPr="00C6182B">
        <w:rPr>
          <w:rFonts w:ascii="Akzidenz-grotesk" w:hAnsi="Akzidenz-grotesk"/>
          <w:sz w:val="18"/>
        </w:rPr>
        <w:t xml:space="preserve"> </w:t>
      </w:r>
      <w:r w:rsidRPr="00C6182B">
        <w:rPr>
          <w:rFonts w:ascii="Akzidenz-grotesk" w:hAnsi="Akzidenz-grotesk"/>
        </w:rPr>
        <w:t>Food or drinks brought on the trip can be confiscated or disposed of at the discretion of any coach or chaperone.</w:t>
      </w:r>
    </w:p>
    <w:p w14:paraId="0A85319C" w14:textId="77777777" w:rsidR="00E324A6" w:rsidRPr="00C6182B" w:rsidRDefault="001B0BB9">
      <w:pPr>
        <w:pStyle w:val="BodyText"/>
        <w:spacing w:before="2"/>
        <w:ind w:left="515"/>
        <w:jc w:val="both"/>
        <w:rPr>
          <w:rFonts w:ascii="Akzidenz-grotesk" w:hAnsi="Akzidenz-grotesk"/>
        </w:rPr>
      </w:pPr>
      <w:r w:rsidRPr="00C6182B">
        <w:rPr>
          <w:rFonts w:ascii="Akzidenz-grotesk" w:hAnsi="Akzidenz-grotesk"/>
          <w:sz w:val="18"/>
        </w:rPr>
        <w:t></w:t>
      </w:r>
      <w:r w:rsidRPr="00C6182B">
        <w:rPr>
          <w:rFonts w:ascii="Akzidenz-grotesk" w:hAnsi="Akzidenz-grotesk"/>
          <w:sz w:val="18"/>
        </w:rPr>
        <w:t xml:space="preserve"> </w:t>
      </w:r>
      <w:proofErr w:type="gramStart"/>
      <w:r w:rsidRPr="00C6182B">
        <w:rPr>
          <w:rFonts w:ascii="Akzidenz-grotesk" w:hAnsi="Akzidenz-grotesk"/>
        </w:rPr>
        <w:t>All</w:t>
      </w:r>
      <w:proofErr w:type="gramEnd"/>
      <w:r w:rsidRPr="00C6182B">
        <w:rPr>
          <w:rFonts w:ascii="Akzidenz-grotesk" w:hAnsi="Akzidenz-grotesk"/>
        </w:rPr>
        <w:t xml:space="preserve"> bags and rooms are subject to inspection at any time.</w:t>
      </w:r>
    </w:p>
    <w:p w14:paraId="32CCEDA9" w14:textId="77777777" w:rsidR="00E324A6" w:rsidRPr="00C6182B" w:rsidRDefault="001B0BB9">
      <w:pPr>
        <w:pStyle w:val="BodyText"/>
        <w:spacing w:before="142" w:line="362" w:lineRule="auto"/>
        <w:ind w:left="876" w:right="729" w:hanging="360"/>
        <w:jc w:val="both"/>
        <w:rPr>
          <w:rFonts w:ascii="Akzidenz-grotesk" w:hAnsi="Akzidenz-grotesk"/>
        </w:rPr>
      </w:pPr>
      <w:r w:rsidRPr="00C6182B">
        <w:rPr>
          <w:rFonts w:ascii="Akzidenz-grotesk" w:hAnsi="Akzidenz-grotesk"/>
          <w:sz w:val="18"/>
        </w:rPr>
        <w:t></w:t>
      </w:r>
      <w:r w:rsidRPr="00C6182B">
        <w:rPr>
          <w:rFonts w:ascii="Akzidenz-grotesk" w:hAnsi="Akzidenz-grotesk"/>
          <w:sz w:val="18"/>
        </w:rPr>
        <w:t xml:space="preserve"> </w:t>
      </w:r>
      <w:r w:rsidRPr="00C6182B">
        <w:rPr>
          <w:rFonts w:ascii="Akzidenz-grotesk" w:hAnsi="Akzidenz-grotesk"/>
        </w:rPr>
        <w:t>Trip curfews will be set by the coaches and enforced by the chaperones. No one is allowed out of his or her room after curfew. Violation of curfew may result in</w:t>
      </w:r>
      <w:r w:rsidRPr="00C6182B">
        <w:rPr>
          <w:rFonts w:ascii="Akzidenz-grotesk" w:hAnsi="Akzidenz-grotesk"/>
          <w:spacing w:val="-26"/>
        </w:rPr>
        <w:t xml:space="preserve"> </w:t>
      </w:r>
      <w:r w:rsidRPr="00C6182B">
        <w:rPr>
          <w:rFonts w:ascii="Akzidenz-grotesk" w:hAnsi="Akzidenz-grotesk"/>
        </w:rPr>
        <w:t>instant dismissal of the offender from the competition, at the participant’s</w:t>
      </w:r>
      <w:r w:rsidRPr="00C6182B">
        <w:rPr>
          <w:rFonts w:ascii="Akzidenz-grotesk" w:hAnsi="Akzidenz-grotesk"/>
          <w:spacing w:val="-8"/>
        </w:rPr>
        <w:t xml:space="preserve"> </w:t>
      </w:r>
      <w:r w:rsidRPr="00C6182B">
        <w:rPr>
          <w:rFonts w:ascii="Akzidenz-grotesk" w:hAnsi="Akzidenz-grotesk"/>
        </w:rPr>
        <w:t>cost.</w:t>
      </w:r>
    </w:p>
    <w:p w14:paraId="7AC64AE0" w14:textId="77777777" w:rsidR="00E324A6" w:rsidRPr="00C6182B" w:rsidRDefault="001B0BB9">
      <w:pPr>
        <w:pStyle w:val="BodyText"/>
        <w:spacing w:before="4" w:line="362" w:lineRule="auto"/>
        <w:ind w:left="876" w:right="347" w:hanging="360"/>
        <w:jc w:val="both"/>
        <w:rPr>
          <w:rFonts w:ascii="Akzidenz-grotesk" w:hAnsi="Akzidenz-grotesk"/>
        </w:rPr>
      </w:pPr>
      <w:r w:rsidRPr="00C6182B">
        <w:rPr>
          <w:rFonts w:ascii="Akzidenz-grotesk" w:hAnsi="Akzidenz-grotesk"/>
          <w:sz w:val="18"/>
        </w:rPr>
        <w:t></w:t>
      </w:r>
      <w:r w:rsidRPr="00C6182B">
        <w:rPr>
          <w:rFonts w:ascii="Akzidenz-grotesk" w:hAnsi="Akzidenz-grotesk"/>
          <w:sz w:val="18"/>
        </w:rPr>
        <w:t xml:space="preserve"> </w:t>
      </w:r>
      <w:r w:rsidRPr="00C6182B">
        <w:rPr>
          <w:rFonts w:ascii="Akzidenz-grotesk" w:hAnsi="Akzidenz-grotesk"/>
        </w:rPr>
        <w:t>Rowers or coxswains may only be in the hotel room of a member of the opposite sex if a coach or chaperone is present. Violation of this rule will result in the removal</w:t>
      </w:r>
      <w:r w:rsidRPr="00C6182B">
        <w:rPr>
          <w:rFonts w:ascii="Akzidenz-grotesk" w:hAnsi="Akzidenz-grotesk"/>
          <w:spacing w:val="-23"/>
        </w:rPr>
        <w:t xml:space="preserve"> </w:t>
      </w:r>
      <w:r w:rsidRPr="00C6182B">
        <w:rPr>
          <w:rFonts w:ascii="Akzidenz-grotesk" w:hAnsi="Akzidenz-grotesk"/>
        </w:rPr>
        <w:t>from</w:t>
      </w:r>
    </w:p>
    <w:p w14:paraId="24337574" w14:textId="77777777" w:rsidR="00E324A6" w:rsidRPr="00C6182B" w:rsidRDefault="001B0BB9">
      <w:pPr>
        <w:spacing w:before="3" w:line="254" w:lineRule="auto"/>
        <w:ind w:left="876" w:right="449"/>
        <w:jc w:val="both"/>
        <w:rPr>
          <w:rFonts w:ascii="Akzidenz-grotesk" w:hAnsi="Akzidenz-grotesk"/>
          <w:b/>
          <w:i/>
          <w:sz w:val="24"/>
        </w:rPr>
      </w:pPr>
      <w:proofErr w:type="gramStart"/>
      <w:r w:rsidRPr="00C6182B">
        <w:rPr>
          <w:rFonts w:ascii="Akzidenz-grotesk" w:hAnsi="Akzidenz-grotesk"/>
          <w:sz w:val="24"/>
        </w:rPr>
        <w:t>competition</w:t>
      </w:r>
      <w:proofErr w:type="gramEnd"/>
      <w:r w:rsidRPr="00C6182B">
        <w:rPr>
          <w:rFonts w:ascii="Akzidenz-grotesk" w:hAnsi="Akzidenz-grotesk"/>
          <w:sz w:val="24"/>
        </w:rPr>
        <w:t>,</w:t>
      </w:r>
      <w:r w:rsidRPr="00C6182B">
        <w:rPr>
          <w:rFonts w:ascii="Akzidenz-grotesk" w:hAnsi="Akzidenz-grotesk"/>
          <w:spacing w:val="-18"/>
          <w:sz w:val="24"/>
        </w:rPr>
        <w:t xml:space="preserve"> </w:t>
      </w:r>
      <w:r w:rsidRPr="00C6182B">
        <w:rPr>
          <w:rFonts w:ascii="Akzidenz-grotesk" w:hAnsi="Akzidenz-grotesk"/>
          <w:sz w:val="24"/>
        </w:rPr>
        <w:t>at</w:t>
      </w:r>
      <w:r w:rsidRPr="00C6182B">
        <w:rPr>
          <w:rFonts w:ascii="Akzidenz-grotesk" w:hAnsi="Akzidenz-grotesk"/>
          <w:spacing w:val="-18"/>
          <w:sz w:val="24"/>
        </w:rPr>
        <w:t xml:space="preserve"> </w:t>
      </w:r>
      <w:r w:rsidRPr="00C6182B">
        <w:rPr>
          <w:rFonts w:ascii="Akzidenz-grotesk" w:hAnsi="Akzidenz-grotesk"/>
          <w:sz w:val="24"/>
        </w:rPr>
        <w:t>the</w:t>
      </w:r>
      <w:r w:rsidRPr="00C6182B">
        <w:rPr>
          <w:rFonts w:ascii="Akzidenz-grotesk" w:hAnsi="Akzidenz-grotesk"/>
          <w:spacing w:val="-18"/>
          <w:sz w:val="24"/>
        </w:rPr>
        <w:t xml:space="preserve"> </w:t>
      </w:r>
      <w:r w:rsidRPr="00C6182B">
        <w:rPr>
          <w:rFonts w:ascii="Akzidenz-grotesk" w:hAnsi="Akzidenz-grotesk"/>
          <w:sz w:val="24"/>
        </w:rPr>
        <w:t>participant’s</w:t>
      </w:r>
      <w:r w:rsidRPr="00C6182B">
        <w:rPr>
          <w:rFonts w:ascii="Akzidenz-grotesk" w:hAnsi="Akzidenz-grotesk"/>
          <w:spacing w:val="-18"/>
          <w:sz w:val="24"/>
        </w:rPr>
        <w:t xml:space="preserve"> </w:t>
      </w:r>
      <w:r w:rsidRPr="00C6182B">
        <w:rPr>
          <w:rFonts w:ascii="Akzidenz-grotesk" w:hAnsi="Akzidenz-grotesk"/>
          <w:sz w:val="24"/>
        </w:rPr>
        <w:t>cost,</w:t>
      </w:r>
      <w:r w:rsidRPr="00C6182B">
        <w:rPr>
          <w:rFonts w:ascii="Akzidenz-grotesk" w:hAnsi="Akzidenz-grotesk"/>
          <w:spacing w:val="-17"/>
          <w:sz w:val="24"/>
        </w:rPr>
        <w:t xml:space="preserve"> </w:t>
      </w:r>
      <w:r w:rsidRPr="00C6182B">
        <w:rPr>
          <w:rFonts w:ascii="Akzidenz-grotesk" w:hAnsi="Akzidenz-grotesk"/>
          <w:sz w:val="24"/>
        </w:rPr>
        <w:t>of</w:t>
      </w:r>
      <w:r w:rsidRPr="00C6182B">
        <w:rPr>
          <w:rFonts w:ascii="Akzidenz-grotesk" w:hAnsi="Akzidenz-grotesk"/>
          <w:spacing w:val="-19"/>
          <w:sz w:val="24"/>
        </w:rPr>
        <w:t xml:space="preserve"> </w:t>
      </w:r>
      <w:r w:rsidRPr="00C6182B">
        <w:rPr>
          <w:rFonts w:ascii="Akzidenz-grotesk" w:hAnsi="Akzidenz-grotesk"/>
          <w:sz w:val="24"/>
        </w:rPr>
        <w:t>both</w:t>
      </w:r>
      <w:r w:rsidRPr="00C6182B">
        <w:rPr>
          <w:rFonts w:ascii="Akzidenz-grotesk" w:hAnsi="Akzidenz-grotesk"/>
          <w:spacing w:val="-18"/>
          <w:sz w:val="24"/>
        </w:rPr>
        <w:t xml:space="preserve"> </w:t>
      </w:r>
      <w:r w:rsidRPr="00C6182B">
        <w:rPr>
          <w:rFonts w:ascii="Akzidenz-grotesk" w:hAnsi="Akzidenz-grotesk"/>
          <w:sz w:val="24"/>
        </w:rPr>
        <w:t>the</w:t>
      </w:r>
      <w:r w:rsidRPr="00C6182B">
        <w:rPr>
          <w:rFonts w:ascii="Akzidenz-grotesk" w:hAnsi="Akzidenz-grotesk"/>
          <w:spacing w:val="-18"/>
          <w:sz w:val="24"/>
        </w:rPr>
        <w:t xml:space="preserve"> </w:t>
      </w:r>
      <w:r w:rsidRPr="00C6182B">
        <w:rPr>
          <w:rFonts w:ascii="Akzidenz-grotesk" w:hAnsi="Akzidenz-grotesk"/>
          <w:sz w:val="24"/>
        </w:rPr>
        <w:t>offender</w:t>
      </w:r>
      <w:r w:rsidRPr="00C6182B">
        <w:rPr>
          <w:rFonts w:ascii="Akzidenz-grotesk" w:hAnsi="Akzidenz-grotesk"/>
          <w:spacing w:val="-11"/>
          <w:sz w:val="24"/>
        </w:rPr>
        <w:t xml:space="preserve"> </w:t>
      </w:r>
      <w:r w:rsidRPr="00C6182B">
        <w:rPr>
          <w:rFonts w:ascii="Akzidenz-grotesk" w:hAnsi="Akzidenz-grotesk"/>
          <w:b/>
          <w:i/>
          <w:sz w:val="24"/>
        </w:rPr>
        <w:t>and</w:t>
      </w:r>
      <w:r w:rsidRPr="00C6182B">
        <w:rPr>
          <w:rFonts w:ascii="Akzidenz-grotesk" w:hAnsi="Akzidenz-grotesk"/>
          <w:b/>
          <w:i/>
          <w:spacing w:val="-29"/>
          <w:sz w:val="24"/>
        </w:rPr>
        <w:t xml:space="preserve"> </w:t>
      </w:r>
      <w:r w:rsidRPr="00C6182B">
        <w:rPr>
          <w:rFonts w:ascii="Akzidenz-grotesk" w:hAnsi="Akzidenz-grotesk"/>
          <w:b/>
          <w:i/>
          <w:sz w:val="24"/>
        </w:rPr>
        <w:t>everyone</w:t>
      </w:r>
      <w:r w:rsidRPr="00C6182B">
        <w:rPr>
          <w:rFonts w:ascii="Akzidenz-grotesk" w:hAnsi="Akzidenz-grotesk"/>
          <w:b/>
          <w:i/>
          <w:spacing w:val="-28"/>
          <w:sz w:val="24"/>
        </w:rPr>
        <w:t xml:space="preserve"> </w:t>
      </w:r>
      <w:r w:rsidRPr="00C6182B">
        <w:rPr>
          <w:rFonts w:ascii="Akzidenz-grotesk" w:hAnsi="Akzidenz-grotesk"/>
          <w:b/>
          <w:i/>
          <w:sz w:val="24"/>
        </w:rPr>
        <w:t>present</w:t>
      </w:r>
      <w:r w:rsidRPr="00C6182B">
        <w:rPr>
          <w:rFonts w:ascii="Akzidenz-grotesk" w:hAnsi="Akzidenz-grotesk"/>
          <w:b/>
          <w:i/>
          <w:spacing w:val="-27"/>
          <w:sz w:val="24"/>
        </w:rPr>
        <w:t xml:space="preserve"> </w:t>
      </w:r>
      <w:r w:rsidRPr="00C6182B">
        <w:rPr>
          <w:rFonts w:ascii="Akzidenz-grotesk" w:hAnsi="Akzidenz-grotesk"/>
          <w:b/>
          <w:i/>
          <w:sz w:val="24"/>
        </w:rPr>
        <w:t>in</w:t>
      </w:r>
      <w:r w:rsidRPr="00C6182B">
        <w:rPr>
          <w:rFonts w:ascii="Akzidenz-grotesk" w:hAnsi="Akzidenz-grotesk"/>
          <w:b/>
          <w:i/>
          <w:spacing w:val="-30"/>
          <w:sz w:val="24"/>
        </w:rPr>
        <w:t xml:space="preserve"> </w:t>
      </w:r>
      <w:r w:rsidRPr="00C6182B">
        <w:rPr>
          <w:rFonts w:ascii="Akzidenz-grotesk" w:hAnsi="Akzidenz-grotesk"/>
          <w:b/>
          <w:i/>
          <w:sz w:val="24"/>
        </w:rPr>
        <w:t>the room with</w:t>
      </w:r>
      <w:r w:rsidRPr="00C6182B">
        <w:rPr>
          <w:rFonts w:ascii="Akzidenz-grotesk" w:hAnsi="Akzidenz-grotesk"/>
          <w:b/>
          <w:i/>
          <w:spacing w:val="-33"/>
          <w:sz w:val="24"/>
        </w:rPr>
        <w:t xml:space="preserve"> </w:t>
      </w:r>
      <w:r w:rsidRPr="00C6182B">
        <w:rPr>
          <w:rFonts w:ascii="Akzidenz-grotesk" w:hAnsi="Akzidenz-grotesk"/>
          <w:b/>
          <w:i/>
          <w:sz w:val="24"/>
        </w:rPr>
        <w:t>him/her.</w:t>
      </w:r>
    </w:p>
    <w:p w14:paraId="652DA334" w14:textId="77777777" w:rsidR="00E324A6" w:rsidRPr="00C6182B" w:rsidRDefault="001B0BB9">
      <w:pPr>
        <w:pStyle w:val="BodyText"/>
        <w:tabs>
          <w:tab w:val="left" w:pos="875"/>
        </w:tabs>
        <w:spacing w:before="115" w:line="362" w:lineRule="auto"/>
        <w:ind w:left="876" w:right="935"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ab/>
      </w:r>
      <w:proofErr w:type="gramStart"/>
      <w:r w:rsidRPr="00C6182B">
        <w:rPr>
          <w:rFonts w:ascii="Akzidenz-grotesk" w:hAnsi="Akzidenz-grotesk"/>
        </w:rPr>
        <w:t>At</w:t>
      </w:r>
      <w:proofErr w:type="gramEnd"/>
      <w:r w:rsidRPr="00C6182B">
        <w:rPr>
          <w:rFonts w:ascii="Akzidenz-grotesk" w:hAnsi="Akzidenz-grotesk"/>
        </w:rPr>
        <w:t xml:space="preserve"> no time may participants leave the immediate competition site without</w:t>
      </w:r>
      <w:r w:rsidRPr="00C6182B">
        <w:rPr>
          <w:rFonts w:ascii="Akzidenz-grotesk" w:hAnsi="Akzidenz-grotesk"/>
          <w:spacing w:val="-31"/>
        </w:rPr>
        <w:t xml:space="preserve"> </w:t>
      </w:r>
      <w:r w:rsidRPr="00C6182B">
        <w:rPr>
          <w:rFonts w:ascii="Akzidenz-grotesk" w:hAnsi="Akzidenz-grotesk"/>
        </w:rPr>
        <w:t>express permission from their coach. Violation can result in instant dismissal from the competition, at the participant’s</w:t>
      </w:r>
      <w:r w:rsidRPr="00C6182B">
        <w:rPr>
          <w:rFonts w:ascii="Akzidenz-grotesk" w:hAnsi="Akzidenz-grotesk"/>
          <w:spacing w:val="-5"/>
        </w:rPr>
        <w:t xml:space="preserve"> </w:t>
      </w:r>
      <w:r w:rsidRPr="00C6182B">
        <w:rPr>
          <w:rFonts w:ascii="Akzidenz-grotesk" w:hAnsi="Akzidenz-grotesk"/>
        </w:rPr>
        <w:t>cost.</w:t>
      </w:r>
    </w:p>
    <w:p w14:paraId="22DAE758" w14:textId="77777777" w:rsidR="00E324A6" w:rsidRPr="00C6182B" w:rsidRDefault="001B0BB9">
      <w:pPr>
        <w:pStyle w:val="BodyText"/>
        <w:tabs>
          <w:tab w:val="left" w:pos="875"/>
        </w:tabs>
        <w:spacing w:before="4" w:line="362" w:lineRule="auto"/>
        <w:ind w:left="876" w:right="1174"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ab/>
      </w:r>
      <w:r w:rsidRPr="00C6182B">
        <w:rPr>
          <w:rFonts w:ascii="Akzidenz-grotesk" w:hAnsi="Akzidenz-grotesk"/>
        </w:rPr>
        <w:t>Participants may not leave the competition site at the completion of racing</w:t>
      </w:r>
      <w:r w:rsidRPr="00C6182B">
        <w:rPr>
          <w:rFonts w:ascii="Akzidenz-grotesk" w:hAnsi="Akzidenz-grotesk"/>
          <w:spacing w:val="-31"/>
        </w:rPr>
        <w:t xml:space="preserve"> </w:t>
      </w:r>
      <w:r w:rsidRPr="00C6182B">
        <w:rPr>
          <w:rFonts w:ascii="Akzidenz-grotesk" w:hAnsi="Akzidenz-grotesk"/>
        </w:rPr>
        <w:t>until released by the Head</w:t>
      </w:r>
      <w:r w:rsidRPr="00C6182B">
        <w:rPr>
          <w:rFonts w:ascii="Akzidenz-grotesk" w:hAnsi="Akzidenz-grotesk"/>
          <w:spacing w:val="-3"/>
        </w:rPr>
        <w:t xml:space="preserve"> </w:t>
      </w:r>
      <w:r w:rsidRPr="00C6182B">
        <w:rPr>
          <w:rFonts w:ascii="Akzidenz-grotesk" w:hAnsi="Akzidenz-grotesk"/>
        </w:rPr>
        <w:t>Coach.</w:t>
      </w:r>
    </w:p>
    <w:p w14:paraId="42E9F28F" w14:textId="77777777" w:rsidR="00E324A6" w:rsidRPr="00C6182B" w:rsidRDefault="001B0BB9">
      <w:pPr>
        <w:pStyle w:val="BodyText"/>
        <w:tabs>
          <w:tab w:val="left" w:pos="875"/>
        </w:tabs>
        <w:spacing w:before="2" w:line="362" w:lineRule="auto"/>
        <w:ind w:left="876" w:right="1028"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ab/>
      </w:r>
      <w:r w:rsidRPr="00C6182B">
        <w:rPr>
          <w:rFonts w:ascii="Akzidenz-grotesk" w:hAnsi="Akzidenz-grotesk"/>
        </w:rPr>
        <w:t>Hotel rooms, regatta sites, buses, and vans will be cleaned and returned to</w:t>
      </w:r>
      <w:r w:rsidRPr="00C6182B">
        <w:rPr>
          <w:rFonts w:ascii="Akzidenz-grotesk" w:hAnsi="Akzidenz-grotesk"/>
          <w:spacing w:val="-31"/>
        </w:rPr>
        <w:t xml:space="preserve"> </w:t>
      </w:r>
      <w:r w:rsidRPr="00C6182B">
        <w:rPr>
          <w:rFonts w:ascii="Akzidenz-grotesk" w:hAnsi="Akzidenz-grotesk"/>
        </w:rPr>
        <w:t>their original condition. Individuals will be held responsible for any damage to any equipment, rooms, buses,</w:t>
      </w:r>
      <w:r w:rsidRPr="00C6182B">
        <w:rPr>
          <w:rFonts w:ascii="Akzidenz-grotesk" w:hAnsi="Akzidenz-grotesk"/>
          <w:spacing w:val="-3"/>
        </w:rPr>
        <w:t xml:space="preserve"> </w:t>
      </w:r>
      <w:r w:rsidRPr="00C6182B">
        <w:rPr>
          <w:rFonts w:ascii="Akzidenz-grotesk" w:hAnsi="Akzidenz-grotesk"/>
        </w:rPr>
        <w:t>etc.</w:t>
      </w:r>
    </w:p>
    <w:p w14:paraId="240B3EC1" w14:textId="77777777" w:rsidR="00E324A6" w:rsidRPr="00C6182B" w:rsidRDefault="001B0BB9">
      <w:pPr>
        <w:pStyle w:val="BodyText"/>
        <w:tabs>
          <w:tab w:val="left" w:pos="875"/>
        </w:tabs>
        <w:spacing w:before="4" w:line="362" w:lineRule="auto"/>
        <w:ind w:left="876" w:right="415"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ab/>
      </w:r>
      <w:proofErr w:type="gramStart"/>
      <w:r w:rsidRPr="00C6182B">
        <w:rPr>
          <w:rFonts w:ascii="Akzidenz-grotesk" w:hAnsi="Akzidenz-grotesk"/>
        </w:rPr>
        <w:t>Any</w:t>
      </w:r>
      <w:proofErr w:type="gramEnd"/>
      <w:r w:rsidRPr="00C6182B">
        <w:rPr>
          <w:rFonts w:ascii="Akzidenz-grotesk" w:hAnsi="Akzidenz-grotesk"/>
        </w:rPr>
        <w:t xml:space="preserve"> inappropriate behavior, including use or possession of drugs, alcohol, tobacco,</w:t>
      </w:r>
      <w:r w:rsidRPr="00C6182B">
        <w:rPr>
          <w:rFonts w:ascii="Akzidenz-grotesk" w:hAnsi="Akzidenz-grotesk"/>
          <w:spacing w:val="-33"/>
        </w:rPr>
        <w:t xml:space="preserve"> </w:t>
      </w:r>
      <w:r w:rsidRPr="00C6182B">
        <w:rPr>
          <w:rFonts w:ascii="Akzidenz-grotesk" w:hAnsi="Akzidenz-grotesk"/>
        </w:rPr>
        <w:t>e- cigarettes or inappropriate sexual behavior will result in immediate dismissal from</w:t>
      </w:r>
      <w:r w:rsidRPr="00C6182B">
        <w:rPr>
          <w:rFonts w:ascii="Akzidenz-grotesk" w:hAnsi="Akzidenz-grotesk"/>
          <w:spacing w:val="-29"/>
        </w:rPr>
        <w:t xml:space="preserve"> </w:t>
      </w:r>
      <w:r w:rsidRPr="00C6182B">
        <w:rPr>
          <w:rFonts w:ascii="Akzidenz-grotesk" w:hAnsi="Akzidenz-grotesk"/>
        </w:rPr>
        <w:t>the</w:t>
      </w:r>
    </w:p>
    <w:p w14:paraId="5E732DAE" w14:textId="77777777" w:rsidR="00E324A6" w:rsidRPr="00C6182B" w:rsidRDefault="001B0BB9">
      <w:pPr>
        <w:spacing w:before="3" w:line="254" w:lineRule="auto"/>
        <w:ind w:left="876" w:right="1068"/>
        <w:rPr>
          <w:rFonts w:ascii="Akzidenz-grotesk" w:hAnsi="Akzidenz-grotesk"/>
          <w:b/>
          <w:i/>
          <w:sz w:val="24"/>
        </w:rPr>
      </w:pPr>
      <w:proofErr w:type="gramStart"/>
      <w:r w:rsidRPr="00C6182B">
        <w:rPr>
          <w:rFonts w:ascii="Akzidenz-grotesk" w:hAnsi="Akzidenz-grotesk"/>
          <w:sz w:val="24"/>
        </w:rPr>
        <w:t>regatta</w:t>
      </w:r>
      <w:proofErr w:type="gramEnd"/>
      <w:r w:rsidRPr="00C6182B">
        <w:rPr>
          <w:rFonts w:ascii="Akzidenz-grotesk" w:hAnsi="Akzidenz-grotesk"/>
          <w:spacing w:val="-19"/>
          <w:sz w:val="24"/>
        </w:rPr>
        <w:t xml:space="preserve"> </w:t>
      </w:r>
      <w:r w:rsidRPr="00C6182B">
        <w:rPr>
          <w:rFonts w:ascii="Akzidenz-grotesk" w:hAnsi="Akzidenz-grotesk"/>
          <w:sz w:val="24"/>
        </w:rPr>
        <w:t>at</w:t>
      </w:r>
      <w:r w:rsidRPr="00C6182B">
        <w:rPr>
          <w:rFonts w:ascii="Akzidenz-grotesk" w:hAnsi="Akzidenz-grotesk"/>
          <w:spacing w:val="-17"/>
          <w:sz w:val="24"/>
        </w:rPr>
        <w:t xml:space="preserve"> </w:t>
      </w:r>
      <w:r w:rsidRPr="00C6182B">
        <w:rPr>
          <w:rFonts w:ascii="Akzidenz-grotesk" w:hAnsi="Akzidenz-grotesk"/>
          <w:sz w:val="24"/>
        </w:rPr>
        <w:t>the</w:t>
      </w:r>
      <w:r w:rsidRPr="00C6182B">
        <w:rPr>
          <w:rFonts w:ascii="Akzidenz-grotesk" w:hAnsi="Akzidenz-grotesk"/>
          <w:spacing w:val="-18"/>
          <w:sz w:val="24"/>
        </w:rPr>
        <w:t xml:space="preserve"> </w:t>
      </w:r>
      <w:r w:rsidRPr="00C6182B">
        <w:rPr>
          <w:rFonts w:ascii="Akzidenz-grotesk" w:hAnsi="Akzidenz-grotesk"/>
          <w:sz w:val="24"/>
        </w:rPr>
        <w:t>participant’s</w:t>
      </w:r>
      <w:r w:rsidRPr="00C6182B">
        <w:rPr>
          <w:rFonts w:ascii="Akzidenz-grotesk" w:hAnsi="Akzidenz-grotesk"/>
          <w:spacing w:val="-17"/>
          <w:sz w:val="24"/>
        </w:rPr>
        <w:t xml:space="preserve"> </w:t>
      </w:r>
      <w:r w:rsidRPr="00C6182B">
        <w:rPr>
          <w:rFonts w:ascii="Akzidenz-grotesk" w:hAnsi="Akzidenz-grotesk"/>
          <w:sz w:val="24"/>
        </w:rPr>
        <w:t>cost,</w:t>
      </w:r>
      <w:r w:rsidRPr="00C6182B">
        <w:rPr>
          <w:rFonts w:ascii="Akzidenz-grotesk" w:hAnsi="Akzidenz-grotesk"/>
          <w:spacing w:val="-19"/>
          <w:sz w:val="24"/>
        </w:rPr>
        <w:t xml:space="preserve"> </w:t>
      </w:r>
      <w:r w:rsidRPr="00C6182B">
        <w:rPr>
          <w:rFonts w:ascii="Akzidenz-grotesk" w:hAnsi="Akzidenz-grotesk"/>
          <w:sz w:val="24"/>
        </w:rPr>
        <w:t>dismissal</w:t>
      </w:r>
      <w:r w:rsidRPr="00C6182B">
        <w:rPr>
          <w:rFonts w:ascii="Akzidenz-grotesk" w:hAnsi="Akzidenz-grotesk"/>
          <w:spacing w:val="-18"/>
          <w:sz w:val="24"/>
        </w:rPr>
        <w:t xml:space="preserve"> </w:t>
      </w:r>
      <w:r w:rsidRPr="00C6182B">
        <w:rPr>
          <w:rFonts w:ascii="Akzidenz-grotesk" w:hAnsi="Akzidenz-grotesk"/>
          <w:sz w:val="24"/>
        </w:rPr>
        <w:t>from</w:t>
      </w:r>
      <w:r w:rsidRPr="00C6182B">
        <w:rPr>
          <w:rFonts w:ascii="Akzidenz-grotesk" w:hAnsi="Akzidenz-grotesk"/>
          <w:spacing w:val="-17"/>
          <w:sz w:val="24"/>
        </w:rPr>
        <w:t xml:space="preserve"> </w:t>
      </w:r>
      <w:r w:rsidRPr="00C6182B">
        <w:rPr>
          <w:rFonts w:ascii="Akzidenz-grotesk" w:hAnsi="Akzidenz-grotesk"/>
          <w:sz w:val="24"/>
        </w:rPr>
        <w:t>the</w:t>
      </w:r>
      <w:r w:rsidRPr="00C6182B">
        <w:rPr>
          <w:rFonts w:ascii="Akzidenz-grotesk" w:hAnsi="Akzidenz-grotesk"/>
          <w:spacing w:val="-16"/>
          <w:sz w:val="24"/>
        </w:rPr>
        <w:t xml:space="preserve"> </w:t>
      </w:r>
      <w:r w:rsidRPr="00C6182B">
        <w:rPr>
          <w:rFonts w:ascii="Akzidenz-grotesk" w:hAnsi="Akzidenz-grotesk"/>
          <w:sz w:val="24"/>
        </w:rPr>
        <w:t>program,</w:t>
      </w:r>
      <w:r w:rsidRPr="00C6182B">
        <w:rPr>
          <w:rFonts w:ascii="Akzidenz-grotesk" w:hAnsi="Akzidenz-grotesk"/>
          <w:spacing w:val="-12"/>
          <w:sz w:val="24"/>
        </w:rPr>
        <w:t xml:space="preserve"> </w:t>
      </w:r>
      <w:r w:rsidRPr="00C6182B">
        <w:rPr>
          <w:rFonts w:ascii="Akzidenz-grotesk" w:hAnsi="Akzidenz-grotesk"/>
          <w:b/>
          <w:i/>
          <w:sz w:val="24"/>
        </w:rPr>
        <w:t>and</w:t>
      </w:r>
      <w:r w:rsidRPr="00C6182B">
        <w:rPr>
          <w:rFonts w:ascii="Akzidenz-grotesk" w:hAnsi="Akzidenz-grotesk"/>
          <w:b/>
          <w:i/>
          <w:spacing w:val="-29"/>
          <w:sz w:val="24"/>
        </w:rPr>
        <w:t xml:space="preserve"> </w:t>
      </w:r>
      <w:r w:rsidRPr="00C6182B">
        <w:rPr>
          <w:rFonts w:ascii="Akzidenz-grotesk" w:hAnsi="Akzidenz-grotesk"/>
          <w:b/>
          <w:i/>
          <w:sz w:val="24"/>
        </w:rPr>
        <w:t>can</w:t>
      </w:r>
      <w:r w:rsidRPr="00C6182B">
        <w:rPr>
          <w:rFonts w:ascii="Akzidenz-grotesk" w:hAnsi="Akzidenz-grotesk"/>
          <w:b/>
          <w:i/>
          <w:spacing w:val="-28"/>
          <w:sz w:val="24"/>
        </w:rPr>
        <w:t xml:space="preserve"> </w:t>
      </w:r>
      <w:r w:rsidRPr="00C6182B">
        <w:rPr>
          <w:rFonts w:ascii="Akzidenz-grotesk" w:hAnsi="Akzidenz-grotesk"/>
          <w:b/>
          <w:i/>
          <w:sz w:val="24"/>
        </w:rPr>
        <w:t>jeopardize college</w:t>
      </w:r>
      <w:r w:rsidRPr="00C6182B">
        <w:rPr>
          <w:rFonts w:ascii="Akzidenz-grotesk" w:hAnsi="Akzidenz-grotesk"/>
          <w:b/>
          <w:i/>
          <w:spacing w:val="-19"/>
          <w:sz w:val="24"/>
        </w:rPr>
        <w:t xml:space="preserve"> </w:t>
      </w:r>
      <w:r w:rsidRPr="00C6182B">
        <w:rPr>
          <w:rFonts w:ascii="Akzidenz-grotesk" w:hAnsi="Akzidenz-grotesk"/>
          <w:b/>
          <w:i/>
          <w:sz w:val="24"/>
        </w:rPr>
        <w:t>eligibility</w:t>
      </w:r>
      <w:r w:rsidRPr="00C6182B">
        <w:rPr>
          <w:rFonts w:ascii="Akzidenz-grotesk" w:hAnsi="Akzidenz-grotesk"/>
          <w:b/>
          <w:i/>
          <w:spacing w:val="-18"/>
          <w:sz w:val="24"/>
        </w:rPr>
        <w:t xml:space="preserve"> </w:t>
      </w:r>
      <w:r w:rsidRPr="00C6182B">
        <w:rPr>
          <w:rFonts w:ascii="Akzidenz-grotesk" w:hAnsi="Akzidenz-grotesk"/>
          <w:b/>
          <w:i/>
          <w:sz w:val="24"/>
        </w:rPr>
        <w:t>in</w:t>
      </w:r>
      <w:r w:rsidRPr="00C6182B">
        <w:rPr>
          <w:rFonts w:ascii="Akzidenz-grotesk" w:hAnsi="Akzidenz-grotesk"/>
          <w:b/>
          <w:i/>
          <w:spacing w:val="-20"/>
          <w:sz w:val="24"/>
        </w:rPr>
        <w:t xml:space="preserve"> </w:t>
      </w:r>
      <w:r w:rsidRPr="00C6182B">
        <w:rPr>
          <w:rFonts w:ascii="Akzidenz-grotesk" w:hAnsi="Akzidenz-grotesk"/>
          <w:b/>
          <w:i/>
          <w:sz w:val="24"/>
        </w:rPr>
        <w:t>rowing</w:t>
      </w:r>
      <w:r w:rsidRPr="00C6182B">
        <w:rPr>
          <w:rFonts w:ascii="Akzidenz-grotesk" w:hAnsi="Akzidenz-grotesk"/>
          <w:b/>
          <w:i/>
          <w:spacing w:val="-20"/>
          <w:sz w:val="24"/>
        </w:rPr>
        <w:t xml:space="preserve"> </w:t>
      </w:r>
      <w:r w:rsidRPr="00C6182B">
        <w:rPr>
          <w:rFonts w:ascii="Akzidenz-grotesk" w:hAnsi="Akzidenz-grotesk"/>
          <w:b/>
          <w:i/>
          <w:sz w:val="24"/>
        </w:rPr>
        <w:t>and</w:t>
      </w:r>
      <w:r w:rsidRPr="00C6182B">
        <w:rPr>
          <w:rFonts w:ascii="Akzidenz-grotesk" w:hAnsi="Akzidenz-grotesk"/>
          <w:b/>
          <w:i/>
          <w:spacing w:val="-18"/>
          <w:sz w:val="24"/>
        </w:rPr>
        <w:t xml:space="preserve"> </w:t>
      </w:r>
      <w:r w:rsidRPr="00C6182B">
        <w:rPr>
          <w:rFonts w:ascii="Akzidenz-grotesk" w:hAnsi="Akzidenz-grotesk"/>
          <w:b/>
          <w:i/>
          <w:sz w:val="24"/>
        </w:rPr>
        <w:t>other</w:t>
      </w:r>
      <w:r w:rsidRPr="00C6182B">
        <w:rPr>
          <w:rFonts w:ascii="Akzidenz-grotesk" w:hAnsi="Akzidenz-grotesk"/>
          <w:b/>
          <w:i/>
          <w:spacing w:val="-20"/>
          <w:sz w:val="24"/>
        </w:rPr>
        <w:t xml:space="preserve"> </w:t>
      </w:r>
      <w:r w:rsidRPr="00C6182B">
        <w:rPr>
          <w:rFonts w:ascii="Akzidenz-grotesk" w:hAnsi="Akzidenz-grotesk"/>
          <w:b/>
          <w:i/>
          <w:sz w:val="24"/>
        </w:rPr>
        <w:t>sports.</w:t>
      </w:r>
    </w:p>
    <w:p w14:paraId="03AC5590" w14:textId="77777777" w:rsidR="00E324A6" w:rsidRPr="00C6182B" w:rsidRDefault="001B0BB9">
      <w:pPr>
        <w:pStyle w:val="BodyText"/>
        <w:tabs>
          <w:tab w:val="left" w:pos="875"/>
        </w:tabs>
        <w:spacing w:before="115" w:line="362" w:lineRule="auto"/>
        <w:ind w:left="876" w:right="283"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ab/>
      </w:r>
      <w:r w:rsidRPr="00C6182B">
        <w:rPr>
          <w:rFonts w:ascii="Akzidenz-grotesk" w:hAnsi="Akzidenz-grotesk"/>
        </w:rPr>
        <w:t>Destruction, vandalism, or theft of property as well as access in unauthorized areas</w:t>
      </w:r>
      <w:r w:rsidRPr="00C6182B">
        <w:rPr>
          <w:rFonts w:ascii="Akzidenz-grotesk" w:hAnsi="Akzidenz-grotesk"/>
          <w:spacing w:val="-33"/>
        </w:rPr>
        <w:t xml:space="preserve"> </w:t>
      </w:r>
      <w:r w:rsidRPr="00C6182B">
        <w:rPr>
          <w:rFonts w:ascii="Akzidenz-grotesk" w:hAnsi="Akzidenz-grotesk"/>
        </w:rPr>
        <w:t>will result in dismissal from the team and parents being responsible for damages caused by</w:t>
      </w:r>
      <w:r w:rsidRPr="00C6182B">
        <w:rPr>
          <w:rFonts w:ascii="Akzidenz-grotesk" w:hAnsi="Akzidenz-grotesk"/>
          <w:spacing w:val="-1"/>
        </w:rPr>
        <w:t xml:space="preserve"> </w:t>
      </w:r>
      <w:r w:rsidRPr="00C6182B">
        <w:rPr>
          <w:rFonts w:ascii="Akzidenz-grotesk" w:hAnsi="Akzidenz-grotesk"/>
        </w:rPr>
        <w:t>actions.</w:t>
      </w:r>
    </w:p>
    <w:p w14:paraId="055B37A1" w14:textId="77777777" w:rsidR="00E324A6" w:rsidRPr="00C6182B" w:rsidRDefault="001B0BB9">
      <w:pPr>
        <w:pStyle w:val="BodyText"/>
        <w:spacing w:before="4" w:line="362" w:lineRule="auto"/>
        <w:ind w:left="876" w:right="573"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 xml:space="preserve"> </w:t>
      </w:r>
      <w:r w:rsidRPr="00C6182B">
        <w:rPr>
          <w:rFonts w:ascii="Akzidenz-grotesk" w:hAnsi="Akzidenz-grotesk"/>
        </w:rPr>
        <w:t xml:space="preserve">NCAA rules do not allow you to talk to College coaches or recruiters until </w:t>
      </w:r>
      <w:proofErr w:type="gramStart"/>
      <w:r w:rsidRPr="00C6182B">
        <w:rPr>
          <w:rFonts w:ascii="Akzidenz-grotesk" w:hAnsi="Akzidenz-grotesk"/>
        </w:rPr>
        <w:t>you have been released to do so by the Head Coach</w:t>
      </w:r>
      <w:proofErr w:type="gramEnd"/>
      <w:r w:rsidRPr="00C6182B">
        <w:rPr>
          <w:rFonts w:ascii="Akzidenz-grotesk" w:hAnsi="Akzidenz-grotesk"/>
        </w:rPr>
        <w:t>.</w:t>
      </w:r>
    </w:p>
    <w:p w14:paraId="1771C573" w14:textId="77777777" w:rsidR="00E324A6" w:rsidRPr="00C6182B" w:rsidRDefault="001B0BB9">
      <w:pPr>
        <w:pStyle w:val="BodyText"/>
        <w:spacing w:before="2" w:line="362" w:lineRule="auto"/>
        <w:ind w:left="876" w:right="573" w:hanging="360"/>
        <w:rPr>
          <w:rFonts w:ascii="Akzidenz-grotesk" w:hAnsi="Akzidenz-grotesk"/>
        </w:rPr>
      </w:pPr>
      <w:r w:rsidRPr="00C6182B">
        <w:rPr>
          <w:rFonts w:ascii="Akzidenz-grotesk" w:hAnsi="Akzidenz-grotesk"/>
          <w:sz w:val="18"/>
        </w:rPr>
        <w:t></w:t>
      </w:r>
      <w:r w:rsidRPr="00C6182B">
        <w:rPr>
          <w:rFonts w:ascii="Akzidenz-grotesk" w:hAnsi="Akzidenz-grotesk"/>
          <w:sz w:val="18"/>
        </w:rPr>
        <w:t></w:t>
      </w:r>
      <w:r w:rsidRPr="00C6182B">
        <w:rPr>
          <w:rFonts w:ascii="Akzidenz-grotesk" w:hAnsi="Akzidenz-grotesk"/>
          <w:sz w:val="18"/>
        </w:rPr>
        <w:t xml:space="preserve"> </w:t>
      </w:r>
      <w:proofErr w:type="gramStart"/>
      <w:r w:rsidRPr="00C6182B">
        <w:rPr>
          <w:rFonts w:ascii="Akzidenz-grotesk" w:hAnsi="Akzidenz-grotesk"/>
        </w:rPr>
        <w:t>All</w:t>
      </w:r>
      <w:proofErr w:type="gramEnd"/>
      <w:r w:rsidRPr="00C6182B">
        <w:rPr>
          <w:rFonts w:ascii="Akzidenz-grotesk" w:hAnsi="Akzidenz-grotesk"/>
        </w:rPr>
        <w:t xml:space="preserve"> members are required to remain to load and unload the boat trailers before and after they travel to races until released by the coaching staff.</w:t>
      </w:r>
    </w:p>
    <w:p w14:paraId="02B09BD5" w14:textId="77777777" w:rsidR="00E324A6" w:rsidRPr="00C6182B" w:rsidRDefault="00E324A6">
      <w:pPr>
        <w:spacing w:line="362" w:lineRule="auto"/>
        <w:rPr>
          <w:rFonts w:ascii="Akzidenz-grotesk" w:hAnsi="Akzidenz-grotesk"/>
        </w:rPr>
        <w:sectPr w:rsidR="00E324A6" w:rsidRPr="00C6182B">
          <w:headerReference w:type="default" r:id="rId31"/>
          <w:pgSz w:w="12240" w:h="15840"/>
          <w:pgMar w:top="440" w:right="880" w:bottom="280" w:left="980" w:header="0" w:footer="0" w:gutter="0"/>
          <w:cols w:space="720"/>
        </w:sectPr>
      </w:pPr>
    </w:p>
    <w:p w14:paraId="4C56DFB1" w14:textId="77777777" w:rsidR="00E324A6" w:rsidRPr="00C6182B" w:rsidRDefault="001B0BB9">
      <w:pPr>
        <w:pStyle w:val="Heading3"/>
        <w:spacing w:before="84"/>
        <w:rPr>
          <w:rFonts w:ascii="Akzidenz-grotesk" w:hAnsi="Akzidenz-grotesk"/>
        </w:rPr>
      </w:pPr>
      <w:r w:rsidRPr="00C6182B">
        <w:rPr>
          <w:rFonts w:ascii="Akzidenz-grotesk" w:hAnsi="Akzidenz-grotesk"/>
        </w:rPr>
        <w:lastRenderedPageBreak/>
        <w:t>Alcohol, Tobacco, and Illegal Substance Policy</w:t>
      </w:r>
    </w:p>
    <w:p w14:paraId="3BD074AD" w14:textId="77777777" w:rsidR="00E324A6" w:rsidRPr="00C6182B" w:rsidRDefault="001B0BB9">
      <w:pPr>
        <w:pStyle w:val="BodyText"/>
        <w:spacing w:before="134" w:line="362" w:lineRule="auto"/>
        <w:ind w:left="155" w:right="65"/>
        <w:rPr>
          <w:rFonts w:ascii="Akzidenz-grotesk" w:hAnsi="Akzidenz-grotesk"/>
        </w:rPr>
      </w:pPr>
      <w:r w:rsidRPr="00C6182B">
        <w:rPr>
          <w:rFonts w:ascii="Akzidenz-grotesk" w:hAnsi="Akzidenz-grotesk"/>
        </w:rPr>
        <w:t xml:space="preserve">Newport Sea Base Rowing enforces a Zero Tolerance Policy regarding the acquisition, use or possession of alcohol, marijuana, tobacco, e-cigarettes, </w:t>
      </w:r>
      <w:proofErr w:type="spellStart"/>
      <w:r w:rsidRPr="00C6182B">
        <w:rPr>
          <w:rFonts w:ascii="Akzidenz-grotesk" w:hAnsi="Akzidenz-grotesk"/>
        </w:rPr>
        <w:t>vaping</w:t>
      </w:r>
      <w:proofErr w:type="spellEnd"/>
      <w:r w:rsidRPr="00C6182B">
        <w:rPr>
          <w:rFonts w:ascii="Akzidenz-grotesk" w:hAnsi="Akzidenz-grotesk"/>
        </w:rPr>
        <w:t xml:space="preserve"> or any other illegal substance. This policy provides that any NSBR member who is found to have acquired, used or to have been in possession of alcohol, marijuana, or any other illegal substance at any time during an NSBR activity or official event will have his or her membership immediately suspended pending a termination proceeding before the NSBR Rowing Committee.</w:t>
      </w:r>
    </w:p>
    <w:p w14:paraId="4718E67E" w14:textId="77777777" w:rsidR="00E324A6" w:rsidRPr="00C6182B" w:rsidRDefault="00E324A6">
      <w:pPr>
        <w:pStyle w:val="BodyText"/>
        <w:rPr>
          <w:rFonts w:ascii="Akzidenz-grotesk" w:hAnsi="Akzidenz-grotesk"/>
          <w:sz w:val="37"/>
        </w:rPr>
      </w:pPr>
    </w:p>
    <w:p w14:paraId="214F3ADB" w14:textId="77777777" w:rsidR="00E324A6" w:rsidRPr="00C6182B" w:rsidRDefault="001B0BB9">
      <w:pPr>
        <w:pStyle w:val="BodyText"/>
        <w:ind w:left="223"/>
        <w:rPr>
          <w:rFonts w:ascii="Akzidenz-grotesk" w:hAnsi="Akzidenz-grotesk"/>
        </w:rPr>
      </w:pPr>
      <w:r w:rsidRPr="00C6182B">
        <w:rPr>
          <w:rFonts w:ascii="Akzidenz-grotesk" w:hAnsi="Akzidenz-grotesk"/>
        </w:rPr>
        <w:t>Consequences for violating this policy may result in, but are not limited to, the following:</w:t>
      </w:r>
    </w:p>
    <w:p w14:paraId="7791972E" w14:textId="77777777" w:rsidR="00E324A6" w:rsidRPr="00C6182B" w:rsidRDefault="001B0BB9">
      <w:pPr>
        <w:pStyle w:val="ListParagraph"/>
        <w:numPr>
          <w:ilvl w:val="0"/>
          <w:numId w:val="5"/>
        </w:numPr>
        <w:tabs>
          <w:tab w:val="left" w:pos="876"/>
        </w:tabs>
        <w:spacing w:before="262"/>
        <w:ind w:hanging="361"/>
        <w:rPr>
          <w:rFonts w:ascii="Akzidenz-grotesk" w:hAnsi="Akzidenz-grotesk"/>
          <w:sz w:val="24"/>
        </w:rPr>
      </w:pPr>
      <w:r w:rsidRPr="00C6182B">
        <w:rPr>
          <w:rFonts w:ascii="Akzidenz-grotesk" w:hAnsi="Akzidenz-grotesk"/>
          <w:sz w:val="24"/>
        </w:rPr>
        <w:t>Suspension from the</w:t>
      </w:r>
      <w:r w:rsidRPr="00C6182B">
        <w:rPr>
          <w:rFonts w:ascii="Akzidenz-grotesk" w:hAnsi="Akzidenz-grotesk"/>
          <w:spacing w:val="-2"/>
          <w:sz w:val="24"/>
        </w:rPr>
        <w:t xml:space="preserve"> </w:t>
      </w:r>
      <w:r w:rsidRPr="00C6182B">
        <w:rPr>
          <w:rFonts w:ascii="Akzidenz-grotesk" w:hAnsi="Akzidenz-grotesk"/>
          <w:sz w:val="24"/>
        </w:rPr>
        <w:t>team</w:t>
      </w:r>
    </w:p>
    <w:p w14:paraId="2761C5AF" w14:textId="77777777" w:rsidR="00E324A6" w:rsidRPr="00C6182B" w:rsidRDefault="001B0BB9">
      <w:pPr>
        <w:pStyle w:val="ListParagraph"/>
        <w:numPr>
          <w:ilvl w:val="0"/>
          <w:numId w:val="5"/>
        </w:numPr>
        <w:tabs>
          <w:tab w:val="left" w:pos="876"/>
        </w:tabs>
        <w:spacing w:before="262"/>
        <w:ind w:hanging="361"/>
        <w:rPr>
          <w:rFonts w:ascii="Akzidenz-grotesk" w:hAnsi="Akzidenz-grotesk"/>
          <w:sz w:val="24"/>
        </w:rPr>
      </w:pPr>
      <w:r w:rsidRPr="00C6182B">
        <w:rPr>
          <w:rFonts w:ascii="Akzidenz-grotesk" w:hAnsi="Akzidenz-grotesk"/>
          <w:sz w:val="24"/>
        </w:rPr>
        <w:t>Required chemical dependency assessment and/or</w:t>
      </w:r>
      <w:r w:rsidRPr="00C6182B">
        <w:rPr>
          <w:rFonts w:ascii="Akzidenz-grotesk" w:hAnsi="Akzidenz-grotesk"/>
          <w:spacing w:val="-2"/>
          <w:sz w:val="24"/>
        </w:rPr>
        <w:t xml:space="preserve"> </w:t>
      </w:r>
      <w:r w:rsidRPr="00C6182B">
        <w:rPr>
          <w:rFonts w:ascii="Akzidenz-grotesk" w:hAnsi="Akzidenz-grotesk"/>
          <w:sz w:val="24"/>
        </w:rPr>
        <w:t>treatment</w:t>
      </w:r>
    </w:p>
    <w:p w14:paraId="6CE99BB8" w14:textId="77777777" w:rsidR="00E324A6" w:rsidRPr="00C6182B" w:rsidRDefault="001B0BB9">
      <w:pPr>
        <w:pStyle w:val="ListParagraph"/>
        <w:numPr>
          <w:ilvl w:val="0"/>
          <w:numId w:val="5"/>
        </w:numPr>
        <w:tabs>
          <w:tab w:val="left" w:pos="876"/>
        </w:tabs>
        <w:spacing w:before="262"/>
        <w:ind w:hanging="361"/>
        <w:rPr>
          <w:rFonts w:ascii="Akzidenz-grotesk" w:hAnsi="Akzidenz-grotesk"/>
          <w:sz w:val="24"/>
        </w:rPr>
      </w:pPr>
      <w:r w:rsidRPr="00C6182B">
        <w:rPr>
          <w:rFonts w:ascii="Akzidenz-grotesk" w:hAnsi="Akzidenz-grotesk"/>
          <w:sz w:val="24"/>
        </w:rPr>
        <w:t>Loss of college recruitment</w:t>
      </w:r>
      <w:r w:rsidRPr="00C6182B">
        <w:rPr>
          <w:rFonts w:ascii="Akzidenz-grotesk" w:hAnsi="Akzidenz-grotesk"/>
          <w:spacing w:val="-3"/>
          <w:sz w:val="24"/>
        </w:rPr>
        <w:t xml:space="preserve"> </w:t>
      </w:r>
      <w:r w:rsidRPr="00C6182B">
        <w:rPr>
          <w:rFonts w:ascii="Akzidenz-grotesk" w:hAnsi="Akzidenz-grotesk"/>
          <w:sz w:val="24"/>
        </w:rPr>
        <w:t>opportunities</w:t>
      </w:r>
    </w:p>
    <w:p w14:paraId="5907D72E" w14:textId="77777777" w:rsidR="00E324A6" w:rsidRPr="00C6182B" w:rsidRDefault="001B0BB9">
      <w:pPr>
        <w:pStyle w:val="ListParagraph"/>
        <w:numPr>
          <w:ilvl w:val="0"/>
          <w:numId w:val="5"/>
        </w:numPr>
        <w:tabs>
          <w:tab w:val="left" w:pos="876"/>
        </w:tabs>
        <w:spacing w:before="262"/>
        <w:ind w:hanging="361"/>
        <w:rPr>
          <w:rFonts w:ascii="Akzidenz-grotesk" w:hAnsi="Akzidenz-grotesk"/>
          <w:sz w:val="24"/>
        </w:rPr>
      </w:pPr>
      <w:r w:rsidRPr="00C6182B">
        <w:rPr>
          <w:rFonts w:ascii="Akzidenz-grotesk" w:hAnsi="Akzidenz-grotesk"/>
          <w:sz w:val="24"/>
        </w:rPr>
        <w:t>Loss of eligibility and dismissal from the team without refund;</w:t>
      </w:r>
      <w:r w:rsidRPr="00C6182B">
        <w:rPr>
          <w:rFonts w:ascii="Akzidenz-grotesk" w:hAnsi="Akzidenz-grotesk"/>
          <w:spacing w:val="-14"/>
          <w:sz w:val="24"/>
        </w:rPr>
        <w:t xml:space="preserve"> </w:t>
      </w:r>
      <w:r w:rsidRPr="00C6182B">
        <w:rPr>
          <w:rFonts w:ascii="Akzidenz-grotesk" w:hAnsi="Akzidenz-grotesk"/>
          <w:sz w:val="24"/>
        </w:rPr>
        <w:t>and/or</w:t>
      </w:r>
    </w:p>
    <w:p w14:paraId="1CD6EAF0" w14:textId="77777777" w:rsidR="00E324A6" w:rsidRPr="00C6182B" w:rsidRDefault="001B0BB9">
      <w:pPr>
        <w:pStyle w:val="ListParagraph"/>
        <w:numPr>
          <w:ilvl w:val="0"/>
          <w:numId w:val="5"/>
        </w:numPr>
        <w:tabs>
          <w:tab w:val="left" w:pos="876"/>
        </w:tabs>
        <w:spacing w:before="262"/>
        <w:ind w:hanging="361"/>
        <w:rPr>
          <w:rFonts w:ascii="Akzidenz-grotesk" w:hAnsi="Akzidenz-grotesk"/>
          <w:sz w:val="24"/>
        </w:rPr>
      </w:pPr>
      <w:r w:rsidRPr="00C6182B">
        <w:rPr>
          <w:rFonts w:ascii="Akzidenz-grotesk" w:hAnsi="Akzidenz-grotesk"/>
          <w:sz w:val="24"/>
        </w:rPr>
        <w:t>Reporting to the appropriate</w:t>
      </w:r>
      <w:r w:rsidRPr="00C6182B">
        <w:rPr>
          <w:rFonts w:ascii="Akzidenz-grotesk" w:hAnsi="Akzidenz-grotesk"/>
          <w:spacing w:val="-3"/>
          <w:sz w:val="24"/>
        </w:rPr>
        <w:t xml:space="preserve"> </w:t>
      </w:r>
      <w:r w:rsidRPr="00C6182B">
        <w:rPr>
          <w:rFonts w:ascii="Akzidenz-grotesk" w:hAnsi="Akzidenz-grotesk"/>
          <w:sz w:val="24"/>
        </w:rPr>
        <w:t>authorities.</w:t>
      </w:r>
    </w:p>
    <w:p w14:paraId="7BFFA9E3" w14:textId="77777777" w:rsidR="00E324A6" w:rsidRPr="00C6182B" w:rsidRDefault="001B0BB9">
      <w:pPr>
        <w:pStyle w:val="BodyText"/>
        <w:spacing w:before="262" w:line="362" w:lineRule="auto"/>
        <w:ind w:left="155" w:right="147"/>
        <w:rPr>
          <w:rFonts w:ascii="Akzidenz-grotesk" w:hAnsi="Akzidenz-grotesk"/>
        </w:rPr>
      </w:pPr>
      <w:r w:rsidRPr="00C6182B">
        <w:rPr>
          <w:rFonts w:ascii="Akzidenz-grotesk" w:hAnsi="Akzidenz-grotesk"/>
        </w:rPr>
        <w:t>This policy applies to all NSBR activities, including practices, regattas, and official NSBR social events. It also applies at all times during those activities, including from the time a member enters the boathouse parking lot, boards a bus, or enters the premises of an official social event until such time as the member ceases to be engaged in the activity or event and has left</w:t>
      </w:r>
    </w:p>
    <w:p w14:paraId="1A256C38" w14:textId="77777777" w:rsidR="00E324A6" w:rsidRPr="00C6182B" w:rsidRDefault="001B0BB9">
      <w:pPr>
        <w:pStyle w:val="Heading3"/>
        <w:spacing w:before="5" w:line="254" w:lineRule="auto"/>
        <w:rPr>
          <w:rFonts w:ascii="Akzidenz-grotesk" w:hAnsi="Akzidenz-grotesk"/>
        </w:rPr>
      </w:pPr>
      <w:proofErr w:type="gramStart"/>
      <w:r w:rsidRPr="00C6182B">
        <w:rPr>
          <w:rFonts w:ascii="Akzidenz-grotesk" w:hAnsi="Akzidenz-grotesk"/>
          <w:b w:val="0"/>
          <w:i w:val="0"/>
        </w:rPr>
        <w:t>the</w:t>
      </w:r>
      <w:proofErr w:type="gramEnd"/>
      <w:r w:rsidRPr="00C6182B">
        <w:rPr>
          <w:rFonts w:ascii="Akzidenz-grotesk" w:hAnsi="Akzidenz-grotesk"/>
          <w:b w:val="0"/>
          <w:i w:val="0"/>
          <w:spacing w:val="-23"/>
        </w:rPr>
        <w:t xml:space="preserve"> </w:t>
      </w:r>
      <w:r w:rsidRPr="00C6182B">
        <w:rPr>
          <w:rFonts w:ascii="Akzidenz-grotesk" w:hAnsi="Akzidenz-grotesk"/>
          <w:b w:val="0"/>
          <w:i w:val="0"/>
        </w:rPr>
        <w:t>premises.</w:t>
      </w:r>
      <w:r w:rsidRPr="00C6182B">
        <w:rPr>
          <w:rFonts w:ascii="Akzidenz-grotesk" w:hAnsi="Akzidenz-grotesk"/>
          <w:b w:val="0"/>
          <w:i w:val="0"/>
          <w:spacing w:val="-20"/>
        </w:rPr>
        <w:t xml:space="preserve"> </w:t>
      </w:r>
      <w:r w:rsidRPr="00C6182B">
        <w:rPr>
          <w:rFonts w:ascii="Akzidenz-grotesk" w:hAnsi="Akzidenz-grotesk"/>
        </w:rPr>
        <w:t>Since</w:t>
      </w:r>
      <w:r w:rsidRPr="00C6182B">
        <w:rPr>
          <w:rFonts w:ascii="Akzidenz-grotesk" w:hAnsi="Akzidenz-grotesk"/>
          <w:spacing w:val="-33"/>
        </w:rPr>
        <w:t xml:space="preserve"> </w:t>
      </w:r>
      <w:r w:rsidRPr="00C6182B">
        <w:rPr>
          <w:rFonts w:ascii="Akzidenz-grotesk" w:hAnsi="Akzidenz-grotesk"/>
        </w:rPr>
        <w:t>NSBR</w:t>
      </w:r>
      <w:r w:rsidRPr="00C6182B">
        <w:rPr>
          <w:rFonts w:ascii="Akzidenz-grotesk" w:hAnsi="Akzidenz-grotesk"/>
          <w:spacing w:val="-31"/>
        </w:rPr>
        <w:t xml:space="preserve"> </w:t>
      </w:r>
      <w:r w:rsidRPr="00C6182B">
        <w:rPr>
          <w:rFonts w:ascii="Akzidenz-grotesk" w:hAnsi="Akzidenz-grotesk"/>
        </w:rPr>
        <w:t>encourages</w:t>
      </w:r>
      <w:r w:rsidRPr="00C6182B">
        <w:rPr>
          <w:rFonts w:ascii="Akzidenz-grotesk" w:hAnsi="Akzidenz-grotesk"/>
          <w:spacing w:val="-33"/>
        </w:rPr>
        <w:t xml:space="preserve"> </w:t>
      </w:r>
      <w:r w:rsidRPr="00C6182B">
        <w:rPr>
          <w:rFonts w:ascii="Akzidenz-grotesk" w:hAnsi="Akzidenz-grotesk"/>
        </w:rPr>
        <w:t>good</w:t>
      </w:r>
      <w:r w:rsidRPr="00C6182B">
        <w:rPr>
          <w:rFonts w:ascii="Akzidenz-grotesk" w:hAnsi="Akzidenz-grotesk"/>
          <w:spacing w:val="-33"/>
        </w:rPr>
        <w:t xml:space="preserve"> </w:t>
      </w:r>
      <w:r w:rsidRPr="00C6182B">
        <w:rPr>
          <w:rFonts w:ascii="Akzidenz-grotesk" w:hAnsi="Akzidenz-grotesk"/>
        </w:rPr>
        <w:t>citizenship</w:t>
      </w:r>
      <w:r w:rsidRPr="00C6182B">
        <w:rPr>
          <w:rFonts w:ascii="Akzidenz-grotesk" w:hAnsi="Akzidenz-grotesk"/>
          <w:spacing w:val="-33"/>
        </w:rPr>
        <w:t xml:space="preserve"> </w:t>
      </w:r>
      <w:r w:rsidRPr="00C6182B">
        <w:rPr>
          <w:rFonts w:ascii="Akzidenz-grotesk" w:hAnsi="Akzidenz-grotesk"/>
        </w:rPr>
        <w:t>this</w:t>
      </w:r>
      <w:r w:rsidRPr="00C6182B">
        <w:rPr>
          <w:rFonts w:ascii="Akzidenz-grotesk" w:hAnsi="Akzidenz-grotesk"/>
          <w:spacing w:val="-33"/>
        </w:rPr>
        <w:t xml:space="preserve"> </w:t>
      </w:r>
      <w:r w:rsidRPr="00C6182B">
        <w:rPr>
          <w:rFonts w:ascii="Akzidenz-grotesk" w:hAnsi="Akzidenz-grotesk"/>
        </w:rPr>
        <w:t>policy</w:t>
      </w:r>
      <w:r w:rsidRPr="00C6182B">
        <w:rPr>
          <w:rFonts w:ascii="Akzidenz-grotesk" w:hAnsi="Akzidenz-grotesk"/>
          <w:spacing w:val="-34"/>
        </w:rPr>
        <w:t xml:space="preserve"> </w:t>
      </w:r>
      <w:r w:rsidRPr="00C6182B">
        <w:rPr>
          <w:rFonts w:ascii="Akzidenz-grotesk" w:hAnsi="Akzidenz-grotesk"/>
        </w:rPr>
        <w:t>also</w:t>
      </w:r>
      <w:r w:rsidRPr="00C6182B">
        <w:rPr>
          <w:rFonts w:ascii="Akzidenz-grotesk" w:hAnsi="Akzidenz-grotesk"/>
          <w:spacing w:val="-33"/>
        </w:rPr>
        <w:t xml:space="preserve"> </w:t>
      </w:r>
      <w:r w:rsidRPr="00C6182B">
        <w:rPr>
          <w:rFonts w:ascii="Akzidenz-grotesk" w:hAnsi="Akzidenz-grotesk"/>
        </w:rPr>
        <w:t>applies</w:t>
      </w:r>
      <w:r w:rsidRPr="00C6182B">
        <w:rPr>
          <w:rFonts w:ascii="Akzidenz-grotesk" w:hAnsi="Akzidenz-grotesk"/>
          <w:spacing w:val="-33"/>
        </w:rPr>
        <w:t xml:space="preserve"> </w:t>
      </w:r>
      <w:r w:rsidRPr="00C6182B">
        <w:rPr>
          <w:rFonts w:ascii="Akzidenz-grotesk" w:hAnsi="Akzidenz-grotesk"/>
        </w:rPr>
        <w:t>to</w:t>
      </w:r>
      <w:r w:rsidRPr="00C6182B">
        <w:rPr>
          <w:rFonts w:ascii="Akzidenz-grotesk" w:hAnsi="Akzidenz-grotesk"/>
          <w:spacing w:val="-32"/>
        </w:rPr>
        <w:t xml:space="preserve"> </w:t>
      </w:r>
      <w:r w:rsidRPr="00C6182B">
        <w:rPr>
          <w:rFonts w:ascii="Akzidenz-grotesk" w:hAnsi="Akzidenz-grotesk"/>
        </w:rPr>
        <w:t>non-NSBR activities and</w:t>
      </w:r>
      <w:r w:rsidRPr="00C6182B">
        <w:rPr>
          <w:rFonts w:ascii="Akzidenz-grotesk" w:hAnsi="Akzidenz-grotesk"/>
          <w:spacing w:val="-31"/>
        </w:rPr>
        <w:t xml:space="preserve"> </w:t>
      </w:r>
      <w:r w:rsidRPr="00C6182B">
        <w:rPr>
          <w:rFonts w:ascii="Akzidenz-grotesk" w:hAnsi="Akzidenz-grotesk"/>
        </w:rPr>
        <w:t>events.</w:t>
      </w:r>
    </w:p>
    <w:p w14:paraId="28B55279" w14:textId="77777777" w:rsidR="00E324A6" w:rsidRPr="00C6182B" w:rsidRDefault="00E324A6">
      <w:pPr>
        <w:pStyle w:val="BodyText"/>
        <w:rPr>
          <w:rFonts w:ascii="Akzidenz-grotesk" w:hAnsi="Akzidenz-grotesk"/>
          <w:b/>
          <w:i/>
          <w:sz w:val="28"/>
        </w:rPr>
      </w:pPr>
    </w:p>
    <w:p w14:paraId="4F29B34A" w14:textId="77777777" w:rsidR="00E324A6" w:rsidRPr="00C6182B" w:rsidRDefault="001B0BB9">
      <w:pPr>
        <w:pStyle w:val="BodyText"/>
        <w:spacing w:before="208" w:line="362" w:lineRule="auto"/>
        <w:ind w:left="155" w:right="65"/>
        <w:rPr>
          <w:rFonts w:ascii="Akzidenz-grotesk" w:hAnsi="Akzidenz-grotesk"/>
        </w:rPr>
      </w:pPr>
      <w:r w:rsidRPr="00C6182B">
        <w:rPr>
          <w:rFonts w:ascii="Akzidenz-grotesk" w:hAnsi="Akzidenz-grotesk"/>
        </w:rPr>
        <w:t>A termination for violation of this policy shall be effective for an indefinite period. In the event of a termination of membership as a result of this policy, the affected member will forfeit, without right of reimbursement, all membership dues. The member may subsequently re-apply for membership with the understanding that the decision whether or not to re-admit the member shall be solely within the discretion of the Rowing Committee of Newport Sea Base Rowing.</w:t>
      </w:r>
    </w:p>
    <w:p w14:paraId="0DCFF4BA" w14:textId="77777777" w:rsidR="00E324A6" w:rsidRPr="00C6182B" w:rsidRDefault="00E324A6">
      <w:pPr>
        <w:pStyle w:val="BodyText"/>
        <w:spacing w:before="11"/>
        <w:rPr>
          <w:rFonts w:ascii="Akzidenz-grotesk" w:hAnsi="Akzidenz-grotesk"/>
          <w:sz w:val="36"/>
        </w:rPr>
      </w:pPr>
    </w:p>
    <w:p w14:paraId="7DEC4B0C" w14:textId="77777777" w:rsidR="00E324A6" w:rsidRPr="00C6182B" w:rsidRDefault="001B0BB9">
      <w:pPr>
        <w:pStyle w:val="BodyText"/>
        <w:spacing w:line="362" w:lineRule="auto"/>
        <w:ind w:left="155"/>
        <w:rPr>
          <w:rFonts w:ascii="Akzidenz-grotesk" w:hAnsi="Akzidenz-grotesk"/>
        </w:rPr>
      </w:pPr>
      <w:r w:rsidRPr="00C6182B">
        <w:rPr>
          <w:rFonts w:ascii="Akzidenz-grotesk" w:hAnsi="Akzidenz-grotesk"/>
        </w:rPr>
        <w:t>Unfounded, malicious reporting of violations of the above policy will result in the indefinite suspension of the guilty party/parties.</w:t>
      </w:r>
    </w:p>
    <w:p w14:paraId="6D081680" w14:textId="77777777" w:rsidR="00E324A6" w:rsidRPr="00C6182B" w:rsidRDefault="00E324A6">
      <w:pPr>
        <w:spacing w:line="362" w:lineRule="auto"/>
        <w:rPr>
          <w:rFonts w:ascii="Akzidenz-grotesk" w:hAnsi="Akzidenz-grotesk"/>
        </w:rPr>
        <w:sectPr w:rsidR="00E324A6" w:rsidRPr="00C6182B">
          <w:headerReference w:type="default" r:id="rId32"/>
          <w:pgSz w:w="12240" w:h="15840"/>
          <w:pgMar w:top="620" w:right="880" w:bottom="280" w:left="980" w:header="0" w:footer="0" w:gutter="0"/>
          <w:cols w:space="720"/>
        </w:sectPr>
      </w:pPr>
    </w:p>
    <w:p w14:paraId="6A54122D" w14:textId="77777777" w:rsidR="00E324A6" w:rsidRPr="00C6182B" w:rsidRDefault="001B0BB9">
      <w:pPr>
        <w:pStyle w:val="Heading3"/>
        <w:spacing w:before="84"/>
        <w:rPr>
          <w:rFonts w:ascii="Akzidenz-grotesk" w:hAnsi="Akzidenz-grotesk"/>
        </w:rPr>
      </w:pPr>
      <w:bookmarkStart w:id="13" w:name="Procedures_for_Enforcement"/>
      <w:bookmarkEnd w:id="13"/>
      <w:r w:rsidRPr="00C6182B">
        <w:rPr>
          <w:rFonts w:ascii="Akzidenz-grotesk" w:hAnsi="Akzidenz-grotesk"/>
        </w:rPr>
        <w:lastRenderedPageBreak/>
        <w:t>Procedures for Enforcement</w:t>
      </w:r>
    </w:p>
    <w:p w14:paraId="364A34EB" w14:textId="77777777" w:rsidR="00E324A6" w:rsidRPr="00C6182B" w:rsidRDefault="001B0BB9">
      <w:pPr>
        <w:pStyle w:val="BodyText"/>
        <w:spacing w:before="134" w:line="362" w:lineRule="auto"/>
        <w:ind w:left="155" w:right="263"/>
        <w:rPr>
          <w:rFonts w:ascii="Akzidenz-grotesk" w:hAnsi="Akzidenz-grotesk"/>
        </w:rPr>
      </w:pPr>
      <w:r w:rsidRPr="00C6182B">
        <w:rPr>
          <w:rFonts w:ascii="Akzidenz-grotesk" w:hAnsi="Akzidenz-grotesk"/>
        </w:rPr>
        <w:t>The coaches and Program Director are charged with the initial responsibility of investigating and determining whether a violation of the Policies has occurred. On making the determination that a violation has occurred, the Program Director shall promptly inform the member who committed the violation and the Rowing Committee. The member shall have five days to request that the Rowing Committee review the determination. A failure by the</w:t>
      </w:r>
      <w:r w:rsidRPr="00C6182B">
        <w:rPr>
          <w:rFonts w:ascii="Akzidenz-grotesk" w:hAnsi="Akzidenz-grotesk"/>
          <w:spacing w:val="-29"/>
        </w:rPr>
        <w:t xml:space="preserve"> </w:t>
      </w:r>
      <w:r w:rsidRPr="00C6182B">
        <w:rPr>
          <w:rFonts w:ascii="Akzidenz-grotesk" w:hAnsi="Akzidenz-grotesk"/>
        </w:rPr>
        <w:t>member to request review by the Rowing Committee within five days shall be deemed an admission of the violation. If the member requests a review, he or she will not be subject to any penalty until after the review. The Rowing Committee shall review the determination at its next regularly scheduled meeting. "Last resort" appeals of decisions made by the Program</w:t>
      </w:r>
      <w:r w:rsidRPr="00C6182B">
        <w:rPr>
          <w:rFonts w:ascii="Akzidenz-grotesk" w:hAnsi="Akzidenz-grotesk"/>
          <w:spacing w:val="-33"/>
        </w:rPr>
        <w:t xml:space="preserve"> </w:t>
      </w:r>
      <w:r w:rsidRPr="00C6182B">
        <w:rPr>
          <w:rFonts w:ascii="Akzidenz-grotesk" w:hAnsi="Akzidenz-grotesk"/>
        </w:rPr>
        <w:t>Director and the Rowing Committee may be made to the Executive Director of Newport Sea</w:t>
      </w:r>
      <w:r w:rsidRPr="00C6182B">
        <w:rPr>
          <w:rFonts w:ascii="Akzidenz-grotesk" w:hAnsi="Akzidenz-grotesk"/>
          <w:spacing w:val="-23"/>
        </w:rPr>
        <w:t xml:space="preserve"> </w:t>
      </w:r>
      <w:r w:rsidRPr="00C6182B">
        <w:rPr>
          <w:rFonts w:ascii="Akzidenz-grotesk" w:hAnsi="Akzidenz-grotesk"/>
        </w:rPr>
        <w:t>Base.</w:t>
      </w:r>
    </w:p>
    <w:p w14:paraId="57DCFCC7" w14:textId="77777777" w:rsidR="00E324A6" w:rsidRPr="00C6182B" w:rsidRDefault="00E324A6">
      <w:pPr>
        <w:spacing w:line="362" w:lineRule="auto"/>
        <w:rPr>
          <w:rFonts w:ascii="Akzidenz-grotesk" w:hAnsi="Akzidenz-grotesk"/>
        </w:rPr>
        <w:sectPr w:rsidR="00E324A6" w:rsidRPr="00C6182B">
          <w:headerReference w:type="default" r:id="rId33"/>
          <w:pgSz w:w="12240" w:h="15840"/>
          <w:pgMar w:top="620" w:right="880" w:bottom="280" w:left="980" w:header="0" w:footer="0" w:gutter="0"/>
          <w:cols w:space="720"/>
        </w:sectPr>
      </w:pPr>
    </w:p>
    <w:p w14:paraId="53DA3D3A" w14:textId="77777777" w:rsidR="00E324A6" w:rsidRPr="00C6182B" w:rsidRDefault="001B0BB9">
      <w:pPr>
        <w:pStyle w:val="Heading2"/>
        <w:spacing w:before="87" w:line="710" w:lineRule="auto"/>
        <w:ind w:left="3623" w:right="3780" w:firstLine="61"/>
        <w:jc w:val="center"/>
        <w:rPr>
          <w:rFonts w:ascii="Akzidenz-grotesk" w:hAnsi="Akzidenz-grotesk"/>
        </w:rPr>
      </w:pPr>
      <w:r w:rsidRPr="00C6182B">
        <w:rPr>
          <w:rFonts w:ascii="Akzidenz-grotesk" w:hAnsi="Akzidenz-grotesk"/>
        </w:rPr>
        <w:lastRenderedPageBreak/>
        <w:t>Newport</w:t>
      </w:r>
      <w:r w:rsidRPr="00C6182B">
        <w:rPr>
          <w:rFonts w:ascii="Akzidenz-grotesk" w:hAnsi="Akzidenz-grotesk"/>
          <w:spacing w:val="-46"/>
        </w:rPr>
        <w:t xml:space="preserve"> </w:t>
      </w:r>
      <w:r w:rsidRPr="00C6182B">
        <w:rPr>
          <w:rFonts w:ascii="Akzidenz-grotesk" w:hAnsi="Akzidenz-grotesk"/>
        </w:rPr>
        <w:t>Sea</w:t>
      </w:r>
      <w:r w:rsidRPr="00C6182B">
        <w:rPr>
          <w:rFonts w:ascii="Akzidenz-grotesk" w:hAnsi="Akzidenz-grotesk"/>
          <w:spacing w:val="-47"/>
        </w:rPr>
        <w:t xml:space="preserve"> </w:t>
      </w:r>
      <w:r w:rsidRPr="00C6182B">
        <w:rPr>
          <w:rFonts w:ascii="Akzidenz-grotesk" w:hAnsi="Akzidenz-grotesk"/>
        </w:rPr>
        <w:t>Base</w:t>
      </w:r>
      <w:r w:rsidRPr="00C6182B">
        <w:rPr>
          <w:rFonts w:ascii="Akzidenz-grotesk" w:hAnsi="Akzidenz-grotesk"/>
          <w:spacing w:val="-46"/>
        </w:rPr>
        <w:t xml:space="preserve"> </w:t>
      </w:r>
      <w:r w:rsidRPr="00C6182B">
        <w:rPr>
          <w:rFonts w:ascii="Akzidenz-grotesk" w:hAnsi="Akzidenz-grotesk"/>
        </w:rPr>
        <w:t>Rowing</w:t>
      </w:r>
      <w:bookmarkStart w:id="14" w:name="Races_and_Events_Schedule"/>
      <w:bookmarkEnd w:id="14"/>
      <w:r w:rsidRPr="00C6182B">
        <w:rPr>
          <w:rFonts w:ascii="Akzidenz-grotesk" w:hAnsi="Akzidenz-grotesk"/>
        </w:rPr>
        <w:t xml:space="preserve"> </w:t>
      </w:r>
      <w:bookmarkStart w:id="15" w:name="_bookmark3"/>
      <w:bookmarkEnd w:id="15"/>
      <w:r w:rsidRPr="00C6182B">
        <w:rPr>
          <w:rFonts w:ascii="Akzidenz-grotesk" w:hAnsi="Akzidenz-grotesk"/>
          <w:w w:val="95"/>
        </w:rPr>
        <w:t>Races</w:t>
      </w:r>
      <w:r w:rsidRPr="00C6182B">
        <w:rPr>
          <w:rFonts w:ascii="Akzidenz-grotesk" w:hAnsi="Akzidenz-grotesk"/>
          <w:spacing w:val="-22"/>
          <w:w w:val="95"/>
        </w:rPr>
        <w:t xml:space="preserve"> </w:t>
      </w:r>
      <w:r w:rsidRPr="00C6182B">
        <w:rPr>
          <w:rFonts w:ascii="Akzidenz-grotesk" w:hAnsi="Akzidenz-grotesk"/>
          <w:w w:val="95"/>
        </w:rPr>
        <w:t>and</w:t>
      </w:r>
      <w:r w:rsidRPr="00C6182B">
        <w:rPr>
          <w:rFonts w:ascii="Akzidenz-grotesk" w:hAnsi="Akzidenz-grotesk"/>
          <w:spacing w:val="-20"/>
          <w:w w:val="95"/>
        </w:rPr>
        <w:t xml:space="preserve"> </w:t>
      </w:r>
      <w:r w:rsidRPr="00C6182B">
        <w:rPr>
          <w:rFonts w:ascii="Akzidenz-grotesk" w:hAnsi="Akzidenz-grotesk"/>
          <w:w w:val="95"/>
        </w:rPr>
        <w:t>Events</w:t>
      </w:r>
      <w:r w:rsidRPr="00C6182B">
        <w:rPr>
          <w:rFonts w:ascii="Akzidenz-grotesk" w:hAnsi="Akzidenz-grotesk"/>
          <w:spacing w:val="-20"/>
          <w:w w:val="95"/>
        </w:rPr>
        <w:t xml:space="preserve"> </w:t>
      </w:r>
      <w:r w:rsidRPr="00C6182B">
        <w:rPr>
          <w:rFonts w:ascii="Akzidenz-grotesk" w:hAnsi="Akzidenz-grotesk"/>
          <w:w w:val="95"/>
        </w:rPr>
        <w:t>Schedule</w:t>
      </w:r>
    </w:p>
    <w:p w14:paraId="766BB93A" w14:textId="77777777" w:rsidR="00E324A6" w:rsidRPr="00C6182B" w:rsidRDefault="001B0BB9">
      <w:pPr>
        <w:spacing w:line="224" w:lineRule="exact"/>
        <w:ind w:left="155"/>
        <w:rPr>
          <w:rFonts w:ascii="Akzidenz-grotesk" w:hAnsi="Akzidenz-grotesk"/>
          <w:b/>
          <w:sz w:val="24"/>
        </w:rPr>
      </w:pPr>
      <w:r w:rsidRPr="00C6182B">
        <w:rPr>
          <w:rFonts w:ascii="Akzidenz-grotesk" w:hAnsi="Akzidenz-grotesk"/>
          <w:b/>
          <w:sz w:val="24"/>
        </w:rPr>
        <w:t>The Season</w:t>
      </w:r>
    </w:p>
    <w:p w14:paraId="1DADDA23" w14:textId="77777777" w:rsidR="00E324A6" w:rsidRPr="00C6182B" w:rsidRDefault="001B0BB9">
      <w:pPr>
        <w:pStyle w:val="BodyText"/>
        <w:spacing w:before="136" w:line="362" w:lineRule="auto"/>
        <w:ind w:left="155" w:right="573"/>
        <w:rPr>
          <w:rFonts w:ascii="Akzidenz-grotesk" w:hAnsi="Akzidenz-grotesk"/>
        </w:rPr>
      </w:pPr>
      <w:r w:rsidRPr="00C6182B">
        <w:rPr>
          <w:rFonts w:ascii="Akzidenz-grotesk" w:hAnsi="Akzidenz-grotesk"/>
        </w:rPr>
        <w:t>The rowing season begins in late August and continues through May, with our main event being the Southwest Regional Championships. Strong perfor</w:t>
      </w:r>
      <w:bookmarkStart w:id="16" w:name="_GoBack"/>
      <w:bookmarkEnd w:id="16"/>
      <w:r w:rsidRPr="00C6182B">
        <w:rPr>
          <w:rFonts w:ascii="Akzidenz-grotesk" w:hAnsi="Akzidenz-grotesk"/>
        </w:rPr>
        <w:t>mances at Regionals could result in selected crews being invited to compete at the Youth National Championships in Sarasota, Florida in June. Exceptional athletes may then have the opportunity to try out for the US Junior National teams that compete later in the summer.</w:t>
      </w:r>
    </w:p>
    <w:p w14:paraId="31963221" w14:textId="77777777" w:rsidR="00E324A6" w:rsidRPr="00C6182B" w:rsidRDefault="001B0BB9">
      <w:pPr>
        <w:pStyle w:val="BodyText"/>
        <w:spacing w:before="6" w:line="362" w:lineRule="auto"/>
        <w:ind w:left="155" w:right="238"/>
        <w:rPr>
          <w:rFonts w:ascii="Akzidenz-grotesk" w:hAnsi="Akzidenz-grotesk"/>
        </w:rPr>
      </w:pPr>
      <w:r w:rsidRPr="00C6182B">
        <w:rPr>
          <w:rFonts w:ascii="Akzidenz-grotesk" w:hAnsi="Akzidenz-grotesk"/>
        </w:rPr>
        <w:t xml:space="preserve">During the fall, races are “head races,” in which rowers race a set distance in time-trial format. In the spring the race format changes to “sprints,” in which up to seven crews compete side- </w:t>
      </w:r>
      <w:proofErr w:type="gramStart"/>
      <w:r w:rsidRPr="00C6182B">
        <w:rPr>
          <w:rFonts w:ascii="Akzidenz-grotesk" w:hAnsi="Akzidenz-grotesk"/>
        </w:rPr>
        <w:t>by-side</w:t>
      </w:r>
      <w:proofErr w:type="gramEnd"/>
      <w:r w:rsidRPr="00C6182B">
        <w:rPr>
          <w:rFonts w:ascii="Akzidenz-grotesk" w:hAnsi="Akzidenz-grotesk"/>
        </w:rPr>
        <w:t xml:space="preserve"> in head-to-head races. The race schedule will be finalized after a Southwest Region coaches' meeting held in September.</w:t>
      </w:r>
    </w:p>
    <w:p w14:paraId="6A0DE56A" w14:textId="77777777" w:rsidR="00E324A6" w:rsidRPr="00C6182B" w:rsidRDefault="00E324A6">
      <w:pPr>
        <w:pStyle w:val="BodyText"/>
        <w:spacing w:before="9"/>
        <w:rPr>
          <w:rFonts w:ascii="Akzidenz-grotesk" w:hAnsi="Akzidenz-grotesk"/>
          <w:sz w:val="36"/>
        </w:rPr>
      </w:pPr>
    </w:p>
    <w:p w14:paraId="32271403" w14:textId="77777777" w:rsidR="00E324A6" w:rsidRPr="00C6182B" w:rsidRDefault="001B0BB9">
      <w:pPr>
        <w:pStyle w:val="BodyText"/>
        <w:spacing w:line="362" w:lineRule="auto"/>
        <w:ind w:left="155" w:right="310"/>
        <w:rPr>
          <w:rFonts w:ascii="Akzidenz-grotesk" w:hAnsi="Akzidenz-grotesk"/>
        </w:rPr>
      </w:pPr>
      <w:proofErr w:type="gramStart"/>
      <w:r w:rsidRPr="00C6182B">
        <w:rPr>
          <w:rFonts w:ascii="Akzidenz-grotesk" w:hAnsi="Akzidenz-grotesk"/>
        </w:rPr>
        <w:t>Note that Regionals may conflict with AP testing and Nationals with graduation.</w:t>
      </w:r>
      <w:proofErr w:type="gramEnd"/>
      <w:r w:rsidRPr="00C6182B">
        <w:rPr>
          <w:rFonts w:ascii="Akzidenz-grotesk" w:hAnsi="Akzidenz-grotesk"/>
        </w:rPr>
        <w:t xml:space="preserve"> Please make the necessary travel arrangements in advance so that your rower will be able to attend these critical races.</w:t>
      </w:r>
    </w:p>
    <w:p w14:paraId="20377E46" w14:textId="77777777" w:rsidR="00E324A6" w:rsidRPr="00C6182B" w:rsidRDefault="00E324A6">
      <w:pPr>
        <w:pStyle w:val="BodyText"/>
        <w:spacing w:before="8"/>
        <w:rPr>
          <w:rFonts w:ascii="Akzidenz-grotesk" w:hAnsi="Akzidenz-grotesk"/>
          <w:sz w:val="36"/>
        </w:rPr>
      </w:pPr>
    </w:p>
    <w:p w14:paraId="0BF40C57" w14:textId="77777777" w:rsidR="00E324A6" w:rsidRPr="00C6182B" w:rsidRDefault="001B0BB9">
      <w:pPr>
        <w:pStyle w:val="BodyText"/>
        <w:ind w:left="155"/>
        <w:jc w:val="both"/>
        <w:rPr>
          <w:rFonts w:ascii="Akzidenz-grotesk" w:hAnsi="Akzidenz-grotesk"/>
        </w:rPr>
      </w:pPr>
      <w:r w:rsidRPr="00C6182B">
        <w:rPr>
          <w:rFonts w:ascii="Akzidenz-grotesk" w:hAnsi="Akzidenz-grotesk"/>
        </w:rPr>
        <w:t>(All races and events are subject to change at any time)</w:t>
      </w:r>
    </w:p>
    <w:p w14:paraId="2C8A0EF8" w14:textId="77777777" w:rsidR="00E324A6" w:rsidRPr="00C6182B" w:rsidRDefault="00E324A6">
      <w:pPr>
        <w:pStyle w:val="BodyText"/>
        <w:rPr>
          <w:rFonts w:ascii="Akzidenz-grotesk" w:hAnsi="Akzidenz-grotesk"/>
          <w:sz w:val="32"/>
        </w:rPr>
      </w:pPr>
    </w:p>
    <w:p w14:paraId="476CFDC2" w14:textId="77777777" w:rsidR="00E324A6" w:rsidRPr="00C6182B" w:rsidRDefault="00E324A6">
      <w:pPr>
        <w:pStyle w:val="BodyText"/>
        <w:spacing w:before="9"/>
        <w:rPr>
          <w:rFonts w:ascii="Akzidenz-grotesk" w:hAnsi="Akzidenz-grotesk"/>
          <w:sz w:val="26"/>
        </w:rPr>
      </w:pPr>
    </w:p>
    <w:p w14:paraId="3B4FE820" w14:textId="119B8C07" w:rsidR="00E324A6" w:rsidRPr="00C6182B" w:rsidRDefault="001B0BB9">
      <w:pPr>
        <w:ind w:left="155"/>
        <w:jc w:val="both"/>
        <w:rPr>
          <w:rFonts w:ascii="Akzidenz-grotesk" w:hAnsi="Akzidenz-grotesk"/>
          <w:b/>
          <w:i/>
          <w:sz w:val="24"/>
        </w:rPr>
      </w:pPr>
      <w:bookmarkStart w:id="17" w:name="Fall_&amp;_Winter_Schedule"/>
      <w:bookmarkEnd w:id="17"/>
      <w:r w:rsidRPr="00C6182B">
        <w:rPr>
          <w:rFonts w:ascii="Akzidenz-grotesk" w:hAnsi="Akzidenz-grotesk"/>
          <w:b/>
          <w:i/>
          <w:sz w:val="24"/>
        </w:rPr>
        <w:t>Fall Schedule</w:t>
      </w:r>
    </w:p>
    <w:p w14:paraId="0388D5A4" w14:textId="1DA5F0E2" w:rsidR="00E324A6" w:rsidRPr="00C6182B" w:rsidRDefault="009754A8">
      <w:pPr>
        <w:pStyle w:val="Heading2"/>
        <w:tabs>
          <w:tab w:val="left" w:pos="2315"/>
          <w:tab w:val="left" w:pos="7355"/>
        </w:tabs>
        <w:spacing w:before="69"/>
        <w:jc w:val="both"/>
        <w:rPr>
          <w:rFonts w:ascii="Akzidenz-grotesk" w:hAnsi="Akzidenz-grotesk"/>
        </w:rPr>
      </w:pPr>
      <w:r>
        <w:rPr>
          <w:rFonts w:ascii="Akzidenz-grotesk" w:hAnsi="Akzidenz-grotesk"/>
        </w:rPr>
        <w:t>Date</w:t>
      </w:r>
      <w:r>
        <w:rPr>
          <w:rFonts w:ascii="Akzidenz-grotesk" w:hAnsi="Akzidenz-grotesk"/>
        </w:rPr>
        <w:tab/>
        <w:t xml:space="preserve">Event                                                            </w:t>
      </w:r>
      <w:r w:rsidR="001B0BB9" w:rsidRPr="00C6182B">
        <w:rPr>
          <w:rFonts w:ascii="Akzidenz-grotesk" w:hAnsi="Akzidenz-grotesk"/>
        </w:rPr>
        <w:t>Location</w:t>
      </w:r>
    </w:p>
    <w:p w14:paraId="3378A907" w14:textId="77777777" w:rsidR="00E324A6" w:rsidRPr="00C6182B" w:rsidRDefault="00E324A6">
      <w:pPr>
        <w:pStyle w:val="BodyText"/>
        <w:rPr>
          <w:rFonts w:ascii="Akzidenz-grotesk" w:hAnsi="Akzidenz-grotesk"/>
          <w:b/>
          <w:sz w:val="28"/>
        </w:rPr>
      </w:pPr>
    </w:p>
    <w:p w14:paraId="36F95114" w14:textId="533418CC" w:rsidR="00E324A6" w:rsidRPr="00C6182B" w:rsidRDefault="001B0BB9" w:rsidP="009754A8">
      <w:pPr>
        <w:pStyle w:val="BodyText"/>
        <w:tabs>
          <w:tab w:val="left" w:pos="2283"/>
          <w:tab w:val="left" w:pos="6537"/>
        </w:tabs>
        <w:spacing w:line="360" w:lineRule="auto"/>
        <w:ind w:left="155"/>
        <w:jc w:val="both"/>
        <w:rPr>
          <w:rFonts w:ascii="Akzidenz-grotesk" w:hAnsi="Akzidenz-grotesk"/>
        </w:rPr>
      </w:pPr>
      <w:r w:rsidRPr="00C6182B">
        <w:rPr>
          <w:rFonts w:ascii="Akzidenz-grotesk" w:hAnsi="Akzidenz-grotesk"/>
        </w:rPr>
        <w:t>August</w:t>
      </w:r>
      <w:r w:rsidRPr="00C6182B">
        <w:rPr>
          <w:rFonts w:ascii="Akzidenz-grotesk" w:hAnsi="Akzidenz-grotesk"/>
          <w:spacing w:val="-3"/>
        </w:rPr>
        <w:t xml:space="preserve"> </w:t>
      </w:r>
      <w:r>
        <w:rPr>
          <w:rFonts w:ascii="Akzidenz-grotesk" w:hAnsi="Akzidenz-grotesk"/>
        </w:rPr>
        <w:t>24</w:t>
      </w:r>
      <w:r w:rsidRPr="00C6182B">
        <w:rPr>
          <w:rFonts w:ascii="Akzidenz-grotesk" w:hAnsi="Akzidenz-grotesk"/>
        </w:rPr>
        <w:tab/>
        <w:t>Varsity</w:t>
      </w:r>
      <w:r w:rsidRPr="00C6182B">
        <w:rPr>
          <w:rFonts w:ascii="Akzidenz-grotesk" w:hAnsi="Akzidenz-grotesk"/>
          <w:spacing w:val="-1"/>
        </w:rPr>
        <w:t xml:space="preserve"> </w:t>
      </w:r>
      <w:r w:rsidRPr="00C6182B">
        <w:rPr>
          <w:rFonts w:ascii="Akzidenz-grotesk" w:hAnsi="Akzidenz-grotesk"/>
        </w:rPr>
        <w:t>Team</w:t>
      </w:r>
      <w:r w:rsidRPr="00C6182B">
        <w:rPr>
          <w:rFonts w:ascii="Akzidenz-grotesk" w:hAnsi="Akzidenz-grotesk"/>
          <w:spacing w:val="-3"/>
        </w:rPr>
        <w:t xml:space="preserve"> </w:t>
      </w:r>
      <w:r w:rsidRPr="00C6182B">
        <w:rPr>
          <w:rFonts w:ascii="Akzidenz-grotesk" w:hAnsi="Akzidenz-grotesk"/>
        </w:rPr>
        <w:t>Returns</w:t>
      </w:r>
      <w:r w:rsidRPr="00C6182B">
        <w:rPr>
          <w:rFonts w:ascii="Akzidenz-grotesk" w:hAnsi="Akzidenz-grotesk"/>
        </w:rPr>
        <w:tab/>
        <w:t>Sea</w:t>
      </w:r>
      <w:r w:rsidRPr="00C6182B">
        <w:rPr>
          <w:rFonts w:ascii="Akzidenz-grotesk" w:hAnsi="Akzidenz-grotesk"/>
          <w:spacing w:val="-5"/>
        </w:rPr>
        <w:t xml:space="preserve"> </w:t>
      </w:r>
      <w:r w:rsidRPr="00C6182B">
        <w:rPr>
          <w:rFonts w:ascii="Akzidenz-grotesk" w:hAnsi="Akzidenz-grotesk"/>
        </w:rPr>
        <w:t>Base</w:t>
      </w:r>
    </w:p>
    <w:p w14:paraId="15A83673" w14:textId="09BA0BF1" w:rsidR="00E324A6" w:rsidRDefault="001B0BB9" w:rsidP="009754A8">
      <w:pPr>
        <w:pStyle w:val="BodyText"/>
        <w:tabs>
          <w:tab w:val="left" w:pos="2283"/>
          <w:tab w:val="left" w:pos="6537"/>
        </w:tabs>
        <w:spacing w:line="360" w:lineRule="auto"/>
        <w:ind w:left="155"/>
        <w:jc w:val="both"/>
        <w:rPr>
          <w:rFonts w:ascii="Akzidenz-grotesk" w:hAnsi="Akzidenz-grotesk"/>
        </w:rPr>
      </w:pPr>
      <w:r w:rsidRPr="00C6182B">
        <w:rPr>
          <w:rFonts w:ascii="Akzidenz-grotesk" w:hAnsi="Akzidenz-grotesk"/>
        </w:rPr>
        <w:t>August</w:t>
      </w:r>
      <w:r w:rsidRPr="00C6182B">
        <w:rPr>
          <w:rFonts w:ascii="Akzidenz-grotesk" w:hAnsi="Akzidenz-grotesk"/>
          <w:spacing w:val="-3"/>
        </w:rPr>
        <w:t xml:space="preserve"> </w:t>
      </w:r>
      <w:r>
        <w:rPr>
          <w:rFonts w:ascii="Akzidenz-grotesk" w:hAnsi="Akzidenz-grotesk"/>
        </w:rPr>
        <w:t>27</w:t>
      </w:r>
      <w:r w:rsidRPr="00C6182B">
        <w:rPr>
          <w:rFonts w:ascii="Akzidenz-grotesk" w:hAnsi="Akzidenz-grotesk"/>
        </w:rPr>
        <w:tab/>
        <w:t>Novice</w:t>
      </w:r>
      <w:r w:rsidRPr="00C6182B">
        <w:rPr>
          <w:rFonts w:ascii="Akzidenz-grotesk" w:hAnsi="Akzidenz-grotesk"/>
          <w:spacing w:val="-2"/>
        </w:rPr>
        <w:t xml:space="preserve"> </w:t>
      </w:r>
      <w:r w:rsidRPr="00C6182B">
        <w:rPr>
          <w:rFonts w:ascii="Akzidenz-grotesk" w:hAnsi="Akzidenz-grotesk"/>
        </w:rPr>
        <w:t>Team</w:t>
      </w:r>
      <w:r w:rsidRPr="00C6182B">
        <w:rPr>
          <w:rFonts w:ascii="Akzidenz-grotesk" w:hAnsi="Akzidenz-grotesk"/>
          <w:spacing w:val="-3"/>
        </w:rPr>
        <w:t xml:space="preserve"> </w:t>
      </w:r>
      <w:r w:rsidRPr="00C6182B">
        <w:rPr>
          <w:rFonts w:ascii="Akzidenz-grotesk" w:hAnsi="Akzidenz-grotesk"/>
        </w:rPr>
        <w:t>Sta</w:t>
      </w:r>
      <w:r w:rsidR="009754A8">
        <w:rPr>
          <w:rFonts w:ascii="Akzidenz-grotesk" w:hAnsi="Akzidenz-grotesk"/>
        </w:rPr>
        <w:t>rts</w:t>
      </w:r>
      <w:r>
        <w:rPr>
          <w:rFonts w:ascii="Akzidenz-grotesk" w:hAnsi="Akzidenz-grotesk"/>
        </w:rPr>
        <w:tab/>
      </w:r>
      <w:r w:rsidRPr="00C6182B">
        <w:rPr>
          <w:rFonts w:ascii="Akzidenz-grotesk" w:hAnsi="Akzidenz-grotesk"/>
        </w:rPr>
        <w:t>Sea</w:t>
      </w:r>
      <w:r w:rsidRPr="00C6182B">
        <w:rPr>
          <w:rFonts w:ascii="Akzidenz-grotesk" w:hAnsi="Akzidenz-grotesk"/>
          <w:spacing w:val="-5"/>
        </w:rPr>
        <w:t xml:space="preserve"> </w:t>
      </w:r>
      <w:r w:rsidRPr="00C6182B">
        <w:rPr>
          <w:rFonts w:ascii="Akzidenz-grotesk" w:hAnsi="Akzidenz-grotesk"/>
        </w:rPr>
        <w:t>Base</w:t>
      </w:r>
    </w:p>
    <w:p w14:paraId="05052053" w14:textId="3F99CA97" w:rsidR="001B0BB9" w:rsidRPr="00C6182B" w:rsidRDefault="001B0BB9" w:rsidP="009754A8">
      <w:pPr>
        <w:pStyle w:val="BodyText"/>
        <w:tabs>
          <w:tab w:val="left" w:pos="2283"/>
          <w:tab w:val="left" w:pos="6537"/>
        </w:tabs>
        <w:spacing w:line="360" w:lineRule="auto"/>
        <w:ind w:left="155"/>
        <w:jc w:val="both"/>
        <w:rPr>
          <w:rFonts w:ascii="Akzidenz-grotesk" w:hAnsi="Akzidenz-grotesk"/>
        </w:rPr>
      </w:pPr>
      <w:r>
        <w:rPr>
          <w:rFonts w:ascii="Akzidenz-grotesk" w:hAnsi="Akzidenz-grotesk"/>
        </w:rPr>
        <w:t>September 12</w:t>
      </w:r>
      <w:r w:rsidRPr="00C6182B">
        <w:rPr>
          <w:rFonts w:ascii="Akzidenz-grotesk" w:hAnsi="Akzidenz-grotesk"/>
        </w:rPr>
        <w:t xml:space="preserve">        </w:t>
      </w:r>
      <w:r>
        <w:rPr>
          <w:rFonts w:ascii="Akzidenz-grotesk" w:hAnsi="Akzidenz-grotesk"/>
        </w:rPr>
        <w:t xml:space="preserve">   </w:t>
      </w:r>
      <w:r w:rsidRPr="00C6182B">
        <w:rPr>
          <w:rFonts w:ascii="Akzidenz-grotesk" w:hAnsi="Akzidenz-grotesk"/>
          <w:spacing w:val="13"/>
        </w:rPr>
        <w:t xml:space="preserve"> </w:t>
      </w:r>
      <w:r w:rsidR="009754A8">
        <w:rPr>
          <w:rFonts w:ascii="Akzidenz-grotesk" w:hAnsi="Akzidenz-grotesk"/>
          <w:spacing w:val="13"/>
        </w:rPr>
        <w:tab/>
      </w:r>
      <w:r w:rsidRPr="00C6182B">
        <w:rPr>
          <w:rFonts w:ascii="Akzidenz-grotesk" w:hAnsi="Akzidenz-grotesk"/>
        </w:rPr>
        <w:t>Parent</w:t>
      </w:r>
      <w:r w:rsidRPr="00C6182B">
        <w:rPr>
          <w:rFonts w:ascii="Akzidenz-grotesk" w:hAnsi="Akzidenz-grotesk"/>
          <w:spacing w:val="-1"/>
        </w:rPr>
        <w:t xml:space="preserve"> </w:t>
      </w:r>
      <w:r w:rsidRPr="00C6182B">
        <w:rPr>
          <w:rFonts w:ascii="Akzidenz-grotesk" w:hAnsi="Akzidenz-grotesk"/>
        </w:rPr>
        <w:t>Meeting</w:t>
      </w:r>
      <w:r w:rsidRPr="00C6182B">
        <w:rPr>
          <w:rFonts w:ascii="Akzidenz-grotesk" w:hAnsi="Akzidenz-grotesk"/>
        </w:rPr>
        <w:tab/>
        <w:t>Sea</w:t>
      </w:r>
      <w:r w:rsidRPr="00C6182B">
        <w:rPr>
          <w:rFonts w:ascii="Akzidenz-grotesk" w:hAnsi="Akzidenz-grotesk"/>
          <w:spacing w:val="-5"/>
        </w:rPr>
        <w:t xml:space="preserve"> </w:t>
      </w:r>
      <w:r w:rsidRPr="00C6182B">
        <w:rPr>
          <w:rFonts w:ascii="Akzidenz-grotesk" w:hAnsi="Akzidenz-grotesk"/>
        </w:rPr>
        <w:t>Base</w:t>
      </w:r>
    </w:p>
    <w:p w14:paraId="713D8682" w14:textId="0D22C8A5" w:rsidR="00E324A6" w:rsidRDefault="001B0BB9" w:rsidP="009754A8">
      <w:pPr>
        <w:pStyle w:val="BodyText"/>
        <w:tabs>
          <w:tab w:val="left" w:pos="2283"/>
          <w:tab w:val="left" w:pos="6537"/>
        </w:tabs>
        <w:spacing w:line="360" w:lineRule="auto"/>
        <w:ind w:left="155" w:right="2801"/>
        <w:jc w:val="both"/>
        <w:rPr>
          <w:rFonts w:ascii="Akzidenz-grotesk" w:hAnsi="Akzidenz-grotesk"/>
          <w:spacing w:val="-5"/>
        </w:rPr>
      </w:pPr>
      <w:r>
        <w:rPr>
          <w:rFonts w:ascii="Akzidenz-grotesk" w:hAnsi="Akzidenz-grotesk"/>
        </w:rPr>
        <w:t xml:space="preserve">September </w:t>
      </w:r>
      <w:r w:rsidRPr="00C6182B">
        <w:rPr>
          <w:rFonts w:ascii="Akzidenz-grotesk" w:hAnsi="Akzidenz-grotesk"/>
        </w:rPr>
        <w:t xml:space="preserve">         </w:t>
      </w:r>
      <w:r>
        <w:rPr>
          <w:rFonts w:ascii="Akzidenz-grotesk" w:hAnsi="Akzidenz-grotesk"/>
        </w:rPr>
        <w:t xml:space="preserve">       </w:t>
      </w:r>
      <w:r w:rsidR="009754A8">
        <w:rPr>
          <w:rFonts w:ascii="Akzidenz-grotesk" w:hAnsi="Akzidenz-grotesk"/>
        </w:rPr>
        <w:tab/>
      </w:r>
      <w:r w:rsidRPr="00C6182B">
        <w:rPr>
          <w:rFonts w:ascii="Akzidenz-grotesk" w:hAnsi="Akzidenz-grotesk"/>
        </w:rPr>
        <w:t>Triton Regatta</w:t>
      </w:r>
      <w:r w:rsidRPr="00C6182B">
        <w:rPr>
          <w:rFonts w:ascii="Akzidenz-grotesk" w:hAnsi="Akzidenz-grotesk"/>
          <w:spacing w:val="7"/>
        </w:rPr>
        <w:t xml:space="preserve"> </w:t>
      </w:r>
      <w:r w:rsidRPr="00C6182B">
        <w:rPr>
          <w:rFonts w:ascii="Akzidenz-grotesk" w:hAnsi="Akzidenz-grotesk"/>
        </w:rPr>
        <w:t>Pacifica</w:t>
      </w:r>
      <w:r w:rsidRPr="00C6182B">
        <w:rPr>
          <w:rFonts w:ascii="Akzidenz-grotesk" w:hAnsi="Akzidenz-grotesk"/>
          <w:spacing w:val="-2"/>
        </w:rPr>
        <w:t xml:space="preserve"> </w:t>
      </w:r>
      <w:r w:rsidR="009754A8">
        <w:rPr>
          <w:rFonts w:ascii="Akzidenz-grotesk" w:hAnsi="Akzidenz-grotesk"/>
        </w:rPr>
        <w:t>Christian</w:t>
      </w:r>
      <w:r w:rsidR="009754A8">
        <w:rPr>
          <w:rFonts w:ascii="Akzidenz-grotesk" w:hAnsi="Akzidenz-grotesk"/>
        </w:rPr>
        <w:tab/>
      </w:r>
      <w:r w:rsidRPr="00C6182B">
        <w:rPr>
          <w:rFonts w:ascii="Akzidenz-grotesk" w:hAnsi="Akzidenz-grotesk"/>
        </w:rPr>
        <w:t xml:space="preserve">Sea </w:t>
      </w:r>
      <w:r w:rsidRPr="00C6182B">
        <w:rPr>
          <w:rFonts w:ascii="Akzidenz-grotesk" w:hAnsi="Akzidenz-grotesk"/>
          <w:spacing w:val="-5"/>
        </w:rPr>
        <w:t xml:space="preserve">Base </w:t>
      </w:r>
    </w:p>
    <w:p w14:paraId="59139669" w14:textId="25942259" w:rsidR="009754A8" w:rsidRPr="00C6182B" w:rsidRDefault="009754A8" w:rsidP="009754A8">
      <w:pPr>
        <w:pStyle w:val="BodyText"/>
        <w:tabs>
          <w:tab w:val="left" w:pos="2283"/>
          <w:tab w:val="left" w:pos="6537"/>
        </w:tabs>
        <w:spacing w:line="360" w:lineRule="auto"/>
        <w:ind w:left="155" w:right="2801"/>
        <w:jc w:val="both"/>
        <w:rPr>
          <w:rFonts w:ascii="Akzidenz-grotesk" w:hAnsi="Akzidenz-grotesk"/>
        </w:rPr>
      </w:pPr>
      <w:r>
        <w:rPr>
          <w:rFonts w:ascii="Akzidenz-grotesk" w:hAnsi="Akzidenz-grotesk"/>
          <w:spacing w:val="-5"/>
        </w:rPr>
        <w:t>October</w:t>
      </w:r>
      <w:r>
        <w:rPr>
          <w:rFonts w:ascii="Akzidenz-grotesk" w:hAnsi="Akzidenz-grotesk"/>
          <w:spacing w:val="-5"/>
        </w:rPr>
        <w:tab/>
        <w:t>Team Camping Trip</w:t>
      </w:r>
      <w:r>
        <w:rPr>
          <w:rFonts w:ascii="Akzidenz-grotesk" w:hAnsi="Akzidenz-grotesk"/>
          <w:spacing w:val="-5"/>
        </w:rPr>
        <w:tab/>
        <w:t>TBD</w:t>
      </w:r>
    </w:p>
    <w:p w14:paraId="6538F3C0" w14:textId="56FBDB53" w:rsidR="009754A8" w:rsidRDefault="001B0BB9" w:rsidP="009754A8">
      <w:pPr>
        <w:pStyle w:val="BodyText"/>
        <w:tabs>
          <w:tab w:val="left" w:pos="2283"/>
          <w:tab w:val="left" w:pos="6537"/>
        </w:tabs>
        <w:spacing w:line="360" w:lineRule="auto"/>
        <w:ind w:left="155" w:right="2094"/>
        <w:rPr>
          <w:rFonts w:ascii="Akzidenz-grotesk" w:hAnsi="Akzidenz-grotesk"/>
          <w:spacing w:val="-4"/>
        </w:rPr>
      </w:pPr>
      <w:r w:rsidRPr="00C6182B">
        <w:rPr>
          <w:rFonts w:ascii="Akzidenz-grotesk" w:hAnsi="Akzidenz-grotesk"/>
        </w:rPr>
        <w:t>October</w:t>
      </w:r>
      <w:r w:rsidRPr="00C6182B">
        <w:rPr>
          <w:rFonts w:ascii="Akzidenz-grotesk" w:hAnsi="Akzidenz-grotesk"/>
          <w:spacing w:val="-1"/>
        </w:rPr>
        <w:t xml:space="preserve"> </w:t>
      </w:r>
      <w:r w:rsidR="00F50E84">
        <w:rPr>
          <w:rFonts w:ascii="Akzidenz-grotesk" w:hAnsi="Akzidenz-grotesk"/>
        </w:rPr>
        <w:t>24</w:t>
      </w:r>
      <w:r w:rsidRPr="00C6182B">
        <w:rPr>
          <w:rFonts w:ascii="Akzidenz-grotesk" w:hAnsi="Akzidenz-grotesk"/>
        </w:rPr>
        <w:tab/>
        <w:t>Head of</w:t>
      </w:r>
      <w:r w:rsidRPr="00C6182B">
        <w:rPr>
          <w:rFonts w:ascii="Akzidenz-grotesk" w:hAnsi="Akzidenz-grotesk"/>
          <w:spacing w:val="-5"/>
        </w:rPr>
        <w:t xml:space="preserve"> </w:t>
      </w:r>
      <w:r w:rsidRPr="00C6182B">
        <w:rPr>
          <w:rFonts w:ascii="Akzidenz-grotesk" w:hAnsi="Akzidenz-grotesk"/>
        </w:rPr>
        <w:t>the American</w:t>
      </w:r>
      <w:r w:rsidRPr="00C6182B">
        <w:rPr>
          <w:rFonts w:ascii="Akzidenz-grotesk" w:hAnsi="Akzidenz-grotesk"/>
        </w:rPr>
        <w:tab/>
        <w:t xml:space="preserve">Lake </w:t>
      </w:r>
      <w:proofErr w:type="spellStart"/>
      <w:r w:rsidRPr="00C6182B">
        <w:rPr>
          <w:rFonts w:ascii="Akzidenz-grotesk" w:hAnsi="Akzidenz-grotesk"/>
        </w:rPr>
        <w:t>Natoma</w:t>
      </w:r>
      <w:proofErr w:type="spellEnd"/>
      <w:r w:rsidRPr="00C6182B">
        <w:rPr>
          <w:rFonts w:ascii="Akzidenz-grotesk" w:hAnsi="Akzidenz-grotesk"/>
        </w:rPr>
        <w:t xml:space="preserve"> </w:t>
      </w:r>
    </w:p>
    <w:p w14:paraId="3AF760D9" w14:textId="57330819" w:rsidR="009754A8" w:rsidRDefault="001B0BB9" w:rsidP="009754A8">
      <w:pPr>
        <w:pStyle w:val="BodyText"/>
        <w:tabs>
          <w:tab w:val="left" w:pos="2283"/>
          <w:tab w:val="left" w:pos="6537"/>
        </w:tabs>
        <w:spacing w:line="360" w:lineRule="auto"/>
        <w:ind w:left="155" w:right="2094"/>
        <w:rPr>
          <w:rFonts w:ascii="Akzidenz-grotesk" w:hAnsi="Akzidenz-grotesk"/>
        </w:rPr>
      </w:pPr>
      <w:r w:rsidRPr="00C6182B">
        <w:rPr>
          <w:rFonts w:ascii="Akzidenz-grotesk" w:hAnsi="Akzidenz-grotesk"/>
        </w:rPr>
        <w:t>November</w:t>
      </w:r>
      <w:r w:rsidRPr="00C6182B">
        <w:rPr>
          <w:rFonts w:ascii="Akzidenz-grotesk" w:hAnsi="Akzidenz-grotesk"/>
          <w:spacing w:val="-2"/>
        </w:rPr>
        <w:t xml:space="preserve"> </w:t>
      </w:r>
      <w:r w:rsidR="00F50E84">
        <w:rPr>
          <w:rFonts w:ascii="Akzidenz-grotesk" w:hAnsi="Akzidenz-grotesk"/>
        </w:rPr>
        <w:t>15</w:t>
      </w:r>
      <w:r w:rsidRPr="00C6182B">
        <w:rPr>
          <w:rFonts w:ascii="Akzidenz-grotesk" w:hAnsi="Akzidenz-grotesk"/>
        </w:rPr>
        <w:tab/>
        <w:t>San Diego</w:t>
      </w:r>
      <w:r w:rsidRPr="00C6182B">
        <w:rPr>
          <w:rFonts w:ascii="Akzidenz-grotesk" w:hAnsi="Akzidenz-grotesk"/>
          <w:spacing w:val="-3"/>
        </w:rPr>
        <w:t xml:space="preserve"> </w:t>
      </w:r>
      <w:r w:rsidRPr="00C6182B">
        <w:rPr>
          <w:rFonts w:ascii="Akzidenz-grotesk" w:hAnsi="Akzidenz-grotesk"/>
        </w:rPr>
        <w:t>Fall</w:t>
      </w:r>
      <w:r w:rsidRPr="00C6182B">
        <w:rPr>
          <w:rFonts w:ascii="Akzidenz-grotesk" w:hAnsi="Akzidenz-grotesk"/>
          <w:spacing w:val="-3"/>
        </w:rPr>
        <w:t xml:space="preserve"> </w:t>
      </w:r>
      <w:r w:rsidRPr="00C6182B">
        <w:rPr>
          <w:rFonts w:ascii="Akzidenz-grotesk" w:hAnsi="Akzidenz-grotesk"/>
        </w:rPr>
        <w:t>Classic</w:t>
      </w:r>
      <w:r w:rsidRPr="00C6182B">
        <w:rPr>
          <w:rFonts w:ascii="Akzidenz-grotesk" w:hAnsi="Akzidenz-grotesk"/>
        </w:rPr>
        <w:tab/>
        <w:t>Mission</w:t>
      </w:r>
      <w:r w:rsidRPr="00C6182B">
        <w:rPr>
          <w:rFonts w:ascii="Akzidenz-grotesk" w:hAnsi="Akzidenz-grotesk"/>
          <w:spacing w:val="-2"/>
        </w:rPr>
        <w:t xml:space="preserve"> </w:t>
      </w:r>
      <w:r w:rsidRPr="00C6182B">
        <w:rPr>
          <w:rFonts w:ascii="Akzidenz-grotesk" w:hAnsi="Akzidenz-grotesk"/>
        </w:rPr>
        <w:t>Bay</w:t>
      </w:r>
    </w:p>
    <w:p w14:paraId="27F91FC3" w14:textId="2292DFB2" w:rsidR="009754A8" w:rsidRPr="00C6182B" w:rsidRDefault="009754A8" w:rsidP="009754A8">
      <w:pPr>
        <w:pStyle w:val="BodyText"/>
        <w:tabs>
          <w:tab w:val="left" w:pos="2283"/>
          <w:tab w:val="left" w:pos="6537"/>
        </w:tabs>
        <w:spacing w:line="360" w:lineRule="auto"/>
        <w:ind w:left="155"/>
        <w:jc w:val="both"/>
        <w:rPr>
          <w:rFonts w:ascii="Akzidenz-grotesk" w:hAnsi="Akzidenz-grotesk"/>
        </w:rPr>
      </w:pPr>
      <w:r>
        <w:rPr>
          <w:rFonts w:ascii="Akzidenz-grotesk" w:hAnsi="Akzidenz-grotesk"/>
        </w:rPr>
        <w:t>November</w:t>
      </w:r>
      <w:r>
        <w:rPr>
          <w:rFonts w:ascii="Akzidenz-grotesk" w:hAnsi="Akzidenz-grotesk"/>
        </w:rPr>
        <w:tab/>
      </w:r>
      <w:proofErr w:type="spellStart"/>
      <w:r>
        <w:rPr>
          <w:rFonts w:ascii="Akzidenz-grotesk" w:hAnsi="Akzidenz-grotesk"/>
        </w:rPr>
        <w:t>Ergathon</w:t>
      </w:r>
      <w:proofErr w:type="spellEnd"/>
      <w:r w:rsidRPr="00C6182B">
        <w:rPr>
          <w:rFonts w:ascii="Akzidenz-grotesk" w:hAnsi="Akzidenz-grotesk"/>
        </w:rPr>
        <w:tab/>
        <w:t>Sea</w:t>
      </w:r>
      <w:r w:rsidRPr="00C6182B">
        <w:rPr>
          <w:rFonts w:ascii="Akzidenz-grotesk" w:hAnsi="Akzidenz-grotesk"/>
          <w:spacing w:val="-5"/>
        </w:rPr>
        <w:t xml:space="preserve"> </w:t>
      </w:r>
      <w:r w:rsidRPr="00C6182B">
        <w:rPr>
          <w:rFonts w:ascii="Akzidenz-grotesk" w:hAnsi="Akzidenz-grotesk"/>
        </w:rPr>
        <w:t>Base</w:t>
      </w:r>
    </w:p>
    <w:p w14:paraId="142F37C1" w14:textId="03B2248C" w:rsidR="00E324A6" w:rsidRPr="00C6182B" w:rsidRDefault="001B0BB9" w:rsidP="009754A8">
      <w:pPr>
        <w:pStyle w:val="BodyText"/>
        <w:tabs>
          <w:tab w:val="left" w:pos="2283"/>
          <w:tab w:val="left" w:pos="6537"/>
        </w:tabs>
        <w:spacing w:line="360" w:lineRule="auto"/>
        <w:ind w:left="155"/>
        <w:rPr>
          <w:rFonts w:ascii="Akzidenz-grotesk" w:hAnsi="Akzidenz-grotesk"/>
        </w:rPr>
      </w:pPr>
      <w:r w:rsidRPr="00C6182B">
        <w:rPr>
          <w:rFonts w:ascii="Akzidenz-grotesk" w:hAnsi="Akzidenz-grotesk"/>
        </w:rPr>
        <w:t>December</w:t>
      </w:r>
      <w:r w:rsidRPr="00C6182B">
        <w:rPr>
          <w:rFonts w:ascii="Akzidenz-grotesk" w:hAnsi="Akzidenz-grotesk"/>
          <w:spacing w:val="-2"/>
        </w:rPr>
        <w:t xml:space="preserve"> </w:t>
      </w:r>
      <w:r w:rsidR="00F50E84">
        <w:rPr>
          <w:rFonts w:ascii="Akzidenz-grotesk" w:hAnsi="Akzidenz-grotesk"/>
        </w:rPr>
        <w:t>6</w:t>
      </w:r>
      <w:r w:rsidRPr="00C6182B">
        <w:rPr>
          <w:rFonts w:ascii="Akzidenz-grotesk" w:hAnsi="Akzidenz-grotesk"/>
        </w:rPr>
        <w:tab/>
        <w:t>Christmas</w:t>
      </w:r>
      <w:r w:rsidRPr="00C6182B">
        <w:rPr>
          <w:rFonts w:ascii="Akzidenz-grotesk" w:hAnsi="Akzidenz-grotesk"/>
          <w:spacing w:val="-3"/>
        </w:rPr>
        <w:t xml:space="preserve"> </w:t>
      </w:r>
      <w:r w:rsidRPr="00C6182B">
        <w:rPr>
          <w:rFonts w:ascii="Akzidenz-grotesk" w:hAnsi="Akzidenz-grotesk"/>
        </w:rPr>
        <w:t>Regatta</w:t>
      </w:r>
      <w:r w:rsidRPr="00C6182B">
        <w:rPr>
          <w:rFonts w:ascii="Akzidenz-grotesk" w:hAnsi="Akzidenz-grotesk"/>
        </w:rPr>
        <w:tab/>
        <w:t>Long</w:t>
      </w:r>
      <w:r w:rsidRPr="00C6182B">
        <w:rPr>
          <w:rFonts w:ascii="Akzidenz-grotesk" w:hAnsi="Akzidenz-grotesk"/>
          <w:spacing w:val="-6"/>
        </w:rPr>
        <w:t xml:space="preserve"> </w:t>
      </w:r>
      <w:r w:rsidRPr="00C6182B">
        <w:rPr>
          <w:rFonts w:ascii="Akzidenz-grotesk" w:hAnsi="Akzidenz-grotesk"/>
        </w:rPr>
        <w:t>Beach</w:t>
      </w:r>
    </w:p>
    <w:p w14:paraId="2716F591" w14:textId="18C46C6B" w:rsidR="00E324A6" w:rsidRDefault="001B0BB9" w:rsidP="00F50E84">
      <w:pPr>
        <w:pStyle w:val="BodyText"/>
        <w:tabs>
          <w:tab w:val="left" w:pos="2283"/>
          <w:tab w:val="left" w:pos="6537"/>
        </w:tabs>
        <w:spacing w:line="360" w:lineRule="auto"/>
        <w:ind w:left="155"/>
        <w:rPr>
          <w:rFonts w:ascii="Akzidenz-grotesk" w:hAnsi="Akzidenz-grotesk"/>
        </w:rPr>
      </w:pPr>
      <w:r w:rsidRPr="00C6182B">
        <w:rPr>
          <w:rFonts w:ascii="Akzidenz-grotesk" w:hAnsi="Akzidenz-grotesk"/>
        </w:rPr>
        <w:t>December</w:t>
      </w:r>
      <w:r w:rsidRPr="00C6182B">
        <w:rPr>
          <w:rFonts w:ascii="Akzidenz-grotesk" w:hAnsi="Akzidenz-grotesk"/>
          <w:spacing w:val="-2"/>
        </w:rPr>
        <w:t xml:space="preserve"> </w:t>
      </w:r>
      <w:r w:rsidRPr="00C6182B">
        <w:rPr>
          <w:rFonts w:ascii="Akzidenz-grotesk" w:hAnsi="Akzidenz-grotesk"/>
        </w:rPr>
        <w:tab/>
        <w:t>Boat</w:t>
      </w:r>
      <w:r w:rsidRPr="00C6182B">
        <w:rPr>
          <w:rFonts w:ascii="Akzidenz-grotesk" w:hAnsi="Akzidenz-grotesk"/>
          <w:spacing w:val="-2"/>
        </w:rPr>
        <w:t xml:space="preserve"> </w:t>
      </w:r>
      <w:r w:rsidRPr="00C6182B">
        <w:rPr>
          <w:rFonts w:ascii="Akzidenz-grotesk" w:hAnsi="Akzidenz-grotesk"/>
        </w:rPr>
        <w:t>Parade</w:t>
      </w:r>
      <w:r w:rsidRPr="00C6182B">
        <w:rPr>
          <w:rFonts w:ascii="Akzidenz-grotesk" w:hAnsi="Akzidenz-grotesk"/>
        </w:rPr>
        <w:tab/>
        <w:t>Sea</w:t>
      </w:r>
      <w:r w:rsidRPr="00C6182B">
        <w:rPr>
          <w:rFonts w:ascii="Akzidenz-grotesk" w:hAnsi="Akzidenz-grotesk"/>
          <w:spacing w:val="-5"/>
        </w:rPr>
        <w:t xml:space="preserve"> </w:t>
      </w:r>
      <w:r w:rsidR="00F50E84">
        <w:rPr>
          <w:rFonts w:ascii="Akzidenz-grotesk" w:hAnsi="Akzidenz-grotesk"/>
        </w:rPr>
        <w:t>Base</w:t>
      </w:r>
    </w:p>
    <w:p w14:paraId="58036D71" w14:textId="5F55DEF8" w:rsidR="00F50E84" w:rsidRPr="00C6182B" w:rsidRDefault="00F50E84" w:rsidP="00F50E84">
      <w:pPr>
        <w:pStyle w:val="BodyText"/>
        <w:tabs>
          <w:tab w:val="left" w:pos="2283"/>
          <w:tab w:val="left" w:pos="6537"/>
        </w:tabs>
        <w:spacing w:line="360" w:lineRule="auto"/>
        <w:ind w:left="155"/>
        <w:rPr>
          <w:rFonts w:ascii="Akzidenz-grotesk" w:hAnsi="Akzidenz-grotesk"/>
        </w:rPr>
        <w:sectPr w:rsidR="00F50E84" w:rsidRPr="00C6182B">
          <w:headerReference w:type="default" r:id="rId34"/>
          <w:pgSz w:w="12240" w:h="15840"/>
          <w:pgMar w:top="200" w:right="880" w:bottom="0" w:left="980" w:header="0" w:footer="0" w:gutter="0"/>
          <w:cols w:space="720"/>
        </w:sectPr>
      </w:pPr>
      <w:r>
        <w:rPr>
          <w:rFonts w:ascii="Akzidenz-grotesk" w:hAnsi="Akzidenz-grotesk"/>
        </w:rPr>
        <w:t xml:space="preserve">December 19 </w:t>
      </w:r>
      <w:r>
        <w:rPr>
          <w:rFonts w:ascii="Akzidenz-grotesk" w:hAnsi="Akzidenz-grotesk"/>
        </w:rPr>
        <w:tab/>
        <w:t>Fall Session Ends</w:t>
      </w:r>
      <w:r>
        <w:rPr>
          <w:rFonts w:ascii="Akzidenz-grotesk" w:hAnsi="Akzidenz-grotesk"/>
        </w:rPr>
        <w:tab/>
        <w:t>Sea Base</w:t>
      </w:r>
    </w:p>
    <w:p w14:paraId="097057CA" w14:textId="77777777" w:rsidR="00E324A6" w:rsidRPr="00C6182B" w:rsidRDefault="00E324A6">
      <w:pPr>
        <w:pStyle w:val="BodyText"/>
        <w:spacing w:before="9"/>
        <w:rPr>
          <w:rFonts w:ascii="Akzidenz-grotesk" w:hAnsi="Akzidenz-grotesk"/>
          <w:sz w:val="20"/>
        </w:rPr>
      </w:pPr>
    </w:p>
    <w:p w14:paraId="35E497AE" w14:textId="1E56A155" w:rsidR="00E324A6" w:rsidRPr="00C6182B" w:rsidRDefault="001B0BB9">
      <w:pPr>
        <w:spacing w:before="98"/>
        <w:ind w:left="155"/>
        <w:rPr>
          <w:rFonts w:ascii="Akzidenz-grotesk" w:hAnsi="Akzidenz-grotesk"/>
          <w:b/>
          <w:i/>
          <w:sz w:val="24"/>
        </w:rPr>
      </w:pPr>
      <w:bookmarkStart w:id="18" w:name="Spring_Schedule"/>
      <w:bookmarkEnd w:id="18"/>
      <w:r>
        <w:rPr>
          <w:rFonts w:ascii="Akzidenz-grotesk" w:hAnsi="Akzidenz-grotesk"/>
          <w:b/>
          <w:i/>
          <w:sz w:val="24"/>
        </w:rPr>
        <w:t>Winter/</w:t>
      </w:r>
      <w:r w:rsidRPr="00C6182B">
        <w:rPr>
          <w:rFonts w:ascii="Akzidenz-grotesk" w:hAnsi="Akzidenz-grotesk"/>
          <w:b/>
          <w:i/>
          <w:sz w:val="24"/>
        </w:rPr>
        <w:t>Spring Schedule</w:t>
      </w:r>
    </w:p>
    <w:p w14:paraId="1D9BCA00" w14:textId="0486524E" w:rsidR="00E324A6" w:rsidRPr="00C6182B" w:rsidRDefault="009754A8">
      <w:pPr>
        <w:pStyle w:val="Heading2"/>
        <w:tabs>
          <w:tab w:val="left" w:pos="2315"/>
          <w:tab w:val="left" w:pos="7355"/>
        </w:tabs>
        <w:spacing w:before="69"/>
        <w:rPr>
          <w:rFonts w:ascii="Akzidenz-grotesk" w:hAnsi="Akzidenz-grotesk"/>
        </w:rPr>
      </w:pPr>
      <w:r>
        <w:rPr>
          <w:rFonts w:ascii="Akzidenz-grotesk" w:hAnsi="Akzidenz-grotesk"/>
        </w:rPr>
        <w:t>Date</w:t>
      </w:r>
      <w:r>
        <w:rPr>
          <w:rFonts w:ascii="Akzidenz-grotesk" w:hAnsi="Akzidenz-grotesk"/>
        </w:rPr>
        <w:tab/>
        <w:t xml:space="preserve">Event                                                            </w:t>
      </w:r>
      <w:r w:rsidR="001B0BB9" w:rsidRPr="00C6182B">
        <w:rPr>
          <w:rFonts w:ascii="Akzidenz-grotesk" w:hAnsi="Akzidenz-grotesk"/>
        </w:rPr>
        <w:t>Location</w:t>
      </w:r>
    </w:p>
    <w:p w14:paraId="3B52092A" w14:textId="3C2EE0B2" w:rsidR="009754A8" w:rsidRPr="00C6182B" w:rsidRDefault="009754A8" w:rsidP="009754A8">
      <w:pPr>
        <w:pStyle w:val="BodyText"/>
        <w:tabs>
          <w:tab w:val="left" w:pos="2283"/>
          <w:tab w:val="left" w:pos="6537"/>
        </w:tabs>
        <w:spacing w:line="360" w:lineRule="auto"/>
        <w:ind w:left="155"/>
        <w:jc w:val="both"/>
        <w:rPr>
          <w:rFonts w:ascii="Akzidenz-grotesk" w:hAnsi="Akzidenz-grotesk"/>
        </w:rPr>
      </w:pPr>
      <w:r>
        <w:rPr>
          <w:rFonts w:ascii="Akzidenz-grotesk" w:hAnsi="Akzidenz-grotesk"/>
        </w:rPr>
        <w:t>January 4</w:t>
      </w:r>
      <w:r w:rsidRPr="00C6182B">
        <w:rPr>
          <w:rFonts w:ascii="Akzidenz-grotesk" w:hAnsi="Akzidenz-grotesk"/>
        </w:rPr>
        <w:tab/>
        <w:t>Winter/Spring Season Starts</w:t>
      </w:r>
      <w:r w:rsidRPr="00C6182B">
        <w:rPr>
          <w:rFonts w:ascii="Akzidenz-grotesk" w:hAnsi="Akzidenz-grotesk"/>
        </w:rPr>
        <w:tab/>
        <w:t>Sea</w:t>
      </w:r>
      <w:r w:rsidRPr="00C6182B">
        <w:rPr>
          <w:rFonts w:ascii="Akzidenz-grotesk" w:hAnsi="Akzidenz-grotesk"/>
          <w:spacing w:val="-5"/>
        </w:rPr>
        <w:t xml:space="preserve"> </w:t>
      </w:r>
      <w:r w:rsidRPr="00C6182B">
        <w:rPr>
          <w:rFonts w:ascii="Akzidenz-grotesk" w:hAnsi="Akzidenz-grotesk"/>
        </w:rPr>
        <w:t>Base</w:t>
      </w:r>
    </w:p>
    <w:p w14:paraId="55365724" w14:textId="27F97D0B" w:rsidR="009754A8" w:rsidRDefault="009754A8" w:rsidP="009754A8">
      <w:pPr>
        <w:pStyle w:val="BodyText"/>
        <w:tabs>
          <w:tab w:val="left" w:pos="2283"/>
          <w:tab w:val="left" w:pos="6537"/>
        </w:tabs>
        <w:spacing w:line="360" w:lineRule="auto"/>
        <w:ind w:left="155"/>
        <w:jc w:val="both"/>
        <w:rPr>
          <w:rFonts w:ascii="Akzidenz-grotesk" w:hAnsi="Akzidenz-grotesk"/>
        </w:rPr>
      </w:pPr>
      <w:r>
        <w:rPr>
          <w:rFonts w:ascii="Akzidenz-grotesk" w:hAnsi="Akzidenz-grotesk"/>
        </w:rPr>
        <w:t>January 16</w:t>
      </w:r>
      <w:r w:rsidRPr="00C6182B">
        <w:rPr>
          <w:rFonts w:ascii="Akzidenz-grotesk" w:hAnsi="Akzidenz-grotesk"/>
        </w:rPr>
        <w:tab/>
        <w:t>Mandatory Parent Meeting</w:t>
      </w:r>
      <w:r>
        <w:rPr>
          <w:rFonts w:ascii="Akzidenz-grotesk" w:hAnsi="Akzidenz-grotesk"/>
        </w:rPr>
        <w:tab/>
      </w:r>
      <w:r w:rsidRPr="00C6182B">
        <w:rPr>
          <w:rFonts w:ascii="Akzidenz-grotesk" w:hAnsi="Akzidenz-grotesk"/>
        </w:rPr>
        <w:t>Sea</w:t>
      </w:r>
      <w:r w:rsidRPr="00C6182B">
        <w:rPr>
          <w:rFonts w:ascii="Akzidenz-grotesk" w:hAnsi="Akzidenz-grotesk"/>
          <w:spacing w:val="-5"/>
        </w:rPr>
        <w:t xml:space="preserve"> </w:t>
      </w:r>
      <w:r w:rsidRPr="00C6182B">
        <w:rPr>
          <w:rFonts w:ascii="Akzidenz-grotesk" w:hAnsi="Akzidenz-grotesk"/>
        </w:rPr>
        <w:t>Base</w:t>
      </w:r>
    </w:p>
    <w:p w14:paraId="20B9D37A" w14:textId="497919BC" w:rsidR="009754A8" w:rsidRPr="00C6182B" w:rsidRDefault="009754A8" w:rsidP="009754A8">
      <w:pPr>
        <w:pStyle w:val="BodyText"/>
        <w:tabs>
          <w:tab w:val="left" w:pos="2283"/>
          <w:tab w:val="left" w:pos="6537"/>
        </w:tabs>
        <w:spacing w:line="360" w:lineRule="auto"/>
        <w:ind w:left="155"/>
        <w:jc w:val="both"/>
        <w:rPr>
          <w:rFonts w:ascii="Akzidenz-grotesk" w:hAnsi="Akzidenz-grotesk"/>
        </w:rPr>
      </w:pPr>
      <w:r>
        <w:rPr>
          <w:rFonts w:ascii="Akzidenz-grotesk" w:hAnsi="Akzidenz-grotesk"/>
        </w:rPr>
        <w:t>January</w:t>
      </w:r>
      <w:r w:rsidRPr="00C6182B">
        <w:rPr>
          <w:rFonts w:ascii="Akzidenz-grotesk" w:hAnsi="Akzidenz-grotesk"/>
        </w:rPr>
        <w:t xml:space="preserve">        </w:t>
      </w:r>
      <w:r>
        <w:rPr>
          <w:rFonts w:ascii="Akzidenz-grotesk" w:hAnsi="Akzidenz-grotesk"/>
        </w:rPr>
        <w:t xml:space="preserve">   </w:t>
      </w:r>
      <w:r w:rsidRPr="00C6182B">
        <w:rPr>
          <w:rFonts w:ascii="Akzidenz-grotesk" w:hAnsi="Akzidenz-grotesk"/>
          <w:spacing w:val="13"/>
        </w:rPr>
        <w:t xml:space="preserve"> </w:t>
      </w:r>
      <w:r>
        <w:rPr>
          <w:rFonts w:ascii="Akzidenz-grotesk" w:hAnsi="Akzidenz-grotesk"/>
          <w:spacing w:val="13"/>
        </w:rPr>
        <w:tab/>
      </w:r>
      <w:r w:rsidRPr="00C6182B">
        <w:rPr>
          <w:rFonts w:ascii="Akzidenz-grotesk" w:hAnsi="Akzidenz-grotesk"/>
        </w:rPr>
        <w:t>Junior</w:t>
      </w:r>
      <w:r w:rsidRPr="00C6182B">
        <w:rPr>
          <w:rFonts w:ascii="Akzidenz-grotesk" w:hAnsi="Akzidenz-grotesk"/>
          <w:spacing w:val="-3"/>
        </w:rPr>
        <w:t xml:space="preserve"> </w:t>
      </w:r>
      <w:r>
        <w:rPr>
          <w:rFonts w:ascii="Akzidenz-grotesk" w:hAnsi="Akzidenz-grotesk"/>
        </w:rPr>
        <w:t>Brunch</w:t>
      </w:r>
      <w:r w:rsidRPr="00C6182B">
        <w:rPr>
          <w:rFonts w:ascii="Akzidenz-grotesk" w:hAnsi="Akzidenz-grotesk"/>
        </w:rPr>
        <w:tab/>
        <w:t>Sea</w:t>
      </w:r>
      <w:r w:rsidRPr="00C6182B">
        <w:rPr>
          <w:rFonts w:ascii="Akzidenz-grotesk" w:hAnsi="Akzidenz-grotesk"/>
          <w:spacing w:val="-5"/>
        </w:rPr>
        <w:t xml:space="preserve"> </w:t>
      </w:r>
      <w:r w:rsidRPr="00C6182B">
        <w:rPr>
          <w:rFonts w:ascii="Akzidenz-grotesk" w:hAnsi="Akzidenz-grotesk"/>
        </w:rPr>
        <w:t>Base</w:t>
      </w:r>
    </w:p>
    <w:p w14:paraId="13F2A92B" w14:textId="4BAC16DD" w:rsidR="009754A8" w:rsidRPr="00C6182B" w:rsidRDefault="009754A8" w:rsidP="009754A8">
      <w:pPr>
        <w:pStyle w:val="BodyText"/>
        <w:tabs>
          <w:tab w:val="left" w:pos="2283"/>
          <w:tab w:val="left" w:pos="6537"/>
        </w:tabs>
        <w:spacing w:line="360" w:lineRule="auto"/>
        <w:ind w:left="155" w:right="2801"/>
        <w:jc w:val="both"/>
        <w:rPr>
          <w:rFonts w:ascii="Akzidenz-grotesk" w:hAnsi="Akzidenz-grotesk"/>
        </w:rPr>
      </w:pPr>
      <w:r>
        <w:rPr>
          <w:rFonts w:ascii="Akzidenz-grotesk" w:hAnsi="Akzidenz-grotesk"/>
        </w:rPr>
        <w:t>February 26-28</w:t>
      </w:r>
      <w:r>
        <w:rPr>
          <w:rFonts w:ascii="Akzidenz-grotesk" w:hAnsi="Akzidenz-grotesk"/>
        </w:rPr>
        <w:tab/>
      </w:r>
      <w:proofErr w:type="spellStart"/>
      <w:r w:rsidRPr="00C6182B">
        <w:rPr>
          <w:rFonts w:ascii="Akzidenz-grotesk" w:hAnsi="Akzidenz-grotesk"/>
        </w:rPr>
        <w:t>Faultline</w:t>
      </w:r>
      <w:proofErr w:type="spellEnd"/>
      <w:r w:rsidRPr="00C6182B">
        <w:rPr>
          <w:rFonts w:ascii="Akzidenz-grotesk" w:hAnsi="Akzidenz-grotesk"/>
        </w:rPr>
        <w:t xml:space="preserve"> Face-Off</w:t>
      </w:r>
      <w:r>
        <w:rPr>
          <w:rFonts w:ascii="Akzidenz-grotesk" w:hAnsi="Akzidenz-grotesk"/>
        </w:rPr>
        <w:t xml:space="preserve"> Regatta</w:t>
      </w:r>
      <w:r>
        <w:rPr>
          <w:rFonts w:ascii="Akzidenz-grotesk" w:hAnsi="Akzidenz-grotesk"/>
        </w:rPr>
        <w:tab/>
        <w:t>San Pablo</w:t>
      </w:r>
      <w:r w:rsidRPr="00C6182B">
        <w:rPr>
          <w:rFonts w:ascii="Akzidenz-grotesk" w:hAnsi="Akzidenz-grotesk"/>
          <w:spacing w:val="-5"/>
        </w:rPr>
        <w:t xml:space="preserve"> </w:t>
      </w:r>
    </w:p>
    <w:p w14:paraId="03A6FEF4" w14:textId="2F7F8952" w:rsidR="009754A8" w:rsidRDefault="009754A8" w:rsidP="009754A8">
      <w:pPr>
        <w:pStyle w:val="BodyText"/>
        <w:tabs>
          <w:tab w:val="left" w:pos="2283"/>
          <w:tab w:val="left" w:pos="6537"/>
        </w:tabs>
        <w:spacing w:line="360" w:lineRule="auto"/>
        <w:ind w:left="155" w:right="2094"/>
        <w:rPr>
          <w:rFonts w:ascii="Akzidenz-grotesk" w:hAnsi="Akzidenz-grotesk"/>
        </w:rPr>
      </w:pPr>
      <w:r>
        <w:rPr>
          <w:rFonts w:ascii="Akzidenz-grotesk" w:hAnsi="Akzidenz-grotesk"/>
        </w:rPr>
        <w:t>March 26-28</w:t>
      </w:r>
      <w:r w:rsidRPr="00C6182B">
        <w:rPr>
          <w:rFonts w:ascii="Akzidenz-grotesk" w:hAnsi="Akzidenz-grotesk"/>
        </w:rPr>
        <w:tab/>
        <w:t>San Diego Crew Classic</w:t>
      </w:r>
      <w:r w:rsidRPr="00C6182B">
        <w:rPr>
          <w:rFonts w:ascii="Akzidenz-grotesk" w:hAnsi="Akzidenz-grotesk"/>
        </w:rPr>
        <w:tab/>
      </w:r>
      <w:r>
        <w:rPr>
          <w:rFonts w:ascii="Akzidenz-grotesk" w:hAnsi="Akzidenz-grotesk"/>
        </w:rPr>
        <w:t>Mission Bay</w:t>
      </w:r>
    </w:p>
    <w:p w14:paraId="5F5092C9" w14:textId="73F1F96F" w:rsidR="009754A8" w:rsidRDefault="009754A8" w:rsidP="009754A8">
      <w:pPr>
        <w:pStyle w:val="BodyText"/>
        <w:tabs>
          <w:tab w:val="left" w:pos="2283"/>
          <w:tab w:val="left" w:pos="6537"/>
        </w:tabs>
        <w:spacing w:line="360" w:lineRule="auto"/>
        <w:ind w:right="2094"/>
        <w:rPr>
          <w:rFonts w:ascii="Akzidenz-grotesk" w:hAnsi="Akzidenz-grotesk"/>
          <w:spacing w:val="-4"/>
        </w:rPr>
      </w:pPr>
      <w:r>
        <w:rPr>
          <w:rFonts w:ascii="Akzidenz-grotesk" w:hAnsi="Akzidenz-grotesk"/>
        </w:rPr>
        <w:t xml:space="preserve">  April 29-May 2</w:t>
      </w:r>
      <w:r w:rsidRPr="00C6182B">
        <w:rPr>
          <w:rFonts w:ascii="Akzidenz-grotesk" w:hAnsi="Akzidenz-grotesk"/>
        </w:rPr>
        <w:tab/>
        <w:t>SW Regional Championships</w:t>
      </w:r>
      <w:r w:rsidRPr="00C6182B">
        <w:rPr>
          <w:rFonts w:ascii="Akzidenz-grotesk" w:hAnsi="Akzidenz-grotesk"/>
        </w:rPr>
        <w:tab/>
      </w:r>
      <w:r>
        <w:rPr>
          <w:rFonts w:ascii="Akzidenz-grotesk" w:hAnsi="Akzidenz-grotesk"/>
        </w:rPr>
        <w:t xml:space="preserve">Lake </w:t>
      </w:r>
      <w:proofErr w:type="spellStart"/>
      <w:r>
        <w:rPr>
          <w:rFonts w:ascii="Akzidenz-grotesk" w:hAnsi="Akzidenz-grotesk"/>
        </w:rPr>
        <w:t>Natoma</w:t>
      </w:r>
      <w:proofErr w:type="spellEnd"/>
      <w:r w:rsidRPr="00C6182B">
        <w:rPr>
          <w:rFonts w:ascii="Akzidenz-grotesk" w:hAnsi="Akzidenz-grotesk"/>
          <w:spacing w:val="-4"/>
        </w:rPr>
        <w:t xml:space="preserve"> </w:t>
      </w:r>
    </w:p>
    <w:p w14:paraId="311C23C1" w14:textId="466F4861" w:rsidR="009754A8" w:rsidRDefault="009754A8" w:rsidP="009754A8">
      <w:pPr>
        <w:pStyle w:val="BodyText"/>
        <w:tabs>
          <w:tab w:val="left" w:pos="2283"/>
          <w:tab w:val="left" w:pos="6537"/>
        </w:tabs>
        <w:spacing w:line="360" w:lineRule="auto"/>
        <w:ind w:left="155" w:right="2094"/>
        <w:rPr>
          <w:rFonts w:ascii="Akzidenz-grotesk" w:hAnsi="Akzidenz-grotesk"/>
        </w:rPr>
      </w:pPr>
      <w:r>
        <w:rPr>
          <w:rFonts w:ascii="Akzidenz-grotesk" w:hAnsi="Akzidenz-grotesk"/>
        </w:rPr>
        <w:t>June</w:t>
      </w:r>
      <w:r w:rsidRPr="00C6182B">
        <w:rPr>
          <w:rFonts w:ascii="Akzidenz-grotesk" w:hAnsi="Akzidenz-grotesk"/>
        </w:rPr>
        <w:tab/>
        <w:t>Annual Banquet</w:t>
      </w:r>
      <w:r w:rsidRPr="00C6182B">
        <w:rPr>
          <w:rFonts w:ascii="Akzidenz-grotesk" w:hAnsi="Akzidenz-grotesk"/>
        </w:rPr>
        <w:tab/>
      </w:r>
      <w:r>
        <w:rPr>
          <w:rFonts w:ascii="Akzidenz-grotesk" w:hAnsi="Akzidenz-grotesk"/>
        </w:rPr>
        <w:t>TBD</w:t>
      </w:r>
    </w:p>
    <w:p w14:paraId="1F946AD2" w14:textId="1A08744D" w:rsidR="009754A8" w:rsidRPr="00C6182B" w:rsidRDefault="009754A8" w:rsidP="009754A8">
      <w:pPr>
        <w:pStyle w:val="BodyText"/>
        <w:tabs>
          <w:tab w:val="left" w:pos="2283"/>
          <w:tab w:val="left" w:pos="6537"/>
        </w:tabs>
        <w:spacing w:line="360" w:lineRule="auto"/>
        <w:ind w:left="155"/>
        <w:jc w:val="both"/>
        <w:rPr>
          <w:rFonts w:ascii="Akzidenz-grotesk" w:hAnsi="Akzidenz-grotesk"/>
        </w:rPr>
      </w:pPr>
      <w:r>
        <w:rPr>
          <w:rFonts w:ascii="Akzidenz-grotesk" w:hAnsi="Akzidenz-grotesk"/>
        </w:rPr>
        <w:t>June</w:t>
      </w:r>
      <w:r>
        <w:rPr>
          <w:rFonts w:ascii="Akzidenz-grotesk" w:hAnsi="Akzidenz-grotesk"/>
        </w:rPr>
        <w:tab/>
      </w:r>
      <w:r w:rsidRPr="00C6182B">
        <w:rPr>
          <w:rFonts w:ascii="Akzidenz-grotesk" w:hAnsi="Akzidenz-grotesk"/>
        </w:rPr>
        <w:t>Youth Nationals</w:t>
      </w:r>
      <w:r w:rsidRPr="00C6182B">
        <w:rPr>
          <w:rFonts w:ascii="Akzidenz-grotesk" w:hAnsi="Akzidenz-grotesk"/>
        </w:rPr>
        <w:tab/>
      </w:r>
      <w:r>
        <w:rPr>
          <w:rFonts w:ascii="Akzidenz-grotesk" w:hAnsi="Akzidenz-grotesk"/>
        </w:rPr>
        <w:t>Sarasota, FL</w:t>
      </w:r>
    </w:p>
    <w:p w14:paraId="4809375B" w14:textId="77777777" w:rsidR="00E324A6" w:rsidRPr="00C6182B" w:rsidRDefault="00E324A6">
      <w:pPr>
        <w:spacing w:line="270" w:lineRule="exact"/>
        <w:rPr>
          <w:rFonts w:ascii="Akzidenz-grotesk" w:hAnsi="Akzidenz-grotesk"/>
          <w:sz w:val="24"/>
        </w:rPr>
        <w:sectPr w:rsidR="00E324A6" w:rsidRPr="00C6182B">
          <w:headerReference w:type="default" r:id="rId35"/>
          <w:pgSz w:w="12240" w:h="15840"/>
          <w:pgMar w:top="380" w:right="880" w:bottom="280" w:left="980" w:header="0" w:footer="0" w:gutter="0"/>
          <w:cols w:space="720"/>
        </w:sectPr>
      </w:pPr>
    </w:p>
    <w:p w14:paraId="249D7115" w14:textId="77777777" w:rsidR="00E324A6" w:rsidRPr="00C6182B" w:rsidRDefault="00E324A6">
      <w:pPr>
        <w:pStyle w:val="BodyText"/>
        <w:rPr>
          <w:rFonts w:ascii="Akzidenz-grotesk" w:hAnsi="Akzidenz-grotesk"/>
          <w:b/>
          <w:sz w:val="20"/>
        </w:rPr>
      </w:pPr>
    </w:p>
    <w:p w14:paraId="4707EFFF" w14:textId="77777777" w:rsidR="00E324A6" w:rsidRPr="00C6182B" w:rsidRDefault="00E324A6">
      <w:pPr>
        <w:pStyle w:val="BodyText"/>
        <w:spacing w:before="1"/>
        <w:rPr>
          <w:rFonts w:ascii="Akzidenz-grotesk" w:hAnsi="Akzidenz-grotesk"/>
          <w:b/>
          <w:sz w:val="29"/>
        </w:rPr>
      </w:pPr>
    </w:p>
    <w:p w14:paraId="168EDA6A" w14:textId="77777777" w:rsidR="00E324A6" w:rsidRPr="00C6182B" w:rsidRDefault="001B0BB9">
      <w:pPr>
        <w:spacing w:before="98"/>
        <w:ind w:left="383" w:right="478"/>
        <w:jc w:val="center"/>
        <w:rPr>
          <w:rFonts w:ascii="Akzidenz-grotesk" w:hAnsi="Akzidenz-grotesk"/>
          <w:b/>
          <w:sz w:val="24"/>
        </w:rPr>
      </w:pPr>
      <w:bookmarkStart w:id="19" w:name="Fundraising,_Events,_Volunteering"/>
      <w:bookmarkStart w:id="20" w:name="_bookmark4"/>
      <w:bookmarkEnd w:id="19"/>
      <w:bookmarkEnd w:id="20"/>
      <w:r w:rsidRPr="00C6182B">
        <w:rPr>
          <w:rFonts w:ascii="Akzidenz-grotesk" w:hAnsi="Akzidenz-grotesk"/>
          <w:b/>
          <w:sz w:val="24"/>
        </w:rPr>
        <w:t>Fundraising, Events, Volunteering</w:t>
      </w:r>
    </w:p>
    <w:p w14:paraId="015DC0A5" w14:textId="77777777" w:rsidR="00E324A6" w:rsidRPr="00C6182B" w:rsidRDefault="00E324A6">
      <w:pPr>
        <w:pStyle w:val="BodyText"/>
        <w:rPr>
          <w:rFonts w:ascii="Akzidenz-grotesk" w:hAnsi="Akzidenz-grotesk"/>
          <w:b/>
          <w:sz w:val="28"/>
        </w:rPr>
      </w:pPr>
    </w:p>
    <w:p w14:paraId="04B42CE6" w14:textId="77777777" w:rsidR="00E324A6" w:rsidRPr="00C6182B" w:rsidRDefault="001B0BB9">
      <w:pPr>
        <w:pStyle w:val="Heading2"/>
        <w:spacing w:before="168"/>
        <w:rPr>
          <w:rFonts w:ascii="Akzidenz-grotesk" w:hAnsi="Akzidenz-grotesk"/>
        </w:rPr>
      </w:pPr>
      <w:r w:rsidRPr="00C6182B">
        <w:rPr>
          <w:rFonts w:ascii="Akzidenz-grotesk" w:hAnsi="Akzidenz-grotesk"/>
        </w:rPr>
        <w:t>Fundraising</w:t>
      </w:r>
    </w:p>
    <w:p w14:paraId="0F2B1474" w14:textId="77777777" w:rsidR="00E324A6" w:rsidRPr="00C6182B" w:rsidRDefault="001B0BB9">
      <w:pPr>
        <w:pStyle w:val="BodyText"/>
        <w:spacing w:before="136" w:line="362" w:lineRule="auto"/>
        <w:ind w:left="155" w:right="546"/>
        <w:rPr>
          <w:rFonts w:ascii="Akzidenz-grotesk" w:hAnsi="Akzidenz-grotesk"/>
        </w:rPr>
      </w:pPr>
      <w:r w:rsidRPr="00C6182B">
        <w:rPr>
          <w:rFonts w:ascii="Akzidenz-grotesk" w:hAnsi="Akzidenz-grotesk"/>
        </w:rPr>
        <w:t>Rowing equipment is expensive. A new eight-oared shell costs $</w:t>
      </w:r>
      <w:proofErr w:type="gramStart"/>
      <w:r w:rsidRPr="00C6182B">
        <w:rPr>
          <w:rFonts w:ascii="Akzidenz-grotesk" w:hAnsi="Akzidenz-grotesk"/>
        </w:rPr>
        <w:t>45,000 ,</w:t>
      </w:r>
      <w:proofErr w:type="gramEnd"/>
      <w:r w:rsidRPr="00C6182B">
        <w:rPr>
          <w:rFonts w:ascii="Akzidenz-grotesk" w:hAnsi="Akzidenz-grotesk"/>
        </w:rPr>
        <w:t xml:space="preserve"> sculling oars for a quadruple scull cost about $2,800. Replacement costs during a season can be as much as</w:t>
      </w:r>
    </w:p>
    <w:p w14:paraId="02BC5B27" w14:textId="77777777" w:rsidR="00E324A6" w:rsidRPr="00C6182B" w:rsidRDefault="001B0BB9">
      <w:pPr>
        <w:pStyle w:val="BodyText"/>
        <w:spacing w:before="2" w:line="362" w:lineRule="auto"/>
        <w:ind w:left="155" w:right="305"/>
        <w:rPr>
          <w:rFonts w:ascii="Akzidenz-grotesk" w:hAnsi="Akzidenz-grotesk"/>
        </w:rPr>
      </w:pPr>
      <w:r w:rsidRPr="00C6182B">
        <w:rPr>
          <w:rFonts w:ascii="Akzidenz-grotesk" w:hAnsi="Akzidenz-grotesk"/>
        </w:rPr>
        <w:t xml:space="preserve">$100,000. To keep participation dues as reasonable as possible all members and their families are expected to participate in any fundraising efforts undertaken by the club. Our main annual fundraiser is the </w:t>
      </w:r>
      <w:proofErr w:type="spellStart"/>
      <w:r w:rsidRPr="00C6182B">
        <w:rPr>
          <w:rFonts w:ascii="Akzidenz-grotesk" w:hAnsi="Akzidenz-grotesk"/>
        </w:rPr>
        <w:t>Ergathon</w:t>
      </w:r>
      <w:proofErr w:type="spellEnd"/>
      <w:r w:rsidRPr="00C6182B">
        <w:rPr>
          <w:rFonts w:ascii="Akzidenz-grotesk" w:hAnsi="Akzidenz-grotesk"/>
        </w:rPr>
        <w:t xml:space="preserve"> in the early spring. The </w:t>
      </w:r>
      <w:proofErr w:type="spellStart"/>
      <w:r w:rsidRPr="00C6182B">
        <w:rPr>
          <w:rFonts w:ascii="Akzidenz-grotesk" w:hAnsi="Akzidenz-grotesk"/>
        </w:rPr>
        <w:t>Ergathon</w:t>
      </w:r>
      <w:proofErr w:type="spellEnd"/>
      <w:r w:rsidRPr="00C6182B">
        <w:rPr>
          <w:rFonts w:ascii="Akzidenz-grotesk" w:hAnsi="Akzidenz-grotesk"/>
        </w:rPr>
        <w:t xml:space="preserve"> fundraiser challenge is for each family to raise a minimum of $400. Donations made to the </w:t>
      </w:r>
      <w:proofErr w:type="spellStart"/>
      <w:r w:rsidRPr="00C6182B">
        <w:rPr>
          <w:rFonts w:ascii="Akzidenz-grotesk" w:hAnsi="Akzidenz-grotesk"/>
        </w:rPr>
        <w:t>Ergathon</w:t>
      </w:r>
      <w:proofErr w:type="spellEnd"/>
      <w:r w:rsidRPr="00C6182B">
        <w:rPr>
          <w:rFonts w:ascii="Akzidenz-grotesk" w:hAnsi="Akzidenz-grotesk"/>
        </w:rPr>
        <w:t xml:space="preserve"> are tax deductible.</w:t>
      </w:r>
    </w:p>
    <w:p w14:paraId="0F01936F" w14:textId="77777777" w:rsidR="00E324A6" w:rsidRPr="00C6182B" w:rsidRDefault="00E324A6">
      <w:pPr>
        <w:pStyle w:val="BodyText"/>
        <w:spacing w:before="1"/>
        <w:rPr>
          <w:rFonts w:ascii="Akzidenz-grotesk" w:hAnsi="Akzidenz-grotesk"/>
          <w:sz w:val="26"/>
        </w:rPr>
      </w:pPr>
    </w:p>
    <w:p w14:paraId="4A81D210" w14:textId="77777777" w:rsidR="00E324A6" w:rsidRPr="00C6182B" w:rsidRDefault="001B0BB9">
      <w:pPr>
        <w:pStyle w:val="Heading2"/>
        <w:spacing w:before="1"/>
        <w:rPr>
          <w:rFonts w:ascii="Akzidenz-grotesk" w:hAnsi="Akzidenz-grotesk"/>
        </w:rPr>
      </w:pPr>
      <w:r w:rsidRPr="00C6182B">
        <w:rPr>
          <w:rFonts w:ascii="Akzidenz-grotesk" w:hAnsi="Akzidenz-grotesk"/>
        </w:rPr>
        <w:t>Annual Banquet</w:t>
      </w:r>
    </w:p>
    <w:p w14:paraId="71649073"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This is a season-ending special evening that traditionally includes an awards ceremony, dinner and a silent auction to help send our qualified athletes to Nationals.</w:t>
      </w:r>
    </w:p>
    <w:p w14:paraId="3A06799F" w14:textId="77777777" w:rsidR="00E324A6" w:rsidRPr="00C6182B" w:rsidRDefault="00E324A6">
      <w:pPr>
        <w:pStyle w:val="BodyText"/>
        <w:spacing w:before="8"/>
        <w:rPr>
          <w:rFonts w:ascii="Akzidenz-grotesk" w:hAnsi="Akzidenz-grotesk"/>
          <w:sz w:val="25"/>
        </w:rPr>
      </w:pPr>
    </w:p>
    <w:p w14:paraId="2574ADB1" w14:textId="77777777" w:rsidR="00E324A6" w:rsidRPr="00C6182B" w:rsidRDefault="001B0BB9">
      <w:pPr>
        <w:pStyle w:val="Heading2"/>
        <w:spacing w:before="1"/>
        <w:rPr>
          <w:rFonts w:ascii="Akzidenz-grotesk" w:hAnsi="Akzidenz-grotesk"/>
        </w:rPr>
      </w:pPr>
      <w:r w:rsidRPr="00C6182B">
        <w:rPr>
          <w:rFonts w:ascii="Akzidenz-grotesk" w:hAnsi="Akzidenz-grotesk"/>
        </w:rPr>
        <w:t>Volunteerism</w:t>
      </w:r>
    </w:p>
    <w:p w14:paraId="08382C7B" w14:textId="77777777" w:rsidR="00E324A6" w:rsidRPr="00C6182B" w:rsidRDefault="001B0BB9">
      <w:pPr>
        <w:pStyle w:val="BodyText"/>
        <w:spacing w:before="136" w:line="362" w:lineRule="auto"/>
        <w:ind w:left="155" w:right="354"/>
        <w:rPr>
          <w:rFonts w:ascii="Akzidenz-grotesk" w:hAnsi="Akzidenz-grotesk"/>
        </w:rPr>
      </w:pPr>
      <w:r w:rsidRPr="00C6182B">
        <w:rPr>
          <w:rFonts w:ascii="Akzidenz-grotesk" w:hAnsi="Akzidenz-grotesk"/>
        </w:rPr>
        <w:t>In order for Newport Sea Base Rowing to build a successful program, we rely heavily on volunteerism from our participating families. We do request that each family volunteers to help with at least one event and/or takes an active part in helping to run our program. A description of the many opportunities you have to volunteer follows on the next page. Please use the Sign Up Genius links noted on the next page to indicate the area(s) where you will help us. Our volunteer coordinator will contact you to get you started!</w:t>
      </w:r>
    </w:p>
    <w:p w14:paraId="6E0F219B" w14:textId="77777777" w:rsidR="00E324A6" w:rsidRPr="00C6182B" w:rsidRDefault="00E324A6">
      <w:pPr>
        <w:spacing w:line="362" w:lineRule="auto"/>
        <w:rPr>
          <w:rFonts w:ascii="Akzidenz-grotesk" w:hAnsi="Akzidenz-grotesk"/>
        </w:rPr>
        <w:sectPr w:rsidR="00E324A6" w:rsidRPr="00C6182B">
          <w:headerReference w:type="default" r:id="rId36"/>
          <w:pgSz w:w="12240" w:h="15840"/>
          <w:pgMar w:top="560" w:right="880" w:bottom="280" w:left="980" w:header="289" w:footer="0" w:gutter="0"/>
          <w:cols w:space="720"/>
        </w:sectPr>
      </w:pPr>
    </w:p>
    <w:p w14:paraId="5589169E" w14:textId="77777777" w:rsidR="00E324A6" w:rsidRPr="00C6182B" w:rsidRDefault="00E324A6">
      <w:pPr>
        <w:pStyle w:val="BodyText"/>
        <w:rPr>
          <w:rFonts w:ascii="Akzidenz-grotesk" w:hAnsi="Akzidenz-grotesk"/>
          <w:sz w:val="20"/>
        </w:rPr>
      </w:pPr>
    </w:p>
    <w:p w14:paraId="0735870A" w14:textId="77777777" w:rsidR="00E324A6" w:rsidRPr="00C6182B" w:rsidRDefault="00E324A6">
      <w:pPr>
        <w:pStyle w:val="BodyText"/>
        <w:spacing w:before="9"/>
        <w:rPr>
          <w:rFonts w:ascii="Akzidenz-grotesk" w:hAnsi="Akzidenz-grotesk"/>
          <w:sz w:val="17"/>
        </w:rPr>
      </w:pPr>
    </w:p>
    <w:p w14:paraId="2B8A43BB" w14:textId="77777777" w:rsidR="00E324A6" w:rsidRPr="00C6182B" w:rsidRDefault="001B0BB9">
      <w:pPr>
        <w:pStyle w:val="Heading2"/>
        <w:spacing w:before="98"/>
        <w:ind w:left="384" w:right="478"/>
        <w:jc w:val="center"/>
        <w:rPr>
          <w:rFonts w:ascii="Akzidenz-grotesk" w:hAnsi="Akzidenz-grotesk"/>
        </w:rPr>
      </w:pPr>
      <w:bookmarkStart w:id="21" w:name="Volunteer!_We_Need_Your_Help!"/>
      <w:bookmarkStart w:id="22" w:name="_bookmark5"/>
      <w:bookmarkEnd w:id="21"/>
      <w:bookmarkEnd w:id="22"/>
      <w:r w:rsidRPr="00C6182B">
        <w:rPr>
          <w:rFonts w:ascii="Akzidenz-grotesk" w:hAnsi="Akzidenz-grotesk"/>
        </w:rPr>
        <w:t>Volunteer! We Need Your Help!</w:t>
      </w:r>
    </w:p>
    <w:p w14:paraId="72552024" w14:textId="77777777" w:rsidR="00E324A6" w:rsidRPr="00C6182B" w:rsidRDefault="00E324A6">
      <w:pPr>
        <w:pStyle w:val="BodyText"/>
        <w:spacing w:before="3"/>
        <w:rPr>
          <w:rFonts w:ascii="Akzidenz-grotesk" w:hAnsi="Akzidenz-grotesk"/>
          <w:b/>
          <w:sz w:val="31"/>
        </w:rPr>
      </w:pPr>
    </w:p>
    <w:p w14:paraId="46BF02A8" w14:textId="77777777" w:rsidR="00E324A6" w:rsidRPr="00C6182B" w:rsidRDefault="001B0BB9">
      <w:pPr>
        <w:ind w:left="155"/>
        <w:rPr>
          <w:rFonts w:ascii="Akzidenz-grotesk" w:hAnsi="Akzidenz-grotesk"/>
          <w:b/>
          <w:sz w:val="24"/>
        </w:rPr>
      </w:pPr>
      <w:r w:rsidRPr="00C6182B">
        <w:rPr>
          <w:rFonts w:ascii="Akzidenz-grotesk" w:hAnsi="Akzidenz-grotesk"/>
          <w:b/>
          <w:sz w:val="24"/>
        </w:rPr>
        <w:t>Event Planning</w:t>
      </w:r>
    </w:p>
    <w:p w14:paraId="28D5D15B" w14:textId="77777777" w:rsidR="00E324A6" w:rsidRPr="00C6182B" w:rsidRDefault="001B0BB9">
      <w:pPr>
        <w:pStyle w:val="ListParagraph"/>
        <w:numPr>
          <w:ilvl w:val="1"/>
          <w:numId w:val="9"/>
        </w:numPr>
        <w:tabs>
          <w:tab w:val="left" w:pos="875"/>
          <w:tab w:val="left" w:pos="876"/>
        </w:tabs>
        <w:spacing w:before="120"/>
        <w:ind w:left="876" w:hanging="361"/>
        <w:rPr>
          <w:rFonts w:ascii="Akzidenz-grotesk" w:hAnsi="Akzidenz-grotesk"/>
          <w:sz w:val="24"/>
        </w:rPr>
      </w:pPr>
      <w:r w:rsidRPr="00C6182B">
        <w:rPr>
          <w:rFonts w:ascii="Akzidenz-grotesk" w:hAnsi="Akzidenz-grotesk"/>
          <w:sz w:val="24"/>
        </w:rPr>
        <w:t>End of Year Banquet - logistics and setting</w:t>
      </w:r>
      <w:r w:rsidRPr="00C6182B">
        <w:rPr>
          <w:rFonts w:ascii="Akzidenz-grotesk" w:hAnsi="Akzidenz-grotesk"/>
          <w:spacing w:val="-6"/>
          <w:sz w:val="24"/>
        </w:rPr>
        <w:t xml:space="preserve"> </w:t>
      </w:r>
      <w:r w:rsidRPr="00C6182B">
        <w:rPr>
          <w:rFonts w:ascii="Akzidenz-grotesk" w:hAnsi="Akzidenz-grotesk"/>
          <w:sz w:val="24"/>
        </w:rPr>
        <w:t>up.</w:t>
      </w:r>
    </w:p>
    <w:p w14:paraId="2DCD603C"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Winter Holiday Banquet Balboa Bay Club - volunteer to assist</w:t>
      </w:r>
      <w:r w:rsidRPr="00C6182B">
        <w:rPr>
          <w:rFonts w:ascii="Akzidenz-grotesk" w:hAnsi="Akzidenz-grotesk"/>
          <w:spacing w:val="-15"/>
          <w:sz w:val="24"/>
        </w:rPr>
        <w:t xml:space="preserve"> </w:t>
      </w:r>
      <w:r w:rsidRPr="00C6182B">
        <w:rPr>
          <w:rFonts w:ascii="Akzidenz-grotesk" w:hAnsi="Akzidenz-grotesk"/>
          <w:sz w:val="24"/>
        </w:rPr>
        <w:t>chairperson.</w:t>
      </w:r>
    </w:p>
    <w:p w14:paraId="3AF19EE9"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Christmas Boat Party Viewing – assist in setting up to watch the boat</w:t>
      </w:r>
      <w:r w:rsidRPr="00C6182B">
        <w:rPr>
          <w:rFonts w:ascii="Akzidenz-grotesk" w:hAnsi="Akzidenz-grotesk"/>
          <w:spacing w:val="-25"/>
          <w:sz w:val="24"/>
        </w:rPr>
        <w:t xml:space="preserve"> </w:t>
      </w:r>
      <w:r w:rsidRPr="00C6182B">
        <w:rPr>
          <w:rFonts w:ascii="Akzidenz-grotesk" w:hAnsi="Akzidenz-grotesk"/>
          <w:sz w:val="24"/>
        </w:rPr>
        <w:t>parade.</w:t>
      </w:r>
    </w:p>
    <w:p w14:paraId="626A2490"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proofErr w:type="spellStart"/>
      <w:r w:rsidRPr="00C6182B">
        <w:rPr>
          <w:rFonts w:ascii="Akzidenz-grotesk" w:hAnsi="Akzidenz-grotesk"/>
          <w:sz w:val="24"/>
        </w:rPr>
        <w:t>Ergathon</w:t>
      </w:r>
      <w:proofErr w:type="spellEnd"/>
      <w:r w:rsidRPr="00C6182B">
        <w:rPr>
          <w:rFonts w:ascii="Akzidenz-grotesk" w:hAnsi="Akzidenz-grotesk"/>
          <w:sz w:val="24"/>
        </w:rPr>
        <w:t xml:space="preserve"> - assist in set up and help during the</w:t>
      </w:r>
      <w:r w:rsidRPr="00C6182B">
        <w:rPr>
          <w:rFonts w:ascii="Akzidenz-grotesk" w:hAnsi="Akzidenz-grotesk"/>
          <w:spacing w:val="-12"/>
          <w:sz w:val="24"/>
        </w:rPr>
        <w:t xml:space="preserve"> </w:t>
      </w:r>
      <w:proofErr w:type="spellStart"/>
      <w:r w:rsidRPr="00C6182B">
        <w:rPr>
          <w:rFonts w:ascii="Akzidenz-grotesk" w:hAnsi="Akzidenz-grotesk"/>
          <w:sz w:val="24"/>
        </w:rPr>
        <w:t>Ergathon</w:t>
      </w:r>
      <w:proofErr w:type="spellEnd"/>
      <w:r w:rsidRPr="00C6182B">
        <w:rPr>
          <w:rFonts w:ascii="Akzidenz-grotesk" w:hAnsi="Akzidenz-grotesk"/>
          <w:sz w:val="24"/>
        </w:rPr>
        <w:t>.</w:t>
      </w:r>
    </w:p>
    <w:p w14:paraId="1D0992F0" w14:textId="77777777" w:rsidR="00E324A6" w:rsidRPr="00C6182B" w:rsidRDefault="00F95942">
      <w:pPr>
        <w:pStyle w:val="ListParagraph"/>
        <w:numPr>
          <w:ilvl w:val="1"/>
          <w:numId w:val="9"/>
        </w:numPr>
        <w:tabs>
          <w:tab w:val="left" w:pos="875"/>
          <w:tab w:val="left" w:pos="876"/>
        </w:tabs>
        <w:ind w:left="876" w:hanging="361"/>
        <w:rPr>
          <w:rFonts w:ascii="Akzidenz-grotesk" w:hAnsi="Akzidenz-grotesk"/>
          <w:sz w:val="24"/>
        </w:rPr>
      </w:pPr>
      <w:hyperlink r:id="rId37">
        <w:r w:rsidR="001B0BB9" w:rsidRPr="00C6182B">
          <w:rPr>
            <w:rFonts w:ascii="Akzidenz-grotesk" w:hAnsi="Akzidenz-grotesk"/>
            <w:color w:val="000080"/>
            <w:sz w:val="24"/>
            <w:u w:val="single" w:color="000080"/>
          </w:rPr>
          <w:t>Sign up to help</w:t>
        </w:r>
      </w:hyperlink>
    </w:p>
    <w:p w14:paraId="1356C6E0" w14:textId="77777777" w:rsidR="00E324A6" w:rsidRPr="00C6182B" w:rsidRDefault="00E324A6">
      <w:pPr>
        <w:pStyle w:val="BodyText"/>
        <w:spacing w:before="3"/>
        <w:rPr>
          <w:rFonts w:ascii="Akzidenz-grotesk" w:hAnsi="Akzidenz-grotesk"/>
          <w:sz w:val="29"/>
        </w:rPr>
      </w:pPr>
    </w:p>
    <w:p w14:paraId="03183002" w14:textId="77777777" w:rsidR="00E324A6" w:rsidRPr="00C6182B" w:rsidRDefault="001B0BB9">
      <w:pPr>
        <w:pStyle w:val="Heading2"/>
        <w:spacing w:before="98"/>
        <w:rPr>
          <w:rFonts w:ascii="Akzidenz-grotesk" w:hAnsi="Akzidenz-grotesk"/>
        </w:rPr>
      </w:pPr>
      <w:r w:rsidRPr="00C6182B">
        <w:rPr>
          <w:rFonts w:ascii="Akzidenz-grotesk" w:hAnsi="Akzidenz-grotesk"/>
        </w:rPr>
        <w:t>Hospitality</w:t>
      </w:r>
    </w:p>
    <w:p w14:paraId="51F66BC8" w14:textId="77777777" w:rsidR="00E324A6" w:rsidRPr="00C6182B" w:rsidRDefault="001B0BB9">
      <w:pPr>
        <w:pStyle w:val="ListParagraph"/>
        <w:numPr>
          <w:ilvl w:val="1"/>
          <w:numId w:val="9"/>
        </w:numPr>
        <w:tabs>
          <w:tab w:val="left" w:pos="875"/>
          <w:tab w:val="left" w:pos="876"/>
        </w:tabs>
        <w:spacing w:before="119" w:line="355" w:lineRule="auto"/>
        <w:ind w:left="876" w:right="1147"/>
        <w:rPr>
          <w:rFonts w:ascii="Akzidenz-grotesk" w:hAnsi="Akzidenz-grotesk"/>
          <w:sz w:val="24"/>
        </w:rPr>
      </w:pPr>
      <w:r w:rsidRPr="00C6182B">
        <w:rPr>
          <w:rFonts w:ascii="Akzidenz-grotesk" w:hAnsi="Akzidenz-grotesk"/>
          <w:sz w:val="24"/>
        </w:rPr>
        <w:t>Travel Arrangements - make reservations for hotels and transportation to</w:t>
      </w:r>
      <w:r w:rsidRPr="00C6182B">
        <w:rPr>
          <w:rFonts w:ascii="Akzidenz-grotesk" w:hAnsi="Akzidenz-grotesk"/>
          <w:spacing w:val="-26"/>
          <w:sz w:val="24"/>
        </w:rPr>
        <w:t xml:space="preserve"> </w:t>
      </w:r>
      <w:r w:rsidRPr="00C6182B">
        <w:rPr>
          <w:rFonts w:ascii="Akzidenz-grotesk" w:hAnsi="Akzidenz-grotesk"/>
          <w:sz w:val="24"/>
        </w:rPr>
        <w:t>away regattas.</w:t>
      </w:r>
    </w:p>
    <w:p w14:paraId="7591B431" w14:textId="77777777" w:rsidR="00E324A6" w:rsidRPr="00C6182B" w:rsidRDefault="001B0BB9">
      <w:pPr>
        <w:pStyle w:val="ListParagraph"/>
        <w:numPr>
          <w:ilvl w:val="1"/>
          <w:numId w:val="9"/>
        </w:numPr>
        <w:tabs>
          <w:tab w:val="left" w:pos="875"/>
          <w:tab w:val="left" w:pos="876"/>
        </w:tabs>
        <w:spacing w:before="0" w:line="355" w:lineRule="auto"/>
        <w:ind w:left="876" w:right="362"/>
        <w:rPr>
          <w:rFonts w:ascii="Akzidenz-grotesk" w:hAnsi="Akzidenz-grotesk"/>
          <w:sz w:val="24"/>
        </w:rPr>
      </w:pPr>
      <w:r w:rsidRPr="00C6182B">
        <w:rPr>
          <w:rFonts w:ascii="Akzidenz-grotesk" w:hAnsi="Akzidenz-grotesk"/>
          <w:sz w:val="24"/>
        </w:rPr>
        <w:t>Menu/Food Shopping - order and plan menu within budget / shop for tent supplies</w:t>
      </w:r>
      <w:r w:rsidRPr="00C6182B">
        <w:rPr>
          <w:rFonts w:ascii="Akzidenz-grotesk" w:hAnsi="Akzidenz-grotesk"/>
          <w:spacing w:val="-35"/>
          <w:sz w:val="24"/>
        </w:rPr>
        <w:t xml:space="preserve"> </w:t>
      </w:r>
      <w:r w:rsidRPr="00C6182B">
        <w:rPr>
          <w:rFonts w:ascii="Akzidenz-grotesk" w:hAnsi="Akzidenz-grotesk"/>
          <w:sz w:val="24"/>
        </w:rPr>
        <w:t>and snacks.</w:t>
      </w:r>
    </w:p>
    <w:p w14:paraId="71BAB927" w14:textId="77777777" w:rsidR="00E324A6" w:rsidRPr="00C6182B" w:rsidRDefault="001B0BB9">
      <w:pPr>
        <w:pStyle w:val="ListParagraph"/>
        <w:numPr>
          <w:ilvl w:val="1"/>
          <w:numId w:val="9"/>
        </w:numPr>
        <w:tabs>
          <w:tab w:val="left" w:pos="875"/>
          <w:tab w:val="left" w:pos="876"/>
        </w:tabs>
        <w:spacing w:before="0" w:line="355" w:lineRule="auto"/>
        <w:ind w:left="876" w:right="630"/>
        <w:rPr>
          <w:rFonts w:ascii="Akzidenz-grotesk" w:hAnsi="Akzidenz-grotesk"/>
          <w:sz w:val="24"/>
        </w:rPr>
      </w:pPr>
      <w:r w:rsidRPr="00C6182B">
        <w:rPr>
          <w:rFonts w:ascii="Akzidenz-grotesk" w:hAnsi="Akzidenz-grotesk"/>
          <w:sz w:val="24"/>
        </w:rPr>
        <w:t xml:space="preserve">Hospitality at regatta - </w:t>
      </w:r>
      <w:proofErr w:type="gramStart"/>
      <w:r w:rsidRPr="00C6182B">
        <w:rPr>
          <w:rFonts w:ascii="Akzidenz-grotesk" w:hAnsi="Akzidenz-grotesk"/>
          <w:sz w:val="24"/>
        </w:rPr>
        <w:t>assist</w:t>
      </w:r>
      <w:proofErr w:type="gramEnd"/>
      <w:r w:rsidRPr="00C6182B">
        <w:rPr>
          <w:rFonts w:ascii="Akzidenz-grotesk" w:hAnsi="Akzidenz-grotesk"/>
          <w:sz w:val="24"/>
        </w:rPr>
        <w:t xml:space="preserve"> in setting up the tent/tables and work in 3 hour shifts</w:t>
      </w:r>
      <w:r w:rsidRPr="00C6182B">
        <w:rPr>
          <w:rFonts w:ascii="Akzidenz-grotesk" w:hAnsi="Akzidenz-grotesk"/>
          <w:spacing w:val="-34"/>
          <w:sz w:val="24"/>
        </w:rPr>
        <w:t xml:space="preserve"> </w:t>
      </w:r>
      <w:r w:rsidRPr="00C6182B">
        <w:rPr>
          <w:rFonts w:ascii="Akzidenz-grotesk" w:hAnsi="Akzidenz-grotesk"/>
          <w:sz w:val="24"/>
        </w:rPr>
        <w:t>to help with maintaining</w:t>
      </w:r>
      <w:r w:rsidRPr="00C6182B">
        <w:rPr>
          <w:rFonts w:ascii="Akzidenz-grotesk" w:hAnsi="Akzidenz-grotesk"/>
          <w:spacing w:val="-2"/>
          <w:sz w:val="24"/>
        </w:rPr>
        <w:t xml:space="preserve"> </w:t>
      </w:r>
      <w:r w:rsidRPr="00C6182B">
        <w:rPr>
          <w:rFonts w:ascii="Akzidenz-grotesk" w:hAnsi="Akzidenz-grotesk"/>
          <w:sz w:val="24"/>
        </w:rPr>
        <w:t>tent.</w:t>
      </w:r>
    </w:p>
    <w:p w14:paraId="235E0907" w14:textId="77777777" w:rsidR="00E324A6" w:rsidRPr="00C6182B" w:rsidRDefault="001B0BB9">
      <w:pPr>
        <w:pStyle w:val="ListParagraph"/>
        <w:numPr>
          <w:ilvl w:val="1"/>
          <w:numId w:val="9"/>
        </w:numPr>
        <w:tabs>
          <w:tab w:val="left" w:pos="875"/>
          <w:tab w:val="left" w:pos="876"/>
        </w:tabs>
        <w:spacing w:before="0" w:line="286" w:lineRule="exact"/>
        <w:ind w:left="876" w:hanging="361"/>
        <w:rPr>
          <w:rFonts w:ascii="Akzidenz-grotesk" w:hAnsi="Akzidenz-grotesk"/>
          <w:sz w:val="24"/>
        </w:rPr>
      </w:pPr>
      <w:r w:rsidRPr="00C6182B">
        <w:rPr>
          <w:rFonts w:ascii="Akzidenz-grotesk" w:hAnsi="Akzidenz-grotesk"/>
          <w:sz w:val="24"/>
        </w:rPr>
        <w:t>Food runner - pick up lunch / dinner / water when</w:t>
      </w:r>
      <w:r w:rsidRPr="00C6182B">
        <w:rPr>
          <w:rFonts w:ascii="Akzidenz-grotesk" w:hAnsi="Akzidenz-grotesk"/>
          <w:spacing w:val="-8"/>
          <w:sz w:val="24"/>
        </w:rPr>
        <w:t xml:space="preserve"> </w:t>
      </w:r>
      <w:r w:rsidRPr="00C6182B">
        <w:rPr>
          <w:rFonts w:ascii="Akzidenz-grotesk" w:hAnsi="Akzidenz-grotesk"/>
          <w:sz w:val="24"/>
        </w:rPr>
        <w:t>needed.</w:t>
      </w:r>
    </w:p>
    <w:p w14:paraId="698D0EC2" w14:textId="77777777" w:rsidR="00E324A6" w:rsidRPr="00C6182B" w:rsidRDefault="001B0BB9">
      <w:pPr>
        <w:pStyle w:val="ListParagraph"/>
        <w:numPr>
          <w:ilvl w:val="1"/>
          <w:numId w:val="9"/>
        </w:numPr>
        <w:tabs>
          <w:tab w:val="left" w:pos="875"/>
          <w:tab w:val="left" w:pos="876"/>
        </w:tabs>
        <w:spacing w:before="109"/>
        <w:ind w:left="876" w:hanging="361"/>
        <w:rPr>
          <w:rFonts w:ascii="Akzidenz-grotesk" w:hAnsi="Akzidenz-grotesk"/>
          <w:sz w:val="24"/>
        </w:rPr>
      </w:pPr>
      <w:r w:rsidRPr="00C6182B">
        <w:rPr>
          <w:rFonts w:ascii="Akzidenz-grotesk" w:hAnsi="Akzidenz-grotesk"/>
          <w:sz w:val="24"/>
        </w:rPr>
        <w:t>Chaperone at hotel in</w:t>
      </w:r>
      <w:r w:rsidRPr="00C6182B">
        <w:rPr>
          <w:rFonts w:ascii="Akzidenz-grotesk" w:hAnsi="Akzidenz-grotesk"/>
          <w:spacing w:val="-2"/>
          <w:sz w:val="24"/>
        </w:rPr>
        <w:t xml:space="preserve"> </w:t>
      </w:r>
      <w:r w:rsidRPr="00C6182B">
        <w:rPr>
          <w:rFonts w:ascii="Akzidenz-grotesk" w:hAnsi="Akzidenz-grotesk"/>
          <w:sz w:val="24"/>
        </w:rPr>
        <w:t>evening.</w:t>
      </w:r>
    </w:p>
    <w:p w14:paraId="637C11AD"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Bus</w:t>
      </w:r>
      <w:r w:rsidRPr="00C6182B">
        <w:rPr>
          <w:rFonts w:ascii="Akzidenz-grotesk" w:hAnsi="Akzidenz-grotesk"/>
          <w:spacing w:val="-2"/>
          <w:sz w:val="24"/>
        </w:rPr>
        <w:t xml:space="preserve"> </w:t>
      </w:r>
      <w:r w:rsidRPr="00C6182B">
        <w:rPr>
          <w:rFonts w:ascii="Akzidenz-grotesk" w:hAnsi="Akzidenz-grotesk"/>
          <w:sz w:val="24"/>
        </w:rPr>
        <w:t>Chaperone.</w:t>
      </w:r>
    </w:p>
    <w:p w14:paraId="29BEF496"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Coffee - solicit donations for regattas and events from local coffee</w:t>
      </w:r>
      <w:r w:rsidRPr="00C6182B">
        <w:rPr>
          <w:rFonts w:ascii="Akzidenz-grotesk" w:hAnsi="Akzidenz-grotesk"/>
          <w:spacing w:val="-8"/>
          <w:sz w:val="24"/>
        </w:rPr>
        <w:t xml:space="preserve"> </w:t>
      </w:r>
      <w:r w:rsidRPr="00C6182B">
        <w:rPr>
          <w:rFonts w:ascii="Akzidenz-grotesk" w:hAnsi="Akzidenz-grotesk"/>
          <w:sz w:val="24"/>
        </w:rPr>
        <w:t>shops.</w:t>
      </w:r>
    </w:p>
    <w:p w14:paraId="1DB9F70F"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 xml:space="preserve">Water and bars - </w:t>
      </w:r>
      <w:proofErr w:type="gramStart"/>
      <w:r w:rsidRPr="00C6182B">
        <w:rPr>
          <w:rFonts w:ascii="Akzidenz-grotesk" w:hAnsi="Akzidenz-grotesk"/>
          <w:sz w:val="24"/>
        </w:rPr>
        <w:t>Donate cases of water and bars for regattas</w:t>
      </w:r>
      <w:proofErr w:type="gramEnd"/>
      <w:r w:rsidRPr="00C6182B">
        <w:rPr>
          <w:rFonts w:ascii="Akzidenz-grotesk" w:hAnsi="Akzidenz-grotesk"/>
          <w:sz w:val="24"/>
        </w:rPr>
        <w:t xml:space="preserve">, </w:t>
      </w:r>
      <w:proofErr w:type="gramStart"/>
      <w:r w:rsidRPr="00C6182B">
        <w:rPr>
          <w:rFonts w:ascii="Akzidenz-grotesk" w:hAnsi="Akzidenz-grotesk"/>
          <w:sz w:val="24"/>
        </w:rPr>
        <w:t>drop off before</w:t>
      </w:r>
      <w:r w:rsidRPr="00C6182B">
        <w:rPr>
          <w:rFonts w:ascii="Akzidenz-grotesk" w:hAnsi="Akzidenz-grotesk"/>
          <w:spacing w:val="-23"/>
          <w:sz w:val="24"/>
        </w:rPr>
        <w:t xml:space="preserve"> </w:t>
      </w:r>
      <w:r w:rsidRPr="00C6182B">
        <w:rPr>
          <w:rFonts w:ascii="Akzidenz-grotesk" w:hAnsi="Akzidenz-grotesk"/>
          <w:sz w:val="24"/>
        </w:rPr>
        <w:t>events</w:t>
      </w:r>
      <w:proofErr w:type="gramEnd"/>
      <w:r w:rsidRPr="00C6182B">
        <w:rPr>
          <w:rFonts w:ascii="Akzidenz-grotesk" w:hAnsi="Akzidenz-grotesk"/>
          <w:sz w:val="24"/>
        </w:rPr>
        <w:t>.</w:t>
      </w:r>
    </w:p>
    <w:p w14:paraId="0247C8C1" w14:textId="77777777" w:rsidR="00E324A6" w:rsidRPr="00C6182B" w:rsidRDefault="001B0BB9">
      <w:pPr>
        <w:pStyle w:val="ListParagraph"/>
        <w:numPr>
          <w:ilvl w:val="1"/>
          <w:numId w:val="9"/>
        </w:numPr>
        <w:tabs>
          <w:tab w:val="left" w:pos="875"/>
          <w:tab w:val="left" w:pos="876"/>
        </w:tabs>
        <w:spacing w:line="355" w:lineRule="auto"/>
        <w:ind w:left="876" w:right="722"/>
        <w:rPr>
          <w:rFonts w:ascii="Akzidenz-grotesk" w:hAnsi="Akzidenz-grotesk"/>
          <w:sz w:val="24"/>
        </w:rPr>
      </w:pPr>
      <w:r w:rsidRPr="00C6182B">
        <w:rPr>
          <w:rFonts w:ascii="Akzidenz-grotesk" w:hAnsi="Akzidenz-grotesk"/>
          <w:sz w:val="24"/>
        </w:rPr>
        <w:t>Trailer load/unload - Load/Unload hospitality items before and after regattas at</w:t>
      </w:r>
      <w:r w:rsidRPr="00C6182B">
        <w:rPr>
          <w:rFonts w:ascii="Akzidenz-grotesk" w:hAnsi="Akzidenz-grotesk"/>
          <w:spacing w:val="-33"/>
          <w:sz w:val="24"/>
        </w:rPr>
        <w:t xml:space="preserve"> </w:t>
      </w:r>
      <w:r w:rsidRPr="00C6182B">
        <w:rPr>
          <w:rFonts w:ascii="Akzidenz-grotesk" w:hAnsi="Akzidenz-grotesk"/>
          <w:sz w:val="24"/>
        </w:rPr>
        <w:t>Sea Base.</w:t>
      </w:r>
    </w:p>
    <w:p w14:paraId="16ED4079" w14:textId="77777777" w:rsidR="00E324A6" w:rsidRPr="00C6182B" w:rsidRDefault="001B0BB9">
      <w:pPr>
        <w:pStyle w:val="ListParagraph"/>
        <w:numPr>
          <w:ilvl w:val="1"/>
          <w:numId w:val="9"/>
        </w:numPr>
        <w:tabs>
          <w:tab w:val="left" w:pos="875"/>
          <w:tab w:val="left" w:pos="876"/>
        </w:tabs>
        <w:spacing w:before="0" w:line="360" w:lineRule="auto"/>
        <w:ind w:left="876" w:right="494"/>
        <w:rPr>
          <w:rFonts w:ascii="Akzidenz-grotesk" w:hAnsi="Akzidenz-grotesk"/>
          <w:sz w:val="24"/>
        </w:rPr>
      </w:pPr>
      <w:r w:rsidRPr="00C6182B">
        <w:rPr>
          <w:rFonts w:ascii="Akzidenz-grotesk" w:hAnsi="Akzidenz-grotesk"/>
          <w:sz w:val="24"/>
        </w:rPr>
        <w:t>Photographer /Video - Take photographs and video at regattas and events, upload</w:t>
      </w:r>
      <w:r w:rsidRPr="00C6182B">
        <w:rPr>
          <w:rFonts w:ascii="Akzidenz-grotesk" w:hAnsi="Akzidenz-grotesk"/>
          <w:spacing w:val="-32"/>
          <w:sz w:val="24"/>
        </w:rPr>
        <w:t xml:space="preserve"> </w:t>
      </w:r>
      <w:r w:rsidRPr="00C6182B">
        <w:rPr>
          <w:rFonts w:ascii="Akzidenz-grotesk" w:hAnsi="Akzidenz-grotesk"/>
          <w:sz w:val="24"/>
        </w:rPr>
        <w:t>to online drive and organize by event. Will be used in end of year slide show and yearbook.</w:t>
      </w:r>
    </w:p>
    <w:p w14:paraId="26CF29D1" w14:textId="77777777" w:rsidR="00E324A6" w:rsidRPr="00C6182B" w:rsidRDefault="001B0BB9">
      <w:pPr>
        <w:pStyle w:val="ListParagraph"/>
        <w:numPr>
          <w:ilvl w:val="1"/>
          <w:numId w:val="9"/>
        </w:numPr>
        <w:tabs>
          <w:tab w:val="left" w:pos="875"/>
          <w:tab w:val="left" w:pos="876"/>
        </w:tabs>
        <w:spacing w:before="0" w:line="279" w:lineRule="exact"/>
        <w:ind w:left="876" w:hanging="361"/>
        <w:rPr>
          <w:rFonts w:ascii="Akzidenz-grotesk" w:hAnsi="Akzidenz-grotesk"/>
          <w:sz w:val="24"/>
        </w:rPr>
      </w:pPr>
      <w:r w:rsidRPr="00C6182B">
        <w:rPr>
          <w:rFonts w:ascii="Akzidenz-grotesk" w:hAnsi="Akzidenz-grotesk"/>
          <w:sz w:val="24"/>
        </w:rPr>
        <w:t>Race results compiler – record all race results of NSBR crews for</w:t>
      </w:r>
      <w:r w:rsidRPr="00C6182B">
        <w:rPr>
          <w:rFonts w:ascii="Akzidenz-grotesk" w:hAnsi="Akzidenz-grotesk"/>
          <w:spacing w:val="-13"/>
          <w:sz w:val="24"/>
        </w:rPr>
        <w:t xml:space="preserve"> </w:t>
      </w:r>
      <w:r w:rsidRPr="00C6182B">
        <w:rPr>
          <w:rFonts w:ascii="Akzidenz-grotesk" w:hAnsi="Akzidenz-grotesk"/>
          <w:sz w:val="24"/>
        </w:rPr>
        <w:t>yearbook.</w:t>
      </w:r>
    </w:p>
    <w:p w14:paraId="748408D2" w14:textId="77777777" w:rsidR="00E324A6" w:rsidRPr="00C6182B" w:rsidRDefault="00F95942">
      <w:pPr>
        <w:pStyle w:val="ListParagraph"/>
        <w:numPr>
          <w:ilvl w:val="1"/>
          <w:numId w:val="9"/>
        </w:numPr>
        <w:tabs>
          <w:tab w:val="left" w:pos="875"/>
          <w:tab w:val="left" w:pos="876"/>
        </w:tabs>
        <w:spacing w:before="116"/>
        <w:ind w:left="876" w:hanging="361"/>
        <w:rPr>
          <w:rFonts w:ascii="Akzidenz-grotesk" w:hAnsi="Akzidenz-grotesk"/>
          <w:sz w:val="24"/>
        </w:rPr>
      </w:pPr>
      <w:hyperlink r:id="rId38">
        <w:r w:rsidR="001B0BB9" w:rsidRPr="00C6182B">
          <w:rPr>
            <w:rFonts w:ascii="Akzidenz-grotesk" w:hAnsi="Akzidenz-grotesk"/>
            <w:color w:val="000080"/>
            <w:sz w:val="24"/>
            <w:u w:val="single" w:color="000080"/>
          </w:rPr>
          <w:t>Sign up to help</w:t>
        </w:r>
      </w:hyperlink>
    </w:p>
    <w:p w14:paraId="08534E96" w14:textId="77777777" w:rsidR="00E324A6" w:rsidRPr="00C6182B" w:rsidRDefault="00E324A6">
      <w:pPr>
        <w:pStyle w:val="BodyText"/>
        <w:spacing w:before="3"/>
        <w:rPr>
          <w:rFonts w:ascii="Akzidenz-grotesk" w:hAnsi="Akzidenz-grotesk"/>
          <w:sz w:val="29"/>
        </w:rPr>
      </w:pPr>
    </w:p>
    <w:p w14:paraId="7EFA925A" w14:textId="77777777" w:rsidR="00E324A6" w:rsidRPr="00C6182B" w:rsidRDefault="001B0BB9">
      <w:pPr>
        <w:pStyle w:val="Heading2"/>
        <w:spacing w:before="98"/>
        <w:rPr>
          <w:rFonts w:ascii="Akzidenz-grotesk" w:hAnsi="Akzidenz-grotesk"/>
        </w:rPr>
      </w:pPr>
      <w:r w:rsidRPr="00C6182B">
        <w:rPr>
          <w:rFonts w:ascii="Akzidenz-grotesk" w:hAnsi="Akzidenz-grotesk"/>
        </w:rPr>
        <w:t>Social Events</w:t>
      </w:r>
    </w:p>
    <w:p w14:paraId="6DCD79EF" w14:textId="77777777" w:rsidR="00E324A6" w:rsidRPr="00C6182B" w:rsidRDefault="001B0BB9">
      <w:pPr>
        <w:pStyle w:val="ListParagraph"/>
        <w:numPr>
          <w:ilvl w:val="1"/>
          <w:numId w:val="9"/>
        </w:numPr>
        <w:tabs>
          <w:tab w:val="left" w:pos="875"/>
          <w:tab w:val="left" w:pos="876"/>
        </w:tabs>
        <w:spacing w:before="120"/>
        <w:ind w:left="876" w:hanging="361"/>
        <w:rPr>
          <w:rFonts w:ascii="Akzidenz-grotesk" w:hAnsi="Akzidenz-grotesk"/>
          <w:sz w:val="24"/>
        </w:rPr>
      </w:pPr>
      <w:r w:rsidRPr="00C6182B">
        <w:rPr>
          <w:rFonts w:ascii="Akzidenz-grotesk" w:hAnsi="Akzidenz-grotesk"/>
          <w:sz w:val="24"/>
        </w:rPr>
        <w:t xml:space="preserve">Help organize </w:t>
      </w:r>
      <w:proofErr w:type="gramStart"/>
      <w:r w:rsidRPr="00C6182B">
        <w:rPr>
          <w:rFonts w:ascii="Akzidenz-grotesk" w:hAnsi="Akzidenz-grotesk"/>
          <w:sz w:val="24"/>
        </w:rPr>
        <w:t>team bonding</w:t>
      </w:r>
      <w:proofErr w:type="gramEnd"/>
      <w:r w:rsidRPr="00C6182B">
        <w:rPr>
          <w:rFonts w:ascii="Akzidenz-grotesk" w:hAnsi="Akzidenz-grotesk"/>
          <w:sz w:val="24"/>
        </w:rPr>
        <w:t xml:space="preserve"> events throughout the</w:t>
      </w:r>
      <w:r w:rsidRPr="00C6182B">
        <w:rPr>
          <w:rFonts w:ascii="Akzidenz-grotesk" w:hAnsi="Akzidenz-grotesk"/>
          <w:spacing w:val="-7"/>
          <w:sz w:val="24"/>
        </w:rPr>
        <w:t xml:space="preserve"> </w:t>
      </w:r>
      <w:r w:rsidRPr="00C6182B">
        <w:rPr>
          <w:rFonts w:ascii="Akzidenz-grotesk" w:hAnsi="Akzidenz-grotesk"/>
          <w:sz w:val="24"/>
        </w:rPr>
        <w:t>season.</w:t>
      </w:r>
    </w:p>
    <w:p w14:paraId="7ECBADBF"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Team parent for each team – organize coaches gifts, organize carpool if</w:t>
      </w:r>
      <w:r w:rsidRPr="00C6182B">
        <w:rPr>
          <w:rFonts w:ascii="Akzidenz-grotesk" w:hAnsi="Akzidenz-grotesk"/>
          <w:spacing w:val="-22"/>
          <w:sz w:val="24"/>
        </w:rPr>
        <w:t xml:space="preserve"> </w:t>
      </w:r>
      <w:r w:rsidRPr="00C6182B">
        <w:rPr>
          <w:rFonts w:ascii="Akzidenz-grotesk" w:hAnsi="Akzidenz-grotesk"/>
          <w:sz w:val="24"/>
        </w:rPr>
        <w:t>needed.</w:t>
      </w:r>
    </w:p>
    <w:p w14:paraId="66D57630"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Help sell merchandise, keep inventory and set up/break down at</w:t>
      </w:r>
      <w:r w:rsidRPr="00C6182B">
        <w:rPr>
          <w:rFonts w:ascii="Akzidenz-grotesk" w:hAnsi="Akzidenz-grotesk"/>
          <w:spacing w:val="-11"/>
          <w:sz w:val="24"/>
        </w:rPr>
        <w:t xml:space="preserve"> </w:t>
      </w:r>
      <w:r w:rsidRPr="00C6182B">
        <w:rPr>
          <w:rFonts w:ascii="Akzidenz-grotesk" w:hAnsi="Akzidenz-grotesk"/>
          <w:sz w:val="24"/>
        </w:rPr>
        <w:t>events.</w:t>
      </w:r>
    </w:p>
    <w:p w14:paraId="26240EBE" w14:textId="77777777" w:rsidR="00E324A6" w:rsidRPr="00C6182B" w:rsidRDefault="00F95942">
      <w:pPr>
        <w:pStyle w:val="ListParagraph"/>
        <w:numPr>
          <w:ilvl w:val="1"/>
          <w:numId w:val="9"/>
        </w:numPr>
        <w:tabs>
          <w:tab w:val="left" w:pos="875"/>
          <w:tab w:val="left" w:pos="876"/>
        </w:tabs>
        <w:ind w:left="876" w:hanging="361"/>
        <w:rPr>
          <w:rFonts w:ascii="Akzidenz-grotesk" w:hAnsi="Akzidenz-grotesk"/>
          <w:sz w:val="24"/>
        </w:rPr>
      </w:pPr>
      <w:hyperlink r:id="rId39">
        <w:r w:rsidR="001B0BB9" w:rsidRPr="00C6182B">
          <w:rPr>
            <w:rFonts w:ascii="Akzidenz-grotesk" w:hAnsi="Akzidenz-grotesk"/>
            <w:color w:val="000080"/>
            <w:sz w:val="24"/>
            <w:u w:val="single" w:color="000080"/>
          </w:rPr>
          <w:t>Sign up to help</w:t>
        </w:r>
      </w:hyperlink>
    </w:p>
    <w:p w14:paraId="505659CD" w14:textId="77777777" w:rsidR="00E324A6" w:rsidRPr="00C6182B" w:rsidRDefault="00E324A6">
      <w:pPr>
        <w:rPr>
          <w:rFonts w:ascii="Akzidenz-grotesk" w:hAnsi="Akzidenz-grotesk"/>
          <w:sz w:val="24"/>
        </w:rPr>
        <w:sectPr w:rsidR="00E324A6" w:rsidRPr="00C6182B">
          <w:pgSz w:w="12240" w:h="15840"/>
          <w:pgMar w:top="560" w:right="880" w:bottom="280" w:left="980" w:header="289" w:footer="0" w:gutter="0"/>
          <w:cols w:space="720"/>
        </w:sectPr>
      </w:pPr>
    </w:p>
    <w:p w14:paraId="1BBFF1F4" w14:textId="77777777" w:rsidR="00E324A6" w:rsidRPr="00C6182B" w:rsidRDefault="001B0BB9">
      <w:pPr>
        <w:spacing w:before="109"/>
        <w:ind w:left="155"/>
        <w:rPr>
          <w:rFonts w:ascii="Akzidenz-grotesk" w:hAnsi="Akzidenz-grotesk"/>
          <w:sz w:val="24"/>
        </w:rPr>
      </w:pPr>
      <w:r w:rsidRPr="00C6182B">
        <w:rPr>
          <w:rFonts w:ascii="Akzidenz-grotesk" w:hAnsi="Akzidenz-grotesk"/>
          <w:b/>
          <w:sz w:val="24"/>
        </w:rPr>
        <w:lastRenderedPageBreak/>
        <w:t xml:space="preserve">Grant Writer </w:t>
      </w:r>
      <w:r w:rsidRPr="00C6182B">
        <w:rPr>
          <w:rFonts w:ascii="Akzidenz-grotesk" w:hAnsi="Akzidenz-grotesk"/>
          <w:sz w:val="24"/>
        </w:rPr>
        <w:t xml:space="preserve">– Seek out and apply for grants. </w:t>
      </w:r>
      <w:hyperlink r:id="rId40">
        <w:r w:rsidRPr="00C6182B">
          <w:rPr>
            <w:rFonts w:ascii="Akzidenz-grotesk" w:hAnsi="Akzidenz-grotesk"/>
            <w:color w:val="000080"/>
            <w:sz w:val="24"/>
            <w:u w:val="single" w:color="000080"/>
          </w:rPr>
          <w:t>Sign up to help</w:t>
        </w:r>
      </w:hyperlink>
    </w:p>
    <w:p w14:paraId="2DB1E75F" w14:textId="77777777" w:rsidR="00E324A6" w:rsidRPr="00C6182B" w:rsidRDefault="00E324A6">
      <w:pPr>
        <w:pStyle w:val="BodyText"/>
        <w:spacing w:before="11"/>
        <w:rPr>
          <w:rFonts w:ascii="Akzidenz-grotesk" w:hAnsi="Akzidenz-grotesk"/>
          <w:sz w:val="25"/>
        </w:rPr>
      </w:pPr>
    </w:p>
    <w:p w14:paraId="1D05F72A" w14:textId="77777777" w:rsidR="00E324A6" w:rsidRPr="00C6182B" w:rsidRDefault="001B0BB9">
      <w:pPr>
        <w:spacing w:before="131"/>
        <w:ind w:left="155"/>
        <w:rPr>
          <w:rFonts w:ascii="Akzidenz-grotesk" w:hAnsi="Akzidenz-grotesk"/>
          <w:sz w:val="24"/>
        </w:rPr>
      </w:pPr>
      <w:r w:rsidRPr="00C6182B">
        <w:rPr>
          <w:rFonts w:ascii="Akzidenz-grotesk" w:hAnsi="Akzidenz-grotesk"/>
          <w:b/>
          <w:sz w:val="24"/>
        </w:rPr>
        <w:t xml:space="preserve">Financial Committee Member </w:t>
      </w:r>
      <w:r w:rsidRPr="00C6182B">
        <w:rPr>
          <w:rFonts w:ascii="Akzidenz-grotesk" w:hAnsi="Akzidenz-grotesk"/>
          <w:sz w:val="24"/>
        </w:rPr>
        <w:t xml:space="preserve">– help with budgeting hospitality and events. </w:t>
      </w:r>
      <w:hyperlink r:id="rId41">
        <w:r w:rsidRPr="00C6182B">
          <w:rPr>
            <w:rFonts w:ascii="Akzidenz-grotesk" w:hAnsi="Akzidenz-grotesk"/>
            <w:color w:val="000080"/>
            <w:sz w:val="24"/>
            <w:u w:val="single" w:color="000080"/>
          </w:rPr>
          <w:t>Sign up to help</w:t>
        </w:r>
      </w:hyperlink>
    </w:p>
    <w:p w14:paraId="08E7BCF6" w14:textId="77777777" w:rsidR="00E324A6" w:rsidRPr="00C6182B" w:rsidRDefault="00E324A6">
      <w:pPr>
        <w:pStyle w:val="BodyText"/>
        <w:rPr>
          <w:rFonts w:ascii="Akzidenz-grotesk" w:hAnsi="Akzidenz-grotesk"/>
          <w:sz w:val="26"/>
        </w:rPr>
      </w:pPr>
    </w:p>
    <w:p w14:paraId="3D48CD68" w14:textId="77777777" w:rsidR="00E324A6" w:rsidRPr="00C6182B" w:rsidRDefault="001B0BB9">
      <w:pPr>
        <w:spacing w:before="131" w:line="362" w:lineRule="auto"/>
        <w:ind w:left="155" w:right="573"/>
        <w:rPr>
          <w:rFonts w:ascii="Akzidenz-grotesk" w:hAnsi="Akzidenz-grotesk"/>
          <w:sz w:val="24"/>
        </w:rPr>
      </w:pPr>
      <w:r w:rsidRPr="00C6182B">
        <w:rPr>
          <w:rFonts w:ascii="Akzidenz-grotesk" w:hAnsi="Akzidenz-grotesk"/>
          <w:b/>
          <w:sz w:val="24"/>
        </w:rPr>
        <w:t>Boat/boathouse</w:t>
      </w:r>
      <w:r w:rsidRPr="00C6182B">
        <w:rPr>
          <w:rFonts w:ascii="Akzidenz-grotesk" w:hAnsi="Akzidenz-grotesk"/>
          <w:b/>
          <w:spacing w:val="-22"/>
          <w:sz w:val="24"/>
        </w:rPr>
        <w:t xml:space="preserve"> </w:t>
      </w:r>
      <w:r w:rsidRPr="00C6182B">
        <w:rPr>
          <w:rFonts w:ascii="Akzidenz-grotesk" w:hAnsi="Akzidenz-grotesk"/>
          <w:b/>
          <w:sz w:val="24"/>
        </w:rPr>
        <w:t>Repairs</w:t>
      </w:r>
      <w:r w:rsidRPr="00C6182B">
        <w:rPr>
          <w:rFonts w:ascii="Akzidenz-grotesk" w:hAnsi="Akzidenz-grotesk"/>
          <w:b/>
          <w:spacing w:val="-15"/>
          <w:sz w:val="24"/>
        </w:rPr>
        <w:t xml:space="preserve"> </w:t>
      </w:r>
      <w:r w:rsidRPr="00C6182B">
        <w:rPr>
          <w:rFonts w:ascii="Akzidenz-grotesk" w:hAnsi="Akzidenz-grotesk"/>
          <w:sz w:val="24"/>
        </w:rPr>
        <w:t>–</w:t>
      </w:r>
      <w:r w:rsidRPr="00C6182B">
        <w:rPr>
          <w:rFonts w:ascii="Akzidenz-grotesk" w:hAnsi="Akzidenz-grotesk"/>
          <w:spacing w:val="-17"/>
          <w:sz w:val="24"/>
        </w:rPr>
        <w:t xml:space="preserve"> </w:t>
      </w:r>
      <w:r w:rsidRPr="00C6182B">
        <w:rPr>
          <w:rFonts w:ascii="Akzidenz-grotesk" w:hAnsi="Akzidenz-grotesk"/>
          <w:sz w:val="24"/>
        </w:rPr>
        <w:t>Someone</w:t>
      </w:r>
      <w:r w:rsidRPr="00C6182B">
        <w:rPr>
          <w:rFonts w:ascii="Akzidenz-grotesk" w:hAnsi="Akzidenz-grotesk"/>
          <w:spacing w:val="-17"/>
          <w:sz w:val="24"/>
        </w:rPr>
        <w:t xml:space="preserve"> </w:t>
      </w:r>
      <w:r w:rsidRPr="00C6182B">
        <w:rPr>
          <w:rFonts w:ascii="Akzidenz-grotesk" w:hAnsi="Akzidenz-grotesk"/>
          <w:sz w:val="24"/>
        </w:rPr>
        <w:t>handy</w:t>
      </w:r>
      <w:r w:rsidRPr="00C6182B">
        <w:rPr>
          <w:rFonts w:ascii="Akzidenz-grotesk" w:hAnsi="Akzidenz-grotesk"/>
          <w:spacing w:val="-17"/>
          <w:sz w:val="24"/>
        </w:rPr>
        <w:t xml:space="preserve"> </w:t>
      </w:r>
      <w:r w:rsidRPr="00C6182B">
        <w:rPr>
          <w:rFonts w:ascii="Akzidenz-grotesk" w:hAnsi="Akzidenz-grotesk"/>
          <w:sz w:val="24"/>
        </w:rPr>
        <w:t>to</w:t>
      </w:r>
      <w:r w:rsidRPr="00C6182B">
        <w:rPr>
          <w:rFonts w:ascii="Akzidenz-grotesk" w:hAnsi="Akzidenz-grotesk"/>
          <w:spacing w:val="-16"/>
          <w:sz w:val="24"/>
        </w:rPr>
        <w:t xml:space="preserve"> </w:t>
      </w:r>
      <w:r w:rsidRPr="00C6182B">
        <w:rPr>
          <w:rFonts w:ascii="Akzidenz-grotesk" w:hAnsi="Akzidenz-grotesk"/>
          <w:sz w:val="24"/>
        </w:rPr>
        <w:t>assist</w:t>
      </w:r>
      <w:r w:rsidRPr="00C6182B">
        <w:rPr>
          <w:rFonts w:ascii="Akzidenz-grotesk" w:hAnsi="Akzidenz-grotesk"/>
          <w:spacing w:val="-17"/>
          <w:sz w:val="24"/>
        </w:rPr>
        <w:t xml:space="preserve"> </w:t>
      </w:r>
      <w:r w:rsidRPr="00C6182B">
        <w:rPr>
          <w:rFonts w:ascii="Akzidenz-grotesk" w:hAnsi="Akzidenz-grotesk"/>
          <w:sz w:val="24"/>
        </w:rPr>
        <w:t>with</w:t>
      </w:r>
      <w:r w:rsidRPr="00C6182B">
        <w:rPr>
          <w:rFonts w:ascii="Akzidenz-grotesk" w:hAnsi="Akzidenz-grotesk"/>
          <w:spacing w:val="-15"/>
          <w:sz w:val="24"/>
        </w:rPr>
        <w:t xml:space="preserve"> </w:t>
      </w:r>
      <w:r w:rsidRPr="00C6182B">
        <w:rPr>
          <w:rFonts w:ascii="Akzidenz-grotesk" w:hAnsi="Akzidenz-grotesk"/>
          <w:sz w:val="24"/>
        </w:rPr>
        <w:t>repairs</w:t>
      </w:r>
      <w:r w:rsidRPr="00C6182B">
        <w:rPr>
          <w:rFonts w:ascii="Akzidenz-grotesk" w:hAnsi="Akzidenz-grotesk"/>
          <w:spacing w:val="-18"/>
          <w:sz w:val="24"/>
        </w:rPr>
        <w:t xml:space="preserve"> </w:t>
      </w:r>
      <w:r w:rsidRPr="00C6182B">
        <w:rPr>
          <w:rFonts w:ascii="Akzidenz-grotesk" w:hAnsi="Akzidenz-grotesk"/>
          <w:sz w:val="24"/>
        </w:rPr>
        <w:t>around</w:t>
      </w:r>
      <w:r w:rsidRPr="00C6182B">
        <w:rPr>
          <w:rFonts w:ascii="Akzidenz-grotesk" w:hAnsi="Akzidenz-grotesk"/>
          <w:spacing w:val="-17"/>
          <w:sz w:val="24"/>
        </w:rPr>
        <w:t xml:space="preserve"> </w:t>
      </w:r>
      <w:r w:rsidRPr="00C6182B">
        <w:rPr>
          <w:rFonts w:ascii="Akzidenz-grotesk" w:hAnsi="Akzidenz-grotesk"/>
          <w:sz w:val="24"/>
        </w:rPr>
        <w:t>the</w:t>
      </w:r>
      <w:r w:rsidRPr="00C6182B">
        <w:rPr>
          <w:rFonts w:ascii="Akzidenz-grotesk" w:hAnsi="Akzidenz-grotesk"/>
          <w:spacing w:val="-17"/>
          <w:sz w:val="24"/>
        </w:rPr>
        <w:t xml:space="preserve"> </w:t>
      </w:r>
      <w:r w:rsidRPr="00C6182B">
        <w:rPr>
          <w:rFonts w:ascii="Akzidenz-grotesk" w:hAnsi="Akzidenz-grotesk"/>
          <w:sz w:val="24"/>
        </w:rPr>
        <w:t xml:space="preserve">boathouse. </w:t>
      </w:r>
      <w:hyperlink r:id="rId42">
        <w:r w:rsidRPr="00C6182B">
          <w:rPr>
            <w:rFonts w:ascii="Akzidenz-grotesk" w:hAnsi="Akzidenz-grotesk"/>
            <w:color w:val="000080"/>
            <w:sz w:val="24"/>
            <w:u w:val="single" w:color="000080"/>
          </w:rPr>
          <w:t>Sign up to help</w:t>
        </w:r>
      </w:hyperlink>
    </w:p>
    <w:p w14:paraId="2CFCF6C9" w14:textId="77777777" w:rsidR="00E324A6" w:rsidRPr="00C6182B" w:rsidRDefault="001B0BB9">
      <w:pPr>
        <w:pStyle w:val="Heading2"/>
        <w:spacing w:before="167"/>
        <w:rPr>
          <w:rFonts w:ascii="Akzidenz-grotesk" w:hAnsi="Akzidenz-grotesk"/>
        </w:rPr>
      </w:pPr>
      <w:r w:rsidRPr="00C6182B">
        <w:rPr>
          <w:rFonts w:ascii="Akzidenz-grotesk" w:hAnsi="Akzidenz-grotesk"/>
        </w:rPr>
        <w:t>Website/newsletter</w:t>
      </w:r>
    </w:p>
    <w:p w14:paraId="7F9434FD" w14:textId="77777777" w:rsidR="00E324A6" w:rsidRPr="00C6182B" w:rsidRDefault="001B0BB9">
      <w:pPr>
        <w:pStyle w:val="ListParagraph"/>
        <w:numPr>
          <w:ilvl w:val="1"/>
          <w:numId w:val="9"/>
        </w:numPr>
        <w:tabs>
          <w:tab w:val="left" w:pos="875"/>
          <w:tab w:val="left" w:pos="876"/>
        </w:tabs>
        <w:spacing w:before="120"/>
        <w:ind w:left="876" w:hanging="361"/>
        <w:rPr>
          <w:rFonts w:ascii="Akzidenz-grotesk" w:hAnsi="Akzidenz-grotesk"/>
          <w:sz w:val="24"/>
        </w:rPr>
      </w:pPr>
      <w:r w:rsidRPr="00C6182B">
        <w:rPr>
          <w:rFonts w:ascii="Akzidenz-grotesk" w:hAnsi="Akzidenz-grotesk"/>
          <w:sz w:val="24"/>
        </w:rPr>
        <w:t>Editing and adding new content on</w:t>
      </w:r>
      <w:r w:rsidRPr="00C6182B">
        <w:rPr>
          <w:rFonts w:ascii="Akzidenz-grotesk" w:hAnsi="Akzidenz-grotesk"/>
          <w:spacing w:val="-7"/>
          <w:sz w:val="24"/>
        </w:rPr>
        <w:t xml:space="preserve"> </w:t>
      </w:r>
      <w:r w:rsidRPr="00C6182B">
        <w:rPr>
          <w:rFonts w:ascii="Akzidenz-grotesk" w:hAnsi="Akzidenz-grotesk"/>
          <w:sz w:val="24"/>
        </w:rPr>
        <w:t>website.</w:t>
      </w:r>
    </w:p>
    <w:p w14:paraId="73C1C20C"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Create a monthly newsletter for the</w:t>
      </w:r>
      <w:r w:rsidRPr="00C6182B">
        <w:rPr>
          <w:rFonts w:ascii="Akzidenz-grotesk" w:hAnsi="Akzidenz-grotesk"/>
          <w:spacing w:val="-1"/>
          <w:sz w:val="24"/>
        </w:rPr>
        <w:t xml:space="preserve"> </w:t>
      </w:r>
      <w:r w:rsidRPr="00C6182B">
        <w:rPr>
          <w:rFonts w:ascii="Akzidenz-grotesk" w:hAnsi="Akzidenz-grotesk"/>
          <w:sz w:val="24"/>
        </w:rPr>
        <w:t>club.</w:t>
      </w:r>
    </w:p>
    <w:p w14:paraId="6B3E352D" w14:textId="77777777" w:rsidR="00E324A6" w:rsidRPr="00C6182B" w:rsidRDefault="00F95942">
      <w:pPr>
        <w:pStyle w:val="ListParagraph"/>
        <w:numPr>
          <w:ilvl w:val="1"/>
          <w:numId w:val="9"/>
        </w:numPr>
        <w:tabs>
          <w:tab w:val="left" w:pos="875"/>
          <w:tab w:val="left" w:pos="876"/>
        </w:tabs>
        <w:ind w:left="876" w:hanging="361"/>
        <w:rPr>
          <w:rFonts w:ascii="Akzidenz-grotesk" w:hAnsi="Akzidenz-grotesk"/>
          <w:sz w:val="24"/>
        </w:rPr>
      </w:pPr>
      <w:hyperlink r:id="rId43">
        <w:r w:rsidR="001B0BB9" w:rsidRPr="00C6182B">
          <w:rPr>
            <w:rFonts w:ascii="Akzidenz-grotesk" w:hAnsi="Akzidenz-grotesk"/>
            <w:color w:val="000080"/>
            <w:sz w:val="24"/>
            <w:u w:val="single" w:color="000080"/>
          </w:rPr>
          <w:t>Sign up to help</w:t>
        </w:r>
      </w:hyperlink>
    </w:p>
    <w:p w14:paraId="4C8AF210" w14:textId="77777777" w:rsidR="00E324A6" w:rsidRPr="00C6182B" w:rsidRDefault="00E324A6">
      <w:pPr>
        <w:pStyle w:val="BodyText"/>
        <w:spacing w:before="10"/>
        <w:rPr>
          <w:rFonts w:ascii="Akzidenz-grotesk" w:hAnsi="Akzidenz-grotesk"/>
          <w:sz w:val="17"/>
        </w:rPr>
      </w:pPr>
    </w:p>
    <w:p w14:paraId="09752D40" w14:textId="77777777" w:rsidR="00E324A6" w:rsidRPr="00C6182B" w:rsidRDefault="001B0BB9">
      <w:pPr>
        <w:pStyle w:val="Heading2"/>
        <w:spacing w:before="98"/>
        <w:rPr>
          <w:rFonts w:ascii="Akzidenz-grotesk" w:hAnsi="Akzidenz-grotesk"/>
        </w:rPr>
      </w:pPr>
      <w:r w:rsidRPr="00C6182B">
        <w:rPr>
          <w:rFonts w:ascii="Akzidenz-grotesk" w:hAnsi="Akzidenz-grotesk"/>
          <w:w w:val="105"/>
        </w:rPr>
        <w:t>Graphic Design / Marketing</w:t>
      </w:r>
    </w:p>
    <w:p w14:paraId="6F55B721" w14:textId="77777777" w:rsidR="00E324A6" w:rsidRPr="00C6182B" w:rsidRDefault="001B0BB9">
      <w:pPr>
        <w:pStyle w:val="ListParagraph"/>
        <w:numPr>
          <w:ilvl w:val="1"/>
          <w:numId w:val="9"/>
        </w:numPr>
        <w:tabs>
          <w:tab w:val="left" w:pos="875"/>
          <w:tab w:val="left" w:pos="876"/>
        </w:tabs>
        <w:spacing w:before="120"/>
        <w:ind w:left="876" w:hanging="361"/>
        <w:rPr>
          <w:rFonts w:ascii="Akzidenz-grotesk" w:hAnsi="Akzidenz-grotesk"/>
          <w:sz w:val="24"/>
        </w:rPr>
      </w:pPr>
      <w:r w:rsidRPr="00C6182B">
        <w:rPr>
          <w:rFonts w:ascii="Akzidenz-grotesk" w:hAnsi="Akzidenz-grotesk"/>
          <w:sz w:val="24"/>
        </w:rPr>
        <w:t xml:space="preserve">Creating banners, flyers, </w:t>
      </w:r>
      <w:proofErr w:type="spellStart"/>
      <w:r w:rsidRPr="00C6182B">
        <w:rPr>
          <w:rFonts w:ascii="Akzidenz-grotesk" w:hAnsi="Akzidenz-grotesk"/>
          <w:sz w:val="24"/>
        </w:rPr>
        <w:t>etc</w:t>
      </w:r>
      <w:proofErr w:type="spellEnd"/>
      <w:r w:rsidRPr="00C6182B">
        <w:rPr>
          <w:rFonts w:ascii="Akzidenz-grotesk" w:hAnsi="Akzidenz-grotesk"/>
          <w:sz w:val="24"/>
        </w:rPr>
        <w:t xml:space="preserve"> for the</w:t>
      </w:r>
      <w:r w:rsidRPr="00C6182B">
        <w:rPr>
          <w:rFonts w:ascii="Akzidenz-grotesk" w:hAnsi="Akzidenz-grotesk"/>
          <w:spacing w:val="-3"/>
          <w:sz w:val="24"/>
        </w:rPr>
        <w:t xml:space="preserve"> </w:t>
      </w:r>
      <w:r w:rsidRPr="00C6182B">
        <w:rPr>
          <w:rFonts w:ascii="Akzidenz-grotesk" w:hAnsi="Akzidenz-grotesk"/>
          <w:sz w:val="24"/>
        </w:rPr>
        <w:t>club.</w:t>
      </w:r>
    </w:p>
    <w:p w14:paraId="465F66BF"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Assist in marketing the club through social media promotions, press releases,</w:t>
      </w:r>
      <w:r w:rsidRPr="00C6182B">
        <w:rPr>
          <w:rFonts w:ascii="Akzidenz-grotesk" w:hAnsi="Akzidenz-grotesk"/>
          <w:spacing w:val="-15"/>
          <w:sz w:val="24"/>
        </w:rPr>
        <w:t xml:space="preserve"> </w:t>
      </w:r>
      <w:r w:rsidRPr="00C6182B">
        <w:rPr>
          <w:rFonts w:ascii="Akzidenz-grotesk" w:hAnsi="Akzidenz-grotesk"/>
          <w:sz w:val="24"/>
        </w:rPr>
        <w:t>etc.</w:t>
      </w:r>
    </w:p>
    <w:p w14:paraId="54F58DAB" w14:textId="77777777" w:rsidR="00E324A6" w:rsidRPr="00C6182B" w:rsidRDefault="00F95942">
      <w:pPr>
        <w:pStyle w:val="ListParagraph"/>
        <w:numPr>
          <w:ilvl w:val="1"/>
          <w:numId w:val="9"/>
        </w:numPr>
        <w:tabs>
          <w:tab w:val="left" w:pos="875"/>
          <w:tab w:val="left" w:pos="876"/>
        </w:tabs>
        <w:ind w:left="876" w:hanging="361"/>
        <w:rPr>
          <w:rFonts w:ascii="Akzidenz-grotesk" w:hAnsi="Akzidenz-grotesk"/>
          <w:sz w:val="24"/>
        </w:rPr>
      </w:pPr>
      <w:hyperlink r:id="rId44">
        <w:r w:rsidR="001B0BB9" w:rsidRPr="00C6182B">
          <w:rPr>
            <w:rFonts w:ascii="Akzidenz-grotesk" w:hAnsi="Akzidenz-grotesk"/>
            <w:color w:val="000080"/>
            <w:sz w:val="24"/>
            <w:u w:val="single" w:color="000080"/>
          </w:rPr>
          <w:t>Sign up to help</w:t>
        </w:r>
      </w:hyperlink>
    </w:p>
    <w:p w14:paraId="6B48C29E" w14:textId="77777777" w:rsidR="00E324A6" w:rsidRPr="00C6182B" w:rsidRDefault="00E324A6">
      <w:pPr>
        <w:pStyle w:val="BodyText"/>
        <w:spacing w:before="9"/>
        <w:rPr>
          <w:rFonts w:ascii="Akzidenz-grotesk" w:hAnsi="Akzidenz-grotesk"/>
          <w:sz w:val="25"/>
        </w:rPr>
      </w:pPr>
    </w:p>
    <w:p w14:paraId="615F1E02" w14:textId="77777777" w:rsidR="00E324A6" w:rsidRPr="00C6182B" w:rsidRDefault="001B0BB9">
      <w:pPr>
        <w:spacing w:before="132"/>
        <w:ind w:left="155"/>
        <w:rPr>
          <w:rFonts w:ascii="Akzidenz-grotesk" w:hAnsi="Akzidenz-grotesk"/>
          <w:sz w:val="24"/>
        </w:rPr>
      </w:pPr>
      <w:r w:rsidRPr="00C6182B">
        <w:rPr>
          <w:rFonts w:ascii="Akzidenz-grotesk" w:hAnsi="Akzidenz-grotesk"/>
          <w:b/>
          <w:sz w:val="24"/>
        </w:rPr>
        <w:t xml:space="preserve">High School Liaison – </w:t>
      </w:r>
      <w:r w:rsidRPr="00C6182B">
        <w:rPr>
          <w:rFonts w:ascii="Akzidenz-grotesk" w:hAnsi="Akzidenz-grotesk"/>
          <w:sz w:val="24"/>
        </w:rPr>
        <w:t>Help us with publicity and recruiting within the high schools.</w:t>
      </w:r>
    </w:p>
    <w:p w14:paraId="190F2140" w14:textId="77777777" w:rsidR="00E324A6" w:rsidRPr="00C6182B" w:rsidRDefault="00E324A6">
      <w:pPr>
        <w:pStyle w:val="BodyText"/>
        <w:spacing w:before="4"/>
        <w:rPr>
          <w:rFonts w:ascii="Akzidenz-grotesk" w:hAnsi="Akzidenz-grotesk"/>
          <w:sz w:val="36"/>
        </w:rPr>
      </w:pPr>
    </w:p>
    <w:p w14:paraId="747B44A7" w14:textId="77777777" w:rsidR="00E324A6" w:rsidRPr="00C6182B" w:rsidRDefault="001B0BB9">
      <w:pPr>
        <w:pStyle w:val="BodyText"/>
        <w:spacing w:line="362" w:lineRule="auto"/>
        <w:ind w:left="155" w:right="1280"/>
        <w:rPr>
          <w:rFonts w:ascii="Akzidenz-grotesk" w:hAnsi="Akzidenz-grotesk"/>
        </w:rPr>
      </w:pPr>
      <w:r w:rsidRPr="00C6182B">
        <w:rPr>
          <w:rFonts w:ascii="Akzidenz-grotesk" w:hAnsi="Akzidenz-grotesk"/>
          <w:b/>
        </w:rPr>
        <w:t xml:space="preserve">Membership – </w:t>
      </w:r>
      <w:r w:rsidRPr="00C6182B">
        <w:rPr>
          <w:rFonts w:ascii="Akzidenz-grotesk" w:hAnsi="Akzidenz-grotesk"/>
        </w:rPr>
        <w:t>Help the Director and coaches to ensure all participants are properly registered and have submitted all required paperwork.</w:t>
      </w:r>
    </w:p>
    <w:p w14:paraId="3805A18C" w14:textId="77777777" w:rsidR="00E324A6" w:rsidRPr="00C6182B" w:rsidRDefault="001B0BB9">
      <w:pPr>
        <w:pStyle w:val="Heading2"/>
        <w:spacing w:before="166"/>
        <w:rPr>
          <w:rFonts w:ascii="Akzidenz-grotesk" w:hAnsi="Akzidenz-grotesk"/>
        </w:rPr>
      </w:pPr>
      <w:r w:rsidRPr="00C6182B">
        <w:rPr>
          <w:rFonts w:ascii="Akzidenz-grotesk" w:hAnsi="Akzidenz-grotesk"/>
        </w:rPr>
        <w:t>Yearbook</w:t>
      </w:r>
    </w:p>
    <w:p w14:paraId="4B133A78" w14:textId="77777777" w:rsidR="00E324A6" w:rsidRPr="00C6182B" w:rsidRDefault="001B0BB9">
      <w:pPr>
        <w:pStyle w:val="ListParagraph"/>
        <w:numPr>
          <w:ilvl w:val="1"/>
          <w:numId w:val="9"/>
        </w:numPr>
        <w:tabs>
          <w:tab w:val="left" w:pos="875"/>
          <w:tab w:val="left" w:pos="876"/>
        </w:tabs>
        <w:spacing w:before="120"/>
        <w:ind w:left="876" w:hanging="361"/>
        <w:rPr>
          <w:rFonts w:ascii="Akzidenz-grotesk" w:hAnsi="Akzidenz-grotesk"/>
          <w:sz w:val="24"/>
        </w:rPr>
      </w:pPr>
      <w:r w:rsidRPr="00C6182B">
        <w:rPr>
          <w:rFonts w:ascii="Akzidenz-grotesk" w:hAnsi="Akzidenz-grotesk"/>
          <w:sz w:val="24"/>
        </w:rPr>
        <w:t>Plan, design and print the yearbook</w:t>
      </w:r>
    </w:p>
    <w:p w14:paraId="3BB6F9CA"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Sell advertising to local</w:t>
      </w:r>
      <w:r w:rsidRPr="00C6182B">
        <w:rPr>
          <w:rFonts w:ascii="Akzidenz-grotesk" w:hAnsi="Akzidenz-grotesk"/>
          <w:spacing w:val="-1"/>
          <w:sz w:val="24"/>
        </w:rPr>
        <w:t xml:space="preserve"> </w:t>
      </w:r>
      <w:r w:rsidRPr="00C6182B">
        <w:rPr>
          <w:rFonts w:ascii="Akzidenz-grotesk" w:hAnsi="Akzidenz-grotesk"/>
          <w:sz w:val="24"/>
        </w:rPr>
        <w:t>vendors</w:t>
      </w:r>
    </w:p>
    <w:p w14:paraId="75999F4F"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Sell space for messages to individual NSBR</w:t>
      </w:r>
      <w:r w:rsidRPr="00C6182B">
        <w:rPr>
          <w:rFonts w:ascii="Akzidenz-grotesk" w:hAnsi="Akzidenz-grotesk"/>
          <w:spacing w:val="-5"/>
          <w:sz w:val="24"/>
        </w:rPr>
        <w:t xml:space="preserve"> </w:t>
      </w:r>
      <w:r w:rsidRPr="00C6182B">
        <w:rPr>
          <w:rFonts w:ascii="Akzidenz-grotesk" w:hAnsi="Akzidenz-grotesk"/>
          <w:sz w:val="24"/>
        </w:rPr>
        <w:t>rowers</w:t>
      </w:r>
    </w:p>
    <w:p w14:paraId="21818D3E" w14:textId="77777777" w:rsidR="00E324A6" w:rsidRPr="00C6182B" w:rsidRDefault="001B0BB9">
      <w:pPr>
        <w:pStyle w:val="ListParagraph"/>
        <w:numPr>
          <w:ilvl w:val="1"/>
          <w:numId w:val="9"/>
        </w:numPr>
        <w:tabs>
          <w:tab w:val="left" w:pos="875"/>
          <w:tab w:val="left" w:pos="876"/>
        </w:tabs>
        <w:ind w:left="876" w:hanging="361"/>
        <w:rPr>
          <w:rFonts w:ascii="Akzidenz-grotesk" w:hAnsi="Akzidenz-grotesk"/>
          <w:sz w:val="24"/>
        </w:rPr>
      </w:pPr>
      <w:r w:rsidRPr="00C6182B">
        <w:rPr>
          <w:rFonts w:ascii="Akzidenz-grotesk" w:hAnsi="Akzidenz-grotesk"/>
          <w:sz w:val="24"/>
        </w:rPr>
        <w:t>Coordinate photographs, reports and race results for inclusion in</w:t>
      </w:r>
      <w:r w:rsidRPr="00C6182B">
        <w:rPr>
          <w:rFonts w:ascii="Akzidenz-grotesk" w:hAnsi="Akzidenz-grotesk"/>
          <w:spacing w:val="-8"/>
          <w:sz w:val="24"/>
        </w:rPr>
        <w:t xml:space="preserve"> </w:t>
      </w:r>
      <w:r w:rsidRPr="00C6182B">
        <w:rPr>
          <w:rFonts w:ascii="Akzidenz-grotesk" w:hAnsi="Akzidenz-grotesk"/>
          <w:sz w:val="24"/>
        </w:rPr>
        <w:t>yearbook.</w:t>
      </w:r>
    </w:p>
    <w:p w14:paraId="02143A9A" w14:textId="77777777" w:rsidR="00E324A6" w:rsidRPr="00C6182B" w:rsidRDefault="00F95942">
      <w:pPr>
        <w:pStyle w:val="ListParagraph"/>
        <w:numPr>
          <w:ilvl w:val="1"/>
          <w:numId w:val="9"/>
        </w:numPr>
        <w:tabs>
          <w:tab w:val="left" w:pos="875"/>
          <w:tab w:val="left" w:pos="876"/>
        </w:tabs>
        <w:ind w:left="876" w:hanging="361"/>
        <w:rPr>
          <w:rFonts w:ascii="Akzidenz-grotesk" w:hAnsi="Akzidenz-grotesk"/>
          <w:sz w:val="24"/>
        </w:rPr>
      </w:pPr>
      <w:hyperlink r:id="rId45">
        <w:r w:rsidR="001B0BB9" w:rsidRPr="00C6182B">
          <w:rPr>
            <w:rFonts w:ascii="Akzidenz-grotesk" w:hAnsi="Akzidenz-grotesk"/>
            <w:color w:val="000080"/>
            <w:sz w:val="24"/>
            <w:u w:val="single" w:color="000080"/>
          </w:rPr>
          <w:t>Sign up to help</w:t>
        </w:r>
      </w:hyperlink>
    </w:p>
    <w:p w14:paraId="5D18C676" w14:textId="77777777" w:rsidR="00E324A6" w:rsidRPr="00C6182B" w:rsidRDefault="00E324A6">
      <w:pPr>
        <w:rPr>
          <w:rFonts w:ascii="Akzidenz-grotesk" w:hAnsi="Akzidenz-grotesk"/>
          <w:sz w:val="24"/>
        </w:rPr>
        <w:sectPr w:rsidR="00E324A6" w:rsidRPr="00C6182B">
          <w:headerReference w:type="default" r:id="rId46"/>
          <w:pgSz w:w="12240" w:h="15840"/>
          <w:pgMar w:top="720" w:right="880" w:bottom="280" w:left="980" w:header="0" w:footer="0" w:gutter="0"/>
          <w:cols w:space="720"/>
        </w:sectPr>
      </w:pPr>
    </w:p>
    <w:p w14:paraId="1A8296A1" w14:textId="77777777" w:rsidR="00E324A6" w:rsidRPr="00C6182B" w:rsidRDefault="00E324A6">
      <w:pPr>
        <w:pStyle w:val="BodyText"/>
        <w:rPr>
          <w:rFonts w:ascii="Akzidenz-grotesk" w:hAnsi="Akzidenz-grotesk"/>
          <w:sz w:val="20"/>
        </w:rPr>
      </w:pPr>
    </w:p>
    <w:p w14:paraId="1ED96F57" w14:textId="77777777" w:rsidR="00E324A6" w:rsidRPr="00C6182B" w:rsidRDefault="00E324A6">
      <w:pPr>
        <w:pStyle w:val="BodyText"/>
        <w:rPr>
          <w:rFonts w:ascii="Akzidenz-grotesk" w:hAnsi="Akzidenz-grotesk"/>
          <w:sz w:val="20"/>
        </w:rPr>
      </w:pPr>
    </w:p>
    <w:p w14:paraId="16910FB6" w14:textId="77777777" w:rsidR="00E324A6" w:rsidRPr="00C6182B" w:rsidRDefault="00E324A6">
      <w:pPr>
        <w:pStyle w:val="BodyText"/>
        <w:spacing w:before="10"/>
        <w:rPr>
          <w:rFonts w:ascii="Akzidenz-grotesk" w:hAnsi="Akzidenz-grotesk"/>
          <w:sz w:val="16"/>
        </w:rPr>
      </w:pPr>
    </w:p>
    <w:p w14:paraId="561467F2" w14:textId="4C582DE4" w:rsidR="00E324A6" w:rsidRPr="00C6182B" w:rsidRDefault="001B0BB9">
      <w:pPr>
        <w:spacing w:before="132"/>
        <w:ind w:left="383" w:right="478"/>
        <w:jc w:val="center"/>
        <w:rPr>
          <w:rFonts w:ascii="Akzidenz-grotesk" w:hAnsi="Akzidenz-grotesk"/>
          <w:sz w:val="24"/>
        </w:rPr>
      </w:pPr>
      <w:bookmarkStart w:id="23" w:name="Ergathon_–_February_1,_2020"/>
      <w:bookmarkStart w:id="24" w:name="_bookmark6"/>
      <w:bookmarkEnd w:id="23"/>
      <w:bookmarkEnd w:id="24"/>
      <w:proofErr w:type="spellStart"/>
      <w:r w:rsidRPr="00C6182B">
        <w:rPr>
          <w:rFonts w:ascii="Akzidenz-grotesk" w:hAnsi="Akzidenz-grotesk"/>
          <w:b/>
          <w:sz w:val="24"/>
        </w:rPr>
        <w:t>Ergathon</w:t>
      </w:r>
      <w:proofErr w:type="spellEnd"/>
      <w:r w:rsidRPr="00C6182B">
        <w:rPr>
          <w:rFonts w:ascii="Akzidenz-grotesk" w:hAnsi="Akzidenz-grotesk"/>
          <w:b/>
          <w:sz w:val="24"/>
        </w:rPr>
        <w:t xml:space="preserve"> </w:t>
      </w:r>
      <w:r w:rsidRPr="00C6182B">
        <w:rPr>
          <w:rFonts w:ascii="Akzidenz-grotesk" w:hAnsi="Akzidenz-grotesk"/>
          <w:sz w:val="24"/>
        </w:rPr>
        <w:t xml:space="preserve">– </w:t>
      </w:r>
      <w:proofErr w:type="gramStart"/>
      <w:r w:rsidR="00F50E84">
        <w:rPr>
          <w:rFonts w:ascii="Akzidenz-grotesk" w:hAnsi="Akzidenz-grotesk"/>
          <w:sz w:val="24"/>
        </w:rPr>
        <w:t xml:space="preserve">November </w:t>
      </w:r>
      <w:r w:rsidRPr="00C6182B">
        <w:rPr>
          <w:rFonts w:ascii="Akzidenz-grotesk" w:hAnsi="Akzidenz-grotesk"/>
          <w:sz w:val="24"/>
        </w:rPr>
        <w:t>,</w:t>
      </w:r>
      <w:proofErr w:type="gramEnd"/>
      <w:r w:rsidRPr="00C6182B">
        <w:rPr>
          <w:rFonts w:ascii="Akzidenz-grotesk" w:hAnsi="Akzidenz-grotesk"/>
          <w:sz w:val="24"/>
        </w:rPr>
        <w:t xml:space="preserve"> 2020</w:t>
      </w:r>
    </w:p>
    <w:p w14:paraId="67E49CE8" w14:textId="77777777" w:rsidR="00E324A6" w:rsidRPr="00C6182B" w:rsidRDefault="00E324A6">
      <w:pPr>
        <w:pStyle w:val="BodyText"/>
        <w:rPr>
          <w:rFonts w:ascii="Akzidenz-grotesk" w:hAnsi="Akzidenz-grotesk"/>
          <w:sz w:val="32"/>
        </w:rPr>
      </w:pPr>
    </w:p>
    <w:p w14:paraId="486462FF" w14:textId="77777777" w:rsidR="00E324A6" w:rsidRPr="00C6182B" w:rsidRDefault="001B0BB9">
      <w:pPr>
        <w:pStyle w:val="BodyText"/>
        <w:spacing w:before="252" w:line="362" w:lineRule="auto"/>
        <w:ind w:left="155" w:right="310"/>
        <w:rPr>
          <w:rFonts w:ascii="Akzidenz-grotesk" w:hAnsi="Akzidenz-grotesk"/>
        </w:rPr>
      </w:pPr>
      <w:r w:rsidRPr="00C6182B">
        <w:rPr>
          <w:rFonts w:ascii="Akzidenz-grotesk" w:hAnsi="Akzidenz-grotesk"/>
        </w:rPr>
        <w:t xml:space="preserve">The annual </w:t>
      </w:r>
      <w:proofErr w:type="spellStart"/>
      <w:r w:rsidRPr="00C6182B">
        <w:rPr>
          <w:rFonts w:ascii="Akzidenz-grotesk" w:hAnsi="Akzidenz-grotesk"/>
        </w:rPr>
        <w:t>ergathon</w:t>
      </w:r>
      <w:proofErr w:type="spellEnd"/>
      <w:r w:rsidRPr="00C6182B">
        <w:rPr>
          <w:rFonts w:ascii="Akzidenz-grotesk" w:hAnsi="Akzidenz-grotesk"/>
        </w:rPr>
        <w:t xml:space="preserve"> is our main fundraiser to help us acquire new equipment, pay for the coaches and provide scholarships. There are many costs associated with rowing. An eight- oared rowing boat costs $45,000 and indoor rowing machines can be over $3,000. Our coaches must have operational motorboats and fuel to coach and ensure the rowers' safety on the water. We have kept the dues at a level where they only cover basic operating expenses. We rely on fundraising and donations to cover scholarships, equipment purchases and repairs, boathouse enhancement and other needs that propel our program towards its goals.</w:t>
      </w:r>
    </w:p>
    <w:p w14:paraId="4E36ADFF" w14:textId="77777777" w:rsidR="00E324A6" w:rsidRPr="00C6182B" w:rsidRDefault="00E324A6">
      <w:pPr>
        <w:pStyle w:val="BodyText"/>
        <w:spacing w:before="3"/>
        <w:rPr>
          <w:rFonts w:ascii="Akzidenz-grotesk" w:hAnsi="Akzidenz-grotesk"/>
          <w:sz w:val="37"/>
        </w:rPr>
      </w:pPr>
    </w:p>
    <w:p w14:paraId="22BDF5EA" w14:textId="77777777" w:rsidR="00E324A6" w:rsidRPr="00C6182B" w:rsidRDefault="001B0BB9">
      <w:pPr>
        <w:pStyle w:val="BodyText"/>
        <w:ind w:left="155"/>
        <w:rPr>
          <w:rFonts w:ascii="Akzidenz-grotesk" w:hAnsi="Akzidenz-grotesk"/>
        </w:rPr>
      </w:pPr>
      <w:r w:rsidRPr="00C6182B">
        <w:rPr>
          <w:rFonts w:ascii="Akzidenz-grotesk" w:hAnsi="Akzidenz-grotesk"/>
        </w:rPr>
        <w:t>We need volunteers, corporate sponsorships and donations of all kinds and sizes.</w:t>
      </w:r>
    </w:p>
    <w:p w14:paraId="6C8FE986" w14:textId="77777777" w:rsidR="00E324A6" w:rsidRPr="00C6182B" w:rsidRDefault="00E324A6">
      <w:pPr>
        <w:pStyle w:val="BodyText"/>
        <w:spacing w:before="10"/>
        <w:rPr>
          <w:rFonts w:ascii="Akzidenz-grotesk" w:hAnsi="Akzidenz-grotesk"/>
          <w:sz w:val="37"/>
        </w:rPr>
      </w:pPr>
    </w:p>
    <w:p w14:paraId="67FE9983" w14:textId="77777777" w:rsidR="00E324A6" w:rsidRPr="00C6182B" w:rsidRDefault="001B0BB9">
      <w:pPr>
        <w:pStyle w:val="Heading2"/>
        <w:rPr>
          <w:rFonts w:ascii="Akzidenz-grotesk" w:hAnsi="Akzidenz-grotesk"/>
        </w:rPr>
      </w:pPr>
      <w:r w:rsidRPr="00C6182B">
        <w:rPr>
          <w:rFonts w:ascii="Akzidenz-grotesk" w:hAnsi="Akzidenz-grotesk"/>
        </w:rPr>
        <w:t xml:space="preserve">What is the </w:t>
      </w:r>
      <w:proofErr w:type="spellStart"/>
      <w:r w:rsidRPr="00C6182B">
        <w:rPr>
          <w:rFonts w:ascii="Akzidenz-grotesk" w:hAnsi="Akzidenz-grotesk"/>
        </w:rPr>
        <w:t>Ergathon</w:t>
      </w:r>
      <w:proofErr w:type="spellEnd"/>
      <w:r w:rsidRPr="00C6182B">
        <w:rPr>
          <w:rFonts w:ascii="Akzidenz-grotesk" w:hAnsi="Akzidenz-grotesk"/>
        </w:rPr>
        <w:t>?</w:t>
      </w:r>
    </w:p>
    <w:p w14:paraId="2D541CB8"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 xml:space="preserve">The </w:t>
      </w:r>
      <w:proofErr w:type="spellStart"/>
      <w:r w:rsidRPr="00C6182B">
        <w:rPr>
          <w:rFonts w:ascii="Akzidenz-grotesk" w:hAnsi="Akzidenz-grotesk"/>
        </w:rPr>
        <w:t>Ergathon</w:t>
      </w:r>
      <w:proofErr w:type="spellEnd"/>
      <w:r w:rsidRPr="00C6182B">
        <w:rPr>
          <w:rFonts w:ascii="Akzidenz-grotesk" w:hAnsi="Akzidenz-grotesk"/>
        </w:rPr>
        <w:t xml:space="preserve"> is a marathon-like relay in which rowers take turns to “erg” a set distance or time on rowing machines called ergometers.</w:t>
      </w:r>
    </w:p>
    <w:p w14:paraId="0EDE886D" w14:textId="77777777" w:rsidR="00E324A6" w:rsidRPr="00C6182B" w:rsidRDefault="00E324A6">
      <w:pPr>
        <w:pStyle w:val="BodyText"/>
        <w:spacing w:before="9"/>
        <w:rPr>
          <w:rFonts w:ascii="Akzidenz-grotesk" w:hAnsi="Akzidenz-grotesk"/>
          <w:sz w:val="25"/>
        </w:rPr>
      </w:pPr>
    </w:p>
    <w:p w14:paraId="0A247F50" w14:textId="77777777" w:rsidR="00E324A6" w:rsidRPr="00C6182B" w:rsidRDefault="001B0BB9">
      <w:pPr>
        <w:pStyle w:val="Heading2"/>
        <w:rPr>
          <w:rFonts w:ascii="Akzidenz-grotesk" w:hAnsi="Akzidenz-grotesk"/>
        </w:rPr>
      </w:pPr>
      <w:r w:rsidRPr="00C6182B">
        <w:rPr>
          <w:rFonts w:ascii="Akzidenz-grotesk" w:hAnsi="Akzidenz-grotesk"/>
        </w:rPr>
        <w:t>Who participates?</w:t>
      </w:r>
    </w:p>
    <w:p w14:paraId="3534DF01" w14:textId="77777777" w:rsidR="00E324A6" w:rsidRPr="00C6182B" w:rsidRDefault="001B0BB9">
      <w:pPr>
        <w:pStyle w:val="BodyText"/>
        <w:spacing w:before="136" w:line="360" w:lineRule="auto"/>
        <w:ind w:left="155" w:right="354"/>
        <w:rPr>
          <w:rFonts w:ascii="Akzidenz-grotesk" w:hAnsi="Akzidenz-grotesk"/>
        </w:rPr>
      </w:pPr>
      <w:r w:rsidRPr="00C6182B">
        <w:rPr>
          <w:rFonts w:ascii="Akzidenz-grotesk" w:hAnsi="Akzidenz-grotesk"/>
          <w:b/>
          <w:i/>
          <w:u w:val="single"/>
        </w:rPr>
        <w:t>ALL</w:t>
      </w:r>
      <w:r w:rsidRPr="00C6182B">
        <w:rPr>
          <w:rFonts w:ascii="Akzidenz-grotesk" w:hAnsi="Akzidenz-grotesk"/>
          <w:b/>
          <w:i/>
        </w:rPr>
        <w:t xml:space="preserve"> </w:t>
      </w:r>
      <w:r w:rsidRPr="00C6182B">
        <w:rPr>
          <w:rFonts w:ascii="Akzidenz-grotesk" w:hAnsi="Akzidenz-grotesk"/>
        </w:rPr>
        <w:t xml:space="preserve">members of Newport Sea Base Rowing: middle school rowers, competitive team juniors, parents, </w:t>
      </w:r>
      <w:proofErr w:type="gramStart"/>
      <w:r w:rsidRPr="00C6182B">
        <w:rPr>
          <w:rFonts w:ascii="Akzidenz-grotesk" w:hAnsi="Akzidenz-grotesk"/>
        </w:rPr>
        <w:t>masters</w:t>
      </w:r>
      <w:proofErr w:type="gramEnd"/>
      <w:r w:rsidRPr="00C6182B">
        <w:rPr>
          <w:rFonts w:ascii="Akzidenz-grotesk" w:hAnsi="Akzidenz-grotesk"/>
        </w:rPr>
        <w:t xml:space="preserve"> rowers, elite scullers and some coaches. #</w:t>
      </w:r>
      <w:proofErr w:type="spellStart"/>
      <w:r w:rsidRPr="00C6182B">
        <w:rPr>
          <w:rFonts w:ascii="Akzidenz-grotesk" w:hAnsi="Akzidenz-grotesk"/>
        </w:rPr>
        <w:t>OneTeam</w:t>
      </w:r>
      <w:proofErr w:type="spellEnd"/>
    </w:p>
    <w:p w14:paraId="485BF305" w14:textId="77777777" w:rsidR="00E324A6" w:rsidRPr="00C6182B" w:rsidRDefault="00E324A6">
      <w:pPr>
        <w:pStyle w:val="BodyText"/>
        <w:spacing w:before="8"/>
        <w:rPr>
          <w:rFonts w:ascii="Akzidenz-grotesk" w:hAnsi="Akzidenz-grotesk"/>
          <w:sz w:val="36"/>
        </w:rPr>
      </w:pPr>
    </w:p>
    <w:p w14:paraId="0A86CF80" w14:textId="77777777" w:rsidR="00E324A6" w:rsidRPr="00C6182B" w:rsidRDefault="001B0BB9">
      <w:pPr>
        <w:pStyle w:val="BodyText"/>
        <w:spacing w:before="1"/>
        <w:ind w:left="155"/>
        <w:rPr>
          <w:rFonts w:ascii="Akzidenz-grotesk" w:hAnsi="Akzidenz-grotesk"/>
        </w:rPr>
      </w:pPr>
      <w:r w:rsidRPr="00C6182B">
        <w:rPr>
          <w:rFonts w:ascii="Akzidenz-grotesk" w:hAnsi="Akzidenz-grotesk"/>
        </w:rPr>
        <w:t xml:space="preserve">Rowers are challenged to raise a minimum of $400 per family, but often find they can </w:t>
      </w:r>
      <w:proofErr w:type="gramStart"/>
      <w:r w:rsidRPr="00C6182B">
        <w:rPr>
          <w:rFonts w:ascii="Akzidenz-grotesk" w:hAnsi="Akzidenz-grotesk"/>
        </w:rPr>
        <w:t>raise</w:t>
      </w:r>
      <w:proofErr w:type="gramEnd"/>
    </w:p>
    <w:p w14:paraId="70D31C51" w14:textId="77777777" w:rsidR="00E324A6" w:rsidRPr="00C6182B" w:rsidRDefault="001B0BB9">
      <w:pPr>
        <w:pStyle w:val="Heading3"/>
        <w:spacing w:before="141" w:line="254" w:lineRule="auto"/>
        <w:ind w:right="426"/>
        <w:rPr>
          <w:rFonts w:ascii="Akzidenz-grotesk" w:hAnsi="Akzidenz-grotesk"/>
        </w:rPr>
      </w:pPr>
      <w:proofErr w:type="gramStart"/>
      <w:r w:rsidRPr="00C6182B">
        <w:rPr>
          <w:rFonts w:ascii="Akzidenz-grotesk" w:hAnsi="Akzidenz-grotesk"/>
          <w:b w:val="0"/>
          <w:i w:val="0"/>
        </w:rPr>
        <w:t>more</w:t>
      </w:r>
      <w:proofErr w:type="gramEnd"/>
      <w:r w:rsidRPr="00C6182B">
        <w:rPr>
          <w:rFonts w:ascii="Akzidenz-grotesk" w:hAnsi="Akzidenz-grotesk"/>
          <w:b w:val="0"/>
          <w:i w:val="0"/>
        </w:rPr>
        <w:t>.</w:t>
      </w:r>
      <w:r w:rsidRPr="00C6182B">
        <w:rPr>
          <w:rFonts w:ascii="Akzidenz-grotesk" w:hAnsi="Akzidenz-grotesk"/>
          <w:b w:val="0"/>
          <w:i w:val="0"/>
          <w:spacing w:val="-7"/>
        </w:rPr>
        <w:t xml:space="preserve"> </w:t>
      </w:r>
      <w:r w:rsidRPr="00C6182B">
        <w:rPr>
          <w:rFonts w:ascii="Akzidenz-grotesk" w:hAnsi="Akzidenz-grotesk"/>
        </w:rPr>
        <w:t>As</w:t>
      </w:r>
      <w:r w:rsidRPr="00C6182B">
        <w:rPr>
          <w:rFonts w:ascii="Akzidenz-grotesk" w:hAnsi="Akzidenz-grotesk"/>
          <w:spacing w:val="-47"/>
        </w:rPr>
        <w:t xml:space="preserve"> </w:t>
      </w:r>
      <w:r w:rsidRPr="00C6182B">
        <w:rPr>
          <w:rFonts w:ascii="Akzidenz-grotesk" w:hAnsi="Akzidenz-grotesk"/>
        </w:rPr>
        <w:t>an</w:t>
      </w:r>
      <w:r w:rsidRPr="00C6182B">
        <w:rPr>
          <w:rFonts w:ascii="Akzidenz-grotesk" w:hAnsi="Akzidenz-grotesk"/>
          <w:spacing w:val="-45"/>
        </w:rPr>
        <w:t xml:space="preserve"> </w:t>
      </w:r>
      <w:r w:rsidRPr="00C6182B">
        <w:rPr>
          <w:rFonts w:ascii="Akzidenz-grotesk" w:hAnsi="Akzidenz-grotesk"/>
        </w:rPr>
        <w:t>incentive</w:t>
      </w:r>
      <w:r w:rsidRPr="00C6182B">
        <w:rPr>
          <w:rFonts w:ascii="Akzidenz-grotesk" w:hAnsi="Akzidenz-grotesk"/>
          <w:spacing w:val="-47"/>
        </w:rPr>
        <w:t xml:space="preserve"> </w:t>
      </w:r>
      <w:r w:rsidRPr="00C6182B">
        <w:rPr>
          <w:rFonts w:ascii="Akzidenz-grotesk" w:hAnsi="Akzidenz-grotesk"/>
        </w:rPr>
        <w:t>for</w:t>
      </w:r>
      <w:r w:rsidRPr="00C6182B">
        <w:rPr>
          <w:rFonts w:ascii="Akzidenz-grotesk" w:hAnsi="Akzidenz-grotesk"/>
          <w:spacing w:val="-46"/>
        </w:rPr>
        <w:t xml:space="preserve"> </w:t>
      </w:r>
      <w:r w:rsidRPr="00C6182B">
        <w:rPr>
          <w:rFonts w:ascii="Akzidenz-grotesk" w:hAnsi="Akzidenz-grotesk"/>
        </w:rPr>
        <w:t>your</w:t>
      </w:r>
      <w:r w:rsidRPr="00C6182B">
        <w:rPr>
          <w:rFonts w:ascii="Akzidenz-grotesk" w:hAnsi="Akzidenz-grotesk"/>
          <w:spacing w:val="-46"/>
        </w:rPr>
        <w:t xml:space="preserve"> </w:t>
      </w:r>
      <w:r w:rsidRPr="00C6182B">
        <w:rPr>
          <w:rFonts w:ascii="Akzidenz-grotesk" w:hAnsi="Akzidenz-grotesk"/>
        </w:rPr>
        <w:t>rower</w:t>
      </w:r>
      <w:r w:rsidRPr="00C6182B">
        <w:rPr>
          <w:rFonts w:ascii="Akzidenz-grotesk" w:hAnsi="Akzidenz-grotesk"/>
          <w:spacing w:val="-45"/>
        </w:rPr>
        <w:t xml:space="preserve"> </w:t>
      </w:r>
      <w:r w:rsidRPr="00C6182B">
        <w:rPr>
          <w:rFonts w:ascii="Akzidenz-grotesk" w:hAnsi="Akzidenz-grotesk"/>
        </w:rPr>
        <w:t>to</w:t>
      </w:r>
      <w:r w:rsidRPr="00C6182B">
        <w:rPr>
          <w:rFonts w:ascii="Akzidenz-grotesk" w:hAnsi="Akzidenz-grotesk"/>
          <w:spacing w:val="-46"/>
        </w:rPr>
        <w:t xml:space="preserve"> </w:t>
      </w:r>
      <w:r w:rsidRPr="00C6182B">
        <w:rPr>
          <w:rFonts w:ascii="Akzidenz-grotesk" w:hAnsi="Akzidenz-grotesk"/>
        </w:rPr>
        <w:t>raise</w:t>
      </w:r>
      <w:r w:rsidRPr="00C6182B">
        <w:rPr>
          <w:rFonts w:ascii="Akzidenz-grotesk" w:hAnsi="Akzidenz-grotesk"/>
          <w:spacing w:val="-46"/>
        </w:rPr>
        <w:t xml:space="preserve"> </w:t>
      </w:r>
      <w:r w:rsidRPr="00C6182B">
        <w:rPr>
          <w:rFonts w:ascii="Akzidenz-grotesk" w:hAnsi="Akzidenz-grotesk"/>
        </w:rPr>
        <w:t>more</w:t>
      </w:r>
      <w:r w:rsidRPr="00C6182B">
        <w:rPr>
          <w:rFonts w:ascii="Akzidenz-grotesk" w:hAnsi="Akzidenz-grotesk"/>
          <w:spacing w:val="-46"/>
        </w:rPr>
        <w:t xml:space="preserve"> </w:t>
      </w:r>
      <w:r w:rsidRPr="00C6182B">
        <w:rPr>
          <w:rFonts w:ascii="Akzidenz-grotesk" w:hAnsi="Akzidenz-grotesk"/>
        </w:rPr>
        <w:t>than</w:t>
      </w:r>
      <w:r w:rsidRPr="00C6182B">
        <w:rPr>
          <w:rFonts w:ascii="Akzidenz-grotesk" w:hAnsi="Akzidenz-grotesk"/>
          <w:spacing w:val="-46"/>
        </w:rPr>
        <w:t xml:space="preserve"> </w:t>
      </w:r>
      <w:r w:rsidRPr="00C6182B">
        <w:rPr>
          <w:rFonts w:ascii="Akzidenz-grotesk" w:hAnsi="Akzidenz-grotesk"/>
        </w:rPr>
        <w:t>the</w:t>
      </w:r>
      <w:r w:rsidRPr="00C6182B">
        <w:rPr>
          <w:rFonts w:ascii="Akzidenz-grotesk" w:hAnsi="Akzidenz-grotesk"/>
          <w:spacing w:val="-46"/>
        </w:rPr>
        <w:t xml:space="preserve"> </w:t>
      </w:r>
      <w:r w:rsidRPr="00C6182B">
        <w:rPr>
          <w:rFonts w:ascii="Akzidenz-grotesk" w:hAnsi="Akzidenz-grotesk"/>
        </w:rPr>
        <w:t>required</w:t>
      </w:r>
      <w:r w:rsidRPr="00C6182B">
        <w:rPr>
          <w:rFonts w:ascii="Akzidenz-grotesk" w:hAnsi="Akzidenz-grotesk"/>
          <w:spacing w:val="-46"/>
        </w:rPr>
        <w:t xml:space="preserve"> </w:t>
      </w:r>
      <w:r w:rsidRPr="00C6182B">
        <w:rPr>
          <w:rFonts w:ascii="Akzidenz-grotesk" w:hAnsi="Akzidenz-grotesk"/>
        </w:rPr>
        <w:t>minimum,</w:t>
      </w:r>
      <w:r w:rsidRPr="00C6182B">
        <w:rPr>
          <w:rFonts w:ascii="Akzidenz-grotesk" w:hAnsi="Akzidenz-grotesk"/>
          <w:spacing w:val="-47"/>
        </w:rPr>
        <w:t xml:space="preserve"> </w:t>
      </w:r>
      <w:r w:rsidRPr="00C6182B">
        <w:rPr>
          <w:rFonts w:ascii="Akzidenz-grotesk" w:hAnsi="Akzidenz-grotesk"/>
        </w:rPr>
        <w:t>up</w:t>
      </w:r>
      <w:r w:rsidRPr="00C6182B">
        <w:rPr>
          <w:rFonts w:ascii="Akzidenz-grotesk" w:hAnsi="Akzidenz-grotesk"/>
          <w:spacing w:val="-45"/>
        </w:rPr>
        <w:t xml:space="preserve"> </w:t>
      </w:r>
      <w:r w:rsidRPr="00C6182B">
        <w:rPr>
          <w:rFonts w:ascii="Akzidenz-grotesk" w:hAnsi="Akzidenz-grotesk"/>
        </w:rPr>
        <w:t>to</w:t>
      </w:r>
      <w:r w:rsidRPr="00C6182B">
        <w:rPr>
          <w:rFonts w:ascii="Akzidenz-grotesk" w:hAnsi="Akzidenz-grotesk"/>
          <w:spacing w:val="-47"/>
        </w:rPr>
        <w:t xml:space="preserve"> </w:t>
      </w:r>
      <w:r w:rsidRPr="00C6182B">
        <w:rPr>
          <w:rFonts w:ascii="Akzidenz-grotesk" w:hAnsi="Akzidenz-grotesk"/>
        </w:rPr>
        <w:t>50%</w:t>
      </w:r>
      <w:r w:rsidRPr="00C6182B">
        <w:rPr>
          <w:rFonts w:ascii="Akzidenz-grotesk" w:hAnsi="Akzidenz-grotesk"/>
          <w:spacing w:val="-45"/>
        </w:rPr>
        <w:t xml:space="preserve"> </w:t>
      </w:r>
      <w:r w:rsidRPr="00C6182B">
        <w:rPr>
          <w:rFonts w:ascii="Akzidenz-grotesk" w:hAnsi="Akzidenz-grotesk"/>
        </w:rPr>
        <w:t>of the</w:t>
      </w:r>
      <w:r w:rsidRPr="00C6182B">
        <w:rPr>
          <w:rFonts w:ascii="Akzidenz-grotesk" w:hAnsi="Akzidenz-grotesk"/>
          <w:spacing w:val="-28"/>
        </w:rPr>
        <w:t xml:space="preserve"> </w:t>
      </w:r>
      <w:r w:rsidRPr="00C6182B">
        <w:rPr>
          <w:rFonts w:ascii="Akzidenz-grotesk" w:hAnsi="Akzidenz-grotesk"/>
        </w:rPr>
        <w:t>excess</w:t>
      </w:r>
      <w:r w:rsidRPr="00C6182B">
        <w:rPr>
          <w:rFonts w:ascii="Akzidenz-grotesk" w:hAnsi="Akzidenz-grotesk"/>
          <w:spacing w:val="-29"/>
        </w:rPr>
        <w:t xml:space="preserve"> </w:t>
      </w:r>
      <w:r w:rsidRPr="00C6182B">
        <w:rPr>
          <w:rFonts w:ascii="Akzidenz-grotesk" w:hAnsi="Akzidenz-grotesk"/>
        </w:rPr>
        <w:t>over</w:t>
      </w:r>
      <w:r w:rsidRPr="00C6182B">
        <w:rPr>
          <w:rFonts w:ascii="Akzidenz-grotesk" w:hAnsi="Akzidenz-grotesk"/>
          <w:spacing w:val="-29"/>
        </w:rPr>
        <w:t xml:space="preserve"> </w:t>
      </w:r>
      <w:r w:rsidRPr="00C6182B">
        <w:rPr>
          <w:rFonts w:ascii="Akzidenz-grotesk" w:hAnsi="Akzidenz-grotesk"/>
        </w:rPr>
        <w:t>$400</w:t>
      </w:r>
      <w:r w:rsidRPr="00C6182B">
        <w:rPr>
          <w:rFonts w:ascii="Akzidenz-grotesk" w:hAnsi="Akzidenz-grotesk"/>
          <w:spacing w:val="-28"/>
        </w:rPr>
        <w:t xml:space="preserve"> </w:t>
      </w:r>
      <w:r w:rsidRPr="00C6182B">
        <w:rPr>
          <w:rFonts w:ascii="Akzidenz-grotesk" w:hAnsi="Akzidenz-grotesk"/>
        </w:rPr>
        <w:t>may</w:t>
      </w:r>
      <w:r w:rsidRPr="00C6182B">
        <w:rPr>
          <w:rFonts w:ascii="Akzidenz-grotesk" w:hAnsi="Akzidenz-grotesk"/>
          <w:spacing w:val="-28"/>
        </w:rPr>
        <w:t xml:space="preserve"> </w:t>
      </w:r>
      <w:r w:rsidRPr="00C6182B">
        <w:rPr>
          <w:rFonts w:ascii="Akzidenz-grotesk" w:hAnsi="Akzidenz-grotesk"/>
        </w:rPr>
        <w:t>be</w:t>
      </w:r>
      <w:r w:rsidRPr="00C6182B">
        <w:rPr>
          <w:rFonts w:ascii="Akzidenz-grotesk" w:hAnsi="Akzidenz-grotesk"/>
          <w:spacing w:val="-29"/>
        </w:rPr>
        <w:t xml:space="preserve"> </w:t>
      </w:r>
      <w:r w:rsidRPr="00C6182B">
        <w:rPr>
          <w:rFonts w:ascii="Akzidenz-grotesk" w:hAnsi="Akzidenz-grotesk"/>
        </w:rPr>
        <w:t>applied</w:t>
      </w:r>
      <w:r w:rsidRPr="00C6182B">
        <w:rPr>
          <w:rFonts w:ascii="Akzidenz-grotesk" w:hAnsi="Akzidenz-grotesk"/>
          <w:spacing w:val="-30"/>
        </w:rPr>
        <w:t xml:space="preserve"> </w:t>
      </w:r>
      <w:r w:rsidRPr="00C6182B">
        <w:rPr>
          <w:rFonts w:ascii="Akzidenz-grotesk" w:hAnsi="Akzidenz-grotesk"/>
        </w:rPr>
        <w:t>towards</w:t>
      </w:r>
      <w:r w:rsidRPr="00C6182B">
        <w:rPr>
          <w:rFonts w:ascii="Akzidenz-grotesk" w:hAnsi="Akzidenz-grotesk"/>
          <w:spacing w:val="-28"/>
        </w:rPr>
        <w:t xml:space="preserve"> </w:t>
      </w:r>
      <w:r w:rsidRPr="00C6182B">
        <w:rPr>
          <w:rFonts w:ascii="Akzidenz-grotesk" w:hAnsi="Akzidenz-grotesk"/>
        </w:rPr>
        <w:t>traveling</w:t>
      </w:r>
      <w:r w:rsidRPr="00C6182B">
        <w:rPr>
          <w:rFonts w:ascii="Akzidenz-grotesk" w:hAnsi="Akzidenz-grotesk"/>
          <w:spacing w:val="-28"/>
        </w:rPr>
        <w:t xml:space="preserve"> </w:t>
      </w:r>
      <w:r w:rsidRPr="00C6182B">
        <w:rPr>
          <w:rFonts w:ascii="Akzidenz-grotesk" w:hAnsi="Akzidenz-grotesk"/>
        </w:rPr>
        <w:t>costs</w:t>
      </w:r>
      <w:r w:rsidRPr="00C6182B">
        <w:rPr>
          <w:rFonts w:ascii="Akzidenz-grotesk" w:hAnsi="Akzidenz-grotesk"/>
          <w:spacing w:val="-28"/>
        </w:rPr>
        <w:t xml:space="preserve"> </w:t>
      </w:r>
      <w:r w:rsidRPr="00C6182B">
        <w:rPr>
          <w:rFonts w:ascii="Akzidenz-grotesk" w:hAnsi="Akzidenz-grotesk"/>
        </w:rPr>
        <w:t>or</w:t>
      </w:r>
      <w:r w:rsidRPr="00C6182B">
        <w:rPr>
          <w:rFonts w:ascii="Akzidenz-grotesk" w:hAnsi="Akzidenz-grotesk"/>
          <w:spacing w:val="-28"/>
        </w:rPr>
        <w:t xml:space="preserve"> </w:t>
      </w:r>
      <w:r w:rsidRPr="00C6182B">
        <w:rPr>
          <w:rFonts w:ascii="Akzidenz-grotesk" w:hAnsi="Akzidenz-grotesk"/>
        </w:rPr>
        <w:t>towards</w:t>
      </w:r>
      <w:r w:rsidRPr="00C6182B">
        <w:rPr>
          <w:rFonts w:ascii="Akzidenz-grotesk" w:hAnsi="Akzidenz-grotesk"/>
          <w:spacing w:val="-29"/>
        </w:rPr>
        <w:t xml:space="preserve"> </w:t>
      </w:r>
      <w:r w:rsidRPr="00C6182B">
        <w:rPr>
          <w:rFonts w:ascii="Akzidenz-grotesk" w:hAnsi="Akzidenz-grotesk"/>
        </w:rPr>
        <w:t>dues.</w:t>
      </w:r>
    </w:p>
    <w:p w14:paraId="6DF23FD1" w14:textId="77777777" w:rsidR="00E324A6" w:rsidRPr="00C6182B" w:rsidRDefault="00E324A6">
      <w:pPr>
        <w:pStyle w:val="BodyText"/>
        <w:rPr>
          <w:rFonts w:ascii="Akzidenz-grotesk" w:hAnsi="Akzidenz-grotesk"/>
          <w:b/>
          <w:i/>
          <w:sz w:val="28"/>
        </w:rPr>
      </w:pPr>
    </w:p>
    <w:p w14:paraId="01872074" w14:textId="77777777" w:rsidR="00E324A6" w:rsidRPr="00C6182B" w:rsidRDefault="00E324A6">
      <w:pPr>
        <w:pStyle w:val="BodyText"/>
        <w:rPr>
          <w:rFonts w:ascii="Akzidenz-grotesk" w:hAnsi="Akzidenz-grotesk"/>
          <w:b/>
          <w:i/>
          <w:sz w:val="28"/>
        </w:rPr>
      </w:pPr>
    </w:p>
    <w:p w14:paraId="37F4A86E" w14:textId="77777777" w:rsidR="00E324A6" w:rsidRPr="00C6182B" w:rsidRDefault="001B0BB9">
      <w:pPr>
        <w:pStyle w:val="BodyText"/>
        <w:spacing w:before="172" w:line="362" w:lineRule="auto"/>
        <w:ind w:left="155" w:right="310"/>
        <w:rPr>
          <w:rFonts w:ascii="Akzidenz-grotesk" w:hAnsi="Akzidenz-grotesk"/>
        </w:rPr>
      </w:pPr>
      <w:r w:rsidRPr="00C6182B">
        <w:rPr>
          <w:rFonts w:ascii="Akzidenz-grotesk" w:hAnsi="Akzidenz-grotesk"/>
        </w:rPr>
        <w:t>If you have any further questions, please contact any NSBR Rowing Committee member or your Coach.</w:t>
      </w:r>
    </w:p>
    <w:p w14:paraId="3FEE56D5" w14:textId="77777777" w:rsidR="00E324A6" w:rsidRPr="00C6182B" w:rsidRDefault="00E324A6">
      <w:pPr>
        <w:spacing w:line="362" w:lineRule="auto"/>
        <w:rPr>
          <w:rFonts w:ascii="Akzidenz-grotesk" w:hAnsi="Akzidenz-grotesk"/>
        </w:rPr>
        <w:sectPr w:rsidR="00E324A6" w:rsidRPr="00C6182B">
          <w:headerReference w:type="default" r:id="rId47"/>
          <w:pgSz w:w="12240" w:h="15840"/>
          <w:pgMar w:top="560" w:right="880" w:bottom="280" w:left="980" w:header="289" w:footer="0" w:gutter="0"/>
          <w:cols w:space="720"/>
        </w:sectPr>
      </w:pPr>
    </w:p>
    <w:p w14:paraId="35860AA3" w14:textId="77777777" w:rsidR="00E324A6" w:rsidRPr="00C6182B" w:rsidRDefault="00E324A6">
      <w:pPr>
        <w:pStyle w:val="BodyText"/>
        <w:spacing w:before="8"/>
        <w:rPr>
          <w:rFonts w:ascii="Akzidenz-grotesk" w:hAnsi="Akzidenz-grotesk"/>
          <w:sz w:val="12"/>
        </w:rPr>
      </w:pPr>
    </w:p>
    <w:p w14:paraId="7252E036" w14:textId="77777777" w:rsidR="00E324A6" w:rsidRPr="00C6182B" w:rsidRDefault="001B0BB9">
      <w:pPr>
        <w:pStyle w:val="Heading2"/>
        <w:spacing w:before="98"/>
        <w:ind w:left="382" w:right="478"/>
        <w:jc w:val="center"/>
        <w:rPr>
          <w:rFonts w:ascii="Akzidenz-grotesk" w:hAnsi="Akzidenz-grotesk"/>
        </w:rPr>
      </w:pPr>
      <w:bookmarkStart w:id="25" w:name="Parent_Interaction_with_Coaches"/>
      <w:bookmarkStart w:id="26" w:name="_bookmark7"/>
      <w:bookmarkEnd w:id="25"/>
      <w:bookmarkEnd w:id="26"/>
      <w:r w:rsidRPr="00C6182B">
        <w:rPr>
          <w:rFonts w:ascii="Akzidenz-grotesk" w:hAnsi="Akzidenz-grotesk"/>
        </w:rPr>
        <w:t>Parent Interaction with Coaches</w:t>
      </w:r>
    </w:p>
    <w:p w14:paraId="70705F04" w14:textId="77777777" w:rsidR="00E324A6" w:rsidRPr="00C6182B" w:rsidRDefault="001B0BB9">
      <w:pPr>
        <w:spacing w:before="69"/>
        <w:ind w:left="302" w:right="478"/>
        <w:jc w:val="center"/>
        <w:rPr>
          <w:rFonts w:ascii="Akzidenz-grotesk" w:hAnsi="Akzidenz-grotesk"/>
          <w:i/>
          <w:sz w:val="24"/>
        </w:rPr>
      </w:pPr>
      <w:proofErr w:type="gramStart"/>
      <w:r w:rsidRPr="00C6182B">
        <w:rPr>
          <w:rFonts w:ascii="Akzidenz-grotesk" w:hAnsi="Akzidenz-grotesk"/>
          <w:i/>
          <w:sz w:val="24"/>
        </w:rPr>
        <w:t xml:space="preserve">Copyright 2002, 2003, 2004, </w:t>
      </w:r>
      <w:proofErr w:type="spellStart"/>
      <w:r w:rsidRPr="00C6182B">
        <w:rPr>
          <w:rFonts w:ascii="Akzidenz-grotesk" w:hAnsi="Akzidenz-grotesk"/>
          <w:i/>
          <w:sz w:val="24"/>
        </w:rPr>
        <w:t>Brookridge</w:t>
      </w:r>
      <w:proofErr w:type="spellEnd"/>
      <w:r w:rsidRPr="00C6182B">
        <w:rPr>
          <w:rFonts w:ascii="Akzidenz-grotesk" w:hAnsi="Akzidenz-grotesk"/>
          <w:i/>
          <w:sz w:val="24"/>
        </w:rPr>
        <w:t xml:space="preserve"> Associates Inc. and NorthwestRowing.com.</w:t>
      </w:r>
      <w:proofErr w:type="gramEnd"/>
    </w:p>
    <w:p w14:paraId="21FA0FC5" w14:textId="77777777" w:rsidR="00E324A6" w:rsidRPr="00C6182B" w:rsidRDefault="001B0BB9">
      <w:pPr>
        <w:ind w:left="359" w:right="478"/>
        <w:jc w:val="center"/>
        <w:rPr>
          <w:rFonts w:ascii="Akzidenz-grotesk" w:hAnsi="Akzidenz-grotesk"/>
          <w:i/>
          <w:sz w:val="24"/>
        </w:rPr>
      </w:pPr>
      <w:r w:rsidRPr="00C6182B">
        <w:rPr>
          <w:rFonts w:ascii="Akzidenz-grotesk" w:hAnsi="Akzidenz-grotesk"/>
          <w:i/>
          <w:sz w:val="24"/>
        </w:rPr>
        <w:t>All Rights Reserved.</w:t>
      </w:r>
    </w:p>
    <w:p w14:paraId="113BC106" w14:textId="77777777" w:rsidR="00E324A6" w:rsidRPr="00C6182B" w:rsidRDefault="00E324A6">
      <w:pPr>
        <w:pStyle w:val="BodyText"/>
        <w:rPr>
          <w:rFonts w:ascii="Akzidenz-grotesk" w:hAnsi="Akzidenz-grotesk"/>
          <w:i/>
          <w:sz w:val="26"/>
        </w:rPr>
      </w:pPr>
    </w:p>
    <w:p w14:paraId="3C68CF75" w14:textId="77777777" w:rsidR="00E324A6" w:rsidRPr="00C6182B" w:rsidRDefault="00E324A6">
      <w:pPr>
        <w:pStyle w:val="BodyText"/>
        <w:spacing w:before="4"/>
        <w:rPr>
          <w:rFonts w:ascii="Akzidenz-grotesk" w:hAnsi="Akzidenz-grotesk"/>
          <w:i/>
          <w:sz w:val="21"/>
        </w:rPr>
      </w:pPr>
    </w:p>
    <w:p w14:paraId="1BEB91E6" w14:textId="77777777" w:rsidR="00E324A6" w:rsidRPr="00C6182B" w:rsidRDefault="001B0BB9">
      <w:pPr>
        <w:pStyle w:val="BodyText"/>
        <w:spacing w:before="1" w:line="362" w:lineRule="auto"/>
        <w:ind w:left="155" w:right="261"/>
        <w:rPr>
          <w:rFonts w:ascii="Akzidenz-grotesk" w:hAnsi="Akzidenz-grotesk"/>
        </w:rPr>
      </w:pPr>
      <w:proofErr w:type="gramStart"/>
      <w:r w:rsidRPr="00C6182B">
        <w:rPr>
          <w:rFonts w:ascii="Akzidenz-grotesk" w:hAnsi="Akzidenz-grotesk"/>
        </w:rPr>
        <w:t>Many rowing coaches at the high school or club level coach rowing for the love of the sport.</w:t>
      </w:r>
      <w:proofErr w:type="gramEnd"/>
      <w:r w:rsidRPr="00C6182B">
        <w:rPr>
          <w:rFonts w:ascii="Akzidenz-grotesk" w:hAnsi="Akzidenz-grotesk"/>
        </w:rPr>
        <w:t xml:space="preserve"> It certainly isn't for the money. After all, how much would someone have to pay you to spend your early mornings and late afternoons during the winter and spring in a boat on a cold river or lake, usually in the rain, trying to get eight or more high-school aged kids to do the same thing at the same time?</w:t>
      </w:r>
    </w:p>
    <w:p w14:paraId="3748E897" w14:textId="77777777" w:rsidR="00E324A6" w:rsidRPr="00C6182B" w:rsidRDefault="00E324A6">
      <w:pPr>
        <w:pStyle w:val="BodyText"/>
        <w:spacing w:before="10"/>
        <w:rPr>
          <w:rFonts w:ascii="Akzidenz-grotesk" w:hAnsi="Akzidenz-grotesk"/>
          <w:sz w:val="36"/>
        </w:rPr>
      </w:pPr>
    </w:p>
    <w:p w14:paraId="030FC000" w14:textId="77777777" w:rsidR="00E324A6" w:rsidRPr="00C6182B" w:rsidRDefault="001B0BB9">
      <w:pPr>
        <w:pStyle w:val="BodyText"/>
        <w:ind w:left="155"/>
        <w:rPr>
          <w:rFonts w:ascii="Akzidenz-grotesk" w:hAnsi="Akzidenz-grotesk"/>
        </w:rPr>
      </w:pPr>
      <w:r w:rsidRPr="00C6182B">
        <w:rPr>
          <w:rFonts w:ascii="Akzidenz-grotesk" w:hAnsi="Akzidenz-grotesk"/>
        </w:rPr>
        <w:t>With that in mind, here is some advice for keeping good relations with the rowing coach.</w:t>
      </w:r>
    </w:p>
    <w:p w14:paraId="0E457CFF" w14:textId="77777777" w:rsidR="00E324A6" w:rsidRPr="00C6182B" w:rsidRDefault="001B0BB9">
      <w:pPr>
        <w:pStyle w:val="ListParagraph"/>
        <w:numPr>
          <w:ilvl w:val="0"/>
          <w:numId w:val="4"/>
        </w:numPr>
        <w:tabs>
          <w:tab w:val="left" w:pos="876"/>
        </w:tabs>
        <w:spacing w:before="142" w:line="362" w:lineRule="auto"/>
        <w:ind w:right="499"/>
        <w:rPr>
          <w:rFonts w:ascii="Akzidenz-grotesk" w:hAnsi="Akzidenz-grotesk"/>
          <w:sz w:val="24"/>
        </w:rPr>
      </w:pPr>
      <w:r w:rsidRPr="00C6182B">
        <w:rPr>
          <w:rFonts w:ascii="Akzidenz-grotesk" w:hAnsi="Akzidenz-grotesk"/>
          <w:b/>
          <w:sz w:val="24"/>
        </w:rPr>
        <w:t xml:space="preserve">Volunteer to help. </w:t>
      </w:r>
      <w:r w:rsidRPr="00C6182B">
        <w:rPr>
          <w:rFonts w:ascii="Akzidenz-grotesk" w:hAnsi="Akzidenz-grotesk"/>
          <w:sz w:val="24"/>
        </w:rPr>
        <w:t>Most rowing clubs work only with lots of volunteer labor. Just ask what needs to be done, and offer to help. Most clubs need help in a variety of areas, including food preparation for regattas, boat and trailer maintenance &amp; repairs, boathouse repairs, bookkeeping, travel arrangements, fundraising, banquet organization, newsletters, website maintenance, etc. You will find that many rowing club “problems” in the club are often resolved by volunteer</w:t>
      </w:r>
      <w:r w:rsidRPr="00C6182B">
        <w:rPr>
          <w:rFonts w:ascii="Akzidenz-grotesk" w:hAnsi="Akzidenz-grotesk"/>
          <w:spacing w:val="-8"/>
          <w:sz w:val="24"/>
        </w:rPr>
        <w:t xml:space="preserve"> </w:t>
      </w:r>
      <w:r w:rsidRPr="00C6182B">
        <w:rPr>
          <w:rFonts w:ascii="Akzidenz-grotesk" w:hAnsi="Akzidenz-grotesk"/>
          <w:sz w:val="24"/>
        </w:rPr>
        <w:t>labor.</w:t>
      </w:r>
    </w:p>
    <w:p w14:paraId="1AD8F093" w14:textId="77777777" w:rsidR="00E324A6" w:rsidRPr="00C6182B" w:rsidRDefault="001B0BB9">
      <w:pPr>
        <w:pStyle w:val="ListParagraph"/>
        <w:numPr>
          <w:ilvl w:val="0"/>
          <w:numId w:val="4"/>
        </w:numPr>
        <w:tabs>
          <w:tab w:val="left" w:pos="876"/>
        </w:tabs>
        <w:spacing w:before="7" w:line="362" w:lineRule="auto"/>
        <w:ind w:right="479"/>
        <w:rPr>
          <w:rFonts w:ascii="Akzidenz-grotesk" w:hAnsi="Akzidenz-grotesk"/>
          <w:sz w:val="24"/>
        </w:rPr>
      </w:pPr>
      <w:r w:rsidRPr="00C6182B">
        <w:rPr>
          <w:rFonts w:ascii="Akzidenz-grotesk" w:hAnsi="Akzidenz-grotesk"/>
          <w:sz w:val="24"/>
        </w:rPr>
        <w:t xml:space="preserve">Find out who does what in your club, and direct inquiries accordingly. </w:t>
      </w:r>
      <w:r w:rsidRPr="00C6182B">
        <w:rPr>
          <w:rFonts w:ascii="Akzidenz-grotesk" w:hAnsi="Akzidenz-grotesk"/>
          <w:b/>
          <w:sz w:val="24"/>
        </w:rPr>
        <w:t>Avoid asking the</w:t>
      </w:r>
      <w:r w:rsidRPr="00C6182B">
        <w:rPr>
          <w:rFonts w:ascii="Akzidenz-grotesk" w:hAnsi="Akzidenz-grotesk"/>
          <w:b/>
          <w:spacing w:val="-22"/>
          <w:sz w:val="24"/>
        </w:rPr>
        <w:t xml:space="preserve"> </w:t>
      </w:r>
      <w:r w:rsidRPr="00C6182B">
        <w:rPr>
          <w:rFonts w:ascii="Akzidenz-grotesk" w:hAnsi="Akzidenz-grotesk"/>
          <w:b/>
          <w:sz w:val="24"/>
        </w:rPr>
        <w:t>coach</w:t>
      </w:r>
      <w:r w:rsidRPr="00C6182B">
        <w:rPr>
          <w:rFonts w:ascii="Akzidenz-grotesk" w:hAnsi="Akzidenz-grotesk"/>
          <w:b/>
          <w:spacing w:val="-21"/>
          <w:sz w:val="24"/>
        </w:rPr>
        <w:t xml:space="preserve"> </w:t>
      </w:r>
      <w:r w:rsidRPr="00C6182B">
        <w:rPr>
          <w:rFonts w:ascii="Akzidenz-grotesk" w:hAnsi="Akzidenz-grotesk"/>
          <w:b/>
          <w:sz w:val="24"/>
        </w:rPr>
        <w:t>about</w:t>
      </w:r>
      <w:r w:rsidRPr="00C6182B">
        <w:rPr>
          <w:rFonts w:ascii="Akzidenz-grotesk" w:hAnsi="Akzidenz-grotesk"/>
          <w:b/>
          <w:spacing w:val="-21"/>
          <w:sz w:val="24"/>
        </w:rPr>
        <w:t xml:space="preserve"> </w:t>
      </w:r>
      <w:r w:rsidRPr="00C6182B">
        <w:rPr>
          <w:rFonts w:ascii="Akzidenz-grotesk" w:hAnsi="Akzidenz-grotesk"/>
          <w:b/>
          <w:sz w:val="24"/>
        </w:rPr>
        <w:t>everything</w:t>
      </w:r>
      <w:r w:rsidRPr="00C6182B">
        <w:rPr>
          <w:rFonts w:ascii="Akzidenz-grotesk" w:hAnsi="Akzidenz-grotesk"/>
          <w:sz w:val="24"/>
        </w:rPr>
        <w:t>,</w:t>
      </w:r>
      <w:r w:rsidRPr="00C6182B">
        <w:rPr>
          <w:rFonts w:ascii="Akzidenz-grotesk" w:hAnsi="Akzidenz-grotesk"/>
          <w:spacing w:val="-15"/>
          <w:sz w:val="24"/>
        </w:rPr>
        <w:t xml:space="preserve"> </w:t>
      </w:r>
      <w:r w:rsidRPr="00C6182B">
        <w:rPr>
          <w:rFonts w:ascii="Akzidenz-grotesk" w:hAnsi="Akzidenz-grotesk"/>
          <w:sz w:val="24"/>
        </w:rPr>
        <w:t>eventually</w:t>
      </w:r>
      <w:r w:rsidRPr="00C6182B">
        <w:rPr>
          <w:rFonts w:ascii="Akzidenz-grotesk" w:hAnsi="Akzidenz-grotesk"/>
          <w:spacing w:val="-15"/>
          <w:sz w:val="24"/>
        </w:rPr>
        <w:t xml:space="preserve"> </w:t>
      </w:r>
      <w:r w:rsidRPr="00C6182B">
        <w:rPr>
          <w:rFonts w:ascii="Akzidenz-grotesk" w:hAnsi="Akzidenz-grotesk"/>
          <w:sz w:val="24"/>
        </w:rPr>
        <w:t>he</w:t>
      </w:r>
      <w:r w:rsidRPr="00C6182B">
        <w:rPr>
          <w:rFonts w:ascii="Akzidenz-grotesk" w:hAnsi="Akzidenz-grotesk"/>
          <w:spacing w:val="-15"/>
          <w:sz w:val="24"/>
        </w:rPr>
        <w:t xml:space="preserve"> </w:t>
      </w:r>
      <w:r w:rsidRPr="00C6182B">
        <w:rPr>
          <w:rFonts w:ascii="Akzidenz-grotesk" w:hAnsi="Akzidenz-grotesk"/>
          <w:sz w:val="24"/>
        </w:rPr>
        <w:t>or</w:t>
      </w:r>
      <w:r w:rsidRPr="00C6182B">
        <w:rPr>
          <w:rFonts w:ascii="Akzidenz-grotesk" w:hAnsi="Akzidenz-grotesk"/>
          <w:spacing w:val="-14"/>
          <w:sz w:val="24"/>
        </w:rPr>
        <w:t xml:space="preserve"> </w:t>
      </w:r>
      <w:r w:rsidRPr="00C6182B">
        <w:rPr>
          <w:rFonts w:ascii="Akzidenz-grotesk" w:hAnsi="Akzidenz-grotesk"/>
          <w:sz w:val="24"/>
        </w:rPr>
        <w:t>she</w:t>
      </w:r>
      <w:r w:rsidRPr="00C6182B">
        <w:rPr>
          <w:rFonts w:ascii="Akzidenz-grotesk" w:hAnsi="Akzidenz-grotesk"/>
          <w:spacing w:val="-16"/>
          <w:sz w:val="24"/>
        </w:rPr>
        <w:t xml:space="preserve"> </w:t>
      </w:r>
      <w:r w:rsidRPr="00C6182B">
        <w:rPr>
          <w:rFonts w:ascii="Akzidenz-grotesk" w:hAnsi="Akzidenz-grotesk"/>
          <w:sz w:val="24"/>
        </w:rPr>
        <w:t>gets</w:t>
      </w:r>
      <w:r w:rsidRPr="00C6182B">
        <w:rPr>
          <w:rFonts w:ascii="Akzidenz-grotesk" w:hAnsi="Akzidenz-grotesk"/>
          <w:spacing w:val="-15"/>
          <w:sz w:val="24"/>
        </w:rPr>
        <w:t xml:space="preserve"> </w:t>
      </w:r>
      <w:r w:rsidRPr="00C6182B">
        <w:rPr>
          <w:rFonts w:ascii="Akzidenz-grotesk" w:hAnsi="Akzidenz-grotesk"/>
          <w:sz w:val="24"/>
        </w:rPr>
        <w:t>overloaded</w:t>
      </w:r>
      <w:r w:rsidRPr="00C6182B">
        <w:rPr>
          <w:rFonts w:ascii="Akzidenz-grotesk" w:hAnsi="Akzidenz-grotesk"/>
          <w:spacing w:val="-16"/>
          <w:sz w:val="24"/>
        </w:rPr>
        <w:t xml:space="preserve"> </w:t>
      </w:r>
      <w:r w:rsidRPr="00C6182B">
        <w:rPr>
          <w:rFonts w:ascii="Akzidenz-grotesk" w:hAnsi="Akzidenz-grotesk"/>
          <w:sz w:val="24"/>
        </w:rPr>
        <w:t>with</w:t>
      </w:r>
      <w:r w:rsidRPr="00C6182B">
        <w:rPr>
          <w:rFonts w:ascii="Akzidenz-grotesk" w:hAnsi="Akzidenz-grotesk"/>
          <w:spacing w:val="-14"/>
          <w:sz w:val="24"/>
        </w:rPr>
        <w:t xml:space="preserve"> </w:t>
      </w:r>
      <w:r w:rsidRPr="00C6182B">
        <w:rPr>
          <w:rFonts w:ascii="Akzidenz-grotesk" w:hAnsi="Akzidenz-grotesk"/>
          <w:sz w:val="24"/>
        </w:rPr>
        <w:t>such</w:t>
      </w:r>
      <w:r w:rsidRPr="00C6182B">
        <w:rPr>
          <w:rFonts w:ascii="Akzidenz-grotesk" w:hAnsi="Akzidenz-grotesk"/>
          <w:spacing w:val="-16"/>
          <w:sz w:val="24"/>
        </w:rPr>
        <w:t xml:space="preserve"> </w:t>
      </w:r>
      <w:r w:rsidRPr="00C6182B">
        <w:rPr>
          <w:rFonts w:ascii="Akzidenz-grotesk" w:hAnsi="Akzidenz-grotesk"/>
          <w:sz w:val="24"/>
        </w:rPr>
        <w:t>inquiries and this contributes to coaching “burn-out”. Check with the club's officers, assigned mentors, and other</w:t>
      </w:r>
      <w:r w:rsidRPr="00C6182B">
        <w:rPr>
          <w:rFonts w:ascii="Akzidenz-grotesk" w:hAnsi="Akzidenz-grotesk"/>
          <w:spacing w:val="-3"/>
          <w:sz w:val="24"/>
        </w:rPr>
        <w:t xml:space="preserve"> </w:t>
      </w:r>
      <w:r w:rsidRPr="00C6182B">
        <w:rPr>
          <w:rFonts w:ascii="Akzidenz-grotesk" w:hAnsi="Akzidenz-grotesk"/>
          <w:sz w:val="24"/>
        </w:rPr>
        <w:t>parents.</w:t>
      </w:r>
    </w:p>
    <w:p w14:paraId="0F91E8C9" w14:textId="77777777" w:rsidR="00E324A6" w:rsidRPr="00C6182B" w:rsidRDefault="001B0BB9">
      <w:pPr>
        <w:pStyle w:val="ListParagraph"/>
        <w:numPr>
          <w:ilvl w:val="0"/>
          <w:numId w:val="4"/>
        </w:numPr>
        <w:tabs>
          <w:tab w:val="left" w:pos="876"/>
        </w:tabs>
        <w:spacing w:before="4" w:line="362" w:lineRule="auto"/>
        <w:ind w:right="384"/>
        <w:rPr>
          <w:rFonts w:ascii="Akzidenz-grotesk" w:hAnsi="Akzidenz-grotesk"/>
          <w:sz w:val="24"/>
        </w:rPr>
      </w:pPr>
      <w:r w:rsidRPr="00C6182B">
        <w:rPr>
          <w:rFonts w:ascii="Akzidenz-grotesk" w:hAnsi="Akzidenz-grotesk"/>
          <w:sz w:val="24"/>
        </w:rPr>
        <w:t>Listen to your rower's complaints, but be prepared to put them in perspective. Rowing is a physically demanding sport, but it is unlikely that the coach is trying to “kill” the rowers.</w:t>
      </w:r>
    </w:p>
    <w:p w14:paraId="6B9C0F07" w14:textId="77777777" w:rsidR="00E324A6" w:rsidRPr="00C6182B" w:rsidRDefault="001B0BB9">
      <w:pPr>
        <w:pStyle w:val="ListParagraph"/>
        <w:numPr>
          <w:ilvl w:val="0"/>
          <w:numId w:val="4"/>
        </w:numPr>
        <w:tabs>
          <w:tab w:val="left" w:pos="876"/>
        </w:tabs>
        <w:spacing w:before="4" w:line="362" w:lineRule="auto"/>
        <w:ind w:right="335"/>
        <w:rPr>
          <w:rFonts w:ascii="Akzidenz-grotesk" w:hAnsi="Akzidenz-grotesk"/>
          <w:sz w:val="24"/>
        </w:rPr>
      </w:pPr>
      <w:r w:rsidRPr="00C6182B">
        <w:rPr>
          <w:rFonts w:ascii="Akzidenz-grotesk" w:hAnsi="Akzidenz-grotesk"/>
          <w:sz w:val="24"/>
        </w:rPr>
        <w:t>Coaches have complete charge of their crews. Avoid getting involved in “seating” disputes. The coach has the absolute prerogative to assign seats in the various boats. The coach may assign seats based on strength, endurance, height, weight, skill, experience, or simply to give someone else some more experience. On top of that, different combinations of rowers will cause different results – it is all geared toward finding the right combination that will cause the boat to move like a finely crafted</w:t>
      </w:r>
      <w:r w:rsidRPr="00C6182B">
        <w:rPr>
          <w:rFonts w:ascii="Akzidenz-grotesk" w:hAnsi="Akzidenz-grotesk"/>
          <w:spacing w:val="-36"/>
          <w:sz w:val="24"/>
        </w:rPr>
        <w:t xml:space="preserve"> </w:t>
      </w:r>
      <w:r w:rsidRPr="00C6182B">
        <w:rPr>
          <w:rFonts w:ascii="Akzidenz-grotesk" w:hAnsi="Akzidenz-grotesk"/>
          <w:sz w:val="24"/>
        </w:rPr>
        <w:t>Swiss watch. When your rower complains about how he or she is being seated in a boat, listen</w:t>
      </w:r>
      <w:r w:rsidRPr="00C6182B">
        <w:rPr>
          <w:rFonts w:ascii="Akzidenz-grotesk" w:hAnsi="Akzidenz-grotesk"/>
          <w:spacing w:val="-18"/>
          <w:sz w:val="24"/>
        </w:rPr>
        <w:t xml:space="preserve"> </w:t>
      </w:r>
      <w:r w:rsidRPr="00C6182B">
        <w:rPr>
          <w:rFonts w:ascii="Akzidenz-grotesk" w:hAnsi="Akzidenz-grotesk"/>
          <w:sz w:val="24"/>
        </w:rPr>
        <w:t>sympathetically,</w:t>
      </w:r>
      <w:r w:rsidRPr="00C6182B">
        <w:rPr>
          <w:rFonts w:ascii="Akzidenz-grotesk" w:hAnsi="Akzidenz-grotesk"/>
          <w:spacing w:val="-17"/>
          <w:sz w:val="24"/>
        </w:rPr>
        <w:t xml:space="preserve"> </w:t>
      </w:r>
      <w:r w:rsidRPr="00C6182B">
        <w:rPr>
          <w:rFonts w:ascii="Akzidenz-grotesk" w:hAnsi="Akzidenz-grotesk"/>
          <w:sz w:val="24"/>
        </w:rPr>
        <w:t>but</w:t>
      </w:r>
      <w:r w:rsidRPr="00C6182B">
        <w:rPr>
          <w:rFonts w:ascii="Akzidenz-grotesk" w:hAnsi="Akzidenz-grotesk"/>
          <w:spacing w:val="-18"/>
          <w:sz w:val="24"/>
        </w:rPr>
        <w:t xml:space="preserve"> </w:t>
      </w:r>
      <w:r w:rsidRPr="00C6182B">
        <w:rPr>
          <w:rFonts w:ascii="Akzidenz-grotesk" w:hAnsi="Akzidenz-grotesk"/>
          <w:sz w:val="24"/>
        </w:rPr>
        <w:t>then</w:t>
      </w:r>
      <w:r w:rsidRPr="00C6182B">
        <w:rPr>
          <w:rFonts w:ascii="Akzidenz-grotesk" w:hAnsi="Akzidenz-grotesk"/>
          <w:spacing w:val="-15"/>
          <w:sz w:val="24"/>
        </w:rPr>
        <w:t xml:space="preserve"> </w:t>
      </w:r>
      <w:r w:rsidRPr="00C6182B">
        <w:rPr>
          <w:rFonts w:ascii="Akzidenz-grotesk" w:hAnsi="Akzidenz-grotesk"/>
          <w:b/>
          <w:sz w:val="24"/>
        </w:rPr>
        <w:t>encourage</w:t>
      </w:r>
      <w:r w:rsidRPr="00C6182B">
        <w:rPr>
          <w:rFonts w:ascii="Akzidenz-grotesk" w:hAnsi="Akzidenz-grotesk"/>
          <w:b/>
          <w:spacing w:val="-22"/>
          <w:sz w:val="24"/>
        </w:rPr>
        <w:t xml:space="preserve"> </w:t>
      </w:r>
      <w:r w:rsidRPr="00C6182B">
        <w:rPr>
          <w:rFonts w:ascii="Akzidenz-grotesk" w:hAnsi="Akzidenz-grotesk"/>
          <w:b/>
          <w:sz w:val="24"/>
        </w:rPr>
        <w:t>him/her</w:t>
      </w:r>
      <w:r w:rsidRPr="00C6182B">
        <w:rPr>
          <w:rFonts w:ascii="Akzidenz-grotesk" w:hAnsi="Akzidenz-grotesk"/>
          <w:b/>
          <w:spacing w:val="-24"/>
          <w:sz w:val="24"/>
        </w:rPr>
        <w:t xml:space="preserve"> </w:t>
      </w:r>
      <w:r w:rsidRPr="00C6182B">
        <w:rPr>
          <w:rFonts w:ascii="Akzidenz-grotesk" w:hAnsi="Akzidenz-grotesk"/>
          <w:b/>
          <w:sz w:val="24"/>
        </w:rPr>
        <w:t>to</w:t>
      </w:r>
      <w:r w:rsidRPr="00C6182B">
        <w:rPr>
          <w:rFonts w:ascii="Akzidenz-grotesk" w:hAnsi="Akzidenz-grotesk"/>
          <w:b/>
          <w:spacing w:val="-22"/>
          <w:sz w:val="24"/>
        </w:rPr>
        <w:t xml:space="preserve"> </w:t>
      </w:r>
      <w:r w:rsidRPr="00C6182B">
        <w:rPr>
          <w:rFonts w:ascii="Akzidenz-grotesk" w:hAnsi="Akzidenz-grotesk"/>
          <w:b/>
          <w:sz w:val="24"/>
        </w:rPr>
        <w:t>stick</w:t>
      </w:r>
      <w:r w:rsidRPr="00C6182B">
        <w:rPr>
          <w:rFonts w:ascii="Akzidenz-grotesk" w:hAnsi="Akzidenz-grotesk"/>
          <w:b/>
          <w:spacing w:val="-23"/>
          <w:sz w:val="24"/>
        </w:rPr>
        <w:t xml:space="preserve"> </w:t>
      </w:r>
      <w:r w:rsidRPr="00C6182B">
        <w:rPr>
          <w:rFonts w:ascii="Akzidenz-grotesk" w:hAnsi="Akzidenz-grotesk"/>
          <w:b/>
          <w:sz w:val="24"/>
        </w:rPr>
        <w:t>with</w:t>
      </w:r>
      <w:r w:rsidRPr="00C6182B">
        <w:rPr>
          <w:rFonts w:ascii="Akzidenz-grotesk" w:hAnsi="Akzidenz-grotesk"/>
          <w:b/>
          <w:spacing w:val="-23"/>
          <w:sz w:val="24"/>
        </w:rPr>
        <w:t xml:space="preserve"> </w:t>
      </w:r>
      <w:r w:rsidRPr="00C6182B">
        <w:rPr>
          <w:rFonts w:ascii="Akzidenz-grotesk" w:hAnsi="Akzidenz-grotesk"/>
          <w:b/>
          <w:sz w:val="24"/>
        </w:rPr>
        <w:t>it</w:t>
      </w:r>
      <w:r w:rsidRPr="00C6182B">
        <w:rPr>
          <w:rFonts w:ascii="Akzidenz-grotesk" w:hAnsi="Akzidenz-grotesk"/>
          <w:b/>
          <w:spacing w:val="-22"/>
          <w:sz w:val="24"/>
        </w:rPr>
        <w:t xml:space="preserve"> </w:t>
      </w:r>
      <w:r w:rsidRPr="00C6182B">
        <w:rPr>
          <w:rFonts w:ascii="Akzidenz-grotesk" w:hAnsi="Akzidenz-grotesk"/>
          <w:b/>
          <w:sz w:val="24"/>
        </w:rPr>
        <w:t>and</w:t>
      </w:r>
      <w:r w:rsidRPr="00C6182B">
        <w:rPr>
          <w:rFonts w:ascii="Akzidenz-grotesk" w:hAnsi="Akzidenz-grotesk"/>
          <w:b/>
          <w:spacing w:val="-23"/>
          <w:sz w:val="24"/>
        </w:rPr>
        <w:t xml:space="preserve"> </w:t>
      </w:r>
      <w:r w:rsidRPr="00C6182B">
        <w:rPr>
          <w:rFonts w:ascii="Akzidenz-grotesk" w:hAnsi="Akzidenz-grotesk"/>
          <w:b/>
          <w:sz w:val="24"/>
        </w:rPr>
        <w:t>try</w:t>
      </w:r>
      <w:r w:rsidRPr="00C6182B">
        <w:rPr>
          <w:rFonts w:ascii="Akzidenz-grotesk" w:hAnsi="Akzidenz-grotesk"/>
          <w:b/>
          <w:spacing w:val="-24"/>
          <w:sz w:val="24"/>
        </w:rPr>
        <w:t xml:space="preserve"> </w:t>
      </w:r>
      <w:r w:rsidRPr="00C6182B">
        <w:rPr>
          <w:rFonts w:ascii="Akzidenz-grotesk" w:hAnsi="Akzidenz-grotesk"/>
          <w:b/>
          <w:sz w:val="24"/>
        </w:rPr>
        <w:t>harder</w:t>
      </w:r>
      <w:r w:rsidRPr="00C6182B">
        <w:rPr>
          <w:rFonts w:ascii="Akzidenz-grotesk" w:hAnsi="Akzidenz-grotesk"/>
          <w:b/>
          <w:spacing w:val="-14"/>
          <w:sz w:val="24"/>
        </w:rPr>
        <w:t xml:space="preserve"> </w:t>
      </w:r>
      <w:r w:rsidRPr="00C6182B">
        <w:rPr>
          <w:rFonts w:ascii="Akzidenz-grotesk" w:hAnsi="Akzidenz-grotesk"/>
          <w:sz w:val="24"/>
        </w:rPr>
        <w:t>over the next few weeks. It may not sound fair, but seat selection cannot be</w:t>
      </w:r>
      <w:r w:rsidRPr="00C6182B">
        <w:rPr>
          <w:rFonts w:ascii="Akzidenz-grotesk" w:hAnsi="Akzidenz-grotesk"/>
          <w:spacing w:val="-23"/>
          <w:sz w:val="24"/>
        </w:rPr>
        <w:t xml:space="preserve"> </w:t>
      </w:r>
      <w:r w:rsidRPr="00C6182B">
        <w:rPr>
          <w:rFonts w:ascii="Akzidenz-grotesk" w:hAnsi="Akzidenz-grotesk"/>
          <w:sz w:val="24"/>
        </w:rPr>
        <w:t>democratic.</w:t>
      </w:r>
    </w:p>
    <w:p w14:paraId="5CF97F98" w14:textId="77777777" w:rsidR="00E324A6" w:rsidRPr="00C6182B" w:rsidRDefault="001B0BB9">
      <w:pPr>
        <w:spacing w:before="10" w:line="256" w:lineRule="auto"/>
        <w:ind w:left="876" w:right="258"/>
        <w:rPr>
          <w:rFonts w:ascii="Akzidenz-grotesk" w:hAnsi="Akzidenz-grotesk"/>
          <w:b/>
          <w:sz w:val="24"/>
        </w:rPr>
      </w:pPr>
      <w:r w:rsidRPr="00C6182B">
        <w:rPr>
          <w:rFonts w:ascii="Akzidenz-grotesk" w:hAnsi="Akzidenz-grotesk"/>
          <w:sz w:val="24"/>
        </w:rPr>
        <w:t>Someone</w:t>
      </w:r>
      <w:r w:rsidRPr="00C6182B">
        <w:rPr>
          <w:rFonts w:ascii="Akzidenz-grotesk" w:hAnsi="Akzidenz-grotesk"/>
          <w:spacing w:val="-21"/>
          <w:sz w:val="24"/>
        </w:rPr>
        <w:t xml:space="preserve"> </w:t>
      </w:r>
      <w:r w:rsidRPr="00C6182B">
        <w:rPr>
          <w:rFonts w:ascii="Akzidenz-grotesk" w:hAnsi="Akzidenz-grotesk"/>
          <w:sz w:val="24"/>
        </w:rPr>
        <w:t>has</w:t>
      </w:r>
      <w:r w:rsidRPr="00C6182B">
        <w:rPr>
          <w:rFonts w:ascii="Akzidenz-grotesk" w:hAnsi="Akzidenz-grotesk"/>
          <w:spacing w:val="-21"/>
          <w:sz w:val="24"/>
        </w:rPr>
        <w:t xml:space="preserve"> </w:t>
      </w:r>
      <w:r w:rsidRPr="00C6182B">
        <w:rPr>
          <w:rFonts w:ascii="Akzidenz-grotesk" w:hAnsi="Akzidenz-grotesk"/>
          <w:sz w:val="24"/>
        </w:rPr>
        <w:t>to</w:t>
      </w:r>
      <w:r w:rsidRPr="00C6182B">
        <w:rPr>
          <w:rFonts w:ascii="Akzidenz-grotesk" w:hAnsi="Akzidenz-grotesk"/>
          <w:spacing w:val="-19"/>
          <w:sz w:val="24"/>
        </w:rPr>
        <w:t xml:space="preserve"> </w:t>
      </w:r>
      <w:r w:rsidRPr="00C6182B">
        <w:rPr>
          <w:rFonts w:ascii="Akzidenz-grotesk" w:hAnsi="Akzidenz-grotesk"/>
          <w:sz w:val="24"/>
        </w:rPr>
        <w:t>make</w:t>
      </w:r>
      <w:r w:rsidRPr="00C6182B">
        <w:rPr>
          <w:rFonts w:ascii="Akzidenz-grotesk" w:hAnsi="Akzidenz-grotesk"/>
          <w:spacing w:val="-20"/>
          <w:sz w:val="24"/>
        </w:rPr>
        <w:t xml:space="preserve"> </w:t>
      </w:r>
      <w:r w:rsidRPr="00C6182B">
        <w:rPr>
          <w:rFonts w:ascii="Akzidenz-grotesk" w:hAnsi="Akzidenz-grotesk"/>
          <w:sz w:val="24"/>
        </w:rPr>
        <w:t>the</w:t>
      </w:r>
      <w:r w:rsidRPr="00C6182B">
        <w:rPr>
          <w:rFonts w:ascii="Akzidenz-grotesk" w:hAnsi="Akzidenz-grotesk"/>
          <w:spacing w:val="-20"/>
          <w:sz w:val="24"/>
        </w:rPr>
        <w:t xml:space="preserve"> </w:t>
      </w:r>
      <w:r w:rsidRPr="00C6182B">
        <w:rPr>
          <w:rFonts w:ascii="Akzidenz-grotesk" w:hAnsi="Akzidenz-grotesk"/>
          <w:sz w:val="24"/>
        </w:rPr>
        <w:t>decisions.</w:t>
      </w:r>
      <w:r w:rsidRPr="00C6182B">
        <w:rPr>
          <w:rFonts w:ascii="Akzidenz-grotesk" w:hAnsi="Akzidenz-grotesk"/>
          <w:spacing w:val="31"/>
          <w:sz w:val="24"/>
        </w:rPr>
        <w:t xml:space="preserve"> </w:t>
      </w:r>
      <w:r w:rsidRPr="00C6182B">
        <w:rPr>
          <w:rFonts w:ascii="Akzidenz-grotesk" w:hAnsi="Akzidenz-grotesk"/>
          <w:b/>
          <w:sz w:val="24"/>
        </w:rPr>
        <w:t>Rowers</w:t>
      </w:r>
      <w:r w:rsidRPr="00C6182B">
        <w:rPr>
          <w:rFonts w:ascii="Akzidenz-grotesk" w:hAnsi="Akzidenz-grotesk"/>
          <w:b/>
          <w:spacing w:val="-24"/>
          <w:sz w:val="24"/>
        </w:rPr>
        <w:t xml:space="preserve"> </w:t>
      </w:r>
      <w:r w:rsidRPr="00C6182B">
        <w:rPr>
          <w:rFonts w:ascii="Akzidenz-grotesk" w:hAnsi="Akzidenz-grotesk"/>
          <w:b/>
          <w:sz w:val="24"/>
        </w:rPr>
        <w:t>and</w:t>
      </w:r>
      <w:r w:rsidRPr="00C6182B">
        <w:rPr>
          <w:rFonts w:ascii="Akzidenz-grotesk" w:hAnsi="Akzidenz-grotesk"/>
          <w:b/>
          <w:spacing w:val="-25"/>
          <w:sz w:val="24"/>
        </w:rPr>
        <w:t xml:space="preserve"> </w:t>
      </w:r>
      <w:r w:rsidRPr="00C6182B">
        <w:rPr>
          <w:rFonts w:ascii="Akzidenz-grotesk" w:hAnsi="Akzidenz-grotesk"/>
          <w:b/>
          <w:sz w:val="24"/>
        </w:rPr>
        <w:t>parents</w:t>
      </w:r>
      <w:r w:rsidRPr="00C6182B">
        <w:rPr>
          <w:rFonts w:ascii="Akzidenz-grotesk" w:hAnsi="Akzidenz-grotesk"/>
          <w:b/>
          <w:spacing w:val="-26"/>
          <w:sz w:val="24"/>
        </w:rPr>
        <w:t xml:space="preserve"> </w:t>
      </w:r>
      <w:r w:rsidRPr="00C6182B">
        <w:rPr>
          <w:rFonts w:ascii="Akzidenz-grotesk" w:hAnsi="Akzidenz-grotesk"/>
          <w:b/>
          <w:sz w:val="24"/>
        </w:rPr>
        <w:t>are</w:t>
      </w:r>
      <w:r w:rsidRPr="00C6182B">
        <w:rPr>
          <w:rFonts w:ascii="Akzidenz-grotesk" w:hAnsi="Akzidenz-grotesk"/>
          <w:b/>
          <w:spacing w:val="-25"/>
          <w:sz w:val="24"/>
        </w:rPr>
        <w:t xml:space="preserve"> </w:t>
      </w:r>
      <w:r w:rsidRPr="00C6182B">
        <w:rPr>
          <w:rFonts w:ascii="Akzidenz-grotesk" w:hAnsi="Akzidenz-grotesk"/>
          <w:b/>
          <w:sz w:val="24"/>
        </w:rPr>
        <w:t>expected</w:t>
      </w:r>
      <w:r w:rsidRPr="00C6182B">
        <w:rPr>
          <w:rFonts w:ascii="Akzidenz-grotesk" w:hAnsi="Akzidenz-grotesk"/>
          <w:b/>
          <w:spacing w:val="-25"/>
          <w:sz w:val="24"/>
        </w:rPr>
        <w:t xml:space="preserve"> </w:t>
      </w:r>
      <w:r w:rsidRPr="00C6182B">
        <w:rPr>
          <w:rFonts w:ascii="Akzidenz-grotesk" w:hAnsi="Akzidenz-grotesk"/>
          <w:b/>
          <w:sz w:val="24"/>
        </w:rPr>
        <w:t>to</w:t>
      </w:r>
      <w:r w:rsidRPr="00C6182B">
        <w:rPr>
          <w:rFonts w:ascii="Akzidenz-grotesk" w:hAnsi="Akzidenz-grotesk"/>
          <w:b/>
          <w:spacing w:val="-25"/>
          <w:sz w:val="24"/>
        </w:rPr>
        <w:t xml:space="preserve"> </w:t>
      </w:r>
      <w:r w:rsidRPr="00C6182B">
        <w:rPr>
          <w:rFonts w:ascii="Akzidenz-grotesk" w:hAnsi="Akzidenz-grotesk"/>
          <w:b/>
          <w:sz w:val="24"/>
        </w:rPr>
        <w:t>respect</w:t>
      </w:r>
      <w:r w:rsidRPr="00C6182B">
        <w:rPr>
          <w:rFonts w:ascii="Akzidenz-grotesk" w:hAnsi="Akzidenz-grotesk"/>
          <w:b/>
          <w:spacing w:val="-25"/>
          <w:sz w:val="24"/>
        </w:rPr>
        <w:t xml:space="preserve"> </w:t>
      </w:r>
      <w:r w:rsidRPr="00C6182B">
        <w:rPr>
          <w:rFonts w:ascii="Akzidenz-grotesk" w:hAnsi="Akzidenz-grotesk"/>
          <w:b/>
          <w:sz w:val="24"/>
        </w:rPr>
        <w:t>the coaches' decisions and</w:t>
      </w:r>
      <w:r w:rsidRPr="00C6182B">
        <w:rPr>
          <w:rFonts w:ascii="Akzidenz-grotesk" w:hAnsi="Akzidenz-grotesk"/>
          <w:b/>
          <w:spacing w:val="-30"/>
          <w:sz w:val="24"/>
        </w:rPr>
        <w:t xml:space="preserve"> </w:t>
      </w:r>
      <w:r w:rsidRPr="00C6182B">
        <w:rPr>
          <w:rFonts w:ascii="Akzidenz-grotesk" w:hAnsi="Akzidenz-grotesk"/>
          <w:b/>
          <w:sz w:val="24"/>
        </w:rPr>
        <w:t>requests.</w:t>
      </w:r>
    </w:p>
    <w:p w14:paraId="6AA0D464" w14:textId="77777777" w:rsidR="00E324A6" w:rsidRPr="00C6182B" w:rsidRDefault="00E324A6">
      <w:pPr>
        <w:spacing w:line="256" w:lineRule="auto"/>
        <w:rPr>
          <w:rFonts w:ascii="Akzidenz-grotesk" w:hAnsi="Akzidenz-grotesk"/>
          <w:sz w:val="24"/>
        </w:rPr>
        <w:sectPr w:rsidR="00E324A6" w:rsidRPr="00C6182B">
          <w:pgSz w:w="12240" w:h="15840"/>
          <w:pgMar w:top="560" w:right="880" w:bottom="280" w:left="980" w:header="289" w:footer="0" w:gutter="0"/>
          <w:cols w:space="720"/>
        </w:sectPr>
      </w:pPr>
    </w:p>
    <w:p w14:paraId="3700E8EE" w14:textId="77777777" w:rsidR="00E324A6" w:rsidRPr="00C6182B" w:rsidRDefault="001B0BB9">
      <w:pPr>
        <w:pStyle w:val="ListParagraph"/>
        <w:numPr>
          <w:ilvl w:val="0"/>
          <w:numId w:val="4"/>
        </w:numPr>
        <w:tabs>
          <w:tab w:val="left" w:pos="876"/>
        </w:tabs>
        <w:spacing w:before="107" w:line="362" w:lineRule="auto"/>
        <w:ind w:right="296"/>
        <w:rPr>
          <w:rFonts w:ascii="Akzidenz-grotesk" w:hAnsi="Akzidenz-grotesk"/>
          <w:sz w:val="24"/>
        </w:rPr>
      </w:pPr>
      <w:r w:rsidRPr="00C6182B">
        <w:rPr>
          <w:rFonts w:ascii="Akzidenz-grotesk" w:hAnsi="Akzidenz-grotesk"/>
          <w:sz w:val="24"/>
        </w:rPr>
        <w:lastRenderedPageBreak/>
        <w:t>Problems that arise should be dealt with in the following order: Rower--Coach,</w:t>
      </w:r>
      <w:r w:rsidRPr="00C6182B">
        <w:rPr>
          <w:rFonts w:ascii="Akzidenz-grotesk" w:hAnsi="Akzidenz-grotesk"/>
          <w:spacing w:val="-34"/>
          <w:sz w:val="24"/>
        </w:rPr>
        <w:t xml:space="preserve"> </w:t>
      </w:r>
      <w:r w:rsidRPr="00C6182B">
        <w:rPr>
          <w:rFonts w:ascii="Akzidenz-grotesk" w:hAnsi="Akzidenz-grotesk"/>
          <w:sz w:val="24"/>
        </w:rPr>
        <w:t>Parent-- Coach, Parent—Rowing Committee and/or Program</w:t>
      </w:r>
      <w:r w:rsidRPr="00C6182B">
        <w:rPr>
          <w:rFonts w:ascii="Akzidenz-grotesk" w:hAnsi="Akzidenz-grotesk"/>
          <w:spacing w:val="-5"/>
          <w:sz w:val="24"/>
        </w:rPr>
        <w:t xml:space="preserve"> </w:t>
      </w:r>
      <w:r w:rsidRPr="00C6182B">
        <w:rPr>
          <w:rFonts w:ascii="Akzidenz-grotesk" w:hAnsi="Akzidenz-grotesk"/>
          <w:sz w:val="24"/>
        </w:rPr>
        <w:t>Director.</w:t>
      </w:r>
    </w:p>
    <w:p w14:paraId="38F4BBD1" w14:textId="77777777" w:rsidR="00E324A6" w:rsidRPr="00C6182B" w:rsidRDefault="001B0BB9">
      <w:pPr>
        <w:pStyle w:val="ListParagraph"/>
        <w:numPr>
          <w:ilvl w:val="0"/>
          <w:numId w:val="4"/>
        </w:numPr>
        <w:tabs>
          <w:tab w:val="left" w:pos="876"/>
        </w:tabs>
        <w:spacing w:before="2" w:line="362" w:lineRule="auto"/>
        <w:ind w:right="307"/>
        <w:rPr>
          <w:rFonts w:ascii="Akzidenz-grotesk" w:hAnsi="Akzidenz-grotesk"/>
          <w:sz w:val="24"/>
        </w:rPr>
      </w:pPr>
      <w:r w:rsidRPr="00C6182B">
        <w:rPr>
          <w:rFonts w:ascii="Akzidenz-grotesk" w:hAnsi="Akzidenz-grotesk"/>
          <w:sz w:val="24"/>
        </w:rPr>
        <w:t>Rowers and parents should request to meet with the coach to discuss sensitive</w:t>
      </w:r>
      <w:r w:rsidRPr="00C6182B">
        <w:rPr>
          <w:rFonts w:ascii="Akzidenz-grotesk" w:hAnsi="Akzidenz-grotesk"/>
          <w:spacing w:val="-29"/>
          <w:sz w:val="24"/>
        </w:rPr>
        <w:t xml:space="preserve"> </w:t>
      </w:r>
      <w:r w:rsidRPr="00C6182B">
        <w:rPr>
          <w:rFonts w:ascii="Akzidenz-grotesk" w:hAnsi="Akzidenz-grotesk"/>
          <w:sz w:val="24"/>
        </w:rPr>
        <w:t>issues. Before and after practice may be appropriate for brief unemotional discussions, but difficult or emotional situations require that separate meetings be requested. Dealing with difficult problems immediately before practice usually does not result in resolution and can disrupt practice for the rower, coach and entire team. A coach cannot be expected to give up practice time to meet with parents or a</w:t>
      </w:r>
      <w:r w:rsidRPr="00C6182B">
        <w:rPr>
          <w:rFonts w:ascii="Akzidenz-grotesk" w:hAnsi="Akzidenz-grotesk"/>
          <w:spacing w:val="-9"/>
          <w:sz w:val="24"/>
        </w:rPr>
        <w:t xml:space="preserve"> </w:t>
      </w:r>
      <w:r w:rsidRPr="00C6182B">
        <w:rPr>
          <w:rFonts w:ascii="Akzidenz-grotesk" w:hAnsi="Akzidenz-grotesk"/>
          <w:sz w:val="24"/>
        </w:rPr>
        <w:t>rower.</w:t>
      </w:r>
    </w:p>
    <w:p w14:paraId="1FD61419" w14:textId="77777777" w:rsidR="00E324A6" w:rsidRPr="00C6182B" w:rsidRDefault="001B0BB9">
      <w:pPr>
        <w:pStyle w:val="ListParagraph"/>
        <w:numPr>
          <w:ilvl w:val="0"/>
          <w:numId w:val="4"/>
        </w:numPr>
        <w:tabs>
          <w:tab w:val="left" w:pos="876"/>
        </w:tabs>
        <w:spacing w:before="8" w:line="362" w:lineRule="auto"/>
        <w:ind w:right="283"/>
        <w:rPr>
          <w:rFonts w:ascii="Akzidenz-grotesk" w:hAnsi="Akzidenz-grotesk"/>
          <w:sz w:val="24"/>
        </w:rPr>
      </w:pPr>
      <w:r w:rsidRPr="00C6182B">
        <w:rPr>
          <w:rFonts w:ascii="Akzidenz-grotesk" w:hAnsi="Akzidenz-grotesk"/>
          <w:sz w:val="24"/>
        </w:rPr>
        <w:t>Do not try to engage the coach in a meaningful conversation during a regatta. A little small talk is okay if the coach is temporarily not occupied, but a regatta is not the time to register complaints about boat seating, committee reports, travel arrangements, etc. Since the coach's mind is generally preoccupied, he or she won't be likely to</w:t>
      </w:r>
      <w:r w:rsidRPr="00C6182B">
        <w:rPr>
          <w:rFonts w:ascii="Akzidenz-grotesk" w:hAnsi="Akzidenz-grotesk"/>
          <w:spacing w:val="-31"/>
          <w:sz w:val="24"/>
        </w:rPr>
        <w:t xml:space="preserve"> </w:t>
      </w:r>
      <w:r w:rsidRPr="00C6182B">
        <w:rPr>
          <w:rFonts w:ascii="Akzidenz-grotesk" w:hAnsi="Akzidenz-grotesk"/>
          <w:sz w:val="24"/>
        </w:rPr>
        <w:t>remember anything you say</w:t>
      </w:r>
      <w:r w:rsidRPr="00C6182B">
        <w:rPr>
          <w:rFonts w:ascii="Akzidenz-grotesk" w:hAnsi="Akzidenz-grotesk"/>
          <w:spacing w:val="-4"/>
          <w:sz w:val="24"/>
        </w:rPr>
        <w:t xml:space="preserve"> </w:t>
      </w:r>
      <w:r w:rsidRPr="00C6182B">
        <w:rPr>
          <w:rFonts w:ascii="Akzidenz-grotesk" w:hAnsi="Akzidenz-grotesk"/>
          <w:sz w:val="24"/>
        </w:rPr>
        <w:t>anyway.</w:t>
      </w:r>
    </w:p>
    <w:p w14:paraId="72CDCE62" w14:textId="77777777" w:rsidR="00E324A6" w:rsidRPr="00C6182B" w:rsidRDefault="00E324A6">
      <w:pPr>
        <w:spacing w:line="362" w:lineRule="auto"/>
        <w:rPr>
          <w:rFonts w:ascii="Akzidenz-grotesk" w:hAnsi="Akzidenz-grotesk"/>
          <w:sz w:val="24"/>
        </w:rPr>
        <w:sectPr w:rsidR="00E324A6" w:rsidRPr="00C6182B">
          <w:headerReference w:type="default" r:id="rId48"/>
          <w:pgSz w:w="12240" w:h="15840"/>
          <w:pgMar w:top="580" w:right="880" w:bottom="280" w:left="980" w:header="0" w:footer="0" w:gutter="0"/>
          <w:cols w:space="720"/>
        </w:sectPr>
      </w:pPr>
    </w:p>
    <w:p w14:paraId="5C73747E" w14:textId="77777777" w:rsidR="00E324A6" w:rsidRPr="00C6182B" w:rsidRDefault="001B0BB9">
      <w:pPr>
        <w:pStyle w:val="Heading2"/>
        <w:spacing w:before="87"/>
        <w:ind w:left="384" w:right="478"/>
        <w:jc w:val="center"/>
        <w:rPr>
          <w:rFonts w:ascii="Akzidenz-grotesk" w:hAnsi="Akzidenz-grotesk"/>
        </w:rPr>
      </w:pPr>
      <w:r w:rsidRPr="00C6182B">
        <w:rPr>
          <w:rFonts w:ascii="Akzidenz-grotesk" w:hAnsi="Akzidenz-grotesk"/>
        </w:rPr>
        <w:lastRenderedPageBreak/>
        <w:t>Newport Sea Base Rowing</w:t>
      </w:r>
    </w:p>
    <w:p w14:paraId="5448FF62" w14:textId="77777777" w:rsidR="00E324A6" w:rsidRPr="00C6182B" w:rsidRDefault="001B0BB9">
      <w:pPr>
        <w:spacing w:before="252"/>
        <w:ind w:left="384" w:right="478"/>
        <w:jc w:val="center"/>
        <w:rPr>
          <w:rFonts w:ascii="Akzidenz-grotesk" w:hAnsi="Akzidenz-grotesk"/>
          <w:b/>
          <w:sz w:val="24"/>
        </w:rPr>
      </w:pPr>
      <w:bookmarkStart w:id="27" w:name="Races_–_A_Guide_for_Parents"/>
      <w:bookmarkStart w:id="28" w:name="_bookmark8"/>
      <w:bookmarkEnd w:id="27"/>
      <w:bookmarkEnd w:id="28"/>
      <w:r w:rsidRPr="00C6182B">
        <w:rPr>
          <w:rFonts w:ascii="Akzidenz-grotesk" w:hAnsi="Akzidenz-grotesk"/>
          <w:b/>
          <w:sz w:val="24"/>
        </w:rPr>
        <w:t>Races – A Guide for Parents</w:t>
      </w:r>
    </w:p>
    <w:p w14:paraId="0F7A24E0" w14:textId="77777777" w:rsidR="00E324A6" w:rsidRPr="00C6182B" w:rsidRDefault="001B0BB9">
      <w:pPr>
        <w:spacing w:before="164"/>
        <w:ind w:left="384" w:right="478"/>
        <w:jc w:val="center"/>
        <w:rPr>
          <w:rFonts w:ascii="Akzidenz-grotesk" w:hAnsi="Akzidenz-grotesk"/>
          <w:sz w:val="18"/>
        </w:rPr>
      </w:pPr>
      <w:r w:rsidRPr="00C6182B">
        <w:rPr>
          <w:rFonts w:ascii="Akzidenz-grotesk" w:hAnsi="Akzidenz-grotesk"/>
          <w:sz w:val="18"/>
        </w:rPr>
        <w:t>(Adapted for NSBR from an article at NorthwestRowing.com)</w:t>
      </w:r>
    </w:p>
    <w:p w14:paraId="5BE569C8" w14:textId="77777777" w:rsidR="00E324A6" w:rsidRPr="00C6182B" w:rsidRDefault="00E324A6">
      <w:pPr>
        <w:pStyle w:val="BodyText"/>
        <w:rPr>
          <w:rFonts w:ascii="Akzidenz-grotesk" w:hAnsi="Akzidenz-grotesk"/>
        </w:rPr>
      </w:pPr>
    </w:p>
    <w:p w14:paraId="0B1817A5" w14:textId="77777777" w:rsidR="00E324A6" w:rsidRPr="00C6182B" w:rsidRDefault="00E324A6">
      <w:pPr>
        <w:pStyle w:val="BodyText"/>
        <w:spacing w:before="5"/>
        <w:rPr>
          <w:rFonts w:ascii="Akzidenz-grotesk" w:hAnsi="Akzidenz-grotesk"/>
        </w:rPr>
      </w:pPr>
    </w:p>
    <w:p w14:paraId="364FBD54" w14:textId="77777777" w:rsidR="00E324A6" w:rsidRPr="00C6182B" w:rsidRDefault="001B0BB9">
      <w:pPr>
        <w:pStyle w:val="BodyText"/>
        <w:ind w:left="155"/>
        <w:rPr>
          <w:rFonts w:ascii="Akzidenz-grotesk" w:hAnsi="Akzidenz-grotesk"/>
        </w:rPr>
      </w:pPr>
      <w:r w:rsidRPr="00C6182B">
        <w:rPr>
          <w:rFonts w:ascii="Akzidenz-grotesk" w:hAnsi="Akzidenz-grotesk"/>
        </w:rPr>
        <w:t xml:space="preserve">Advice for race day: </w:t>
      </w:r>
      <w:r w:rsidRPr="00C6182B">
        <w:rPr>
          <w:rFonts w:ascii="Akzidenz-grotesk" w:hAnsi="Akzidenz-grotesk"/>
          <w:u w:val="single"/>
        </w:rPr>
        <w:t xml:space="preserve">plan to go early, stay all day, and bring everything you need with you. </w:t>
      </w:r>
    </w:p>
    <w:p w14:paraId="2C1F15AF" w14:textId="77777777" w:rsidR="00E324A6" w:rsidRPr="00C6182B" w:rsidRDefault="00E324A6">
      <w:pPr>
        <w:pStyle w:val="BodyText"/>
        <w:rPr>
          <w:rFonts w:ascii="Akzidenz-grotesk" w:hAnsi="Akzidenz-grotesk"/>
          <w:sz w:val="20"/>
        </w:rPr>
      </w:pPr>
    </w:p>
    <w:p w14:paraId="3F8FB011" w14:textId="77777777" w:rsidR="00E324A6" w:rsidRPr="00C6182B" w:rsidRDefault="00E324A6">
      <w:pPr>
        <w:pStyle w:val="BodyText"/>
        <w:spacing w:before="3"/>
        <w:rPr>
          <w:rFonts w:ascii="Akzidenz-grotesk" w:hAnsi="Akzidenz-grotesk"/>
          <w:sz w:val="17"/>
        </w:rPr>
      </w:pPr>
    </w:p>
    <w:p w14:paraId="06625FAF" w14:textId="77777777" w:rsidR="00E324A6" w:rsidRPr="00C6182B" w:rsidRDefault="001B0BB9">
      <w:pPr>
        <w:pStyle w:val="BodyText"/>
        <w:spacing w:before="131" w:line="362" w:lineRule="auto"/>
        <w:ind w:left="155" w:right="310"/>
        <w:rPr>
          <w:rFonts w:ascii="Akzidenz-grotesk" w:hAnsi="Akzidenz-grotesk"/>
        </w:rPr>
      </w:pPr>
      <w:r w:rsidRPr="00C6182B">
        <w:rPr>
          <w:rFonts w:ascii="Akzidenz-grotesk" w:hAnsi="Akzidenz-grotesk"/>
          <w:b/>
        </w:rPr>
        <w:t>Check</w:t>
      </w:r>
      <w:r w:rsidRPr="00C6182B">
        <w:rPr>
          <w:rFonts w:ascii="Akzidenz-grotesk" w:hAnsi="Akzidenz-grotesk"/>
          <w:b/>
          <w:spacing w:val="-15"/>
        </w:rPr>
        <w:t xml:space="preserve"> </w:t>
      </w:r>
      <w:r w:rsidRPr="00C6182B">
        <w:rPr>
          <w:rFonts w:ascii="Akzidenz-grotesk" w:hAnsi="Akzidenz-grotesk"/>
          <w:b/>
        </w:rPr>
        <w:t>the</w:t>
      </w:r>
      <w:r w:rsidRPr="00C6182B">
        <w:rPr>
          <w:rFonts w:ascii="Akzidenz-grotesk" w:hAnsi="Akzidenz-grotesk"/>
          <w:b/>
          <w:spacing w:val="-15"/>
        </w:rPr>
        <w:t xml:space="preserve"> </w:t>
      </w:r>
      <w:r w:rsidRPr="00C6182B">
        <w:rPr>
          <w:rFonts w:ascii="Akzidenz-grotesk" w:hAnsi="Akzidenz-grotesk"/>
          <w:b/>
        </w:rPr>
        <w:t>Website</w:t>
      </w:r>
      <w:r w:rsidRPr="00C6182B">
        <w:rPr>
          <w:rFonts w:ascii="Akzidenz-grotesk" w:hAnsi="Akzidenz-grotesk"/>
          <w:b/>
          <w:spacing w:val="-14"/>
        </w:rPr>
        <w:t xml:space="preserve"> </w:t>
      </w:r>
      <w:r w:rsidRPr="00C6182B">
        <w:rPr>
          <w:rFonts w:ascii="Akzidenz-grotesk" w:hAnsi="Akzidenz-grotesk"/>
        </w:rPr>
        <w:t>the</w:t>
      </w:r>
      <w:r w:rsidRPr="00C6182B">
        <w:rPr>
          <w:rFonts w:ascii="Akzidenz-grotesk" w:hAnsi="Akzidenz-grotesk"/>
          <w:spacing w:val="-9"/>
        </w:rPr>
        <w:t xml:space="preserve"> </w:t>
      </w:r>
      <w:r w:rsidRPr="00C6182B">
        <w:rPr>
          <w:rFonts w:ascii="Akzidenz-grotesk" w:hAnsi="Akzidenz-grotesk"/>
        </w:rPr>
        <w:t>night</w:t>
      </w:r>
      <w:r w:rsidRPr="00C6182B">
        <w:rPr>
          <w:rFonts w:ascii="Akzidenz-grotesk" w:hAnsi="Akzidenz-grotesk"/>
          <w:spacing w:val="-8"/>
        </w:rPr>
        <w:t xml:space="preserve"> </w:t>
      </w:r>
      <w:r w:rsidRPr="00C6182B">
        <w:rPr>
          <w:rFonts w:ascii="Akzidenz-grotesk" w:hAnsi="Akzidenz-grotesk"/>
        </w:rPr>
        <w:t>before</w:t>
      </w:r>
      <w:r w:rsidRPr="00C6182B">
        <w:rPr>
          <w:rFonts w:ascii="Akzidenz-grotesk" w:hAnsi="Akzidenz-grotesk"/>
          <w:spacing w:val="-9"/>
        </w:rPr>
        <w:t xml:space="preserve"> </w:t>
      </w:r>
      <w:r w:rsidRPr="00C6182B">
        <w:rPr>
          <w:rFonts w:ascii="Akzidenz-grotesk" w:hAnsi="Akzidenz-grotesk"/>
        </w:rPr>
        <w:t>the</w:t>
      </w:r>
      <w:r w:rsidRPr="00C6182B">
        <w:rPr>
          <w:rFonts w:ascii="Akzidenz-grotesk" w:hAnsi="Akzidenz-grotesk"/>
          <w:spacing w:val="-9"/>
        </w:rPr>
        <w:t xml:space="preserve"> </w:t>
      </w:r>
      <w:r w:rsidRPr="00C6182B">
        <w:rPr>
          <w:rFonts w:ascii="Akzidenz-grotesk" w:hAnsi="Akzidenz-grotesk"/>
        </w:rPr>
        <w:t>regatta</w:t>
      </w:r>
      <w:r w:rsidRPr="00C6182B">
        <w:rPr>
          <w:rFonts w:ascii="Akzidenz-grotesk" w:hAnsi="Akzidenz-grotesk"/>
          <w:spacing w:val="-10"/>
        </w:rPr>
        <w:t xml:space="preserve"> </w:t>
      </w:r>
      <w:r w:rsidRPr="00C6182B">
        <w:rPr>
          <w:rFonts w:ascii="Akzidenz-grotesk" w:hAnsi="Akzidenz-grotesk"/>
        </w:rPr>
        <w:t>for</w:t>
      </w:r>
      <w:r w:rsidRPr="00C6182B">
        <w:rPr>
          <w:rFonts w:ascii="Akzidenz-grotesk" w:hAnsi="Akzidenz-grotesk"/>
          <w:spacing w:val="-7"/>
        </w:rPr>
        <w:t xml:space="preserve"> </w:t>
      </w:r>
      <w:r w:rsidRPr="00C6182B">
        <w:rPr>
          <w:rFonts w:ascii="Akzidenz-grotesk" w:hAnsi="Akzidenz-grotesk"/>
        </w:rPr>
        <w:t>any</w:t>
      </w:r>
      <w:r w:rsidRPr="00C6182B">
        <w:rPr>
          <w:rFonts w:ascii="Akzidenz-grotesk" w:hAnsi="Akzidenz-grotesk"/>
          <w:spacing w:val="-7"/>
        </w:rPr>
        <w:t xml:space="preserve"> </w:t>
      </w:r>
      <w:r w:rsidRPr="00C6182B">
        <w:rPr>
          <w:rFonts w:ascii="Akzidenz-grotesk" w:hAnsi="Akzidenz-grotesk"/>
        </w:rPr>
        <w:t>last</w:t>
      </w:r>
      <w:r w:rsidRPr="00C6182B">
        <w:rPr>
          <w:rFonts w:ascii="Akzidenz-grotesk" w:hAnsi="Akzidenz-grotesk"/>
          <w:spacing w:val="-9"/>
        </w:rPr>
        <w:t xml:space="preserve"> </w:t>
      </w:r>
      <w:r w:rsidRPr="00C6182B">
        <w:rPr>
          <w:rFonts w:ascii="Akzidenz-grotesk" w:hAnsi="Akzidenz-grotesk"/>
        </w:rPr>
        <w:t>minute</w:t>
      </w:r>
      <w:r w:rsidRPr="00C6182B">
        <w:rPr>
          <w:rFonts w:ascii="Akzidenz-grotesk" w:hAnsi="Akzidenz-grotesk"/>
          <w:spacing w:val="-9"/>
        </w:rPr>
        <w:t xml:space="preserve"> </w:t>
      </w:r>
      <w:r w:rsidRPr="00C6182B">
        <w:rPr>
          <w:rFonts w:ascii="Akzidenz-grotesk" w:hAnsi="Akzidenz-grotesk"/>
        </w:rPr>
        <w:t>changes</w:t>
      </w:r>
      <w:r w:rsidRPr="00C6182B">
        <w:rPr>
          <w:rFonts w:ascii="Akzidenz-grotesk" w:hAnsi="Akzidenz-grotesk"/>
          <w:spacing w:val="-9"/>
        </w:rPr>
        <w:t xml:space="preserve"> </w:t>
      </w:r>
      <w:r w:rsidRPr="00C6182B">
        <w:rPr>
          <w:rFonts w:ascii="Akzidenz-grotesk" w:hAnsi="Akzidenz-grotesk"/>
        </w:rPr>
        <w:t>that</w:t>
      </w:r>
      <w:r w:rsidRPr="00C6182B">
        <w:rPr>
          <w:rFonts w:ascii="Akzidenz-grotesk" w:hAnsi="Akzidenz-grotesk"/>
          <w:spacing w:val="-8"/>
        </w:rPr>
        <w:t xml:space="preserve"> </w:t>
      </w:r>
      <w:r w:rsidRPr="00C6182B">
        <w:rPr>
          <w:rFonts w:ascii="Akzidenz-grotesk" w:hAnsi="Akzidenz-grotesk"/>
        </w:rPr>
        <w:t>may</w:t>
      </w:r>
      <w:r w:rsidRPr="00C6182B">
        <w:rPr>
          <w:rFonts w:ascii="Akzidenz-grotesk" w:hAnsi="Akzidenz-grotesk"/>
          <w:spacing w:val="-9"/>
        </w:rPr>
        <w:t xml:space="preserve"> </w:t>
      </w:r>
      <w:r w:rsidRPr="00C6182B">
        <w:rPr>
          <w:rFonts w:ascii="Akzidenz-grotesk" w:hAnsi="Akzidenz-grotesk"/>
        </w:rPr>
        <w:t>have been posted.</w:t>
      </w:r>
    </w:p>
    <w:p w14:paraId="06FD7872" w14:textId="77777777" w:rsidR="00E324A6" w:rsidRPr="00C6182B" w:rsidRDefault="001B0BB9">
      <w:pPr>
        <w:pStyle w:val="BodyText"/>
        <w:spacing w:before="3" w:line="362" w:lineRule="auto"/>
        <w:ind w:left="155" w:right="239"/>
        <w:rPr>
          <w:rFonts w:ascii="Akzidenz-grotesk" w:hAnsi="Akzidenz-grotesk"/>
        </w:rPr>
      </w:pPr>
      <w:r w:rsidRPr="00C6182B">
        <w:rPr>
          <w:rFonts w:ascii="Akzidenz-grotesk" w:hAnsi="Akzidenz-grotesk"/>
          <w:b/>
        </w:rPr>
        <w:t xml:space="preserve">Get a map </w:t>
      </w:r>
      <w:r w:rsidRPr="00C6182B">
        <w:rPr>
          <w:rFonts w:ascii="Akzidenz-grotesk" w:hAnsi="Akzidenz-grotesk"/>
        </w:rPr>
        <w:t>to find your way to the regatta. Most racecourses are listed in the locations section of the website. When possible, these maps have both driving directions and where to park, and often, where to find the best viewing.</w:t>
      </w:r>
    </w:p>
    <w:p w14:paraId="450265E9" w14:textId="77777777" w:rsidR="00E324A6" w:rsidRPr="00C6182B" w:rsidRDefault="00E324A6">
      <w:pPr>
        <w:pStyle w:val="BodyText"/>
        <w:spacing w:before="7"/>
        <w:rPr>
          <w:rFonts w:ascii="Akzidenz-grotesk" w:hAnsi="Akzidenz-grotesk"/>
          <w:sz w:val="36"/>
        </w:rPr>
      </w:pPr>
    </w:p>
    <w:p w14:paraId="080C73D7" w14:textId="77777777" w:rsidR="00E324A6" w:rsidRPr="00C6182B" w:rsidRDefault="001B0BB9">
      <w:pPr>
        <w:pStyle w:val="BodyText"/>
        <w:spacing w:line="362" w:lineRule="auto"/>
        <w:ind w:left="155" w:right="199"/>
        <w:rPr>
          <w:rFonts w:ascii="Akzidenz-grotesk" w:hAnsi="Akzidenz-grotesk"/>
        </w:rPr>
      </w:pPr>
      <w:r w:rsidRPr="00C6182B">
        <w:rPr>
          <w:rFonts w:ascii="Akzidenz-grotesk" w:hAnsi="Akzidenz-grotesk"/>
          <w:b/>
        </w:rPr>
        <w:t>Be there on time</w:t>
      </w:r>
      <w:r w:rsidRPr="00C6182B">
        <w:rPr>
          <w:rFonts w:ascii="Akzidenz-grotesk" w:hAnsi="Akzidenz-grotesk"/>
          <w:b/>
          <w:i/>
        </w:rPr>
        <w:t xml:space="preserve">. </w:t>
      </w:r>
      <w:r w:rsidRPr="00C6182B">
        <w:rPr>
          <w:rFonts w:ascii="Akzidenz-grotesk" w:hAnsi="Akzidenz-grotesk"/>
        </w:rPr>
        <w:t>Most regattas start at 7 or 7:30 AM. Schedules of events are often not available ahead of time, so it may be difficult to plan your arrival around when your rower will be racing. Last minute boating changes do occur, so the best bet is to be at the regatta from the start, unless you are sure that you won't miss anything by arriving later! At some regattas, schedules are posted, at some copies are available, at others (especially ones with just a few teams), nothing is printed or posted and you just need to ask someone who looks knowledgeable when your rower may be approaching the finish line.</w:t>
      </w:r>
    </w:p>
    <w:p w14:paraId="60C4AA90" w14:textId="77777777" w:rsidR="00E324A6" w:rsidRPr="00C6182B" w:rsidRDefault="00E324A6">
      <w:pPr>
        <w:pStyle w:val="BodyText"/>
        <w:spacing w:before="9"/>
        <w:rPr>
          <w:rFonts w:ascii="Akzidenz-grotesk" w:hAnsi="Akzidenz-grotesk"/>
          <w:sz w:val="36"/>
        </w:rPr>
      </w:pPr>
    </w:p>
    <w:p w14:paraId="73D03DA3" w14:textId="77777777" w:rsidR="00E324A6" w:rsidRPr="00C6182B" w:rsidRDefault="001B0BB9">
      <w:pPr>
        <w:pStyle w:val="BodyText"/>
        <w:spacing w:line="362" w:lineRule="auto"/>
        <w:ind w:left="155" w:right="310"/>
        <w:rPr>
          <w:rFonts w:ascii="Akzidenz-grotesk" w:hAnsi="Akzidenz-grotesk"/>
        </w:rPr>
      </w:pPr>
      <w:proofErr w:type="gramStart"/>
      <w:r w:rsidRPr="00C6182B">
        <w:rPr>
          <w:rFonts w:ascii="Akzidenz-grotesk" w:hAnsi="Akzidenz-grotesk"/>
          <w:b/>
        </w:rPr>
        <w:t>Mandatory</w:t>
      </w:r>
      <w:r w:rsidRPr="00C6182B">
        <w:rPr>
          <w:rFonts w:ascii="Akzidenz-grotesk" w:hAnsi="Akzidenz-grotesk"/>
          <w:b/>
          <w:spacing w:val="-24"/>
        </w:rPr>
        <w:t xml:space="preserve"> </w:t>
      </w:r>
      <w:r w:rsidRPr="00C6182B">
        <w:rPr>
          <w:rFonts w:ascii="Akzidenz-grotesk" w:hAnsi="Akzidenz-grotesk"/>
          <w:b/>
        </w:rPr>
        <w:t>Transportation</w:t>
      </w:r>
      <w:r w:rsidRPr="00C6182B">
        <w:rPr>
          <w:rFonts w:ascii="Akzidenz-grotesk" w:hAnsi="Akzidenz-grotesk"/>
          <w:b/>
          <w:spacing w:val="-24"/>
        </w:rPr>
        <w:t xml:space="preserve"> </w:t>
      </w:r>
      <w:r w:rsidRPr="00C6182B">
        <w:rPr>
          <w:rFonts w:ascii="Akzidenz-grotesk" w:hAnsi="Akzidenz-grotesk"/>
          <w:b/>
        </w:rPr>
        <w:t>for</w:t>
      </w:r>
      <w:r w:rsidRPr="00C6182B">
        <w:rPr>
          <w:rFonts w:ascii="Akzidenz-grotesk" w:hAnsi="Akzidenz-grotesk"/>
          <w:b/>
          <w:spacing w:val="-24"/>
        </w:rPr>
        <w:t xml:space="preserve"> </w:t>
      </w:r>
      <w:r w:rsidRPr="00C6182B">
        <w:rPr>
          <w:rFonts w:ascii="Akzidenz-grotesk" w:hAnsi="Akzidenz-grotesk"/>
          <w:b/>
        </w:rPr>
        <w:t>Rowers</w:t>
      </w:r>
      <w:r w:rsidRPr="00C6182B">
        <w:rPr>
          <w:rFonts w:ascii="Akzidenz-grotesk" w:hAnsi="Akzidenz-grotesk"/>
          <w:b/>
          <w:i/>
        </w:rPr>
        <w:t>.</w:t>
      </w:r>
      <w:proofErr w:type="gramEnd"/>
      <w:r w:rsidRPr="00C6182B">
        <w:rPr>
          <w:rFonts w:ascii="Akzidenz-grotesk" w:hAnsi="Akzidenz-grotesk"/>
          <w:b/>
          <w:i/>
          <w:spacing w:val="14"/>
        </w:rPr>
        <w:t xml:space="preserve"> </w:t>
      </w:r>
      <w:r w:rsidRPr="00C6182B">
        <w:rPr>
          <w:rFonts w:ascii="Akzidenz-grotesk" w:hAnsi="Akzidenz-grotesk"/>
        </w:rPr>
        <w:t>Your</w:t>
      </w:r>
      <w:r w:rsidRPr="00C6182B">
        <w:rPr>
          <w:rFonts w:ascii="Akzidenz-grotesk" w:hAnsi="Akzidenz-grotesk"/>
          <w:spacing w:val="-19"/>
        </w:rPr>
        <w:t xml:space="preserve"> </w:t>
      </w:r>
      <w:r w:rsidRPr="00C6182B">
        <w:rPr>
          <w:rFonts w:ascii="Akzidenz-grotesk" w:hAnsi="Akzidenz-grotesk"/>
        </w:rPr>
        <w:t>rower</w:t>
      </w:r>
      <w:r w:rsidRPr="00C6182B">
        <w:rPr>
          <w:rFonts w:ascii="Akzidenz-grotesk" w:hAnsi="Akzidenz-grotesk"/>
          <w:spacing w:val="-18"/>
        </w:rPr>
        <w:t xml:space="preserve"> </w:t>
      </w:r>
      <w:r w:rsidRPr="00C6182B">
        <w:rPr>
          <w:rFonts w:ascii="Akzidenz-grotesk" w:hAnsi="Akzidenz-grotesk"/>
        </w:rPr>
        <w:t>will</w:t>
      </w:r>
      <w:r w:rsidRPr="00C6182B">
        <w:rPr>
          <w:rFonts w:ascii="Akzidenz-grotesk" w:hAnsi="Akzidenz-grotesk"/>
          <w:spacing w:val="-17"/>
        </w:rPr>
        <w:t xml:space="preserve"> </w:t>
      </w:r>
      <w:r w:rsidRPr="00C6182B">
        <w:rPr>
          <w:rFonts w:ascii="Akzidenz-grotesk" w:hAnsi="Akzidenz-grotesk"/>
        </w:rPr>
        <w:t>be</w:t>
      </w:r>
      <w:r w:rsidRPr="00C6182B">
        <w:rPr>
          <w:rFonts w:ascii="Akzidenz-grotesk" w:hAnsi="Akzidenz-grotesk"/>
          <w:spacing w:val="-19"/>
        </w:rPr>
        <w:t xml:space="preserve"> </w:t>
      </w:r>
      <w:r w:rsidRPr="00C6182B">
        <w:rPr>
          <w:rFonts w:ascii="Akzidenz-grotesk" w:hAnsi="Akzidenz-grotesk"/>
        </w:rPr>
        <w:t>transported</w:t>
      </w:r>
      <w:r w:rsidRPr="00C6182B">
        <w:rPr>
          <w:rFonts w:ascii="Akzidenz-grotesk" w:hAnsi="Akzidenz-grotesk"/>
          <w:spacing w:val="-19"/>
        </w:rPr>
        <w:t xml:space="preserve"> </w:t>
      </w:r>
      <w:r w:rsidRPr="00C6182B">
        <w:rPr>
          <w:rFonts w:ascii="Akzidenz-grotesk" w:hAnsi="Akzidenz-grotesk"/>
        </w:rPr>
        <w:t>to</w:t>
      </w:r>
      <w:r w:rsidRPr="00C6182B">
        <w:rPr>
          <w:rFonts w:ascii="Akzidenz-grotesk" w:hAnsi="Akzidenz-grotesk"/>
          <w:spacing w:val="-19"/>
        </w:rPr>
        <w:t xml:space="preserve"> </w:t>
      </w:r>
      <w:r w:rsidRPr="00C6182B">
        <w:rPr>
          <w:rFonts w:ascii="Akzidenz-grotesk" w:hAnsi="Akzidenz-grotesk"/>
        </w:rPr>
        <w:t>the</w:t>
      </w:r>
      <w:r w:rsidRPr="00C6182B">
        <w:rPr>
          <w:rFonts w:ascii="Akzidenz-grotesk" w:hAnsi="Akzidenz-grotesk"/>
          <w:spacing w:val="-17"/>
        </w:rPr>
        <w:t xml:space="preserve"> </w:t>
      </w:r>
      <w:r w:rsidRPr="00C6182B">
        <w:rPr>
          <w:rFonts w:ascii="Akzidenz-grotesk" w:hAnsi="Akzidenz-grotesk"/>
        </w:rPr>
        <w:t>regatta,</w:t>
      </w:r>
      <w:r w:rsidRPr="00C6182B">
        <w:rPr>
          <w:rFonts w:ascii="Akzidenz-grotesk" w:hAnsi="Akzidenz-grotesk"/>
          <w:spacing w:val="-18"/>
        </w:rPr>
        <w:t xml:space="preserve"> </w:t>
      </w:r>
      <w:r w:rsidRPr="00C6182B">
        <w:rPr>
          <w:rFonts w:ascii="Akzidenz-grotesk" w:hAnsi="Akzidenz-grotesk"/>
        </w:rPr>
        <w:t>usually very early in the morning, on a chartered bus leaving from the Sea Base parking lot or a nearby restaurant parking lot. Rowers are required to return on the</w:t>
      </w:r>
      <w:r w:rsidRPr="00C6182B">
        <w:rPr>
          <w:rFonts w:ascii="Akzidenz-grotesk" w:hAnsi="Akzidenz-grotesk"/>
          <w:spacing w:val="-14"/>
        </w:rPr>
        <w:t xml:space="preserve"> </w:t>
      </w:r>
      <w:r w:rsidRPr="00C6182B">
        <w:rPr>
          <w:rFonts w:ascii="Akzidenz-grotesk" w:hAnsi="Akzidenz-grotesk"/>
        </w:rPr>
        <w:t>bus.</w:t>
      </w:r>
    </w:p>
    <w:p w14:paraId="16D98290" w14:textId="77777777"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u w:val="single"/>
        </w:rPr>
        <w:t>Rowers will need to be at the regatta for the entire event.</w:t>
      </w:r>
      <w:r w:rsidRPr="00C6182B">
        <w:rPr>
          <w:rFonts w:ascii="Akzidenz-grotesk" w:hAnsi="Akzidenz-grotesk"/>
        </w:rPr>
        <w:t xml:space="preserve"> Even when not racing or preparing to race, they are expected to be available to unload and rig boats, help cheer for their teammates, fill in for other injured or missing teammates in unexpected races, help de-rig, load trailers, and assist in unloading the boats from the trailer and returning them to the boathouse. #</w:t>
      </w:r>
      <w:proofErr w:type="spellStart"/>
      <w:r w:rsidRPr="00C6182B">
        <w:rPr>
          <w:rFonts w:ascii="Akzidenz-grotesk" w:hAnsi="Akzidenz-grotesk"/>
        </w:rPr>
        <w:t>OneTeam</w:t>
      </w:r>
      <w:proofErr w:type="spellEnd"/>
    </w:p>
    <w:p w14:paraId="31729AF7" w14:textId="77777777" w:rsidR="00E324A6" w:rsidRPr="00C6182B" w:rsidRDefault="00E324A6">
      <w:pPr>
        <w:spacing w:line="362" w:lineRule="auto"/>
        <w:rPr>
          <w:rFonts w:ascii="Akzidenz-grotesk" w:hAnsi="Akzidenz-grotesk"/>
        </w:rPr>
        <w:sectPr w:rsidR="00E324A6" w:rsidRPr="00C6182B">
          <w:headerReference w:type="default" r:id="rId49"/>
          <w:pgSz w:w="12240" w:h="15840"/>
          <w:pgMar w:top="200" w:right="880" w:bottom="280" w:left="980" w:header="0" w:footer="0" w:gutter="0"/>
          <w:cols w:space="720"/>
        </w:sectPr>
      </w:pPr>
    </w:p>
    <w:p w14:paraId="14AFC89B" w14:textId="77777777" w:rsidR="00E324A6" w:rsidRPr="00C6182B" w:rsidRDefault="001B0BB9">
      <w:pPr>
        <w:pStyle w:val="BodyText"/>
        <w:spacing w:before="108" w:line="362" w:lineRule="auto"/>
        <w:ind w:left="155" w:right="199"/>
        <w:rPr>
          <w:rFonts w:ascii="Akzidenz-grotesk" w:hAnsi="Akzidenz-grotesk"/>
        </w:rPr>
      </w:pPr>
      <w:r w:rsidRPr="00C6182B">
        <w:rPr>
          <w:rFonts w:ascii="Akzidenz-grotesk" w:hAnsi="Akzidenz-grotesk"/>
          <w:b/>
        </w:rPr>
        <w:lastRenderedPageBreak/>
        <w:t>Interacting with your Rower</w:t>
      </w:r>
      <w:r w:rsidRPr="00C6182B">
        <w:rPr>
          <w:rFonts w:ascii="Akzidenz-grotesk" w:hAnsi="Akzidenz-grotesk"/>
          <w:b/>
          <w:i/>
        </w:rPr>
        <w:t xml:space="preserve">. </w:t>
      </w:r>
      <w:r w:rsidRPr="00C6182B">
        <w:rPr>
          <w:rFonts w:ascii="Akzidenz-grotesk" w:hAnsi="Akzidenz-grotesk"/>
        </w:rPr>
        <w:t>Depending upon the regatta, your rower may be racing in one or many events. Your rower will seek you out when (</w:t>
      </w:r>
      <w:proofErr w:type="gramStart"/>
      <w:r w:rsidRPr="00C6182B">
        <w:rPr>
          <w:rFonts w:ascii="Akzidenz-grotesk" w:hAnsi="Akzidenz-grotesk"/>
        </w:rPr>
        <w:t>s)he</w:t>
      </w:r>
      <w:proofErr w:type="gramEnd"/>
      <w:r w:rsidRPr="00C6182B">
        <w:rPr>
          <w:rFonts w:ascii="Akzidenz-grotesk" w:hAnsi="Akzidenz-grotesk"/>
        </w:rPr>
        <w:t xml:space="preserve"> needs or wants something (food, clothes, money). It is best if you are not the one responsible for required equipment for your rower, there will be a time when (</w:t>
      </w:r>
      <w:proofErr w:type="gramStart"/>
      <w:r w:rsidRPr="00C6182B">
        <w:rPr>
          <w:rFonts w:ascii="Akzidenz-grotesk" w:hAnsi="Akzidenz-grotesk"/>
        </w:rPr>
        <w:t>s)he</w:t>
      </w:r>
      <w:proofErr w:type="gramEnd"/>
      <w:r w:rsidRPr="00C6182B">
        <w:rPr>
          <w:rFonts w:ascii="Akzidenz-grotesk" w:hAnsi="Akzidenz-grotesk"/>
        </w:rPr>
        <w:t xml:space="preserve"> needs it and you are not in sight. Prior to your rower's boat launching, the coach will meet with the entire boat and go over final pre-race information. Stay clear of your rower from the time of the pre-race boat meeting until your rower has been released from the post race debrief. Your rower needs to be focused at this time, and unfortunately family and friends are a distraction.</w:t>
      </w:r>
    </w:p>
    <w:p w14:paraId="36AF91BD" w14:textId="77777777" w:rsidR="00E324A6" w:rsidRPr="00C6182B" w:rsidRDefault="00E324A6">
      <w:pPr>
        <w:pStyle w:val="BodyText"/>
        <w:spacing w:before="10"/>
        <w:rPr>
          <w:rFonts w:ascii="Akzidenz-grotesk" w:hAnsi="Akzidenz-grotesk"/>
          <w:sz w:val="36"/>
        </w:rPr>
      </w:pPr>
    </w:p>
    <w:p w14:paraId="0876D8AE" w14:textId="77777777" w:rsidR="00E324A6" w:rsidRPr="00C6182B" w:rsidRDefault="001B0BB9">
      <w:pPr>
        <w:pStyle w:val="BodyText"/>
        <w:spacing w:before="1" w:line="362" w:lineRule="auto"/>
        <w:ind w:left="155" w:right="267"/>
        <w:rPr>
          <w:rFonts w:ascii="Akzidenz-grotesk" w:hAnsi="Akzidenz-grotesk"/>
        </w:rPr>
      </w:pPr>
      <w:r w:rsidRPr="00C6182B">
        <w:rPr>
          <w:rFonts w:ascii="Akzidenz-grotesk" w:hAnsi="Akzidenz-grotesk"/>
          <w:b/>
        </w:rPr>
        <w:t>Dress appropriately</w:t>
      </w:r>
      <w:r w:rsidRPr="00C6182B">
        <w:rPr>
          <w:rFonts w:ascii="Akzidenz-grotesk" w:hAnsi="Akzidenz-grotesk"/>
          <w:b/>
          <w:i/>
        </w:rPr>
        <w:t xml:space="preserve">. </w:t>
      </w:r>
      <w:r w:rsidRPr="00C6182B">
        <w:rPr>
          <w:rFonts w:ascii="Akzidenz-grotesk" w:hAnsi="Akzidenz-grotesk"/>
        </w:rPr>
        <w:t xml:space="preserve">Dress in layers that you can discard if the sun makes an appearance. Some suggested clothing items: comfortable shoes which don't get wet in the rain, wool socks, tee-shirt covered by a long-sleeve shirt, covered by a sweatshirt, which is covered by a </w:t>
      </w:r>
      <w:proofErr w:type="spellStart"/>
      <w:r w:rsidRPr="00C6182B">
        <w:rPr>
          <w:rFonts w:ascii="Akzidenz-grotesk" w:hAnsi="Akzidenz-grotesk"/>
        </w:rPr>
        <w:t>Gortex</w:t>
      </w:r>
      <w:proofErr w:type="spellEnd"/>
      <w:r w:rsidRPr="00C6182B">
        <w:rPr>
          <w:rFonts w:ascii="Akzidenz-grotesk" w:hAnsi="Akzidenz-grotesk"/>
        </w:rPr>
        <w:t xml:space="preserve"> or similar waterproof jacket. Make sure you have a hat or cap of some sort that keeps the rain off your </w:t>
      </w:r>
      <w:proofErr w:type="gramStart"/>
      <w:r w:rsidRPr="00C6182B">
        <w:rPr>
          <w:rFonts w:ascii="Akzidenz-grotesk" w:hAnsi="Akzidenz-grotesk"/>
        </w:rPr>
        <w:t>head,</w:t>
      </w:r>
      <w:proofErr w:type="gramEnd"/>
      <w:r w:rsidRPr="00C6182B">
        <w:rPr>
          <w:rFonts w:ascii="Akzidenz-grotesk" w:hAnsi="Akzidenz-grotesk"/>
        </w:rPr>
        <w:t xml:space="preserve"> even a baseball style hat helps. And finally, bring a good pair of polarized sunglasses – it always seems that when the sun does appear, it is directly across from where you are watching the races.</w:t>
      </w:r>
    </w:p>
    <w:p w14:paraId="52633698" w14:textId="77777777" w:rsidR="00E324A6" w:rsidRPr="00C6182B" w:rsidRDefault="00E324A6">
      <w:pPr>
        <w:pStyle w:val="BodyText"/>
        <w:spacing w:before="8"/>
        <w:rPr>
          <w:rFonts w:ascii="Akzidenz-grotesk" w:hAnsi="Akzidenz-grotesk"/>
          <w:sz w:val="36"/>
        </w:rPr>
      </w:pPr>
    </w:p>
    <w:p w14:paraId="43324594" w14:textId="77777777" w:rsidR="00E324A6" w:rsidRPr="00C6182B" w:rsidRDefault="001B0BB9">
      <w:pPr>
        <w:pStyle w:val="BodyText"/>
        <w:spacing w:line="362" w:lineRule="auto"/>
        <w:ind w:left="155"/>
        <w:rPr>
          <w:rFonts w:ascii="Akzidenz-grotesk" w:hAnsi="Akzidenz-grotesk"/>
        </w:rPr>
      </w:pPr>
      <w:r w:rsidRPr="00C6182B">
        <w:rPr>
          <w:rFonts w:ascii="Akzidenz-grotesk" w:hAnsi="Akzidenz-grotesk"/>
          <w:b/>
        </w:rPr>
        <w:t>Personal Items</w:t>
      </w:r>
      <w:r w:rsidRPr="00C6182B">
        <w:rPr>
          <w:rFonts w:ascii="Akzidenz-grotesk" w:hAnsi="Akzidenz-grotesk"/>
          <w:b/>
          <w:i/>
        </w:rPr>
        <w:t xml:space="preserve">. </w:t>
      </w:r>
      <w:r w:rsidRPr="00C6182B">
        <w:rPr>
          <w:rFonts w:ascii="Akzidenz-grotesk" w:hAnsi="Akzidenz-grotesk"/>
        </w:rPr>
        <w:t>Remember that there may not be a store nearby, and you might not want to give up your parking place to go search for one. The restroom facilities are usually port-a- potties. Therefore a roll of toilet paper and some tampons/sanitary napkins sealed in a plastic bag can be lifesavers when needed.</w:t>
      </w:r>
    </w:p>
    <w:p w14:paraId="7AA408DE" w14:textId="77777777" w:rsidR="00E324A6" w:rsidRPr="00C6182B" w:rsidRDefault="00E324A6">
      <w:pPr>
        <w:pStyle w:val="BodyText"/>
        <w:spacing w:before="5"/>
        <w:rPr>
          <w:rFonts w:ascii="Akzidenz-grotesk" w:hAnsi="Akzidenz-grotesk"/>
          <w:sz w:val="36"/>
        </w:rPr>
      </w:pPr>
    </w:p>
    <w:p w14:paraId="01F51F25" w14:textId="77777777" w:rsidR="00E324A6" w:rsidRPr="00C6182B" w:rsidRDefault="001B0BB9">
      <w:pPr>
        <w:pStyle w:val="BodyText"/>
        <w:spacing w:line="362" w:lineRule="auto"/>
        <w:ind w:left="155" w:right="310"/>
        <w:rPr>
          <w:rFonts w:ascii="Akzidenz-grotesk" w:hAnsi="Akzidenz-grotesk"/>
        </w:rPr>
      </w:pPr>
      <w:proofErr w:type="gramStart"/>
      <w:r w:rsidRPr="00C6182B">
        <w:rPr>
          <w:rFonts w:ascii="Akzidenz-grotesk" w:hAnsi="Akzidenz-grotesk"/>
          <w:b/>
        </w:rPr>
        <w:t>Tools for Watching Races</w:t>
      </w:r>
      <w:r w:rsidRPr="00C6182B">
        <w:rPr>
          <w:rFonts w:ascii="Akzidenz-grotesk" w:hAnsi="Akzidenz-grotesk"/>
          <w:b/>
          <w:i/>
        </w:rPr>
        <w:t>.</w:t>
      </w:r>
      <w:proofErr w:type="gramEnd"/>
      <w:r w:rsidRPr="00C6182B">
        <w:rPr>
          <w:rFonts w:ascii="Akzidenz-grotesk" w:hAnsi="Akzidenz-grotesk"/>
          <w:b/>
          <w:i/>
        </w:rPr>
        <w:t xml:space="preserve"> </w:t>
      </w:r>
      <w:r w:rsidRPr="00C6182B">
        <w:rPr>
          <w:rFonts w:ascii="Akzidenz-grotesk" w:hAnsi="Akzidenz-grotesk"/>
        </w:rPr>
        <w:t>You will want to keep track of your rower's races</w:t>
      </w:r>
      <w:proofErr w:type="gramStart"/>
      <w:r w:rsidRPr="00C6182B">
        <w:rPr>
          <w:rFonts w:ascii="Akzidenz-grotesk" w:hAnsi="Akzidenz-grotesk"/>
        </w:rPr>
        <w:t>;</w:t>
      </w:r>
      <w:proofErr w:type="gramEnd"/>
      <w:r w:rsidRPr="00C6182B">
        <w:rPr>
          <w:rFonts w:ascii="Akzidenz-grotesk" w:hAnsi="Akzidenz-grotesk"/>
        </w:rPr>
        <w:t xml:space="preserve"> so get a race schedule as soon as they are available (they run out at many regattas). Bring a yellow highlighter and a pen to mark your rower's races and make notes. You will also find that it is nearly impossible to tell which boat is which without binoculars – invest in a good set as soon as possible.</w:t>
      </w:r>
    </w:p>
    <w:p w14:paraId="33B87089" w14:textId="77777777" w:rsidR="00E324A6" w:rsidRPr="00C6182B" w:rsidRDefault="00E324A6">
      <w:pPr>
        <w:pStyle w:val="BodyText"/>
        <w:spacing w:before="7"/>
        <w:rPr>
          <w:rFonts w:ascii="Akzidenz-grotesk" w:hAnsi="Akzidenz-grotesk"/>
          <w:sz w:val="36"/>
        </w:rPr>
      </w:pPr>
    </w:p>
    <w:p w14:paraId="45C2040D" w14:textId="77777777" w:rsidR="00E324A6" w:rsidRPr="00C6182B" w:rsidRDefault="001B0BB9">
      <w:pPr>
        <w:pStyle w:val="BodyText"/>
        <w:spacing w:line="362" w:lineRule="auto"/>
        <w:ind w:left="155" w:right="269"/>
        <w:rPr>
          <w:rFonts w:ascii="Akzidenz-grotesk" w:hAnsi="Akzidenz-grotesk"/>
        </w:rPr>
      </w:pPr>
      <w:r w:rsidRPr="00C6182B">
        <w:rPr>
          <w:rFonts w:ascii="Akzidenz-grotesk" w:hAnsi="Akzidenz-grotesk"/>
          <w:b/>
        </w:rPr>
        <w:t>Taking Pictures</w:t>
      </w:r>
      <w:r w:rsidRPr="00C6182B">
        <w:rPr>
          <w:rFonts w:ascii="Akzidenz-grotesk" w:hAnsi="Akzidenz-grotesk"/>
          <w:b/>
          <w:i/>
        </w:rPr>
        <w:t xml:space="preserve">. </w:t>
      </w:r>
      <w:r w:rsidRPr="00C6182B">
        <w:rPr>
          <w:rFonts w:ascii="Akzidenz-grotesk" w:hAnsi="Akzidenz-grotesk"/>
        </w:rPr>
        <w:t>You will soon learn that pictures of crew races are disappointing. Unless you have an extra-long telephoto lens, you won't be able to tell which boat is which, even at its closest point.  Your best chance to take pictures is when the boats are being prepared for a race, moving the boat to the water, loading the boat in the water, and taking a “team</w:t>
      </w:r>
      <w:r w:rsidRPr="00C6182B">
        <w:rPr>
          <w:rFonts w:ascii="Akzidenz-grotesk" w:hAnsi="Akzidenz-grotesk"/>
          <w:spacing w:val="-37"/>
        </w:rPr>
        <w:t xml:space="preserve"> </w:t>
      </w:r>
      <w:r w:rsidRPr="00C6182B">
        <w:rPr>
          <w:rFonts w:ascii="Akzidenz-grotesk" w:hAnsi="Akzidenz-grotesk"/>
        </w:rPr>
        <w:t>picture” after the boat has been returned to the stretchers.  Even for those shots a telephoto lens helps considerably.</w:t>
      </w:r>
    </w:p>
    <w:p w14:paraId="3F222DC1" w14:textId="77777777" w:rsidR="00E324A6" w:rsidRPr="00C6182B" w:rsidRDefault="00E324A6">
      <w:pPr>
        <w:spacing w:line="362" w:lineRule="auto"/>
        <w:rPr>
          <w:rFonts w:ascii="Akzidenz-grotesk" w:hAnsi="Akzidenz-grotesk"/>
        </w:rPr>
        <w:sectPr w:rsidR="00E324A6" w:rsidRPr="00C6182B">
          <w:headerReference w:type="default" r:id="rId50"/>
          <w:pgSz w:w="12240" w:h="15840"/>
          <w:pgMar w:top="720" w:right="880" w:bottom="280" w:left="980" w:header="0" w:footer="0" w:gutter="0"/>
          <w:cols w:space="720"/>
        </w:sectPr>
      </w:pPr>
    </w:p>
    <w:p w14:paraId="1D422673" w14:textId="77777777" w:rsidR="00E324A6" w:rsidRPr="00C6182B" w:rsidRDefault="001B0BB9">
      <w:pPr>
        <w:pStyle w:val="BodyText"/>
        <w:spacing w:before="108" w:line="362" w:lineRule="auto"/>
        <w:ind w:left="155" w:right="286"/>
        <w:rPr>
          <w:rFonts w:ascii="Akzidenz-grotesk" w:hAnsi="Akzidenz-grotesk"/>
        </w:rPr>
      </w:pPr>
      <w:r w:rsidRPr="00C6182B">
        <w:rPr>
          <w:rFonts w:ascii="Akzidenz-grotesk" w:hAnsi="Akzidenz-grotesk"/>
          <w:b/>
        </w:rPr>
        <w:lastRenderedPageBreak/>
        <w:t>Socializing</w:t>
      </w:r>
      <w:r w:rsidRPr="00C6182B">
        <w:rPr>
          <w:rFonts w:ascii="Akzidenz-grotesk" w:hAnsi="Akzidenz-grotesk"/>
          <w:b/>
          <w:i/>
        </w:rPr>
        <w:t xml:space="preserve">. </w:t>
      </w:r>
      <w:r w:rsidRPr="00C6182B">
        <w:rPr>
          <w:rFonts w:ascii="Akzidenz-grotesk" w:hAnsi="Akzidenz-grotesk"/>
        </w:rPr>
        <w:t>Regattas are hours of boredom punctuated by a few minutes of excitement as your rower races.  Most regattas have areas where teams can set up tents and supply food for their rowers. Find out where most of the other parents will be watching the races, and set up your folding camp chairs. You may not be sitting in the chairs all the time, but it reserves a spot for you to call home and where you can store your gear. One of the more pleasant activities at regattas is having hours of time to talk with other parents – you will become good friends with many of them. Visit with the parents running the food tables, and you will learn more about how the rowing program works than from any other source. Bring along a book to read, just in</w:t>
      </w:r>
      <w:r w:rsidRPr="00C6182B">
        <w:rPr>
          <w:rFonts w:ascii="Akzidenz-grotesk" w:hAnsi="Akzidenz-grotesk"/>
          <w:spacing w:val="-5"/>
        </w:rPr>
        <w:t xml:space="preserve"> </w:t>
      </w:r>
      <w:r w:rsidRPr="00C6182B">
        <w:rPr>
          <w:rFonts w:ascii="Akzidenz-grotesk" w:hAnsi="Akzidenz-grotesk"/>
        </w:rPr>
        <w:t>case.</w:t>
      </w:r>
    </w:p>
    <w:p w14:paraId="0DC9BB62" w14:textId="77777777" w:rsidR="00E324A6" w:rsidRPr="00C6182B" w:rsidRDefault="00E324A6">
      <w:pPr>
        <w:pStyle w:val="BodyText"/>
        <w:rPr>
          <w:rFonts w:ascii="Akzidenz-grotesk" w:hAnsi="Akzidenz-grotesk"/>
          <w:sz w:val="37"/>
        </w:rPr>
      </w:pPr>
    </w:p>
    <w:p w14:paraId="0F265B86" w14:textId="77777777" w:rsidR="00E324A6" w:rsidRPr="00C6182B" w:rsidRDefault="001B0BB9">
      <w:pPr>
        <w:pStyle w:val="BodyText"/>
        <w:spacing w:line="362" w:lineRule="auto"/>
        <w:ind w:left="155" w:right="320"/>
        <w:rPr>
          <w:rFonts w:ascii="Akzidenz-grotesk" w:hAnsi="Akzidenz-grotesk"/>
        </w:rPr>
      </w:pPr>
      <w:r w:rsidRPr="00C6182B">
        <w:rPr>
          <w:rFonts w:ascii="Akzidenz-grotesk" w:hAnsi="Akzidenz-grotesk"/>
          <w:b/>
        </w:rPr>
        <w:t>Food</w:t>
      </w:r>
      <w:r w:rsidRPr="00C6182B">
        <w:rPr>
          <w:rFonts w:ascii="Akzidenz-grotesk" w:hAnsi="Akzidenz-grotesk"/>
          <w:b/>
          <w:i/>
        </w:rPr>
        <w:t xml:space="preserve">. </w:t>
      </w:r>
      <w:r w:rsidRPr="00C6182B">
        <w:rPr>
          <w:rFonts w:ascii="Akzidenz-grotesk" w:hAnsi="Akzidenz-grotesk"/>
        </w:rPr>
        <w:t>Different clubs make different arrangements regarding feeding the rowers. Some have food tents and provide food for the rowers, but not the parents. Others feed everyone as long as there is food available. Some require rowers and parents to bring their own food. A few regattas have food that can be purchased, although the quality varies greatly. Regardless, plan on bringing plenty of food for both yourself and your rower. Basic picnic food is sufficient, including sandwiches and snacks.</w:t>
      </w:r>
    </w:p>
    <w:p w14:paraId="4D91CAA4" w14:textId="77777777" w:rsidR="00E324A6" w:rsidRPr="00C6182B" w:rsidRDefault="00E324A6">
      <w:pPr>
        <w:pStyle w:val="BodyText"/>
        <w:spacing w:before="8"/>
        <w:rPr>
          <w:rFonts w:ascii="Akzidenz-grotesk" w:hAnsi="Akzidenz-grotesk"/>
          <w:sz w:val="36"/>
        </w:rPr>
      </w:pPr>
    </w:p>
    <w:p w14:paraId="6D17E0CC" w14:textId="77777777" w:rsidR="00E324A6" w:rsidRPr="00C6182B" w:rsidRDefault="001B0BB9">
      <w:pPr>
        <w:pStyle w:val="BodyText"/>
        <w:spacing w:line="362" w:lineRule="auto"/>
        <w:ind w:left="155"/>
        <w:rPr>
          <w:rFonts w:ascii="Akzidenz-grotesk" w:hAnsi="Akzidenz-grotesk"/>
        </w:rPr>
      </w:pPr>
      <w:proofErr w:type="gramStart"/>
      <w:r w:rsidRPr="00C6182B">
        <w:rPr>
          <w:rFonts w:ascii="Akzidenz-grotesk" w:hAnsi="Akzidenz-grotesk"/>
          <w:b/>
        </w:rPr>
        <w:t>Rower's Clothes</w:t>
      </w:r>
      <w:r w:rsidRPr="00C6182B">
        <w:rPr>
          <w:rFonts w:ascii="Akzidenz-grotesk" w:hAnsi="Akzidenz-grotesk"/>
          <w:b/>
          <w:i/>
        </w:rPr>
        <w:t>.</w:t>
      </w:r>
      <w:proofErr w:type="gramEnd"/>
      <w:r w:rsidRPr="00C6182B">
        <w:rPr>
          <w:rFonts w:ascii="Akzidenz-grotesk" w:hAnsi="Akzidenz-grotesk"/>
          <w:b/>
          <w:i/>
        </w:rPr>
        <w:t xml:space="preserve"> </w:t>
      </w:r>
      <w:r w:rsidRPr="00C6182B">
        <w:rPr>
          <w:rFonts w:ascii="Akzidenz-grotesk" w:hAnsi="Akzidenz-grotesk"/>
        </w:rPr>
        <w:t>Bring a bag of extra clothes for your rower. At some regattas during the season, they will be in dire need of an extra pair of socks, sweatpants, or sweatshirt. A warm blanket might also be handy.</w:t>
      </w:r>
    </w:p>
    <w:p w14:paraId="4817EF8A" w14:textId="77777777" w:rsidR="00E324A6" w:rsidRPr="00C6182B" w:rsidRDefault="00E324A6">
      <w:pPr>
        <w:pStyle w:val="BodyText"/>
        <w:spacing w:before="6"/>
        <w:rPr>
          <w:rFonts w:ascii="Akzidenz-grotesk" w:hAnsi="Akzidenz-grotesk"/>
          <w:sz w:val="25"/>
        </w:rPr>
      </w:pPr>
    </w:p>
    <w:p w14:paraId="594D5DAB" w14:textId="77777777" w:rsidR="00E324A6" w:rsidRPr="00C6182B" w:rsidRDefault="001B0BB9">
      <w:pPr>
        <w:ind w:left="416" w:right="478"/>
        <w:jc w:val="center"/>
        <w:rPr>
          <w:rFonts w:ascii="Akzidenz-grotesk" w:hAnsi="Akzidenz-grotesk"/>
          <w:b/>
          <w:i/>
          <w:sz w:val="24"/>
        </w:rPr>
      </w:pPr>
      <w:r w:rsidRPr="00C6182B">
        <w:rPr>
          <w:rFonts w:ascii="Akzidenz-grotesk" w:hAnsi="Akzidenz-grotesk"/>
          <w:b/>
          <w:i/>
          <w:sz w:val="24"/>
        </w:rPr>
        <w:t>Good Luck, and Enjoy the Regatta!</w:t>
      </w:r>
    </w:p>
    <w:p w14:paraId="080F4F7A" w14:textId="77777777" w:rsidR="00E324A6" w:rsidRPr="00C6182B" w:rsidRDefault="00E324A6">
      <w:pPr>
        <w:jc w:val="center"/>
        <w:rPr>
          <w:rFonts w:ascii="Akzidenz-grotesk" w:hAnsi="Akzidenz-grotesk"/>
          <w:sz w:val="24"/>
        </w:rPr>
        <w:sectPr w:rsidR="00E324A6" w:rsidRPr="00C6182B">
          <w:headerReference w:type="default" r:id="rId51"/>
          <w:pgSz w:w="12240" w:h="15840"/>
          <w:pgMar w:top="720" w:right="880" w:bottom="280" w:left="980" w:header="0" w:footer="0" w:gutter="0"/>
          <w:cols w:space="720"/>
        </w:sectPr>
      </w:pPr>
    </w:p>
    <w:p w14:paraId="4E68B371" w14:textId="77777777" w:rsidR="00E324A6" w:rsidRPr="00C6182B" w:rsidRDefault="001B0BB9">
      <w:pPr>
        <w:pStyle w:val="Heading2"/>
        <w:spacing w:before="75" w:line="458" w:lineRule="auto"/>
        <w:ind w:left="3692" w:right="3786"/>
        <w:jc w:val="center"/>
        <w:rPr>
          <w:rFonts w:ascii="Akzidenz-grotesk" w:hAnsi="Akzidenz-grotesk"/>
        </w:rPr>
      </w:pPr>
      <w:r w:rsidRPr="00C6182B">
        <w:rPr>
          <w:rFonts w:ascii="Akzidenz-grotesk" w:hAnsi="Akzidenz-grotesk"/>
          <w:w w:val="95"/>
        </w:rPr>
        <w:lastRenderedPageBreak/>
        <w:t xml:space="preserve">Newport Sea Base Rowing </w:t>
      </w:r>
      <w:bookmarkStart w:id="29" w:name="_bookmark9"/>
      <w:bookmarkEnd w:id="29"/>
      <w:r w:rsidRPr="00C6182B">
        <w:rPr>
          <w:rFonts w:ascii="Akzidenz-grotesk" w:hAnsi="Akzidenz-grotesk"/>
        </w:rPr>
        <w:t>Parent Responsibilities</w:t>
      </w:r>
    </w:p>
    <w:p w14:paraId="21B8D1C4" w14:textId="77777777" w:rsidR="00E324A6" w:rsidRPr="00C6182B" w:rsidRDefault="00E324A6">
      <w:pPr>
        <w:pStyle w:val="BodyText"/>
        <w:rPr>
          <w:rFonts w:ascii="Akzidenz-grotesk" w:hAnsi="Akzidenz-grotesk"/>
          <w:b/>
          <w:sz w:val="28"/>
        </w:rPr>
      </w:pPr>
    </w:p>
    <w:p w14:paraId="4A540C44" w14:textId="77777777" w:rsidR="00E324A6" w:rsidRPr="00C6182B" w:rsidRDefault="001B0BB9">
      <w:pPr>
        <w:pStyle w:val="BodyText"/>
        <w:spacing w:before="199"/>
        <w:ind w:left="155"/>
        <w:rPr>
          <w:rFonts w:ascii="Akzidenz-grotesk" w:hAnsi="Akzidenz-grotesk"/>
        </w:rPr>
      </w:pPr>
      <w:r w:rsidRPr="00C6182B">
        <w:rPr>
          <w:rFonts w:ascii="Akzidenz-grotesk" w:hAnsi="Akzidenz-grotesk"/>
        </w:rPr>
        <w:t>Being an NSBR parent entails certain responsibilities. I agree that I will:</w:t>
      </w:r>
    </w:p>
    <w:p w14:paraId="15677229" w14:textId="77777777" w:rsidR="00E324A6" w:rsidRPr="00C6182B" w:rsidRDefault="00E324A6">
      <w:pPr>
        <w:pStyle w:val="BodyText"/>
        <w:spacing w:before="4"/>
        <w:rPr>
          <w:rFonts w:ascii="Akzidenz-grotesk" w:hAnsi="Akzidenz-grotesk"/>
          <w:sz w:val="47"/>
        </w:rPr>
      </w:pPr>
    </w:p>
    <w:p w14:paraId="3C93401F" w14:textId="77777777" w:rsidR="00E324A6" w:rsidRPr="00C6182B" w:rsidRDefault="001B0BB9">
      <w:pPr>
        <w:pStyle w:val="ListParagraph"/>
        <w:numPr>
          <w:ilvl w:val="0"/>
          <w:numId w:val="3"/>
        </w:numPr>
        <w:tabs>
          <w:tab w:val="left" w:pos="1235"/>
          <w:tab w:val="left" w:pos="1236"/>
        </w:tabs>
        <w:spacing w:before="0"/>
        <w:rPr>
          <w:rFonts w:ascii="Akzidenz-grotesk" w:hAnsi="Akzidenz-grotesk"/>
          <w:sz w:val="24"/>
        </w:rPr>
      </w:pPr>
      <w:proofErr w:type="gramStart"/>
      <w:r w:rsidRPr="00C6182B">
        <w:rPr>
          <w:rFonts w:ascii="Akzidenz-grotesk" w:hAnsi="Akzidenz-grotesk"/>
          <w:sz w:val="24"/>
        </w:rPr>
        <w:t>read</w:t>
      </w:r>
      <w:proofErr w:type="gramEnd"/>
      <w:r w:rsidRPr="00C6182B">
        <w:rPr>
          <w:rFonts w:ascii="Akzidenz-grotesk" w:hAnsi="Akzidenz-grotesk"/>
          <w:sz w:val="24"/>
        </w:rPr>
        <w:t xml:space="preserve"> the article: “Parent Interaction with</w:t>
      </w:r>
      <w:r w:rsidRPr="00C6182B">
        <w:rPr>
          <w:rFonts w:ascii="Akzidenz-grotesk" w:hAnsi="Akzidenz-grotesk"/>
          <w:spacing w:val="-4"/>
          <w:sz w:val="24"/>
        </w:rPr>
        <w:t xml:space="preserve"> </w:t>
      </w:r>
      <w:r w:rsidRPr="00C6182B">
        <w:rPr>
          <w:rFonts w:ascii="Akzidenz-grotesk" w:hAnsi="Akzidenz-grotesk"/>
          <w:sz w:val="24"/>
        </w:rPr>
        <w:t>Coaches”;</w:t>
      </w:r>
    </w:p>
    <w:p w14:paraId="780FCC0F" w14:textId="77777777" w:rsidR="00E324A6" w:rsidRPr="00C6182B" w:rsidRDefault="001B0BB9">
      <w:pPr>
        <w:pStyle w:val="ListParagraph"/>
        <w:numPr>
          <w:ilvl w:val="0"/>
          <w:numId w:val="3"/>
        </w:numPr>
        <w:tabs>
          <w:tab w:val="left" w:pos="1235"/>
          <w:tab w:val="left" w:pos="1236"/>
        </w:tabs>
        <w:rPr>
          <w:rFonts w:ascii="Akzidenz-grotesk" w:hAnsi="Akzidenz-grotesk"/>
          <w:sz w:val="24"/>
        </w:rPr>
      </w:pPr>
      <w:proofErr w:type="gramStart"/>
      <w:r w:rsidRPr="00C6182B">
        <w:rPr>
          <w:rFonts w:ascii="Akzidenz-grotesk" w:hAnsi="Akzidenz-grotesk"/>
          <w:sz w:val="24"/>
        </w:rPr>
        <w:t>ensure</w:t>
      </w:r>
      <w:proofErr w:type="gramEnd"/>
      <w:r w:rsidRPr="00C6182B">
        <w:rPr>
          <w:rFonts w:ascii="Akzidenz-grotesk" w:hAnsi="Akzidenz-grotesk"/>
          <w:sz w:val="24"/>
        </w:rPr>
        <w:t xml:space="preserve"> that all forms and fees are delivered on time;</w:t>
      </w:r>
    </w:p>
    <w:p w14:paraId="111463BF" w14:textId="77777777" w:rsidR="00E324A6" w:rsidRPr="00C6182B" w:rsidRDefault="001B0BB9">
      <w:pPr>
        <w:pStyle w:val="ListParagraph"/>
        <w:numPr>
          <w:ilvl w:val="0"/>
          <w:numId w:val="3"/>
        </w:numPr>
        <w:tabs>
          <w:tab w:val="left" w:pos="1235"/>
          <w:tab w:val="left" w:pos="1236"/>
        </w:tabs>
        <w:rPr>
          <w:rFonts w:ascii="Akzidenz-grotesk" w:hAnsi="Akzidenz-grotesk"/>
          <w:sz w:val="24"/>
        </w:rPr>
      </w:pPr>
      <w:proofErr w:type="gramStart"/>
      <w:r w:rsidRPr="00C6182B">
        <w:rPr>
          <w:rFonts w:ascii="Akzidenz-grotesk" w:hAnsi="Akzidenz-grotesk"/>
          <w:sz w:val="24"/>
        </w:rPr>
        <w:t>take</w:t>
      </w:r>
      <w:proofErr w:type="gramEnd"/>
      <w:r w:rsidRPr="00C6182B">
        <w:rPr>
          <w:rFonts w:ascii="Akzidenz-grotesk" w:hAnsi="Akzidenz-grotesk"/>
          <w:sz w:val="24"/>
        </w:rPr>
        <w:t xml:space="preserve"> an active role in the NSBR Volunteer</w:t>
      </w:r>
      <w:r w:rsidRPr="00C6182B">
        <w:rPr>
          <w:rFonts w:ascii="Akzidenz-grotesk" w:hAnsi="Akzidenz-grotesk"/>
          <w:spacing w:val="-7"/>
          <w:sz w:val="24"/>
        </w:rPr>
        <w:t xml:space="preserve"> </w:t>
      </w:r>
      <w:r w:rsidRPr="00C6182B">
        <w:rPr>
          <w:rFonts w:ascii="Akzidenz-grotesk" w:hAnsi="Akzidenz-grotesk"/>
          <w:sz w:val="24"/>
        </w:rPr>
        <w:t>Program;</w:t>
      </w:r>
    </w:p>
    <w:p w14:paraId="56435972" w14:textId="77777777" w:rsidR="00E324A6" w:rsidRPr="00C6182B" w:rsidRDefault="001B0BB9">
      <w:pPr>
        <w:pStyle w:val="ListParagraph"/>
        <w:numPr>
          <w:ilvl w:val="0"/>
          <w:numId w:val="3"/>
        </w:numPr>
        <w:tabs>
          <w:tab w:val="left" w:pos="1235"/>
          <w:tab w:val="left" w:pos="1236"/>
        </w:tabs>
        <w:rPr>
          <w:rFonts w:ascii="Akzidenz-grotesk" w:hAnsi="Akzidenz-grotesk"/>
          <w:sz w:val="24"/>
        </w:rPr>
      </w:pPr>
      <w:proofErr w:type="gramStart"/>
      <w:r w:rsidRPr="00C6182B">
        <w:rPr>
          <w:rFonts w:ascii="Akzidenz-grotesk" w:hAnsi="Akzidenz-grotesk"/>
          <w:sz w:val="24"/>
        </w:rPr>
        <w:t>respect</w:t>
      </w:r>
      <w:proofErr w:type="gramEnd"/>
      <w:r w:rsidRPr="00C6182B">
        <w:rPr>
          <w:rFonts w:ascii="Akzidenz-grotesk" w:hAnsi="Akzidenz-grotesk"/>
          <w:sz w:val="24"/>
        </w:rPr>
        <w:t xml:space="preserve"> that the coaches have full responsibility for training the</w:t>
      </w:r>
      <w:r w:rsidRPr="00C6182B">
        <w:rPr>
          <w:rFonts w:ascii="Akzidenz-grotesk" w:hAnsi="Akzidenz-grotesk"/>
          <w:spacing w:val="-13"/>
          <w:sz w:val="24"/>
        </w:rPr>
        <w:t xml:space="preserve"> </w:t>
      </w:r>
      <w:r w:rsidRPr="00C6182B">
        <w:rPr>
          <w:rFonts w:ascii="Akzidenz-grotesk" w:hAnsi="Akzidenz-grotesk"/>
          <w:sz w:val="24"/>
        </w:rPr>
        <w:t>participants;</w:t>
      </w:r>
    </w:p>
    <w:p w14:paraId="70CB5A0E" w14:textId="77777777" w:rsidR="00E324A6" w:rsidRPr="00C6182B" w:rsidRDefault="001B0BB9">
      <w:pPr>
        <w:pStyle w:val="ListParagraph"/>
        <w:numPr>
          <w:ilvl w:val="0"/>
          <w:numId w:val="3"/>
        </w:numPr>
        <w:tabs>
          <w:tab w:val="left" w:pos="1235"/>
          <w:tab w:val="left" w:pos="1236"/>
        </w:tabs>
        <w:rPr>
          <w:rFonts w:ascii="Akzidenz-grotesk" w:hAnsi="Akzidenz-grotesk"/>
          <w:sz w:val="24"/>
        </w:rPr>
      </w:pPr>
      <w:proofErr w:type="gramStart"/>
      <w:r w:rsidRPr="00C6182B">
        <w:rPr>
          <w:rFonts w:ascii="Akzidenz-grotesk" w:hAnsi="Akzidenz-grotesk"/>
          <w:sz w:val="24"/>
        </w:rPr>
        <w:t>respect</w:t>
      </w:r>
      <w:proofErr w:type="gramEnd"/>
      <w:r w:rsidRPr="00C6182B">
        <w:rPr>
          <w:rFonts w:ascii="Akzidenz-grotesk" w:hAnsi="Akzidenz-grotesk"/>
          <w:sz w:val="24"/>
        </w:rPr>
        <w:t xml:space="preserve"> the coaches as the final authority on boat selection and rowing</w:t>
      </w:r>
      <w:r w:rsidRPr="00C6182B">
        <w:rPr>
          <w:rFonts w:ascii="Akzidenz-grotesk" w:hAnsi="Akzidenz-grotesk"/>
          <w:spacing w:val="-19"/>
          <w:sz w:val="24"/>
        </w:rPr>
        <w:t xml:space="preserve"> </w:t>
      </w:r>
      <w:r w:rsidRPr="00C6182B">
        <w:rPr>
          <w:rFonts w:ascii="Akzidenz-grotesk" w:hAnsi="Akzidenz-grotesk"/>
          <w:sz w:val="24"/>
        </w:rPr>
        <w:t>matters;</w:t>
      </w:r>
    </w:p>
    <w:p w14:paraId="444ABDA7" w14:textId="77777777" w:rsidR="00E324A6" w:rsidRPr="00C6182B" w:rsidRDefault="001B0BB9">
      <w:pPr>
        <w:pStyle w:val="ListParagraph"/>
        <w:numPr>
          <w:ilvl w:val="0"/>
          <w:numId w:val="3"/>
        </w:numPr>
        <w:tabs>
          <w:tab w:val="left" w:pos="1235"/>
          <w:tab w:val="left" w:pos="1236"/>
        </w:tabs>
        <w:spacing w:line="360" w:lineRule="auto"/>
        <w:ind w:right="507"/>
        <w:rPr>
          <w:rFonts w:ascii="Akzidenz-grotesk" w:hAnsi="Akzidenz-grotesk"/>
          <w:sz w:val="24"/>
        </w:rPr>
      </w:pPr>
      <w:proofErr w:type="gramStart"/>
      <w:r w:rsidRPr="00C6182B">
        <w:rPr>
          <w:rFonts w:ascii="Akzidenz-grotesk" w:hAnsi="Akzidenz-grotesk"/>
          <w:sz w:val="24"/>
        </w:rPr>
        <w:t>remember</w:t>
      </w:r>
      <w:proofErr w:type="gramEnd"/>
      <w:r w:rsidRPr="00C6182B">
        <w:rPr>
          <w:rFonts w:ascii="Akzidenz-grotesk" w:hAnsi="Akzidenz-grotesk"/>
          <w:sz w:val="24"/>
        </w:rPr>
        <w:t xml:space="preserve"> that coaches seek to create a positive experience for as many</w:t>
      </w:r>
      <w:r w:rsidRPr="00C6182B">
        <w:rPr>
          <w:rFonts w:ascii="Akzidenz-grotesk" w:hAnsi="Akzidenz-grotesk"/>
          <w:spacing w:val="-26"/>
          <w:sz w:val="24"/>
        </w:rPr>
        <w:t xml:space="preserve"> </w:t>
      </w:r>
      <w:r w:rsidRPr="00C6182B">
        <w:rPr>
          <w:rFonts w:ascii="Akzidenz-grotesk" w:hAnsi="Akzidenz-grotesk"/>
          <w:sz w:val="24"/>
        </w:rPr>
        <w:t>athletes as possible and that while decisions may be somewhat subjective, they are not personal;</w:t>
      </w:r>
    </w:p>
    <w:p w14:paraId="025A7F2C" w14:textId="77777777" w:rsidR="00E324A6" w:rsidRPr="00C6182B" w:rsidRDefault="001B0BB9">
      <w:pPr>
        <w:pStyle w:val="ListParagraph"/>
        <w:numPr>
          <w:ilvl w:val="0"/>
          <w:numId w:val="3"/>
        </w:numPr>
        <w:tabs>
          <w:tab w:val="left" w:pos="1235"/>
          <w:tab w:val="left" w:pos="1236"/>
        </w:tabs>
        <w:spacing w:before="0" w:line="279" w:lineRule="exact"/>
        <w:rPr>
          <w:rFonts w:ascii="Akzidenz-grotesk" w:hAnsi="Akzidenz-grotesk"/>
          <w:sz w:val="24"/>
        </w:rPr>
      </w:pPr>
      <w:proofErr w:type="gramStart"/>
      <w:r w:rsidRPr="00C6182B">
        <w:rPr>
          <w:rFonts w:ascii="Akzidenz-grotesk" w:hAnsi="Akzidenz-grotesk"/>
          <w:sz w:val="24"/>
        </w:rPr>
        <w:t>not</w:t>
      </w:r>
      <w:proofErr w:type="gramEnd"/>
      <w:r w:rsidRPr="00C6182B">
        <w:rPr>
          <w:rFonts w:ascii="Akzidenz-grotesk" w:hAnsi="Akzidenz-grotesk"/>
          <w:sz w:val="24"/>
        </w:rPr>
        <w:t xml:space="preserve"> distract the coaches before, or during, practice or</w:t>
      </w:r>
      <w:r w:rsidRPr="00C6182B">
        <w:rPr>
          <w:rFonts w:ascii="Akzidenz-grotesk" w:hAnsi="Akzidenz-grotesk"/>
          <w:spacing w:val="-8"/>
          <w:sz w:val="24"/>
        </w:rPr>
        <w:t xml:space="preserve"> </w:t>
      </w:r>
      <w:r w:rsidRPr="00C6182B">
        <w:rPr>
          <w:rFonts w:ascii="Akzidenz-grotesk" w:hAnsi="Akzidenz-grotesk"/>
          <w:sz w:val="24"/>
        </w:rPr>
        <w:t>races;</w:t>
      </w:r>
    </w:p>
    <w:p w14:paraId="64CD63BE" w14:textId="77777777" w:rsidR="00E324A6" w:rsidRPr="00C6182B" w:rsidRDefault="001B0BB9">
      <w:pPr>
        <w:pStyle w:val="ListParagraph"/>
        <w:numPr>
          <w:ilvl w:val="0"/>
          <w:numId w:val="3"/>
        </w:numPr>
        <w:tabs>
          <w:tab w:val="left" w:pos="1235"/>
          <w:tab w:val="left" w:pos="1236"/>
        </w:tabs>
        <w:rPr>
          <w:rFonts w:ascii="Akzidenz-grotesk" w:hAnsi="Akzidenz-grotesk"/>
          <w:sz w:val="24"/>
        </w:rPr>
      </w:pPr>
      <w:proofErr w:type="gramStart"/>
      <w:r w:rsidRPr="00C6182B">
        <w:rPr>
          <w:rFonts w:ascii="Akzidenz-grotesk" w:hAnsi="Akzidenz-grotesk"/>
          <w:sz w:val="24"/>
        </w:rPr>
        <w:t>attend</w:t>
      </w:r>
      <w:proofErr w:type="gramEnd"/>
      <w:r w:rsidRPr="00C6182B">
        <w:rPr>
          <w:rFonts w:ascii="Akzidenz-grotesk" w:hAnsi="Akzidenz-grotesk"/>
          <w:sz w:val="24"/>
        </w:rPr>
        <w:t xml:space="preserve"> all Mandatory Parent</w:t>
      </w:r>
      <w:r w:rsidRPr="00C6182B">
        <w:rPr>
          <w:rFonts w:ascii="Akzidenz-grotesk" w:hAnsi="Akzidenz-grotesk"/>
          <w:spacing w:val="-2"/>
          <w:sz w:val="24"/>
        </w:rPr>
        <w:t xml:space="preserve"> </w:t>
      </w:r>
      <w:r w:rsidRPr="00C6182B">
        <w:rPr>
          <w:rFonts w:ascii="Akzidenz-grotesk" w:hAnsi="Akzidenz-grotesk"/>
          <w:sz w:val="24"/>
        </w:rPr>
        <w:t>Meetings;</w:t>
      </w:r>
    </w:p>
    <w:p w14:paraId="36786909" w14:textId="77777777" w:rsidR="00E324A6" w:rsidRPr="00C6182B" w:rsidRDefault="001B0BB9">
      <w:pPr>
        <w:pStyle w:val="ListParagraph"/>
        <w:numPr>
          <w:ilvl w:val="0"/>
          <w:numId w:val="3"/>
        </w:numPr>
        <w:tabs>
          <w:tab w:val="left" w:pos="1235"/>
          <w:tab w:val="left" w:pos="1236"/>
        </w:tabs>
        <w:spacing w:line="360" w:lineRule="auto"/>
        <w:ind w:right="614"/>
        <w:rPr>
          <w:rFonts w:ascii="Akzidenz-grotesk" w:hAnsi="Akzidenz-grotesk"/>
          <w:sz w:val="24"/>
        </w:rPr>
      </w:pPr>
      <w:proofErr w:type="gramStart"/>
      <w:r w:rsidRPr="00C6182B">
        <w:rPr>
          <w:rFonts w:ascii="Akzidenz-grotesk" w:hAnsi="Akzidenz-grotesk"/>
          <w:sz w:val="24"/>
        </w:rPr>
        <w:t>refrain</w:t>
      </w:r>
      <w:proofErr w:type="gramEnd"/>
      <w:r w:rsidRPr="00C6182B">
        <w:rPr>
          <w:rFonts w:ascii="Akzidenz-grotesk" w:hAnsi="Akzidenz-grotesk"/>
          <w:sz w:val="24"/>
        </w:rPr>
        <w:t xml:space="preserve"> from making disruptive or negative comments about any participants, coaches, the program, officials, or opponents. Lack of cooperation with this may result in my child and me being asked to leave the</w:t>
      </w:r>
      <w:r w:rsidRPr="00C6182B">
        <w:rPr>
          <w:rFonts w:ascii="Akzidenz-grotesk" w:hAnsi="Akzidenz-grotesk"/>
          <w:spacing w:val="-12"/>
          <w:sz w:val="24"/>
        </w:rPr>
        <w:t xml:space="preserve"> </w:t>
      </w:r>
      <w:r w:rsidRPr="00C6182B">
        <w:rPr>
          <w:rFonts w:ascii="Akzidenz-grotesk" w:hAnsi="Akzidenz-grotesk"/>
          <w:sz w:val="24"/>
        </w:rPr>
        <w:t>program.</w:t>
      </w:r>
    </w:p>
    <w:p w14:paraId="44625629" w14:textId="77777777" w:rsidR="00E324A6" w:rsidRPr="00C6182B" w:rsidRDefault="001B0BB9">
      <w:pPr>
        <w:pStyle w:val="ListParagraph"/>
        <w:numPr>
          <w:ilvl w:val="0"/>
          <w:numId w:val="3"/>
        </w:numPr>
        <w:tabs>
          <w:tab w:val="left" w:pos="1235"/>
          <w:tab w:val="left" w:pos="1236"/>
        </w:tabs>
        <w:spacing w:before="0" w:line="279" w:lineRule="exact"/>
        <w:rPr>
          <w:rFonts w:ascii="Akzidenz-grotesk" w:hAnsi="Akzidenz-grotesk"/>
          <w:sz w:val="24"/>
        </w:rPr>
      </w:pPr>
      <w:proofErr w:type="gramStart"/>
      <w:r w:rsidRPr="00C6182B">
        <w:rPr>
          <w:rFonts w:ascii="Akzidenz-grotesk" w:hAnsi="Akzidenz-grotesk"/>
          <w:sz w:val="24"/>
        </w:rPr>
        <w:t>participate</w:t>
      </w:r>
      <w:proofErr w:type="gramEnd"/>
      <w:r w:rsidRPr="00C6182B">
        <w:rPr>
          <w:rFonts w:ascii="Akzidenz-grotesk" w:hAnsi="Akzidenz-grotesk"/>
          <w:sz w:val="24"/>
        </w:rPr>
        <w:t xml:space="preserve"> in all fundraising activities and in service</w:t>
      </w:r>
      <w:r w:rsidRPr="00C6182B">
        <w:rPr>
          <w:rFonts w:ascii="Akzidenz-grotesk" w:hAnsi="Akzidenz-grotesk"/>
          <w:spacing w:val="-8"/>
          <w:sz w:val="24"/>
        </w:rPr>
        <w:t xml:space="preserve"> </w:t>
      </w:r>
      <w:r w:rsidRPr="00C6182B">
        <w:rPr>
          <w:rFonts w:ascii="Akzidenz-grotesk" w:hAnsi="Akzidenz-grotesk"/>
          <w:sz w:val="24"/>
        </w:rPr>
        <w:t>activities;</w:t>
      </w:r>
    </w:p>
    <w:p w14:paraId="0B903F36" w14:textId="77777777" w:rsidR="00E324A6" w:rsidRPr="00C6182B" w:rsidRDefault="001B0BB9">
      <w:pPr>
        <w:pStyle w:val="ListParagraph"/>
        <w:numPr>
          <w:ilvl w:val="0"/>
          <w:numId w:val="3"/>
        </w:numPr>
        <w:tabs>
          <w:tab w:val="left" w:pos="1235"/>
          <w:tab w:val="left" w:pos="1236"/>
        </w:tabs>
        <w:spacing w:line="355" w:lineRule="auto"/>
        <w:ind w:right="1120"/>
        <w:rPr>
          <w:rFonts w:ascii="Akzidenz-grotesk" w:hAnsi="Akzidenz-grotesk"/>
          <w:sz w:val="24"/>
        </w:rPr>
      </w:pPr>
      <w:proofErr w:type="gramStart"/>
      <w:r w:rsidRPr="00C6182B">
        <w:rPr>
          <w:rFonts w:ascii="Akzidenz-grotesk" w:hAnsi="Akzidenz-grotesk"/>
          <w:sz w:val="24"/>
        </w:rPr>
        <w:t>support</w:t>
      </w:r>
      <w:proofErr w:type="gramEnd"/>
      <w:r w:rsidRPr="00C6182B">
        <w:rPr>
          <w:rFonts w:ascii="Akzidenz-grotesk" w:hAnsi="Akzidenz-grotesk"/>
          <w:sz w:val="24"/>
        </w:rPr>
        <w:t xml:space="preserve"> my child and enjoy his or her growth and development through</w:t>
      </w:r>
      <w:r w:rsidRPr="00C6182B">
        <w:rPr>
          <w:rFonts w:ascii="Akzidenz-grotesk" w:hAnsi="Akzidenz-grotesk"/>
          <w:spacing w:val="-27"/>
          <w:sz w:val="24"/>
        </w:rPr>
        <w:t xml:space="preserve"> </w:t>
      </w:r>
      <w:r w:rsidRPr="00C6182B">
        <w:rPr>
          <w:rFonts w:ascii="Akzidenz-grotesk" w:hAnsi="Akzidenz-grotesk"/>
          <w:sz w:val="24"/>
        </w:rPr>
        <w:t>their commitment, dedication and</w:t>
      </w:r>
      <w:r w:rsidRPr="00C6182B">
        <w:rPr>
          <w:rFonts w:ascii="Akzidenz-grotesk" w:hAnsi="Akzidenz-grotesk"/>
          <w:spacing w:val="-1"/>
          <w:sz w:val="24"/>
        </w:rPr>
        <w:t xml:space="preserve"> </w:t>
      </w:r>
      <w:r w:rsidRPr="00C6182B">
        <w:rPr>
          <w:rFonts w:ascii="Akzidenz-grotesk" w:hAnsi="Akzidenz-grotesk"/>
          <w:sz w:val="24"/>
        </w:rPr>
        <w:t>teamwork!</w:t>
      </w:r>
    </w:p>
    <w:p w14:paraId="37D5A5B4" w14:textId="77777777" w:rsidR="00E324A6" w:rsidRPr="00C6182B" w:rsidRDefault="00E324A6">
      <w:pPr>
        <w:spacing w:line="355" w:lineRule="auto"/>
        <w:rPr>
          <w:rFonts w:ascii="Akzidenz-grotesk" w:hAnsi="Akzidenz-grotesk"/>
          <w:sz w:val="24"/>
        </w:rPr>
        <w:sectPr w:rsidR="00E324A6" w:rsidRPr="00C6182B">
          <w:headerReference w:type="default" r:id="rId52"/>
          <w:pgSz w:w="12240" w:h="15840"/>
          <w:pgMar w:top="500" w:right="880" w:bottom="280" w:left="980" w:header="0" w:footer="0" w:gutter="0"/>
          <w:cols w:space="720"/>
        </w:sectPr>
      </w:pPr>
    </w:p>
    <w:p w14:paraId="1A42AEE1" w14:textId="77777777" w:rsidR="00E324A6" w:rsidRPr="00C6182B" w:rsidRDefault="00E324A6">
      <w:pPr>
        <w:pStyle w:val="BodyText"/>
        <w:rPr>
          <w:rFonts w:ascii="Akzidenz-grotesk" w:hAnsi="Akzidenz-grotesk"/>
          <w:sz w:val="20"/>
        </w:rPr>
      </w:pPr>
    </w:p>
    <w:p w14:paraId="0B3BA1F8" w14:textId="77777777" w:rsidR="00E324A6" w:rsidRPr="00C6182B" w:rsidRDefault="00E324A6">
      <w:pPr>
        <w:pStyle w:val="BodyText"/>
        <w:spacing w:before="9"/>
        <w:rPr>
          <w:rFonts w:ascii="Akzidenz-grotesk" w:hAnsi="Akzidenz-grotesk"/>
          <w:sz w:val="17"/>
        </w:rPr>
      </w:pPr>
    </w:p>
    <w:p w14:paraId="09C14B5D" w14:textId="11A94D6B" w:rsidR="00E324A6" w:rsidRPr="00C6182B" w:rsidRDefault="001B0BB9">
      <w:pPr>
        <w:pStyle w:val="Heading2"/>
        <w:spacing w:before="98" w:line="667" w:lineRule="auto"/>
        <w:ind w:right="3379" w:firstLine="3074"/>
        <w:rPr>
          <w:rFonts w:ascii="Akzidenz-grotesk" w:hAnsi="Akzidenz-grotesk"/>
        </w:rPr>
      </w:pPr>
      <w:bookmarkStart w:id="30" w:name="Registration_Check-Off_List_-_2019"/>
      <w:bookmarkStart w:id="31" w:name="_bookmark10"/>
      <w:bookmarkEnd w:id="30"/>
      <w:bookmarkEnd w:id="31"/>
      <w:r w:rsidRPr="00C6182B">
        <w:rPr>
          <w:rFonts w:ascii="Akzidenz-grotesk" w:hAnsi="Akzidenz-grotesk"/>
        </w:rPr>
        <w:t>Registration</w:t>
      </w:r>
      <w:r w:rsidRPr="00C6182B">
        <w:rPr>
          <w:rFonts w:ascii="Akzidenz-grotesk" w:hAnsi="Akzidenz-grotesk"/>
          <w:spacing w:val="-27"/>
        </w:rPr>
        <w:t xml:space="preserve"> </w:t>
      </w:r>
      <w:r w:rsidRPr="00C6182B">
        <w:rPr>
          <w:rFonts w:ascii="Akzidenz-grotesk" w:hAnsi="Akzidenz-grotesk"/>
        </w:rPr>
        <w:t>Check-Off</w:t>
      </w:r>
      <w:r w:rsidRPr="00C6182B">
        <w:rPr>
          <w:rFonts w:ascii="Akzidenz-grotesk" w:hAnsi="Akzidenz-grotesk"/>
          <w:spacing w:val="-26"/>
        </w:rPr>
        <w:t xml:space="preserve"> </w:t>
      </w:r>
      <w:r w:rsidRPr="00C6182B">
        <w:rPr>
          <w:rFonts w:ascii="Akzidenz-grotesk" w:hAnsi="Akzidenz-grotesk"/>
        </w:rPr>
        <w:t>List</w:t>
      </w:r>
      <w:r w:rsidRPr="00C6182B">
        <w:rPr>
          <w:rFonts w:ascii="Akzidenz-grotesk" w:hAnsi="Akzidenz-grotesk"/>
          <w:spacing w:val="-27"/>
        </w:rPr>
        <w:t xml:space="preserve"> </w:t>
      </w:r>
      <w:r w:rsidRPr="00C6182B">
        <w:rPr>
          <w:rFonts w:ascii="Akzidenz-grotesk" w:hAnsi="Akzidenz-grotesk"/>
          <w:w w:val="105"/>
        </w:rPr>
        <w:t>-</w:t>
      </w:r>
      <w:r w:rsidRPr="00C6182B">
        <w:rPr>
          <w:rFonts w:ascii="Akzidenz-grotesk" w:hAnsi="Akzidenz-grotesk"/>
          <w:spacing w:val="-30"/>
          <w:w w:val="105"/>
        </w:rPr>
        <w:t xml:space="preserve"> </w:t>
      </w:r>
      <w:r w:rsidR="00F50E84">
        <w:rPr>
          <w:rFonts w:ascii="Akzidenz-grotesk" w:hAnsi="Akzidenz-grotesk"/>
        </w:rPr>
        <w:t>2020</w:t>
      </w:r>
      <w:r w:rsidRPr="00C6182B">
        <w:rPr>
          <w:rFonts w:ascii="Akzidenz-grotesk" w:hAnsi="Akzidenz-grotesk"/>
        </w:rPr>
        <w:t xml:space="preserve"> </w:t>
      </w:r>
      <w:r w:rsidRPr="00C6182B">
        <w:rPr>
          <w:rFonts w:ascii="Akzidenz-grotesk" w:hAnsi="Akzidenz-grotesk"/>
          <w:w w:val="80"/>
        </w:rPr>
        <w:t>Rowers</w:t>
      </w:r>
      <w:r w:rsidRPr="00C6182B">
        <w:rPr>
          <w:rFonts w:ascii="Akzidenz-grotesk" w:hAnsi="Akzidenz-grotesk"/>
          <w:spacing w:val="48"/>
          <w:w w:val="80"/>
        </w:rPr>
        <w:t xml:space="preserve"> </w:t>
      </w:r>
      <w:r w:rsidRPr="00C6182B">
        <w:rPr>
          <w:rFonts w:ascii="Akzidenz-grotesk" w:hAnsi="Akzidenz-grotesk"/>
          <w:w w:val="80"/>
        </w:rPr>
        <w:t>Name</w:t>
      </w:r>
      <w:proofErr w:type="gramStart"/>
      <w:r w:rsidRPr="00C6182B">
        <w:rPr>
          <w:rFonts w:ascii="Akzidenz-grotesk" w:hAnsi="Akzidenz-grotesk"/>
          <w:w w:val="80"/>
        </w:rPr>
        <w:t>:_</w:t>
      </w:r>
      <w:proofErr w:type="gramEnd"/>
      <w:r w:rsidRPr="00C6182B">
        <w:rPr>
          <w:rFonts w:ascii="Akzidenz-grotesk" w:hAnsi="Akzidenz-grotesk"/>
          <w:w w:val="80"/>
        </w:rPr>
        <w:t>________________________________________________</w:t>
      </w:r>
    </w:p>
    <w:p w14:paraId="5774DEF7" w14:textId="77777777" w:rsidR="00E324A6" w:rsidRPr="00C6182B" w:rsidRDefault="001B0BB9">
      <w:pPr>
        <w:spacing w:before="95" w:line="249" w:lineRule="auto"/>
        <w:ind w:left="155" w:right="904"/>
        <w:rPr>
          <w:rFonts w:ascii="Akzidenz-grotesk" w:hAnsi="Akzidenz-grotesk"/>
          <w:b/>
          <w:sz w:val="24"/>
        </w:rPr>
      </w:pPr>
      <w:r w:rsidRPr="00C6182B">
        <w:rPr>
          <w:rFonts w:ascii="Akzidenz-grotesk" w:hAnsi="Akzidenz-grotesk"/>
          <w:b/>
          <w:sz w:val="24"/>
        </w:rPr>
        <w:t>The</w:t>
      </w:r>
      <w:r w:rsidRPr="00C6182B">
        <w:rPr>
          <w:rFonts w:ascii="Akzidenz-grotesk" w:hAnsi="Akzidenz-grotesk"/>
          <w:b/>
          <w:spacing w:val="-40"/>
          <w:sz w:val="24"/>
        </w:rPr>
        <w:t xml:space="preserve"> </w:t>
      </w:r>
      <w:r w:rsidRPr="00C6182B">
        <w:rPr>
          <w:rFonts w:ascii="Akzidenz-grotesk" w:hAnsi="Akzidenz-grotesk"/>
          <w:b/>
          <w:sz w:val="24"/>
        </w:rPr>
        <w:t>following</w:t>
      </w:r>
      <w:r w:rsidRPr="00C6182B">
        <w:rPr>
          <w:rFonts w:ascii="Akzidenz-grotesk" w:hAnsi="Akzidenz-grotesk"/>
          <w:b/>
          <w:spacing w:val="-40"/>
          <w:sz w:val="24"/>
        </w:rPr>
        <w:t xml:space="preserve"> </w:t>
      </w:r>
      <w:r w:rsidRPr="00C6182B">
        <w:rPr>
          <w:rFonts w:ascii="Akzidenz-grotesk" w:hAnsi="Akzidenz-grotesk"/>
          <w:b/>
          <w:sz w:val="24"/>
        </w:rPr>
        <w:t>(linked)</w:t>
      </w:r>
      <w:r w:rsidRPr="00C6182B">
        <w:rPr>
          <w:rFonts w:ascii="Akzidenz-grotesk" w:hAnsi="Akzidenz-grotesk"/>
          <w:b/>
          <w:spacing w:val="-40"/>
          <w:sz w:val="24"/>
        </w:rPr>
        <w:t xml:space="preserve"> </w:t>
      </w:r>
      <w:r w:rsidRPr="00C6182B">
        <w:rPr>
          <w:rFonts w:ascii="Akzidenz-grotesk" w:hAnsi="Akzidenz-grotesk"/>
          <w:b/>
          <w:sz w:val="24"/>
        </w:rPr>
        <w:t>forms</w:t>
      </w:r>
      <w:r w:rsidRPr="00C6182B">
        <w:rPr>
          <w:rFonts w:ascii="Akzidenz-grotesk" w:hAnsi="Akzidenz-grotesk"/>
          <w:b/>
          <w:spacing w:val="-39"/>
          <w:sz w:val="24"/>
        </w:rPr>
        <w:t xml:space="preserve"> </w:t>
      </w:r>
      <w:r w:rsidRPr="00C6182B">
        <w:rPr>
          <w:rFonts w:ascii="Akzidenz-grotesk" w:hAnsi="Akzidenz-grotesk"/>
          <w:b/>
          <w:sz w:val="24"/>
        </w:rPr>
        <w:t>and</w:t>
      </w:r>
      <w:r w:rsidRPr="00C6182B">
        <w:rPr>
          <w:rFonts w:ascii="Akzidenz-grotesk" w:hAnsi="Akzidenz-grotesk"/>
          <w:b/>
          <w:spacing w:val="-39"/>
          <w:sz w:val="24"/>
        </w:rPr>
        <w:t xml:space="preserve"> </w:t>
      </w:r>
      <w:r w:rsidRPr="00C6182B">
        <w:rPr>
          <w:rFonts w:ascii="Akzidenz-grotesk" w:hAnsi="Akzidenz-grotesk"/>
          <w:b/>
          <w:sz w:val="24"/>
        </w:rPr>
        <w:t>this</w:t>
      </w:r>
      <w:r w:rsidRPr="00C6182B">
        <w:rPr>
          <w:rFonts w:ascii="Akzidenz-grotesk" w:hAnsi="Akzidenz-grotesk"/>
          <w:b/>
          <w:spacing w:val="-40"/>
          <w:sz w:val="24"/>
        </w:rPr>
        <w:t xml:space="preserve"> </w:t>
      </w:r>
      <w:proofErr w:type="gramStart"/>
      <w:r w:rsidRPr="00C6182B">
        <w:rPr>
          <w:rFonts w:ascii="Akzidenz-grotesk" w:hAnsi="Akzidenz-grotesk"/>
          <w:b/>
          <w:sz w:val="24"/>
        </w:rPr>
        <w:t>check</w:t>
      </w:r>
      <w:r w:rsidRPr="00C6182B">
        <w:rPr>
          <w:rFonts w:ascii="Akzidenz-grotesk" w:hAnsi="Akzidenz-grotesk"/>
          <w:b/>
          <w:spacing w:val="-39"/>
          <w:sz w:val="24"/>
        </w:rPr>
        <w:t xml:space="preserve"> </w:t>
      </w:r>
      <w:r w:rsidRPr="00C6182B">
        <w:rPr>
          <w:rFonts w:ascii="Akzidenz-grotesk" w:hAnsi="Akzidenz-grotesk"/>
          <w:b/>
          <w:sz w:val="24"/>
        </w:rPr>
        <w:t>list</w:t>
      </w:r>
      <w:proofErr w:type="gramEnd"/>
      <w:r w:rsidRPr="00C6182B">
        <w:rPr>
          <w:rFonts w:ascii="Akzidenz-grotesk" w:hAnsi="Akzidenz-grotesk"/>
          <w:b/>
          <w:spacing w:val="-39"/>
          <w:sz w:val="24"/>
        </w:rPr>
        <w:t xml:space="preserve"> </w:t>
      </w:r>
      <w:r w:rsidRPr="00C6182B">
        <w:rPr>
          <w:rFonts w:ascii="Akzidenz-grotesk" w:hAnsi="Akzidenz-grotesk"/>
          <w:b/>
          <w:sz w:val="24"/>
        </w:rPr>
        <w:t>must</w:t>
      </w:r>
      <w:r w:rsidRPr="00C6182B">
        <w:rPr>
          <w:rFonts w:ascii="Akzidenz-grotesk" w:hAnsi="Akzidenz-grotesk"/>
          <w:b/>
          <w:spacing w:val="-40"/>
          <w:sz w:val="24"/>
        </w:rPr>
        <w:t xml:space="preserve"> </w:t>
      </w:r>
      <w:r w:rsidRPr="00C6182B">
        <w:rPr>
          <w:rFonts w:ascii="Akzidenz-grotesk" w:hAnsi="Akzidenz-grotesk"/>
          <w:b/>
          <w:sz w:val="24"/>
        </w:rPr>
        <w:t>be</w:t>
      </w:r>
      <w:r w:rsidRPr="00C6182B">
        <w:rPr>
          <w:rFonts w:ascii="Akzidenz-grotesk" w:hAnsi="Akzidenz-grotesk"/>
          <w:b/>
          <w:spacing w:val="-40"/>
          <w:sz w:val="24"/>
        </w:rPr>
        <w:t xml:space="preserve"> </w:t>
      </w:r>
      <w:r w:rsidRPr="00C6182B">
        <w:rPr>
          <w:rFonts w:ascii="Akzidenz-grotesk" w:hAnsi="Akzidenz-grotesk"/>
          <w:b/>
          <w:sz w:val="24"/>
        </w:rPr>
        <w:t>completed</w:t>
      </w:r>
      <w:r w:rsidRPr="00C6182B">
        <w:rPr>
          <w:rFonts w:ascii="Akzidenz-grotesk" w:hAnsi="Akzidenz-grotesk"/>
          <w:b/>
          <w:spacing w:val="-39"/>
          <w:sz w:val="24"/>
        </w:rPr>
        <w:t xml:space="preserve"> </w:t>
      </w:r>
      <w:r w:rsidRPr="00C6182B">
        <w:rPr>
          <w:rFonts w:ascii="Akzidenz-grotesk" w:hAnsi="Akzidenz-grotesk"/>
          <w:b/>
          <w:sz w:val="24"/>
        </w:rPr>
        <w:t>and</w:t>
      </w:r>
      <w:r w:rsidRPr="00C6182B">
        <w:rPr>
          <w:rFonts w:ascii="Akzidenz-grotesk" w:hAnsi="Akzidenz-grotesk"/>
          <w:b/>
          <w:spacing w:val="-39"/>
          <w:sz w:val="24"/>
        </w:rPr>
        <w:t xml:space="preserve"> </w:t>
      </w:r>
      <w:r w:rsidRPr="00C6182B">
        <w:rPr>
          <w:rFonts w:ascii="Akzidenz-grotesk" w:hAnsi="Akzidenz-grotesk"/>
          <w:b/>
          <w:sz w:val="24"/>
        </w:rPr>
        <w:t>returned</w:t>
      </w:r>
      <w:r w:rsidRPr="00C6182B">
        <w:rPr>
          <w:rFonts w:ascii="Akzidenz-grotesk" w:hAnsi="Akzidenz-grotesk"/>
          <w:b/>
          <w:spacing w:val="-40"/>
          <w:sz w:val="24"/>
        </w:rPr>
        <w:t xml:space="preserve"> </w:t>
      </w:r>
      <w:r w:rsidRPr="00C6182B">
        <w:rPr>
          <w:rFonts w:ascii="Akzidenz-grotesk" w:hAnsi="Akzidenz-grotesk"/>
          <w:b/>
          <w:sz w:val="24"/>
        </w:rPr>
        <w:t>when registering and prior to</w:t>
      </w:r>
      <w:r w:rsidRPr="00C6182B">
        <w:rPr>
          <w:rFonts w:ascii="Akzidenz-grotesk" w:hAnsi="Akzidenz-grotesk"/>
          <w:b/>
          <w:spacing w:val="-39"/>
          <w:sz w:val="24"/>
        </w:rPr>
        <w:t xml:space="preserve"> </w:t>
      </w:r>
      <w:r w:rsidRPr="00C6182B">
        <w:rPr>
          <w:rFonts w:ascii="Akzidenz-grotesk" w:hAnsi="Akzidenz-grotesk"/>
          <w:b/>
          <w:sz w:val="24"/>
        </w:rPr>
        <w:t>participation:</w:t>
      </w:r>
    </w:p>
    <w:p w14:paraId="399A7BB4" w14:textId="77777777" w:rsidR="00E324A6" w:rsidRPr="00C6182B" w:rsidRDefault="00E324A6">
      <w:pPr>
        <w:pStyle w:val="BodyText"/>
        <w:rPr>
          <w:rFonts w:ascii="Akzidenz-grotesk" w:hAnsi="Akzidenz-grotesk"/>
          <w:b/>
          <w:sz w:val="20"/>
        </w:rPr>
      </w:pPr>
    </w:p>
    <w:p w14:paraId="7688774A" w14:textId="77777777" w:rsidR="00E324A6" w:rsidRPr="00C6182B" w:rsidRDefault="00E324A6">
      <w:pPr>
        <w:pStyle w:val="BodyText"/>
        <w:spacing w:before="10"/>
        <w:rPr>
          <w:rFonts w:ascii="Akzidenz-grotesk" w:hAnsi="Akzidenz-grotesk"/>
          <w:b/>
          <w:sz w:val="15"/>
        </w:rPr>
      </w:pPr>
    </w:p>
    <w:p w14:paraId="6C5535FC" w14:textId="6DC5D3B2"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spacing w:val="7"/>
        </w:rPr>
        <w:t xml:space="preserve"> </w:t>
      </w:r>
      <w:r w:rsidRPr="00C6182B">
        <w:rPr>
          <w:rFonts w:ascii="Akzidenz-grotesk" w:hAnsi="Akzidenz-grotesk"/>
        </w:rPr>
        <w:t>Consent Form (</w:t>
      </w:r>
      <w:r w:rsidR="002F6B68">
        <w:rPr>
          <w:rFonts w:ascii="Akzidenz-grotesk" w:hAnsi="Akzidenz-grotesk"/>
        </w:rPr>
        <w:t xml:space="preserve">Online with </w:t>
      </w:r>
      <w:proofErr w:type="spellStart"/>
      <w:r w:rsidR="002F6B68">
        <w:rPr>
          <w:rFonts w:ascii="Akzidenz-grotesk" w:hAnsi="Akzidenz-grotesk"/>
        </w:rPr>
        <w:t>Blackpug</w:t>
      </w:r>
      <w:proofErr w:type="spellEnd"/>
      <w:r w:rsidR="002F6B68">
        <w:rPr>
          <w:rFonts w:ascii="Akzidenz-grotesk" w:hAnsi="Akzidenz-grotesk"/>
        </w:rPr>
        <w:t xml:space="preserve"> registration)</w:t>
      </w:r>
    </w:p>
    <w:p w14:paraId="1C04F82A" w14:textId="77777777" w:rsidR="00E324A6" w:rsidRPr="00C6182B" w:rsidRDefault="00E324A6">
      <w:pPr>
        <w:pStyle w:val="BodyText"/>
        <w:rPr>
          <w:rFonts w:ascii="Akzidenz-grotesk" w:hAnsi="Akzidenz-grotesk"/>
          <w:sz w:val="20"/>
        </w:rPr>
      </w:pPr>
    </w:p>
    <w:p w14:paraId="05B1213A" w14:textId="77777777" w:rsidR="00E324A6" w:rsidRPr="00C6182B" w:rsidRDefault="00E324A6">
      <w:pPr>
        <w:pStyle w:val="BodyText"/>
        <w:spacing w:before="3"/>
        <w:rPr>
          <w:rFonts w:ascii="Akzidenz-grotesk" w:hAnsi="Akzidenz-grotesk"/>
          <w:sz w:val="17"/>
        </w:rPr>
      </w:pPr>
    </w:p>
    <w:p w14:paraId="775469DC" w14:textId="6A6352C9" w:rsidR="00E324A6" w:rsidRPr="00C6182B" w:rsidRDefault="001B0BB9">
      <w:pPr>
        <w:pStyle w:val="BodyText"/>
        <w:tabs>
          <w:tab w:val="left" w:pos="875"/>
        </w:tabs>
        <w:spacing w:before="131"/>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spacing w:val="7"/>
        </w:rPr>
        <w:t xml:space="preserve"> </w:t>
      </w:r>
      <w:r w:rsidRPr="002F6B68">
        <w:rPr>
          <w:rFonts w:ascii="Akzidenz-grotesk" w:hAnsi="Akzidenz-grotesk"/>
        </w:rPr>
        <w:t>Medical</w:t>
      </w:r>
      <w:r w:rsidRPr="00C6182B">
        <w:rPr>
          <w:rFonts w:ascii="Akzidenz-grotesk" w:hAnsi="Akzidenz-grotesk"/>
        </w:rPr>
        <w:t xml:space="preserve"> A &amp; B</w:t>
      </w:r>
      <w:r w:rsidR="002F6B68">
        <w:rPr>
          <w:rFonts w:ascii="Akzidenz-grotesk" w:hAnsi="Akzidenz-grotesk"/>
        </w:rPr>
        <w:t xml:space="preserve"> (Online with </w:t>
      </w:r>
      <w:proofErr w:type="spellStart"/>
      <w:r w:rsidR="002F6B68">
        <w:rPr>
          <w:rFonts w:ascii="Akzidenz-grotesk" w:hAnsi="Akzidenz-grotesk"/>
        </w:rPr>
        <w:t>Blackpug</w:t>
      </w:r>
      <w:proofErr w:type="spellEnd"/>
      <w:r w:rsidR="002F6B68">
        <w:rPr>
          <w:rFonts w:ascii="Akzidenz-grotesk" w:hAnsi="Akzidenz-grotesk"/>
        </w:rPr>
        <w:t xml:space="preserve"> registration)</w:t>
      </w:r>
    </w:p>
    <w:p w14:paraId="7C6E1B2C" w14:textId="77777777" w:rsidR="00E324A6" w:rsidRPr="00C6182B" w:rsidRDefault="00E324A6">
      <w:pPr>
        <w:pStyle w:val="BodyText"/>
        <w:rPr>
          <w:rFonts w:ascii="Akzidenz-grotesk" w:hAnsi="Akzidenz-grotesk"/>
          <w:sz w:val="20"/>
        </w:rPr>
      </w:pPr>
    </w:p>
    <w:p w14:paraId="271569BC" w14:textId="77777777" w:rsidR="00E324A6" w:rsidRPr="00C6182B" w:rsidRDefault="00E324A6">
      <w:pPr>
        <w:pStyle w:val="BodyText"/>
        <w:spacing w:before="3"/>
        <w:rPr>
          <w:rFonts w:ascii="Akzidenz-grotesk" w:hAnsi="Akzidenz-grotesk"/>
          <w:sz w:val="17"/>
        </w:rPr>
      </w:pPr>
    </w:p>
    <w:p w14:paraId="7B8629C9" w14:textId="77777777"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w:anchor="_bookmark11" w:history="1">
        <w:r w:rsidRPr="00C6182B">
          <w:rPr>
            <w:rFonts w:ascii="Akzidenz-grotesk" w:hAnsi="Akzidenz-grotesk"/>
            <w:color w:val="000080"/>
            <w:u w:val="single" w:color="000080"/>
          </w:rPr>
          <w:t>Rower Information</w:t>
        </w:r>
        <w:r w:rsidRPr="00C6182B">
          <w:rPr>
            <w:rFonts w:ascii="Akzidenz-grotesk" w:hAnsi="Akzidenz-grotesk"/>
            <w:color w:val="000080"/>
            <w:spacing w:val="-1"/>
            <w:u w:val="single" w:color="000080"/>
          </w:rPr>
          <w:t xml:space="preserve"> </w:t>
        </w:r>
        <w:r w:rsidRPr="00C6182B">
          <w:rPr>
            <w:rFonts w:ascii="Akzidenz-grotesk" w:hAnsi="Akzidenz-grotesk"/>
            <w:color w:val="000080"/>
            <w:u w:val="single" w:color="000080"/>
          </w:rPr>
          <w:t>Sheet</w:t>
        </w:r>
      </w:hyperlink>
    </w:p>
    <w:p w14:paraId="64FDF1B6" w14:textId="77777777" w:rsidR="00E324A6" w:rsidRPr="00C6182B" w:rsidRDefault="00E324A6">
      <w:pPr>
        <w:pStyle w:val="BodyText"/>
        <w:rPr>
          <w:rFonts w:ascii="Akzidenz-grotesk" w:hAnsi="Akzidenz-grotesk"/>
          <w:sz w:val="20"/>
        </w:rPr>
      </w:pPr>
    </w:p>
    <w:p w14:paraId="7D2ED052" w14:textId="77777777" w:rsidR="00E324A6" w:rsidRPr="00C6182B" w:rsidRDefault="00E324A6">
      <w:pPr>
        <w:pStyle w:val="BodyText"/>
        <w:spacing w:before="3"/>
        <w:rPr>
          <w:rFonts w:ascii="Akzidenz-grotesk" w:hAnsi="Akzidenz-grotesk"/>
          <w:sz w:val="17"/>
        </w:rPr>
      </w:pPr>
    </w:p>
    <w:p w14:paraId="07FAC7A3" w14:textId="77777777" w:rsidR="00E324A6" w:rsidRPr="00C6182B" w:rsidRDefault="001B0BB9">
      <w:pPr>
        <w:pStyle w:val="BodyText"/>
        <w:tabs>
          <w:tab w:val="left" w:pos="875"/>
        </w:tabs>
        <w:spacing w:before="131"/>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w:anchor="_bookmark12" w:history="1">
        <w:r w:rsidRPr="00C6182B">
          <w:rPr>
            <w:rFonts w:ascii="Akzidenz-grotesk" w:hAnsi="Akzidenz-grotesk"/>
            <w:color w:val="000080"/>
            <w:u w:val="single" w:color="000080"/>
          </w:rPr>
          <w:t>Declaration of Health and Swimming</w:t>
        </w:r>
        <w:r w:rsidRPr="00C6182B">
          <w:rPr>
            <w:rFonts w:ascii="Akzidenz-grotesk" w:hAnsi="Akzidenz-grotesk"/>
            <w:color w:val="000080"/>
            <w:spacing w:val="-4"/>
            <w:u w:val="single" w:color="000080"/>
          </w:rPr>
          <w:t xml:space="preserve"> </w:t>
        </w:r>
        <w:r w:rsidRPr="00C6182B">
          <w:rPr>
            <w:rFonts w:ascii="Akzidenz-grotesk" w:hAnsi="Akzidenz-grotesk"/>
            <w:color w:val="000080"/>
            <w:u w:val="single" w:color="000080"/>
          </w:rPr>
          <w:t>Ability</w:t>
        </w:r>
      </w:hyperlink>
    </w:p>
    <w:p w14:paraId="3AC976C8" w14:textId="77777777" w:rsidR="00E324A6" w:rsidRPr="00C6182B" w:rsidRDefault="00E324A6">
      <w:pPr>
        <w:pStyle w:val="BodyText"/>
        <w:rPr>
          <w:rFonts w:ascii="Akzidenz-grotesk" w:hAnsi="Akzidenz-grotesk"/>
          <w:sz w:val="20"/>
        </w:rPr>
      </w:pPr>
    </w:p>
    <w:p w14:paraId="5DDEA3D5" w14:textId="77777777" w:rsidR="00E324A6" w:rsidRPr="00C6182B" w:rsidRDefault="00E324A6">
      <w:pPr>
        <w:pStyle w:val="BodyText"/>
        <w:spacing w:before="3"/>
        <w:rPr>
          <w:rFonts w:ascii="Akzidenz-grotesk" w:hAnsi="Akzidenz-grotesk"/>
          <w:sz w:val="17"/>
        </w:rPr>
      </w:pPr>
    </w:p>
    <w:p w14:paraId="413FFFAA" w14:textId="77777777"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w:anchor="_bookmark13" w:history="1">
        <w:r w:rsidRPr="00C6182B">
          <w:rPr>
            <w:rFonts w:ascii="Akzidenz-grotesk" w:hAnsi="Akzidenz-grotesk"/>
            <w:color w:val="000080"/>
            <w:u w:val="single" w:color="000080"/>
          </w:rPr>
          <w:t>Alcohol, Tobacco, Illegal Substances and Weapons</w:t>
        </w:r>
        <w:r w:rsidRPr="00C6182B">
          <w:rPr>
            <w:rFonts w:ascii="Akzidenz-grotesk" w:hAnsi="Akzidenz-grotesk"/>
            <w:color w:val="000080"/>
            <w:spacing w:val="-7"/>
            <w:u w:val="single" w:color="000080"/>
          </w:rPr>
          <w:t xml:space="preserve"> </w:t>
        </w:r>
        <w:r w:rsidRPr="00C6182B">
          <w:rPr>
            <w:rFonts w:ascii="Akzidenz-grotesk" w:hAnsi="Akzidenz-grotesk"/>
            <w:color w:val="000080"/>
            <w:u w:val="single" w:color="000080"/>
          </w:rPr>
          <w:t>Policy</w:t>
        </w:r>
      </w:hyperlink>
    </w:p>
    <w:p w14:paraId="4F3FFC11" w14:textId="77777777" w:rsidR="00E324A6" w:rsidRPr="00C6182B" w:rsidRDefault="00E324A6">
      <w:pPr>
        <w:pStyle w:val="BodyText"/>
        <w:rPr>
          <w:rFonts w:ascii="Akzidenz-grotesk" w:hAnsi="Akzidenz-grotesk"/>
          <w:sz w:val="20"/>
        </w:rPr>
      </w:pPr>
    </w:p>
    <w:p w14:paraId="64B5F3D0" w14:textId="77777777" w:rsidR="00E324A6" w:rsidRPr="00C6182B" w:rsidRDefault="00E324A6">
      <w:pPr>
        <w:pStyle w:val="BodyText"/>
        <w:spacing w:before="3"/>
        <w:rPr>
          <w:rFonts w:ascii="Akzidenz-grotesk" w:hAnsi="Akzidenz-grotesk"/>
          <w:sz w:val="17"/>
        </w:rPr>
      </w:pPr>
    </w:p>
    <w:p w14:paraId="33575206" w14:textId="77777777" w:rsidR="00E324A6" w:rsidRPr="00C6182B" w:rsidRDefault="001B0BB9">
      <w:pPr>
        <w:pStyle w:val="BodyText"/>
        <w:tabs>
          <w:tab w:val="left" w:pos="875"/>
        </w:tabs>
        <w:spacing w:before="131"/>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w:anchor="_bookmark9" w:history="1">
        <w:r w:rsidRPr="00C6182B">
          <w:rPr>
            <w:rFonts w:ascii="Akzidenz-grotesk" w:hAnsi="Akzidenz-grotesk"/>
            <w:color w:val="000080"/>
            <w:u w:val="single" w:color="000080"/>
          </w:rPr>
          <w:t>Parent</w:t>
        </w:r>
        <w:r w:rsidRPr="00C6182B">
          <w:rPr>
            <w:rFonts w:ascii="Akzidenz-grotesk" w:hAnsi="Akzidenz-grotesk"/>
            <w:color w:val="000080"/>
            <w:spacing w:val="-1"/>
            <w:u w:val="single" w:color="000080"/>
          </w:rPr>
          <w:t xml:space="preserve"> </w:t>
        </w:r>
        <w:r w:rsidRPr="00C6182B">
          <w:rPr>
            <w:rFonts w:ascii="Akzidenz-grotesk" w:hAnsi="Akzidenz-grotesk"/>
            <w:color w:val="000080"/>
            <w:u w:val="single" w:color="000080"/>
          </w:rPr>
          <w:t>Responsibilities</w:t>
        </w:r>
      </w:hyperlink>
    </w:p>
    <w:p w14:paraId="37F27364" w14:textId="77777777" w:rsidR="00E324A6" w:rsidRPr="00C6182B" w:rsidRDefault="00E324A6">
      <w:pPr>
        <w:pStyle w:val="BodyText"/>
        <w:rPr>
          <w:rFonts w:ascii="Akzidenz-grotesk" w:hAnsi="Akzidenz-grotesk"/>
          <w:sz w:val="20"/>
        </w:rPr>
      </w:pPr>
    </w:p>
    <w:p w14:paraId="6B419A8B" w14:textId="77777777" w:rsidR="00E324A6" w:rsidRPr="00C6182B" w:rsidRDefault="00E324A6">
      <w:pPr>
        <w:pStyle w:val="BodyText"/>
        <w:spacing w:before="3"/>
        <w:rPr>
          <w:rFonts w:ascii="Akzidenz-grotesk" w:hAnsi="Akzidenz-grotesk"/>
          <w:sz w:val="17"/>
        </w:rPr>
      </w:pPr>
    </w:p>
    <w:p w14:paraId="4ED2B0D2" w14:textId="77777777" w:rsidR="00E324A6" w:rsidRPr="00C6182B" w:rsidRDefault="006041B2">
      <w:pPr>
        <w:pStyle w:val="BodyText"/>
        <w:spacing w:before="132"/>
        <w:ind w:left="876"/>
        <w:rPr>
          <w:rFonts w:ascii="Akzidenz-grotesk" w:hAnsi="Akzidenz-grotesk"/>
        </w:rPr>
      </w:pPr>
      <w:r w:rsidRPr="00C6182B">
        <w:rPr>
          <w:rFonts w:ascii="Akzidenz-grotesk" w:hAnsi="Akzidenz-grotesk"/>
          <w:noProof/>
        </w:rPr>
        <mc:AlternateContent>
          <mc:Choice Requires="wpg">
            <w:drawing>
              <wp:anchor distT="0" distB="0" distL="114300" distR="114300" simplePos="0" relativeHeight="15728640" behindDoc="0" locked="0" layoutInCell="1" allowOverlap="1" wp14:anchorId="2D2748F1" wp14:editId="57260E28">
                <wp:simplePos x="0" y="0"/>
                <wp:positionH relativeFrom="page">
                  <wp:posOffset>720725</wp:posOffset>
                </wp:positionH>
                <wp:positionV relativeFrom="paragraph">
                  <wp:posOffset>238125</wp:posOffset>
                </wp:positionV>
                <wp:extent cx="3778250" cy="1016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0160"/>
                          <a:chOff x="1136" y="375"/>
                          <a:chExt cx="5950" cy="16"/>
                        </a:xfrm>
                      </wpg:grpSpPr>
                      <wps:wsp>
                        <wps:cNvPr id="30" name="Line 18"/>
                        <wps:cNvCnPr/>
                        <wps:spPr bwMode="auto">
                          <a:xfrm>
                            <a:off x="1136" y="381"/>
                            <a:ext cx="72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7"/>
                        <wps:cNvCnPr/>
                        <wps:spPr bwMode="auto">
                          <a:xfrm>
                            <a:off x="1856" y="383"/>
                            <a:ext cx="5230" cy="0"/>
                          </a:xfrm>
                          <a:prstGeom prst="line">
                            <a:avLst/>
                          </a:prstGeom>
                          <a:noFill/>
                          <a:ln w="10160">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6.75pt;margin-top:18.75pt;width:297.5pt;height:.8pt;z-index:15728640;mso-position-horizontal-relative:page" coordorigin="1136,375" coordsize="595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">
                <v:line id="Line 18" o:spid="_x0000_s1027" style="position:absolute;visibility:visible;mso-wrap-style:square" from="1136,381" to="1856,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sUs8AAAADbAAAADwAAAGRycy9kb3ducmV2LnhtbERPzYrCMBC+C75DGGFvmroLWqtRRHBZ&#10;9CBWH2BoxrbYTGKTrd233xwEjx/f/2rTm0Z01PrasoLpJAFBXFhdc6ngetmPUxA+IGtsLJOCP/Kw&#10;WQ8HK8y0ffKZujyUIoawz1BBFYLLpPRFRQb9xDriyN1sazBE2JZSt/iM4aaRn0kykwZrjg0VOtpV&#10;VNzzX6OgOz7c7JH6k+v2c305lGaaLr6V+hj12yWIQH14i1/uH63gK66PX+IPkO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GLFLPAAAAA2wAAAA8AAAAAAAAAAAAAAAAA&#10;oQIAAGRycy9kb3ducmV2LnhtbFBLBQYAAAAABAAEAPkAAACOAwAAAAA=&#10;" strokeweight="7589emu"/>
                <v:line id="Line 17" o:spid="_x0000_s1028" style="position:absolute;visibility:visible;mso-wrap-style:square" from="1856,383" to="7086,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wBMUAAADbAAAADwAAAGRycy9kb3ducmV2LnhtbESPT2vCQBTE70K/w/IKXkQ3qaVIdJUi&#10;LVZ68h/q7TX7TEKzb8PuNsZv7xYKPQ4z8xtmtuhMLVpyvrKsIB0lIIhzqysuFOx378MJCB+QNdaW&#10;ScGNPCzmD70ZZtpeeUPtNhQiQthnqKAMocmk9HlJBv3INsTRu1hnMETpCqkdXiPc1PIpSV6kwYrj&#10;QokNLUvKv7c/RgF/hZP5XB1d1w4O+rJ8Pp/e0rVS/cfudQoiUBf+w3/tD61gnMLvl/gD5P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qwBMUAAADbAAAADwAAAAAAAAAA&#10;AAAAAAChAgAAZHJzL2Rvd25yZXYueG1sUEsFBgAAAAAEAAQA+QAAAJMDAAAAAA==&#10;" strokecolor="navy" strokeweight=".8pt"/>
                <w10:wrap anchorx="page"/>
              </v:group>
            </w:pict>
          </mc:Fallback>
        </mc:AlternateContent>
      </w:r>
      <w:hyperlink w:anchor="_bookmark14" w:history="1">
        <w:r w:rsidR="001B0BB9" w:rsidRPr="00C6182B">
          <w:rPr>
            <w:rFonts w:ascii="Akzidenz-grotesk" w:hAnsi="Akzidenz-grotesk"/>
            <w:color w:val="000080"/>
          </w:rPr>
          <w:t>Receipt of Information and Agreement of Support</w:t>
        </w:r>
      </w:hyperlink>
    </w:p>
    <w:p w14:paraId="03D6388B" w14:textId="77777777" w:rsidR="00E324A6" w:rsidRPr="00C6182B" w:rsidRDefault="00E324A6">
      <w:pPr>
        <w:pStyle w:val="BodyText"/>
        <w:rPr>
          <w:rFonts w:ascii="Akzidenz-grotesk" w:hAnsi="Akzidenz-grotesk"/>
          <w:sz w:val="20"/>
        </w:rPr>
      </w:pPr>
    </w:p>
    <w:p w14:paraId="4C43CE37" w14:textId="77777777" w:rsidR="00E324A6" w:rsidRPr="00C6182B" w:rsidRDefault="00E324A6">
      <w:pPr>
        <w:pStyle w:val="BodyText"/>
        <w:spacing w:before="3"/>
        <w:rPr>
          <w:rFonts w:ascii="Akzidenz-grotesk" w:hAnsi="Akzidenz-grotesk"/>
          <w:sz w:val="17"/>
        </w:rPr>
      </w:pPr>
    </w:p>
    <w:p w14:paraId="604AE3C7" w14:textId="77777777"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w:anchor="_bookmark15" w:history="1">
        <w:r w:rsidRPr="00C6182B">
          <w:rPr>
            <w:rFonts w:ascii="Akzidenz-grotesk" w:hAnsi="Akzidenz-grotesk"/>
            <w:color w:val="000080"/>
            <w:u w:val="single" w:color="000080"/>
          </w:rPr>
          <w:t>Photographic Model</w:t>
        </w:r>
        <w:r w:rsidRPr="00C6182B">
          <w:rPr>
            <w:rFonts w:ascii="Akzidenz-grotesk" w:hAnsi="Akzidenz-grotesk"/>
            <w:color w:val="000080"/>
            <w:spacing w:val="-1"/>
            <w:u w:val="single" w:color="000080"/>
          </w:rPr>
          <w:t xml:space="preserve"> </w:t>
        </w:r>
        <w:r w:rsidRPr="00C6182B">
          <w:rPr>
            <w:rFonts w:ascii="Akzidenz-grotesk" w:hAnsi="Akzidenz-grotesk"/>
            <w:color w:val="000080"/>
            <w:u w:val="single" w:color="000080"/>
          </w:rPr>
          <w:t>Release</w:t>
        </w:r>
      </w:hyperlink>
    </w:p>
    <w:p w14:paraId="3411344B" w14:textId="77777777" w:rsidR="00E324A6" w:rsidRPr="00C6182B" w:rsidRDefault="00E324A6">
      <w:pPr>
        <w:pStyle w:val="BodyText"/>
        <w:rPr>
          <w:rFonts w:ascii="Akzidenz-grotesk" w:hAnsi="Akzidenz-grotesk"/>
          <w:sz w:val="20"/>
        </w:rPr>
      </w:pPr>
    </w:p>
    <w:p w14:paraId="130FE369" w14:textId="77777777" w:rsidR="00E324A6" w:rsidRPr="00C6182B" w:rsidRDefault="00E324A6">
      <w:pPr>
        <w:pStyle w:val="BodyText"/>
        <w:spacing w:before="2"/>
        <w:rPr>
          <w:rFonts w:ascii="Akzidenz-grotesk" w:hAnsi="Akzidenz-grotesk"/>
          <w:sz w:val="17"/>
        </w:rPr>
      </w:pPr>
    </w:p>
    <w:p w14:paraId="6393F587" w14:textId="77777777"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spacing w:val="7"/>
        </w:rPr>
        <w:t xml:space="preserve"> </w:t>
      </w:r>
      <w:r w:rsidRPr="00C6182B">
        <w:rPr>
          <w:rFonts w:ascii="Akzidenz-grotesk" w:hAnsi="Akzidenz-grotesk"/>
        </w:rPr>
        <w:t>Signed up in</w:t>
      </w:r>
      <w:r w:rsidRPr="00C6182B">
        <w:rPr>
          <w:rFonts w:ascii="Akzidenz-grotesk" w:hAnsi="Akzidenz-grotesk"/>
          <w:spacing w:val="1"/>
        </w:rPr>
        <w:t xml:space="preserve"> </w:t>
      </w:r>
      <w:hyperlink r:id="rId53">
        <w:proofErr w:type="spellStart"/>
        <w:r w:rsidRPr="00C6182B">
          <w:rPr>
            <w:rFonts w:ascii="Akzidenz-grotesk" w:hAnsi="Akzidenz-grotesk"/>
            <w:color w:val="000080"/>
            <w:u w:val="single" w:color="000080"/>
          </w:rPr>
          <w:t>iCrew.club</w:t>
        </w:r>
        <w:proofErr w:type="spellEnd"/>
      </w:hyperlink>
    </w:p>
    <w:p w14:paraId="3E3F39B3" w14:textId="77777777" w:rsidR="00E324A6" w:rsidRPr="00C6182B" w:rsidRDefault="00E324A6">
      <w:pPr>
        <w:pStyle w:val="BodyText"/>
        <w:spacing w:before="5"/>
        <w:rPr>
          <w:rFonts w:ascii="Akzidenz-grotesk" w:hAnsi="Akzidenz-grotesk"/>
          <w:sz w:val="29"/>
        </w:rPr>
      </w:pPr>
    </w:p>
    <w:p w14:paraId="1A9552F5" w14:textId="77777777" w:rsidR="00E324A6" w:rsidRPr="00C6182B" w:rsidRDefault="001B0BB9">
      <w:pPr>
        <w:pStyle w:val="Heading2"/>
        <w:spacing w:before="98"/>
        <w:rPr>
          <w:rFonts w:ascii="Akzidenz-grotesk" w:hAnsi="Akzidenz-grotesk"/>
        </w:rPr>
      </w:pPr>
      <w:r w:rsidRPr="00C6182B">
        <w:rPr>
          <w:rFonts w:ascii="Akzidenz-grotesk" w:hAnsi="Akzidenz-grotesk"/>
        </w:rPr>
        <w:t>To be completed before the Participant's first race:</w:t>
      </w:r>
    </w:p>
    <w:p w14:paraId="6D9C4D0E" w14:textId="77777777" w:rsidR="00E324A6" w:rsidRPr="00C6182B" w:rsidRDefault="00E324A6">
      <w:pPr>
        <w:pStyle w:val="BodyText"/>
        <w:rPr>
          <w:rFonts w:ascii="Akzidenz-grotesk" w:hAnsi="Akzidenz-grotesk"/>
          <w:b/>
          <w:sz w:val="20"/>
        </w:rPr>
      </w:pPr>
    </w:p>
    <w:p w14:paraId="2044F9F0" w14:textId="77777777" w:rsidR="00E324A6" w:rsidRPr="00C6182B" w:rsidRDefault="00E324A6">
      <w:pPr>
        <w:pStyle w:val="BodyText"/>
        <w:spacing w:before="8"/>
        <w:rPr>
          <w:rFonts w:ascii="Akzidenz-grotesk" w:hAnsi="Akzidenz-grotesk"/>
          <w:b/>
          <w:sz w:val="16"/>
        </w:rPr>
      </w:pPr>
    </w:p>
    <w:p w14:paraId="11353CBD" w14:textId="77777777"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r:id="rId54">
        <w:r w:rsidRPr="00C6182B">
          <w:rPr>
            <w:rFonts w:ascii="Akzidenz-grotesk" w:hAnsi="Akzidenz-grotesk"/>
            <w:color w:val="000080"/>
            <w:u w:val="single" w:color="000080"/>
          </w:rPr>
          <w:t>US Rowing Proof of Membership</w:t>
        </w:r>
        <w:r w:rsidRPr="00C6182B">
          <w:rPr>
            <w:rFonts w:ascii="Akzidenz-grotesk" w:hAnsi="Akzidenz-grotesk"/>
            <w:color w:val="000080"/>
          </w:rPr>
          <w:t xml:space="preserve"> </w:t>
        </w:r>
      </w:hyperlink>
      <w:r w:rsidRPr="00C6182B">
        <w:rPr>
          <w:rFonts w:ascii="Akzidenz-grotesk" w:hAnsi="Akzidenz-grotesk"/>
        </w:rPr>
        <w:t>(linked and pay online. Club Code:</w:t>
      </w:r>
      <w:r w:rsidRPr="00C6182B">
        <w:rPr>
          <w:rFonts w:ascii="Akzidenz-grotesk" w:hAnsi="Akzidenz-grotesk"/>
          <w:spacing w:val="-10"/>
        </w:rPr>
        <w:t xml:space="preserve"> </w:t>
      </w:r>
      <w:r w:rsidRPr="00C6182B">
        <w:rPr>
          <w:rFonts w:ascii="Akzidenz-grotesk" w:hAnsi="Akzidenz-grotesk"/>
        </w:rPr>
        <w:t>LNP73)</w:t>
      </w:r>
    </w:p>
    <w:p w14:paraId="4267DC40" w14:textId="77777777" w:rsidR="00E324A6" w:rsidRPr="00C6182B" w:rsidRDefault="00E324A6">
      <w:pPr>
        <w:pStyle w:val="BodyText"/>
        <w:rPr>
          <w:rFonts w:ascii="Akzidenz-grotesk" w:hAnsi="Akzidenz-grotesk"/>
          <w:sz w:val="20"/>
        </w:rPr>
      </w:pPr>
    </w:p>
    <w:p w14:paraId="257968EE" w14:textId="77777777" w:rsidR="00E324A6" w:rsidRPr="00C6182B" w:rsidRDefault="00E324A6">
      <w:pPr>
        <w:pStyle w:val="BodyText"/>
        <w:spacing w:before="3"/>
        <w:rPr>
          <w:rFonts w:ascii="Akzidenz-grotesk" w:hAnsi="Akzidenz-grotesk"/>
          <w:sz w:val="17"/>
        </w:rPr>
      </w:pPr>
    </w:p>
    <w:p w14:paraId="3DBB3898" w14:textId="77777777" w:rsidR="00E324A6" w:rsidRPr="00C6182B" w:rsidRDefault="001B0BB9">
      <w:pPr>
        <w:pStyle w:val="BodyText"/>
        <w:tabs>
          <w:tab w:val="left" w:pos="875"/>
        </w:tabs>
        <w:spacing w:before="131"/>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spacing w:val="7"/>
        </w:rPr>
        <w:t xml:space="preserve"> </w:t>
      </w:r>
      <w:r w:rsidRPr="00C6182B">
        <w:rPr>
          <w:rFonts w:ascii="Akzidenz-grotesk" w:hAnsi="Akzidenz-grotesk"/>
        </w:rPr>
        <w:t>US Rowing Release of Liability (online at above</w:t>
      </w:r>
      <w:r w:rsidRPr="00C6182B">
        <w:rPr>
          <w:rFonts w:ascii="Akzidenz-grotesk" w:hAnsi="Akzidenz-grotesk"/>
          <w:spacing w:val="-8"/>
        </w:rPr>
        <w:t xml:space="preserve"> </w:t>
      </w:r>
      <w:r w:rsidRPr="00C6182B">
        <w:rPr>
          <w:rFonts w:ascii="Akzidenz-grotesk" w:hAnsi="Akzidenz-grotesk"/>
        </w:rPr>
        <w:t>link)</w:t>
      </w:r>
    </w:p>
    <w:p w14:paraId="5276F9A8" w14:textId="77777777" w:rsidR="00E324A6" w:rsidRPr="00C6182B" w:rsidRDefault="00E324A6">
      <w:pPr>
        <w:pStyle w:val="BodyText"/>
        <w:rPr>
          <w:rFonts w:ascii="Akzidenz-grotesk" w:hAnsi="Akzidenz-grotesk"/>
          <w:sz w:val="32"/>
        </w:rPr>
      </w:pPr>
    </w:p>
    <w:p w14:paraId="39548516" w14:textId="77777777" w:rsidR="00E324A6" w:rsidRPr="00C6182B" w:rsidRDefault="00E324A6">
      <w:pPr>
        <w:pStyle w:val="BodyText"/>
        <w:rPr>
          <w:rFonts w:ascii="Akzidenz-grotesk" w:hAnsi="Akzidenz-grotesk"/>
          <w:sz w:val="31"/>
        </w:rPr>
      </w:pPr>
    </w:p>
    <w:p w14:paraId="7A827BC6" w14:textId="77777777" w:rsidR="00E324A6" w:rsidRPr="00C6182B" w:rsidRDefault="001B0BB9">
      <w:pPr>
        <w:pStyle w:val="Heading2"/>
        <w:rPr>
          <w:rFonts w:ascii="Akzidenz-grotesk" w:hAnsi="Akzidenz-grotesk"/>
        </w:rPr>
      </w:pPr>
      <w:r w:rsidRPr="00C6182B">
        <w:rPr>
          <w:rFonts w:ascii="Akzidenz-grotesk" w:hAnsi="Akzidenz-grotesk"/>
        </w:rPr>
        <w:t>To be completed before Spring Practice:</w:t>
      </w:r>
    </w:p>
    <w:p w14:paraId="7AD35283" w14:textId="77777777" w:rsidR="00E324A6" w:rsidRPr="00C6182B" w:rsidRDefault="00E324A6">
      <w:pPr>
        <w:pStyle w:val="BodyText"/>
        <w:rPr>
          <w:rFonts w:ascii="Akzidenz-grotesk" w:hAnsi="Akzidenz-grotesk"/>
          <w:b/>
          <w:sz w:val="20"/>
        </w:rPr>
      </w:pPr>
    </w:p>
    <w:p w14:paraId="181167E6" w14:textId="77777777" w:rsidR="00E324A6" w:rsidRPr="00C6182B" w:rsidRDefault="00E324A6">
      <w:pPr>
        <w:pStyle w:val="BodyText"/>
        <w:spacing w:before="8"/>
        <w:rPr>
          <w:rFonts w:ascii="Akzidenz-grotesk" w:hAnsi="Akzidenz-grotesk"/>
          <w:b/>
          <w:sz w:val="16"/>
        </w:rPr>
      </w:pPr>
    </w:p>
    <w:p w14:paraId="6ECBA337" w14:textId="77777777" w:rsidR="00E324A6" w:rsidRPr="00C6182B" w:rsidRDefault="001B0BB9">
      <w:pPr>
        <w:pStyle w:val="BodyText"/>
        <w:tabs>
          <w:tab w:val="left" w:pos="875"/>
        </w:tabs>
        <w:spacing w:before="132"/>
        <w:ind w:left="155"/>
        <w:rPr>
          <w:rFonts w:ascii="Akzidenz-grotesk" w:hAnsi="Akzidenz-grotesk"/>
        </w:rPr>
      </w:pPr>
      <w:r w:rsidRPr="00C6182B">
        <w:rPr>
          <w:rFonts w:ascii="Akzidenz-grotesk" w:hAnsi="Akzidenz-grotesk"/>
          <w:color w:val="000080"/>
          <w:u w:val="single" w:color="000000"/>
        </w:rPr>
        <w:t xml:space="preserve"> </w:t>
      </w:r>
      <w:r w:rsidRPr="00C6182B">
        <w:rPr>
          <w:rFonts w:ascii="Akzidenz-grotesk" w:hAnsi="Akzidenz-grotesk"/>
          <w:color w:val="000080"/>
          <w:u w:val="single" w:color="000000"/>
        </w:rPr>
        <w:tab/>
      </w:r>
      <w:r w:rsidRPr="00C6182B">
        <w:rPr>
          <w:rFonts w:ascii="Akzidenz-grotesk" w:hAnsi="Akzidenz-grotesk"/>
          <w:color w:val="000080"/>
          <w:spacing w:val="8"/>
        </w:rPr>
        <w:t xml:space="preserve"> </w:t>
      </w:r>
      <w:hyperlink w:anchor="_bookmark16" w:history="1">
        <w:r w:rsidRPr="00C6182B">
          <w:rPr>
            <w:rFonts w:ascii="Akzidenz-grotesk" w:hAnsi="Akzidenz-grotesk"/>
            <w:color w:val="000080"/>
            <w:u w:val="single" w:color="000080"/>
          </w:rPr>
          <w:t>Lightweight Rower Health</w:t>
        </w:r>
        <w:r w:rsidRPr="00C6182B">
          <w:rPr>
            <w:rFonts w:ascii="Akzidenz-grotesk" w:hAnsi="Akzidenz-grotesk"/>
            <w:color w:val="000080"/>
            <w:spacing w:val="-3"/>
            <w:u w:val="single" w:color="000080"/>
          </w:rPr>
          <w:t xml:space="preserve"> </w:t>
        </w:r>
        <w:r w:rsidRPr="00C6182B">
          <w:rPr>
            <w:rFonts w:ascii="Akzidenz-grotesk" w:hAnsi="Akzidenz-grotesk"/>
            <w:color w:val="000080"/>
            <w:u w:val="single" w:color="000080"/>
          </w:rPr>
          <w:t>Certification</w:t>
        </w:r>
      </w:hyperlink>
    </w:p>
    <w:p w14:paraId="15416BD2" w14:textId="77777777" w:rsidR="00E324A6" w:rsidRPr="00C6182B" w:rsidRDefault="00E324A6">
      <w:pPr>
        <w:rPr>
          <w:rFonts w:ascii="Akzidenz-grotesk" w:hAnsi="Akzidenz-grotesk"/>
        </w:rPr>
        <w:sectPr w:rsidR="00E324A6" w:rsidRPr="00C6182B">
          <w:headerReference w:type="default" r:id="rId55"/>
          <w:pgSz w:w="12240" w:h="15840"/>
          <w:pgMar w:top="560" w:right="880" w:bottom="280" w:left="980" w:header="289" w:footer="0" w:gutter="0"/>
          <w:cols w:space="720"/>
        </w:sectPr>
      </w:pPr>
    </w:p>
    <w:p w14:paraId="09D20E11" w14:textId="77777777" w:rsidR="00E324A6" w:rsidRPr="00C6182B" w:rsidRDefault="00E324A6">
      <w:pPr>
        <w:pStyle w:val="BodyText"/>
        <w:rPr>
          <w:rFonts w:ascii="Akzidenz-grotesk" w:hAnsi="Akzidenz-grotesk"/>
          <w:sz w:val="20"/>
        </w:rPr>
      </w:pPr>
    </w:p>
    <w:p w14:paraId="5A724D2F" w14:textId="77777777" w:rsidR="00E324A6" w:rsidRPr="00C6182B" w:rsidRDefault="00E324A6">
      <w:pPr>
        <w:pStyle w:val="BodyText"/>
        <w:spacing w:before="9"/>
        <w:rPr>
          <w:rFonts w:ascii="Akzidenz-grotesk" w:hAnsi="Akzidenz-grotesk"/>
          <w:sz w:val="17"/>
        </w:rPr>
      </w:pPr>
    </w:p>
    <w:p w14:paraId="6E07E7F3" w14:textId="77777777" w:rsidR="00E324A6" w:rsidRPr="00C6182B" w:rsidRDefault="001B0BB9">
      <w:pPr>
        <w:pStyle w:val="Heading2"/>
        <w:spacing w:before="98"/>
        <w:ind w:left="383" w:right="478"/>
        <w:jc w:val="center"/>
        <w:rPr>
          <w:rFonts w:ascii="Akzidenz-grotesk" w:hAnsi="Akzidenz-grotesk"/>
        </w:rPr>
      </w:pPr>
      <w:bookmarkStart w:id="32" w:name="Rower_Information_Sheet"/>
      <w:bookmarkStart w:id="33" w:name="_bookmark11"/>
      <w:bookmarkEnd w:id="32"/>
      <w:bookmarkEnd w:id="33"/>
      <w:r w:rsidRPr="00C6182B">
        <w:rPr>
          <w:rFonts w:ascii="Akzidenz-grotesk" w:hAnsi="Akzidenz-grotesk"/>
        </w:rPr>
        <w:t>Rower Information Sheet</w:t>
      </w:r>
    </w:p>
    <w:p w14:paraId="405A5A5A" w14:textId="77777777" w:rsidR="00E324A6" w:rsidRPr="00C6182B" w:rsidRDefault="00E324A6">
      <w:pPr>
        <w:pStyle w:val="BodyText"/>
        <w:rPr>
          <w:rFonts w:ascii="Akzidenz-grotesk" w:hAnsi="Akzidenz-grotesk"/>
          <w:b/>
          <w:sz w:val="28"/>
        </w:rPr>
      </w:pPr>
    </w:p>
    <w:p w14:paraId="6548F8F3" w14:textId="77777777" w:rsidR="00E324A6" w:rsidRPr="00C6182B" w:rsidRDefault="00E324A6">
      <w:pPr>
        <w:pStyle w:val="BodyText"/>
        <w:spacing w:before="4"/>
        <w:rPr>
          <w:rFonts w:ascii="Akzidenz-grotesk" w:hAnsi="Akzidenz-grotesk"/>
          <w:b/>
          <w:sz w:val="25"/>
        </w:rPr>
      </w:pPr>
    </w:p>
    <w:p w14:paraId="3B835C57" w14:textId="77777777" w:rsidR="00E324A6" w:rsidRPr="00C6182B" w:rsidRDefault="001B0BB9">
      <w:pPr>
        <w:pStyle w:val="BodyText"/>
        <w:ind w:left="155"/>
        <w:rPr>
          <w:rFonts w:ascii="Akzidenz-grotesk" w:hAnsi="Akzidenz-grotesk"/>
        </w:rPr>
      </w:pPr>
      <w:r w:rsidRPr="00C6182B">
        <w:rPr>
          <w:rFonts w:ascii="Akzidenz-grotesk" w:hAnsi="Akzidenz-grotesk"/>
        </w:rPr>
        <w:t xml:space="preserve">Rower’s Name (as it appears on Driver’s License or Valid </w:t>
      </w:r>
      <w:proofErr w:type="spellStart"/>
      <w:r w:rsidRPr="00C6182B">
        <w:rPr>
          <w:rFonts w:ascii="Akzidenz-grotesk" w:hAnsi="Akzidenz-grotesk"/>
        </w:rPr>
        <w:t>Govt</w:t>
      </w:r>
      <w:proofErr w:type="spellEnd"/>
      <w:r w:rsidRPr="00C6182B">
        <w:rPr>
          <w:rFonts w:ascii="Akzidenz-grotesk" w:hAnsi="Akzidenz-grotesk"/>
        </w:rPr>
        <w:t xml:space="preserve"> ID:</w:t>
      </w:r>
    </w:p>
    <w:p w14:paraId="397A5C2F" w14:textId="77777777" w:rsidR="00E324A6" w:rsidRPr="00C6182B" w:rsidRDefault="00E324A6">
      <w:pPr>
        <w:pStyle w:val="BodyText"/>
        <w:rPr>
          <w:rFonts w:ascii="Akzidenz-grotesk" w:hAnsi="Akzidenz-grotesk"/>
          <w:sz w:val="20"/>
        </w:rPr>
      </w:pPr>
    </w:p>
    <w:p w14:paraId="262F441A" w14:textId="77777777" w:rsidR="00E324A6" w:rsidRPr="00C6182B" w:rsidRDefault="006041B2">
      <w:pPr>
        <w:pStyle w:val="BodyText"/>
        <w:spacing w:before="1"/>
        <w:rPr>
          <w:rFonts w:ascii="Akzidenz-grotesk" w:hAnsi="Akzidenz-grotesk"/>
          <w:sz w:val="10"/>
        </w:rPr>
      </w:pPr>
      <w:r w:rsidRPr="00C6182B">
        <w:rPr>
          <w:rFonts w:ascii="Akzidenz-grotesk" w:hAnsi="Akzidenz-grotesk"/>
          <w:noProof/>
        </w:rPr>
        <mc:AlternateContent>
          <mc:Choice Requires="wps">
            <w:drawing>
              <wp:anchor distT="0" distB="0" distL="0" distR="0" simplePos="0" relativeHeight="487588352" behindDoc="1" locked="0" layoutInCell="1" allowOverlap="1" wp14:anchorId="69F9EEBE" wp14:editId="3448E38A">
                <wp:simplePos x="0" y="0"/>
                <wp:positionH relativeFrom="page">
                  <wp:posOffset>720725</wp:posOffset>
                </wp:positionH>
                <wp:positionV relativeFrom="paragraph">
                  <wp:posOffset>102235</wp:posOffset>
                </wp:positionV>
                <wp:extent cx="4572000" cy="127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36 1136"/>
                            <a:gd name="T1" fmla="*/ T0 w 7200"/>
                            <a:gd name="T2" fmla="+- 0 8336 1136"/>
                            <a:gd name="T3" fmla="*/ T2 w 7200"/>
                          </a:gdLst>
                          <a:ahLst/>
                          <a:cxnLst>
                            <a:cxn ang="0">
                              <a:pos x="T1" y="0"/>
                            </a:cxn>
                            <a:cxn ang="0">
                              <a:pos x="T3" y="0"/>
                            </a:cxn>
                          </a:cxnLst>
                          <a:rect l="0" t="0" r="r" b="b"/>
                          <a:pathLst>
                            <a:path w="7200">
                              <a:moveTo>
                                <a:pt x="0" y="0"/>
                              </a:moveTo>
                              <a:lnTo>
                                <a:pt x="720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6.75pt;margin-top:8.05pt;width:5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" path="m0,0l7200,0e" filled="f" strokeweight="7589emu">
                <v:path arrowok="t" o:connecttype="custom" o:connectlocs="0,0;4572000,0" o:connectangles="0,0"/>
                <w10:wrap type="topAndBottom" anchorx="page"/>
              </v:shape>
            </w:pict>
          </mc:Fallback>
        </mc:AlternateContent>
      </w:r>
    </w:p>
    <w:p w14:paraId="7E5468CA" w14:textId="77777777" w:rsidR="00E324A6" w:rsidRPr="00C6182B" w:rsidRDefault="001B0BB9">
      <w:pPr>
        <w:pStyle w:val="BodyText"/>
        <w:tabs>
          <w:tab w:val="left" w:pos="9075"/>
        </w:tabs>
        <w:spacing w:before="134"/>
        <w:ind w:left="155"/>
        <w:rPr>
          <w:rFonts w:ascii="Akzidenz-grotesk" w:hAnsi="Akzidenz-grotesk"/>
        </w:rPr>
      </w:pPr>
      <w:r w:rsidRPr="00C6182B">
        <w:rPr>
          <w:rFonts w:ascii="Akzidenz-grotesk" w:hAnsi="Akzidenz-grotesk"/>
        </w:rPr>
        <w:t>Preferred</w:t>
      </w:r>
      <w:r w:rsidRPr="00C6182B">
        <w:rPr>
          <w:rFonts w:ascii="Akzidenz-grotesk" w:hAnsi="Akzidenz-grotesk"/>
          <w:spacing w:val="-5"/>
        </w:rPr>
        <w:t xml:space="preserve"> </w:t>
      </w:r>
      <w:r w:rsidRPr="00C6182B">
        <w:rPr>
          <w:rFonts w:ascii="Akzidenz-grotesk" w:hAnsi="Akzidenz-grotesk"/>
        </w:rPr>
        <w:t xml:space="preserve">Name: </w:t>
      </w:r>
      <w:r w:rsidRPr="00C6182B">
        <w:rPr>
          <w:rFonts w:ascii="Akzidenz-grotesk" w:hAnsi="Akzidenz-grotesk"/>
          <w:u w:val="single"/>
        </w:rPr>
        <w:t xml:space="preserve"> </w:t>
      </w:r>
      <w:r w:rsidRPr="00C6182B">
        <w:rPr>
          <w:rFonts w:ascii="Akzidenz-grotesk" w:hAnsi="Akzidenz-grotesk"/>
          <w:u w:val="single"/>
        </w:rPr>
        <w:tab/>
      </w:r>
    </w:p>
    <w:p w14:paraId="07451B4D" w14:textId="77777777" w:rsidR="00E324A6" w:rsidRPr="00C6182B" w:rsidRDefault="001B0BB9">
      <w:pPr>
        <w:pStyle w:val="BodyText"/>
        <w:spacing w:before="142"/>
        <w:ind w:left="155"/>
        <w:rPr>
          <w:rFonts w:ascii="Akzidenz-grotesk" w:hAnsi="Akzidenz-grotesk"/>
        </w:rPr>
      </w:pPr>
      <w:r w:rsidRPr="00C6182B">
        <w:rPr>
          <w:rFonts w:ascii="Akzidenz-grotesk" w:hAnsi="Akzidenz-grotesk"/>
        </w:rPr>
        <w:t>Primary Household: parent(s) or guardian(s) name(s):</w:t>
      </w:r>
    </w:p>
    <w:p w14:paraId="01350DA7" w14:textId="77777777" w:rsidR="00E324A6" w:rsidRPr="00C6182B" w:rsidRDefault="00E324A6">
      <w:pPr>
        <w:pStyle w:val="BodyText"/>
        <w:rPr>
          <w:rFonts w:ascii="Akzidenz-grotesk" w:hAnsi="Akzidenz-grotesk"/>
          <w:sz w:val="20"/>
        </w:rPr>
      </w:pPr>
    </w:p>
    <w:p w14:paraId="6B596761" w14:textId="77777777" w:rsidR="00E324A6" w:rsidRPr="00C6182B" w:rsidRDefault="006041B2">
      <w:pPr>
        <w:pStyle w:val="BodyText"/>
        <w:spacing w:before="10"/>
        <w:rPr>
          <w:rFonts w:ascii="Akzidenz-grotesk" w:hAnsi="Akzidenz-grotesk"/>
          <w:sz w:val="17"/>
        </w:rPr>
      </w:pPr>
      <w:r w:rsidRPr="00C6182B">
        <w:rPr>
          <w:rFonts w:ascii="Akzidenz-grotesk" w:hAnsi="Akzidenz-grotesk"/>
          <w:noProof/>
        </w:rPr>
        <mc:AlternateContent>
          <mc:Choice Requires="wps">
            <w:drawing>
              <wp:anchor distT="0" distB="0" distL="0" distR="0" simplePos="0" relativeHeight="487588864" behindDoc="1" locked="0" layoutInCell="1" allowOverlap="1" wp14:anchorId="6B4DE9EA" wp14:editId="2713AC79">
                <wp:simplePos x="0" y="0"/>
                <wp:positionH relativeFrom="page">
                  <wp:posOffset>720090</wp:posOffset>
                </wp:positionH>
                <wp:positionV relativeFrom="paragraph">
                  <wp:posOffset>155575</wp:posOffset>
                </wp:positionV>
                <wp:extent cx="6332220" cy="11430"/>
                <wp:effectExtent l="0" t="0" r="0" b="0"/>
                <wp:wrapTopAndBottom/>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7pt;margin-top:12.25pt;width:498.6pt;height:.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" fillcolor="black" stroked="f">
                <w10:wrap type="topAndBottom" anchorx="page"/>
              </v:rect>
            </w:pict>
          </mc:Fallback>
        </mc:AlternateContent>
      </w:r>
    </w:p>
    <w:p w14:paraId="5FDFD86B" w14:textId="77777777" w:rsidR="00E324A6" w:rsidRPr="00C6182B" w:rsidRDefault="00E324A6">
      <w:pPr>
        <w:pStyle w:val="BodyText"/>
        <w:rPr>
          <w:rFonts w:ascii="Akzidenz-grotesk" w:hAnsi="Akzidenz-grotesk"/>
          <w:sz w:val="20"/>
        </w:rPr>
      </w:pPr>
    </w:p>
    <w:p w14:paraId="297E60B5" w14:textId="77777777" w:rsidR="00E324A6" w:rsidRPr="00C6182B" w:rsidRDefault="00E324A6">
      <w:pPr>
        <w:pStyle w:val="BodyText"/>
        <w:rPr>
          <w:rFonts w:ascii="Akzidenz-grotesk" w:hAnsi="Akzidenz-grotesk"/>
          <w:sz w:val="20"/>
        </w:rPr>
      </w:pPr>
    </w:p>
    <w:p w14:paraId="7050BF71" w14:textId="77777777" w:rsidR="00E324A6" w:rsidRPr="00C6182B" w:rsidRDefault="00E324A6">
      <w:pPr>
        <w:pStyle w:val="BodyText"/>
        <w:rPr>
          <w:rFonts w:ascii="Akzidenz-grotesk" w:hAnsi="Akzidenz-grotesk"/>
          <w:sz w:val="20"/>
        </w:rPr>
      </w:pPr>
    </w:p>
    <w:p w14:paraId="64CD3B06" w14:textId="77777777" w:rsidR="00E324A6" w:rsidRPr="00C6182B" w:rsidRDefault="006041B2">
      <w:pPr>
        <w:pStyle w:val="BodyText"/>
        <w:spacing w:before="5"/>
        <w:rPr>
          <w:rFonts w:ascii="Akzidenz-grotesk" w:hAnsi="Akzidenz-grotesk"/>
          <w:sz w:val="10"/>
        </w:rPr>
      </w:pPr>
      <w:r w:rsidRPr="00C6182B">
        <w:rPr>
          <w:rFonts w:ascii="Akzidenz-grotesk" w:hAnsi="Akzidenz-grotesk"/>
          <w:noProof/>
        </w:rPr>
        <mc:AlternateContent>
          <mc:Choice Requires="wps">
            <w:drawing>
              <wp:anchor distT="0" distB="0" distL="0" distR="0" simplePos="0" relativeHeight="487589376" behindDoc="1" locked="0" layoutInCell="1" allowOverlap="1" wp14:anchorId="38CC582D" wp14:editId="125F955C">
                <wp:simplePos x="0" y="0"/>
                <wp:positionH relativeFrom="page">
                  <wp:posOffset>720090</wp:posOffset>
                </wp:positionH>
                <wp:positionV relativeFrom="paragraph">
                  <wp:posOffset>100965</wp:posOffset>
                </wp:positionV>
                <wp:extent cx="6332220" cy="11430"/>
                <wp:effectExtent l="0" t="0" r="0" b="0"/>
                <wp:wrapTopAndBottom/>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7pt;margin-top:7.95pt;width:498.6pt;height:.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" fillcolor="black" stroked="f">
                <w10:wrap type="topAndBottom" anchorx="page"/>
              </v:rect>
            </w:pict>
          </mc:Fallback>
        </mc:AlternateContent>
      </w:r>
    </w:p>
    <w:p w14:paraId="305E4174" w14:textId="77777777" w:rsidR="00E324A6" w:rsidRPr="00C6182B" w:rsidRDefault="00E324A6">
      <w:pPr>
        <w:pStyle w:val="BodyText"/>
        <w:spacing w:before="5"/>
        <w:rPr>
          <w:rFonts w:ascii="Akzidenz-grotesk" w:hAnsi="Akzidenz-grotesk"/>
          <w:sz w:val="32"/>
        </w:rPr>
      </w:pPr>
    </w:p>
    <w:p w14:paraId="2B01C4AD" w14:textId="77777777" w:rsidR="00E324A6" w:rsidRPr="00C6182B" w:rsidRDefault="001B0BB9">
      <w:pPr>
        <w:pStyle w:val="BodyText"/>
        <w:tabs>
          <w:tab w:val="left" w:pos="9502"/>
        </w:tabs>
        <w:spacing w:before="1"/>
        <w:ind w:left="155"/>
        <w:rPr>
          <w:rFonts w:ascii="Akzidenz-grotesk" w:hAnsi="Akzidenz-grotesk"/>
        </w:rPr>
      </w:pPr>
      <w:r w:rsidRPr="00C6182B">
        <w:rPr>
          <w:rFonts w:ascii="Akzidenz-grotesk" w:hAnsi="Akzidenz-grotesk"/>
        </w:rPr>
        <w:t>Address:</w:t>
      </w:r>
      <w:r w:rsidRPr="00C6182B">
        <w:rPr>
          <w:rFonts w:ascii="Akzidenz-grotesk" w:hAnsi="Akzidenz-grotesk"/>
          <w:u w:val="single"/>
        </w:rPr>
        <w:t xml:space="preserve"> </w:t>
      </w:r>
      <w:r w:rsidRPr="00C6182B">
        <w:rPr>
          <w:rFonts w:ascii="Akzidenz-grotesk" w:hAnsi="Akzidenz-grotesk"/>
          <w:u w:val="single"/>
        </w:rPr>
        <w:tab/>
      </w:r>
    </w:p>
    <w:p w14:paraId="7DE2E9E6" w14:textId="77777777" w:rsidR="00E324A6" w:rsidRPr="00C6182B" w:rsidRDefault="00E324A6">
      <w:pPr>
        <w:pStyle w:val="BodyText"/>
        <w:rPr>
          <w:rFonts w:ascii="Akzidenz-grotesk" w:hAnsi="Akzidenz-grotesk"/>
          <w:sz w:val="20"/>
        </w:rPr>
      </w:pPr>
    </w:p>
    <w:p w14:paraId="05342095" w14:textId="77777777" w:rsidR="00E324A6" w:rsidRPr="00C6182B" w:rsidRDefault="00E324A6">
      <w:pPr>
        <w:pStyle w:val="BodyText"/>
        <w:spacing w:before="3"/>
        <w:rPr>
          <w:rFonts w:ascii="Akzidenz-grotesk" w:hAnsi="Akzidenz-grotesk"/>
          <w:sz w:val="17"/>
        </w:rPr>
      </w:pPr>
    </w:p>
    <w:p w14:paraId="3BD2A9B4" w14:textId="77777777" w:rsidR="00E324A6" w:rsidRPr="00C6182B" w:rsidRDefault="001B0BB9">
      <w:pPr>
        <w:pStyle w:val="BodyText"/>
        <w:tabs>
          <w:tab w:val="left" w:pos="4715"/>
          <w:tab w:val="left" w:pos="8674"/>
        </w:tabs>
        <w:spacing w:before="131"/>
        <w:ind w:left="155"/>
        <w:rPr>
          <w:rFonts w:ascii="Akzidenz-grotesk" w:hAnsi="Akzidenz-grotesk"/>
        </w:rPr>
      </w:pPr>
      <w:r w:rsidRPr="00C6182B">
        <w:rPr>
          <w:rFonts w:ascii="Akzidenz-grotesk" w:hAnsi="Akzidenz-grotesk"/>
        </w:rPr>
        <w:t>City:</w:t>
      </w:r>
      <w:r w:rsidRPr="00C6182B">
        <w:rPr>
          <w:rFonts w:ascii="Akzidenz-grotesk" w:hAnsi="Akzidenz-grotesk"/>
          <w:u w:val="single"/>
        </w:rPr>
        <w:tab/>
      </w:r>
      <w:r w:rsidRPr="00C6182B">
        <w:rPr>
          <w:rFonts w:ascii="Akzidenz-grotesk" w:hAnsi="Akzidenz-grotesk"/>
        </w:rPr>
        <w:t>Zip:</w:t>
      </w:r>
      <w:r w:rsidRPr="00C6182B">
        <w:rPr>
          <w:rFonts w:ascii="Akzidenz-grotesk" w:hAnsi="Akzidenz-grotesk"/>
          <w:u w:val="single"/>
        </w:rPr>
        <w:t xml:space="preserve"> </w:t>
      </w:r>
      <w:r w:rsidRPr="00C6182B">
        <w:rPr>
          <w:rFonts w:ascii="Akzidenz-grotesk" w:hAnsi="Akzidenz-grotesk"/>
          <w:u w:val="single"/>
        </w:rPr>
        <w:tab/>
      </w:r>
    </w:p>
    <w:p w14:paraId="1BC5335D" w14:textId="77777777" w:rsidR="00E324A6" w:rsidRPr="00C6182B" w:rsidRDefault="00E324A6">
      <w:pPr>
        <w:pStyle w:val="BodyText"/>
        <w:rPr>
          <w:rFonts w:ascii="Akzidenz-grotesk" w:hAnsi="Akzidenz-grotesk"/>
          <w:sz w:val="20"/>
        </w:rPr>
      </w:pPr>
    </w:p>
    <w:p w14:paraId="77502982" w14:textId="77777777" w:rsidR="00E324A6" w:rsidRPr="00C6182B" w:rsidRDefault="00E324A6">
      <w:pPr>
        <w:pStyle w:val="BodyText"/>
        <w:spacing w:before="3"/>
        <w:rPr>
          <w:rFonts w:ascii="Akzidenz-grotesk" w:hAnsi="Akzidenz-grotesk"/>
          <w:sz w:val="17"/>
        </w:rPr>
      </w:pPr>
    </w:p>
    <w:p w14:paraId="59555F4E" w14:textId="77777777" w:rsidR="00E324A6" w:rsidRPr="00C6182B" w:rsidRDefault="001B0BB9">
      <w:pPr>
        <w:pStyle w:val="BodyText"/>
        <w:spacing w:before="132"/>
        <w:ind w:left="155"/>
        <w:rPr>
          <w:rFonts w:ascii="Akzidenz-grotesk" w:hAnsi="Akzidenz-grotesk"/>
        </w:rPr>
      </w:pPr>
      <w:r w:rsidRPr="00C6182B">
        <w:rPr>
          <w:rFonts w:ascii="Akzidenz-grotesk" w:hAnsi="Akzidenz-grotesk"/>
        </w:rPr>
        <w:t>Telephone: number order in which we should try to call in an emergency</w:t>
      </w:r>
    </w:p>
    <w:p w14:paraId="3B360F93" w14:textId="77777777" w:rsidR="00E324A6" w:rsidRPr="00C6182B" w:rsidRDefault="00E324A6">
      <w:pPr>
        <w:pStyle w:val="BodyText"/>
        <w:rPr>
          <w:rFonts w:ascii="Akzidenz-grotesk" w:hAnsi="Akzidenz-grotesk"/>
          <w:sz w:val="32"/>
        </w:rPr>
      </w:pPr>
    </w:p>
    <w:p w14:paraId="240044E2" w14:textId="77777777" w:rsidR="00E324A6" w:rsidRPr="00C6182B" w:rsidRDefault="001B0BB9">
      <w:pPr>
        <w:tabs>
          <w:tab w:val="left" w:pos="5075"/>
          <w:tab w:val="left" w:pos="9395"/>
        </w:tabs>
        <w:spacing w:before="192"/>
        <w:ind w:left="515"/>
        <w:rPr>
          <w:rFonts w:ascii="Akzidenz-grotesk" w:hAnsi="Akzidenz-grotesk"/>
          <w:sz w:val="24"/>
        </w:rPr>
      </w:pPr>
      <w:r w:rsidRPr="00C6182B">
        <w:rPr>
          <w:rFonts w:ascii="Akzidenz-grotesk" w:hAnsi="Akzidenz-grotesk"/>
          <w:b/>
          <w:w w:val="105"/>
          <w:sz w:val="24"/>
        </w:rPr>
        <w:t>1.</w:t>
      </w:r>
      <w:r w:rsidRPr="00C6182B">
        <w:rPr>
          <w:rFonts w:ascii="Akzidenz-grotesk" w:hAnsi="Akzidenz-grotesk"/>
          <w:b/>
          <w:w w:val="105"/>
          <w:sz w:val="24"/>
          <w:u w:val="single"/>
        </w:rPr>
        <w:tab/>
      </w:r>
      <w:r w:rsidRPr="00C6182B">
        <w:rPr>
          <w:rFonts w:ascii="Akzidenz-grotesk" w:hAnsi="Akzidenz-grotesk"/>
          <w:w w:val="105"/>
          <w:sz w:val="24"/>
        </w:rPr>
        <w:t>(Who):</w:t>
      </w:r>
      <w:r w:rsidRPr="00C6182B">
        <w:rPr>
          <w:rFonts w:ascii="Akzidenz-grotesk" w:hAnsi="Akzidenz-grotesk"/>
          <w:w w:val="105"/>
          <w:sz w:val="24"/>
          <w:u w:val="single"/>
        </w:rPr>
        <w:t xml:space="preserve"> </w:t>
      </w:r>
      <w:r w:rsidRPr="00C6182B">
        <w:rPr>
          <w:rFonts w:ascii="Akzidenz-grotesk" w:hAnsi="Akzidenz-grotesk"/>
          <w:w w:val="105"/>
          <w:sz w:val="24"/>
          <w:u w:val="single"/>
        </w:rPr>
        <w:tab/>
      </w:r>
    </w:p>
    <w:p w14:paraId="395F5AB5" w14:textId="77777777" w:rsidR="00E324A6" w:rsidRPr="00C6182B" w:rsidRDefault="00E324A6">
      <w:pPr>
        <w:pStyle w:val="BodyText"/>
        <w:rPr>
          <w:rFonts w:ascii="Akzidenz-grotesk" w:hAnsi="Akzidenz-grotesk"/>
          <w:sz w:val="20"/>
        </w:rPr>
      </w:pPr>
    </w:p>
    <w:p w14:paraId="1A27ABF8" w14:textId="77777777" w:rsidR="00E324A6" w:rsidRPr="00C6182B" w:rsidRDefault="00E324A6">
      <w:pPr>
        <w:pStyle w:val="BodyText"/>
        <w:spacing w:before="3"/>
        <w:rPr>
          <w:rFonts w:ascii="Akzidenz-grotesk" w:hAnsi="Akzidenz-grotesk"/>
          <w:sz w:val="17"/>
        </w:rPr>
      </w:pPr>
    </w:p>
    <w:p w14:paraId="7EFD173E" w14:textId="77777777" w:rsidR="00E324A6" w:rsidRPr="00C6182B" w:rsidRDefault="001B0BB9">
      <w:pPr>
        <w:tabs>
          <w:tab w:val="left" w:pos="5075"/>
          <w:tab w:val="left" w:pos="9395"/>
        </w:tabs>
        <w:spacing w:before="131"/>
        <w:ind w:left="515"/>
        <w:rPr>
          <w:rFonts w:ascii="Akzidenz-grotesk" w:hAnsi="Akzidenz-grotesk"/>
          <w:sz w:val="24"/>
        </w:rPr>
      </w:pPr>
      <w:r w:rsidRPr="00C6182B">
        <w:rPr>
          <w:rFonts w:ascii="Akzidenz-grotesk" w:hAnsi="Akzidenz-grotesk"/>
          <w:b/>
          <w:w w:val="105"/>
          <w:sz w:val="24"/>
        </w:rPr>
        <w:t>2.</w:t>
      </w:r>
      <w:r w:rsidRPr="00C6182B">
        <w:rPr>
          <w:rFonts w:ascii="Akzidenz-grotesk" w:hAnsi="Akzidenz-grotesk"/>
          <w:b/>
          <w:w w:val="105"/>
          <w:sz w:val="24"/>
          <w:u w:val="single"/>
        </w:rPr>
        <w:tab/>
      </w:r>
      <w:r w:rsidRPr="00C6182B">
        <w:rPr>
          <w:rFonts w:ascii="Akzidenz-grotesk" w:hAnsi="Akzidenz-grotesk"/>
          <w:w w:val="105"/>
          <w:sz w:val="24"/>
        </w:rPr>
        <w:t>(Who):</w:t>
      </w:r>
      <w:r w:rsidRPr="00C6182B">
        <w:rPr>
          <w:rFonts w:ascii="Akzidenz-grotesk" w:hAnsi="Akzidenz-grotesk"/>
          <w:w w:val="105"/>
          <w:sz w:val="24"/>
          <w:u w:val="single"/>
        </w:rPr>
        <w:t xml:space="preserve"> </w:t>
      </w:r>
      <w:r w:rsidRPr="00C6182B">
        <w:rPr>
          <w:rFonts w:ascii="Akzidenz-grotesk" w:hAnsi="Akzidenz-grotesk"/>
          <w:w w:val="105"/>
          <w:sz w:val="24"/>
          <w:u w:val="single"/>
        </w:rPr>
        <w:tab/>
      </w:r>
    </w:p>
    <w:p w14:paraId="4E7190AC" w14:textId="77777777" w:rsidR="00E324A6" w:rsidRPr="00C6182B" w:rsidRDefault="00E324A6">
      <w:pPr>
        <w:pStyle w:val="BodyText"/>
        <w:rPr>
          <w:rFonts w:ascii="Akzidenz-grotesk" w:hAnsi="Akzidenz-grotesk"/>
          <w:sz w:val="20"/>
        </w:rPr>
      </w:pPr>
    </w:p>
    <w:p w14:paraId="75C7E6BB" w14:textId="77777777" w:rsidR="00E324A6" w:rsidRPr="00C6182B" w:rsidRDefault="00E324A6">
      <w:pPr>
        <w:pStyle w:val="BodyText"/>
        <w:spacing w:before="3"/>
        <w:rPr>
          <w:rFonts w:ascii="Akzidenz-grotesk" w:hAnsi="Akzidenz-grotesk"/>
          <w:sz w:val="17"/>
        </w:rPr>
      </w:pPr>
    </w:p>
    <w:p w14:paraId="10EB8262" w14:textId="77777777" w:rsidR="00E324A6" w:rsidRPr="00C6182B" w:rsidRDefault="001B0BB9">
      <w:pPr>
        <w:tabs>
          <w:tab w:val="left" w:pos="5075"/>
          <w:tab w:val="left" w:pos="9395"/>
        </w:tabs>
        <w:spacing w:before="132"/>
        <w:ind w:left="515"/>
        <w:rPr>
          <w:rFonts w:ascii="Akzidenz-grotesk" w:hAnsi="Akzidenz-grotesk"/>
          <w:sz w:val="24"/>
        </w:rPr>
      </w:pPr>
      <w:r w:rsidRPr="00C6182B">
        <w:rPr>
          <w:rFonts w:ascii="Akzidenz-grotesk" w:hAnsi="Akzidenz-grotesk"/>
          <w:b/>
          <w:w w:val="105"/>
          <w:sz w:val="24"/>
        </w:rPr>
        <w:t>3.</w:t>
      </w:r>
      <w:r w:rsidRPr="00C6182B">
        <w:rPr>
          <w:rFonts w:ascii="Akzidenz-grotesk" w:hAnsi="Akzidenz-grotesk"/>
          <w:b/>
          <w:w w:val="105"/>
          <w:sz w:val="24"/>
          <w:u w:val="single"/>
        </w:rPr>
        <w:tab/>
      </w:r>
      <w:r w:rsidRPr="00C6182B">
        <w:rPr>
          <w:rFonts w:ascii="Akzidenz-grotesk" w:hAnsi="Akzidenz-grotesk"/>
          <w:w w:val="105"/>
          <w:sz w:val="24"/>
        </w:rPr>
        <w:t>(Who):</w:t>
      </w:r>
      <w:r w:rsidRPr="00C6182B">
        <w:rPr>
          <w:rFonts w:ascii="Akzidenz-grotesk" w:hAnsi="Akzidenz-grotesk"/>
          <w:w w:val="105"/>
          <w:sz w:val="24"/>
          <w:u w:val="single"/>
        </w:rPr>
        <w:t xml:space="preserve"> </w:t>
      </w:r>
      <w:r w:rsidRPr="00C6182B">
        <w:rPr>
          <w:rFonts w:ascii="Akzidenz-grotesk" w:hAnsi="Akzidenz-grotesk"/>
          <w:w w:val="105"/>
          <w:sz w:val="24"/>
          <w:u w:val="single"/>
        </w:rPr>
        <w:tab/>
      </w:r>
    </w:p>
    <w:p w14:paraId="35F59330" w14:textId="77777777" w:rsidR="00E324A6" w:rsidRPr="00C6182B" w:rsidRDefault="00E324A6">
      <w:pPr>
        <w:pStyle w:val="BodyText"/>
        <w:rPr>
          <w:rFonts w:ascii="Akzidenz-grotesk" w:hAnsi="Akzidenz-grotesk"/>
          <w:sz w:val="20"/>
        </w:rPr>
      </w:pPr>
    </w:p>
    <w:p w14:paraId="291C6B03" w14:textId="77777777" w:rsidR="00E324A6" w:rsidRPr="00C6182B" w:rsidRDefault="00E324A6">
      <w:pPr>
        <w:pStyle w:val="BodyText"/>
        <w:rPr>
          <w:rFonts w:ascii="Akzidenz-grotesk" w:hAnsi="Akzidenz-grotesk"/>
          <w:sz w:val="20"/>
        </w:rPr>
      </w:pPr>
    </w:p>
    <w:p w14:paraId="42420C02" w14:textId="77777777" w:rsidR="00E324A6" w:rsidRPr="00C6182B" w:rsidRDefault="00E324A6">
      <w:pPr>
        <w:pStyle w:val="BodyText"/>
        <w:rPr>
          <w:rFonts w:ascii="Akzidenz-grotesk" w:hAnsi="Akzidenz-grotesk"/>
          <w:sz w:val="20"/>
        </w:rPr>
      </w:pPr>
    </w:p>
    <w:p w14:paraId="7AD39239" w14:textId="77777777" w:rsidR="00E324A6" w:rsidRPr="00C6182B" w:rsidRDefault="00E324A6">
      <w:pPr>
        <w:pStyle w:val="BodyText"/>
        <w:rPr>
          <w:rFonts w:ascii="Akzidenz-grotesk" w:hAnsi="Akzidenz-grotesk"/>
          <w:sz w:val="20"/>
        </w:rPr>
      </w:pPr>
    </w:p>
    <w:p w14:paraId="219D8B52" w14:textId="77777777" w:rsidR="00E324A6" w:rsidRPr="00C6182B" w:rsidRDefault="00E324A6">
      <w:pPr>
        <w:pStyle w:val="BodyText"/>
        <w:rPr>
          <w:rFonts w:ascii="Akzidenz-grotesk" w:hAnsi="Akzidenz-grotesk"/>
          <w:sz w:val="20"/>
        </w:rPr>
      </w:pPr>
    </w:p>
    <w:p w14:paraId="33F690F2" w14:textId="77777777" w:rsidR="00E324A6" w:rsidRPr="00C6182B" w:rsidRDefault="00E324A6">
      <w:pPr>
        <w:pStyle w:val="BodyText"/>
        <w:rPr>
          <w:rFonts w:ascii="Akzidenz-grotesk" w:hAnsi="Akzidenz-grotesk"/>
          <w:sz w:val="20"/>
        </w:rPr>
      </w:pPr>
    </w:p>
    <w:p w14:paraId="15236AAF" w14:textId="77777777" w:rsidR="00E324A6" w:rsidRPr="00C6182B" w:rsidRDefault="00E324A6">
      <w:pPr>
        <w:pStyle w:val="BodyText"/>
        <w:spacing w:before="3"/>
        <w:rPr>
          <w:rFonts w:ascii="Akzidenz-grotesk" w:hAnsi="Akzidenz-grotesk"/>
          <w:sz w:val="26"/>
        </w:rPr>
      </w:pPr>
    </w:p>
    <w:p w14:paraId="0AC07C17" w14:textId="77777777" w:rsidR="00E324A6" w:rsidRPr="00C6182B" w:rsidRDefault="001B0BB9">
      <w:pPr>
        <w:pStyle w:val="BodyText"/>
        <w:spacing w:before="132"/>
        <w:ind w:left="155"/>
        <w:rPr>
          <w:rFonts w:ascii="Akzidenz-grotesk" w:hAnsi="Akzidenz-grotesk"/>
        </w:rPr>
      </w:pPr>
      <w:r w:rsidRPr="00C6182B">
        <w:rPr>
          <w:rFonts w:ascii="Akzidenz-grotesk" w:hAnsi="Akzidenz-grotesk"/>
        </w:rPr>
        <w:t>Rower's Phone:</w:t>
      </w:r>
    </w:p>
    <w:p w14:paraId="156540E5" w14:textId="77777777" w:rsidR="00E324A6" w:rsidRPr="00C6182B" w:rsidRDefault="00E324A6">
      <w:pPr>
        <w:pStyle w:val="BodyText"/>
        <w:rPr>
          <w:rFonts w:ascii="Akzidenz-grotesk" w:hAnsi="Akzidenz-grotesk"/>
          <w:sz w:val="20"/>
        </w:rPr>
      </w:pPr>
    </w:p>
    <w:p w14:paraId="6877500E" w14:textId="77777777" w:rsidR="00E324A6" w:rsidRPr="00C6182B" w:rsidRDefault="006041B2">
      <w:pPr>
        <w:pStyle w:val="BodyText"/>
        <w:spacing w:before="1"/>
        <w:rPr>
          <w:rFonts w:ascii="Akzidenz-grotesk" w:hAnsi="Akzidenz-grotesk"/>
          <w:sz w:val="10"/>
        </w:rPr>
      </w:pPr>
      <w:r w:rsidRPr="00C6182B">
        <w:rPr>
          <w:rFonts w:ascii="Akzidenz-grotesk" w:hAnsi="Akzidenz-grotesk"/>
          <w:noProof/>
        </w:rPr>
        <mc:AlternateContent>
          <mc:Choice Requires="wps">
            <w:drawing>
              <wp:anchor distT="0" distB="0" distL="0" distR="0" simplePos="0" relativeHeight="487589888" behindDoc="1" locked="0" layoutInCell="1" allowOverlap="1" wp14:anchorId="77F1AA2F" wp14:editId="0D1ABD05">
                <wp:simplePos x="0" y="0"/>
                <wp:positionH relativeFrom="page">
                  <wp:posOffset>720725</wp:posOffset>
                </wp:positionH>
                <wp:positionV relativeFrom="paragraph">
                  <wp:posOffset>101600</wp:posOffset>
                </wp:positionV>
                <wp:extent cx="5715000"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136 1136"/>
                            <a:gd name="T1" fmla="*/ T0 w 9000"/>
                            <a:gd name="T2" fmla="+- 0 10136 1136"/>
                            <a:gd name="T3" fmla="*/ T2 w 9000"/>
                          </a:gdLst>
                          <a:ahLst/>
                          <a:cxnLst>
                            <a:cxn ang="0">
                              <a:pos x="T1" y="0"/>
                            </a:cxn>
                            <a:cxn ang="0">
                              <a:pos x="T3" y="0"/>
                            </a:cxn>
                          </a:cxnLst>
                          <a:rect l="0" t="0" r="r" b="b"/>
                          <a:pathLst>
                            <a:path w="9000">
                              <a:moveTo>
                                <a:pt x="0" y="0"/>
                              </a:moveTo>
                              <a:lnTo>
                                <a:pt x="900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6.75pt;margin-top:8pt;width:45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" path="m0,0l9000,0e" filled="f" strokeweight="7589emu">
                <v:path arrowok="t" o:connecttype="custom" o:connectlocs="0,0;5715000,0" o:connectangles="0,0"/>
                <w10:wrap type="topAndBottom" anchorx="page"/>
              </v:shape>
            </w:pict>
          </mc:Fallback>
        </mc:AlternateContent>
      </w:r>
    </w:p>
    <w:p w14:paraId="44471223" w14:textId="77777777" w:rsidR="00E324A6" w:rsidRPr="00C6182B" w:rsidRDefault="00E324A6">
      <w:pPr>
        <w:rPr>
          <w:rFonts w:ascii="Akzidenz-grotesk" w:hAnsi="Akzidenz-grotesk"/>
          <w:sz w:val="10"/>
        </w:rPr>
        <w:sectPr w:rsidR="00E324A6" w:rsidRPr="00C6182B">
          <w:pgSz w:w="12240" w:h="15840"/>
          <w:pgMar w:top="560" w:right="880" w:bottom="280" w:left="980" w:header="289" w:footer="0" w:gutter="0"/>
          <w:cols w:space="720"/>
        </w:sectPr>
      </w:pPr>
    </w:p>
    <w:p w14:paraId="758F9583" w14:textId="77777777" w:rsidR="00E324A6" w:rsidRPr="00C6182B" w:rsidRDefault="00E324A6">
      <w:pPr>
        <w:pStyle w:val="BodyText"/>
        <w:rPr>
          <w:rFonts w:ascii="Akzidenz-grotesk" w:hAnsi="Akzidenz-grotesk"/>
          <w:sz w:val="20"/>
        </w:rPr>
      </w:pPr>
    </w:p>
    <w:p w14:paraId="2067C9C3" w14:textId="77777777" w:rsidR="00E324A6" w:rsidRPr="00C6182B" w:rsidRDefault="00E324A6">
      <w:pPr>
        <w:pStyle w:val="BodyText"/>
        <w:spacing w:before="9"/>
        <w:rPr>
          <w:rFonts w:ascii="Akzidenz-grotesk" w:hAnsi="Akzidenz-grotesk"/>
          <w:sz w:val="17"/>
        </w:rPr>
      </w:pPr>
    </w:p>
    <w:p w14:paraId="48B40B64" w14:textId="77777777" w:rsidR="00E324A6" w:rsidRPr="00C6182B" w:rsidRDefault="001B0BB9">
      <w:pPr>
        <w:pStyle w:val="Heading2"/>
        <w:spacing w:before="98"/>
        <w:ind w:left="379" w:right="478"/>
        <w:jc w:val="center"/>
        <w:rPr>
          <w:rFonts w:ascii="Akzidenz-grotesk" w:hAnsi="Akzidenz-grotesk"/>
        </w:rPr>
      </w:pPr>
      <w:bookmarkStart w:id="34" w:name="Declaration_of_Health_and_Swimming_Abili"/>
      <w:bookmarkStart w:id="35" w:name="_bookmark12"/>
      <w:bookmarkEnd w:id="34"/>
      <w:bookmarkEnd w:id="35"/>
      <w:r w:rsidRPr="00C6182B">
        <w:rPr>
          <w:rFonts w:ascii="Akzidenz-grotesk" w:hAnsi="Akzidenz-grotesk"/>
        </w:rPr>
        <w:t>Declaration of Health and Swimming Ability</w:t>
      </w:r>
    </w:p>
    <w:p w14:paraId="3E25D518" w14:textId="77777777" w:rsidR="00E324A6" w:rsidRPr="00C6182B" w:rsidRDefault="00E324A6">
      <w:pPr>
        <w:pStyle w:val="BodyText"/>
        <w:rPr>
          <w:rFonts w:ascii="Akzidenz-grotesk" w:hAnsi="Akzidenz-grotesk"/>
          <w:b/>
          <w:sz w:val="28"/>
        </w:rPr>
      </w:pPr>
    </w:p>
    <w:p w14:paraId="4C6CC46C" w14:textId="77777777" w:rsidR="00E324A6" w:rsidRPr="00C6182B" w:rsidRDefault="00E324A6">
      <w:pPr>
        <w:pStyle w:val="BodyText"/>
        <w:rPr>
          <w:rFonts w:ascii="Akzidenz-grotesk" w:hAnsi="Akzidenz-grotesk"/>
          <w:b/>
          <w:sz w:val="28"/>
        </w:rPr>
      </w:pPr>
    </w:p>
    <w:p w14:paraId="03B840C0" w14:textId="77777777" w:rsidR="00E324A6" w:rsidRPr="00C6182B" w:rsidRDefault="00E324A6">
      <w:pPr>
        <w:pStyle w:val="BodyText"/>
        <w:rPr>
          <w:rFonts w:ascii="Akzidenz-grotesk" w:hAnsi="Akzidenz-grotesk"/>
          <w:b/>
          <w:sz w:val="28"/>
        </w:rPr>
      </w:pPr>
    </w:p>
    <w:p w14:paraId="4E98AD3D" w14:textId="77777777" w:rsidR="00E324A6" w:rsidRPr="00C6182B" w:rsidRDefault="00E324A6">
      <w:pPr>
        <w:pStyle w:val="BodyText"/>
        <w:spacing w:before="8"/>
        <w:rPr>
          <w:rFonts w:ascii="Akzidenz-grotesk" w:hAnsi="Akzidenz-grotesk"/>
          <w:b/>
          <w:sz w:val="30"/>
        </w:rPr>
      </w:pPr>
    </w:p>
    <w:p w14:paraId="523ACC6F" w14:textId="77777777" w:rsidR="00E324A6" w:rsidRPr="00C6182B" w:rsidRDefault="001B0BB9">
      <w:pPr>
        <w:pStyle w:val="BodyText"/>
        <w:spacing w:before="1"/>
        <w:ind w:left="155"/>
        <w:rPr>
          <w:rFonts w:ascii="Akzidenz-grotesk" w:hAnsi="Akzidenz-grotesk"/>
        </w:rPr>
      </w:pPr>
      <w:r w:rsidRPr="00C6182B">
        <w:rPr>
          <w:rFonts w:ascii="Akzidenz-grotesk" w:hAnsi="Akzidenz-grotesk"/>
        </w:rPr>
        <w:t>I confirm my child can swim 100 meters in light clothing: Yes / No</w:t>
      </w:r>
    </w:p>
    <w:p w14:paraId="34C19EE8" w14:textId="77777777" w:rsidR="00E324A6" w:rsidRPr="00C6182B" w:rsidRDefault="00E324A6">
      <w:pPr>
        <w:pStyle w:val="BodyText"/>
        <w:rPr>
          <w:rFonts w:ascii="Akzidenz-grotesk" w:hAnsi="Akzidenz-grotesk"/>
          <w:sz w:val="32"/>
        </w:rPr>
      </w:pPr>
    </w:p>
    <w:p w14:paraId="02FA094B" w14:textId="77777777" w:rsidR="00E324A6" w:rsidRPr="00C6182B" w:rsidRDefault="00E324A6">
      <w:pPr>
        <w:pStyle w:val="BodyText"/>
        <w:rPr>
          <w:rFonts w:ascii="Akzidenz-grotesk" w:hAnsi="Akzidenz-grotesk"/>
          <w:sz w:val="32"/>
        </w:rPr>
      </w:pPr>
    </w:p>
    <w:p w14:paraId="4D434202" w14:textId="77777777" w:rsidR="00E324A6" w:rsidRPr="00C6182B" w:rsidRDefault="00E324A6">
      <w:pPr>
        <w:pStyle w:val="BodyText"/>
        <w:rPr>
          <w:rFonts w:ascii="Akzidenz-grotesk" w:hAnsi="Akzidenz-grotesk"/>
          <w:sz w:val="32"/>
        </w:rPr>
      </w:pPr>
    </w:p>
    <w:p w14:paraId="284836AC" w14:textId="77777777" w:rsidR="00E324A6" w:rsidRPr="00C6182B" w:rsidRDefault="00E324A6">
      <w:pPr>
        <w:pStyle w:val="BodyText"/>
        <w:spacing w:before="4"/>
        <w:rPr>
          <w:rFonts w:ascii="Akzidenz-grotesk" w:hAnsi="Akzidenz-grotesk"/>
          <w:sz w:val="25"/>
        </w:rPr>
      </w:pPr>
    </w:p>
    <w:p w14:paraId="75663D32" w14:textId="77777777"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rPr>
        <w:t>I confirm that my child does not suffer from any known medical or physical condition that might affect him/her during physical exercise: Yes / No</w:t>
      </w:r>
    </w:p>
    <w:p w14:paraId="6E46A9C3" w14:textId="77777777" w:rsidR="00E324A6" w:rsidRPr="00C6182B" w:rsidRDefault="00E324A6">
      <w:pPr>
        <w:spacing w:line="362" w:lineRule="auto"/>
        <w:rPr>
          <w:rFonts w:ascii="Akzidenz-grotesk" w:hAnsi="Akzidenz-grotesk"/>
        </w:rPr>
        <w:sectPr w:rsidR="00E324A6" w:rsidRPr="00C6182B">
          <w:pgSz w:w="12240" w:h="15840"/>
          <w:pgMar w:top="560" w:right="880" w:bottom="280" w:left="980" w:header="289" w:footer="0" w:gutter="0"/>
          <w:cols w:space="720"/>
        </w:sectPr>
      </w:pPr>
    </w:p>
    <w:p w14:paraId="27EB8EC2" w14:textId="77777777" w:rsidR="00E324A6" w:rsidRPr="00C6182B" w:rsidRDefault="00E324A6">
      <w:pPr>
        <w:pStyle w:val="BodyText"/>
        <w:rPr>
          <w:rFonts w:ascii="Akzidenz-grotesk" w:hAnsi="Akzidenz-grotesk"/>
          <w:sz w:val="20"/>
        </w:rPr>
      </w:pPr>
    </w:p>
    <w:p w14:paraId="12D07821" w14:textId="77777777" w:rsidR="00E324A6" w:rsidRPr="00C6182B" w:rsidRDefault="00E324A6">
      <w:pPr>
        <w:pStyle w:val="BodyText"/>
        <w:spacing w:before="9"/>
        <w:rPr>
          <w:rFonts w:ascii="Akzidenz-grotesk" w:hAnsi="Akzidenz-grotesk"/>
          <w:sz w:val="17"/>
        </w:rPr>
      </w:pPr>
    </w:p>
    <w:p w14:paraId="629D40AF" w14:textId="77777777" w:rsidR="00E324A6" w:rsidRPr="00C6182B" w:rsidRDefault="001B0BB9">
      <w:pPr>
        <w:pStyle w:val="Heading2"/>
        <w:spacing w:before="98"/>
        <w:ind w:left="378" w:right="478"/>
        <w:jc w:val="center"/>
        <w:rPr>
          <w:rFonts w:ascii="Akzidenz-grotesk" w:hAnsi="Akzidenz-grotesk"/>
        </w:rPr>
      </w:pPr>
      <w:bookmarkStart w:id="36" w:name="Alcohol,_Tobacco,_Illegal_Substance,_and"/>
      <w:bookmarkStart w:id="37" w:name="_bookmark13"/>
      <w:bookmarkEnd w:id="36"/>
      <w:bookmarkEnd w:id="37"/>
      <w:r w:rsidRPr="00C6182B">
        <w:rPr>
          <w:rFonts w:ascii="Akzidenz-grotesk" w:hAnsi="Akzidenz-grotesk"/>
        </w:rPr>
        <w:t>Alcohol, Tobacco, Illegal Substance, and Weapons Policy</w:t>
      </w:r>
    </w:p>
    <w:p w14:paraId="45C76A57" w14:textId="77777777" w:rsidR="00E324A6" w:rsidRPr="00C6182B" w:rsidRDefault="00E324A6">
      <w:pPr>
        <w:pStyle w:val="BodyText"/>
        <w:rPr>
          <w:rFonts w:ascii="Akzidenz-grotesk" w:hAnsi="Akzidenz-grotesk"/>
          <w:b/>
          <w:sz w:val="28"/>
        </w:rPr>
      </w:pPr>
    </w:p>
    <w:p w14:paraId="0E47739C" w14:textId="77777777" w:rsidR="00E324A6" w:rsidRPr="00C6182B" w:rsidRDefault="00E324A6">
      <w:pPr>
        <w:pStyle w:val="BodyText"/>
        <w:spacing w:before="4"/>
        <w:rPr>
          <w:rFonts w:ascii="Akzidenz-grotesk" w:hAnsi="Akzidenz-grotesk"/>
          <w:b/>
          <w:sz w:val="25"/>
        </w:rPr>
      </w:pPr>
    </w:p>
    <w:p w14:paraId="662ADFA4" w14:textId="77777777"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rPr>
        <w:t xml:space="preserve">Newport Sea Base Rowing enforces a zero tolerance policy regarding the acquisition, use, or possession of alcohol, marijuana, tobacco, e-cigarettes, </w:t>
      </w:r>
      <w:proofErr w:type="spellStart"/>
      <w:r w:rsidRPr="00C6182B">
        <w:rPr>
          <w:rFonts w:ascii="Akzidenz-grotesk" w:hAnsi="Akzidenz-grotesk"/>
        </w:rPr>
        <w:t>vaping</w:t>
      </w:r>
      <w:proofErr w:type="spellEnd"/>
      <w:r w:rsidRPr="00C6182B">
        <w:rPr>
          <w:rFonts w:ascii="Akzidenz-grotesk" w:hAnsi="Akzidenz-grotesk"/>
        </w:rPr>
        <w:t xml:space="preserve">, narcotic, or any other illegal substance (including, but not limited to, proscribed performance enhancing substances) or weapon of any kind. This policy provides that any NSBR member who is found to have been in possession of alcohol, marijuana, tobacco, e-cigarettes, </w:t>
      </w:r>
      <w:proofErr w:type="spellStart"/>
      <w:r w:rsidRPr="00C6182B">
        <w:rPr>
          <w:rFonts w:ascii="Akzidenz-grotesk" w:hAnsi="Akzidenz-grotesk"/>
        </w:rPr>
        <w:t>vaping</w:t>
      </w:r>
      <w:proofErr w:type="spellEnd"/>
      <w:r w:rsidRPr="00C6182B">
        <w:rPr>
          <w:rFonts w:ascii="Akzidenz-grotesk" w:hAnsi="Akzidenz-grotesk"/>
        </w:rPr>
        <w:t>, narcotic, or any illegal substance, or weapon at any time during an NSBR activity or official event, or school activity will have his or her participation/membership immediately suspended pending a termination review.</w:t>
      </w:r>
    </w:p>
    <w:p w14:paraId="15D28AB8" w14:textId="77777777" w:rsidR="00E324A6" w:rsidRPr="00C6182B" w:rsidRDefault="00E324A6">
      <w:pPr>
        <w:pStyle w:val="BodyText"/>
        <w:spacing w:before="3"/>
        <w:rPr>
          <w:rFonts w:ascii="Akzidenz-grotesk" w:hAnsi="Akzidenz-grotesk"/>
          <w:sz w:val="37"/>
        </w:rPr>
      </w:pPr>
    </w:p>
    <w:p w14:paraId="49207D26" w14:textId="77777777"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rPr>
        <w:t>This policy applies to all NSBR activities, including practices, regattas, and official NSBR social events. It applies to all times during those activities, including from the time a member enters the parking lot, boards a car, bus or van, or enters the premises of any official social event until such time as the member ceases to be engaged in the activity or the event and</w:t>
      </w:r>
    </w:p>
    <w:p w14:paraId="7E6DFF81" w14:textId="77777777" w:rsidR="00E324A6" w:rsidRPr="00C6182B" w:rsidRDefault="001B0BB9">
      <w:pPr>
        <w:pStyle w:val="Heading2"/>
        <w:spacing w:before="5" w:line="252" w:lineRule="auto"/>
        <w:ind w:right="295"/>
        <w:jc w:val="both"/>
        <w:rPr>
          <w:rFonts w:ascii="Akzidenz-grotesk" w:hAnsi="Akzidenz-grotesk"/>
        </w:rPr>
      </w:pPr>
      <w:proofErr w:type="gramStart"/>
      <w:r w:rsidRPr="00C6182B">
        <w:rPr>
          <w:rFonts w:ascii="Akzidenz-grotesk" w:hAnsi="Akzidenz-grotesk"/>
          <w:b w:val="0"/>
        </w:rPr>
        <w:t>has</w:t>
      </w:r>
      <w:proofErr w:type="gramEnd"/>
      <w:r w:rsidRPr="00C6182B">
        <w:rPr>
          <w:rFonts w:ascii="Akzidenz-grotesk" w:hAnsi="Akzidenz-grotesk"/>
          <w:b w:val="0"/>
          <w:spacing w:val="-33"/>
        </w:rPr>
        <w:t xml:space="preserve"> </w:t>
      </w:r>
      <w:r w:rsidRPr="00C6182B">
        <w:rPr>
          <w:rFonts w:ascii="Akzidenz-grotesk" w:hAnsi="Akzidenz-grotesk"/>
          <w:b w:val="0"/>
        </w:rPr>
        <w:t>left</w:t>
      </w:r>
      <w:r w:rsidRPr="00C6182B">
        <w:rPr>
          <w:rFonts w:ascii="Akzidenz-grotesk" w:hAnsi="Akzidenz-grotesk"/>
          <w:b w:val="0"/>
          <w:spacing w:val="-32"/>
        </w:rPr>
        <w:t xml:space="preserve"> </w:t>
      </w:r>
      <w:r w:rsidRPr="00C6182B">
        <w:rPr>
          <w:rFonts w:ascii="Akzidenz-grotesk" w:hAnsi="Akzidenz-grotesk"/>
          <w:b w:val="0"/>
        </w:rPr>
        <w:t>the</w:t>
      </w:r>
      <w:r w:rsidRPr="00C6182B">
        <w:rPr>
          <w:rFonts w:ascii="Akzidenz-grotesk" w:hAnsi="Akzidenz-grotesk"/>
          <w:b w:val="0"/>
          <w:spacing w:val="-31"/>
        </w:rPr>
        <w:t xml:space="preserve"> </w:t>
      </w:r>
      <w:r w:rsidRPr="00C6182B">
        <w:rPr>
          <w:rFonts w:ascii="Akzidenz-grotesk" w:hAnsi="Akzidenz-grotesk"/>
          <w:b w:val="0"/>
        </w:rPr>
        <w:t>premises.</w:t>
      </w:r>
      <w:r w:rsidRPr="00C6182B">
        <w:rPr>
          <w:rFonts w:ascii="Akzidenz-grotesk" w:hAnsi="Akzidenz-grotesk"/>
          <w:b w:val="0"/>
          <w:spacing w:val="4"/>
        </w:rPr>
        <w:t xml:space="preserve"> </w:t>
      </w:r>
      <w:r w:rsidRPr="00C6182B">
        <w:rPr>
          <w:rFonts w:ascii="Akzidenz-grotesk" w:hAnsi="Akzidenz-grotesk"/>
        </w:rPr>
        <w:t>Since</w:t>
      </w:r>
      <w:r w:rsidRPr="00C6182B">
        <w:rPr>
          <w:rFonts w:ascii="Akzidenz-grotesk" w:hAnsi="Akzidenz-grotesk"/>
          <w:spacing w:val="-36"/>
        </w:rPr>
        <w:t xml:space="preserve"> </w:t>
      </w:r>
      <w:r w:rsidRPr="00C6182B">
        <w:rPr>
          <w:rFonts w:ascii="Akzidenz-grotesk" w:hAnsi="Akzidenz-grotesk"/>
        </w:rPr>
        <w:t>Newport</w:t>
      </w:r>
      <w:r w:rsidRPr="00C6182B">
        <w:rPr>
          <w:rFonts w:ascii="Akzidenz-grotesk" w:hAnsi="Akzidenz-grotesk"/>
          <w:spacing w:val="-36"/>
        </w:rPr>
        <w:t xml:space="preserve"> </w:t>
      </w:r>
      <w:r w:rsidRPr="00C6182B">
        <w:rPr>
          <w:rFonts w:ascii="Akzidenz-grotesk" w:hAnsi="Akzidenz-grotesk"/>
        </w:rPr>
        <w:t>Sea</w:t>
      </w:r>
      <w:r w:rsidRPr="00C6182B">
        <w:rPr>
          <w:rFonts w:ascii="Akzidenz-grotesk" w:hAnsi="Akzidenz-grotesk"/>
          <w:spacing w:val="-35"/>
        </w:rPr>
        <w:t xml:space="preserve"> </w:t>
      </w:r>
      <w:r w:rsidRPr="00C6182B">
        <w:rPr>
          <w:rFonts w:ascii="Akzidenz-grotesk" w:hAnsi="Akzidenz-grotesk"/>
        </w:rPr>
        <w:t>Base</w:t>
      </w:r>
      <w:r w:rsidRPr="00C6182B">
        <w:rPr>
          <w:rFonts w:ascii="Akzidenz-grotesk" w:hAnsi="Akzidenz-grotesk"/>
          <w:spacing w:val="-37"/>
        </w:rPr>
        <w:t xml:space="preserve"> </w:t>
      </w:r>
      <w:r w:rsidRPr="00C6182B">
        <w:rPr>
          <w:rFonts w:ascii="Akzidenz-grotesk" w:hAnsi="Akzidenz-grotesk"/>
        </w:rPr>
        <w:t>encourages</w:t>
      </w:r>
      <w:r w:rsidRPr="00C6182B">
        <w:rPr>
          <w:rFonts w:ascii="Akzidenz-grotesk" w:hAnsi="Akzidenz-grotesk"/>
          <w:spacing w:val="-35"/>
        </w:rPr>
        <w:t xml:space="preserve"> </w:t>
      </w:r>
      <w:r w:rsidRPr="00C6182B">
        <w:rPr>
          <w:rFonts w:ascii="Akzidenz-grotesk" w:hAnsi="Akzidenz-grotesk"/>
        </w:rPr>
        <w:t>good</w:t>
      </w:r>
      <w:r w:rsidRPr="00C6182B">
        <w:rPr>
          <w:rFonts w:ascii="Akzidenz-grotesk" w:hAnsi="Akzidenz-grotesk"/>
          <w:spacing w:val="-35"/>
        </w:rPr>
        <w:t xml:space="preserve"> </w:t>
      </w:r>
      <w:r w:rsidRPr="00C6182B">
        <w:rPr>
          <w:rFonts w:ascii="Akzidenz-grotesk" w:hAnsi="Akzidenz-grotesk"/>
        </w:rPr>
        <w:t>citizenship</w:t>
      </w:r>
      <w:r w:rsidRPr="00C6182B">
        <w:rPr>
          <w:rFonts w:ascii="Akzidenz-grotesk" w:hAnsi="Akzidenz-grotesk"/>
          <w:spacing w:val="-36"/>
        </w:rPr>
        <w:t xml:space="preserve"> </w:t>
      </w:r>
      <w:r w:rsidRPr="00C6182B">
        <w:rPr>
          <w:rFonts w:ascii="Akzidenz-grotesk" w:hAnsi="Akzidenz-grotesk"/>
        </w:rPr>
        <w:t>this</w:t>
      </w:r>
      <w:r w:rsidRPr="00C6182B">
        <w:rPr>
          <w:rFonts w:ascii="Akzidenz-grotesk" w:hAnsi="Akzidenz-grotesk"/>
          <w:spacing w:val="-36"/>
        </w:rPr>
        <w:t xml:space="preserve"> </w:t>
      </w:r>
      <w:r w:rsidRPr="00C6182B">
        <w:rPr>
          <w:rFonts w:ascii="Akzidenz-grotesk" w:hAnsi="Akzidenz-grotesk"/>
        </w:rPr>
        <w:t>policy</w:t>
      </w:r>
      <w:r w:rsidRPr="00C6182B">
        <w:rPr>
          <w:rFonts w:ascii="Akzidenz-grotesk" w:hAnsi="Akzidenz-grotesk"/>
          <w:spacing w:val="-35"/>
        </w:rPr>
        <w:t xml:space="preserve"> </w:t>
      </w:r>
      <w:r w:rsidRPr="00C6182B">
        <w:rPr>
          <w:rFonts w:ascii="Akzidenz-grotesk" w:hAnsi="Akzidenz-grotesk"/>
        </w:rPr>
        <w:t>also applies</w:t>
      </w:r>
      <w:r w:rsidRPr="00C6182B">
        <w:rPr>
          <w:rFonts w:ascii="Akzidenz-grotesk" w:hAnsi="Akzidenz-grotesk"/>
          <w:spacing w:val="-43"/>
        </w:rPr>
        <w:t xml:space="preserve"> </w:t>
      </w:r>
      <w:r w:rsidRPr="00C6182B">
        <w:rPr>
          <w:rFonts w:ascii="Akzidenz-grotesk" w:hAnsi="Akzidenz-grotesk"/>
        </w:rPr>
        <w:t>to</w:t>
      </w:r>
      <w:r w:rsidRPr="00C6182B">
        <w:rPr>
          <w:rFonts w:ascii="Akzidenz-grotesk" w:hAnsi="Akzidenz-grotesk"/>
          <w:spacing w:val="-44"/>
        </w:rPr>
        <w:t xml:space="preserve"> </w:t>
      </w:r>
      <w:r w:rsidRPr="00C6182B">
        <w:rPr>
          <w:rFonts w:ascii="Akzidenz-grotesk" w:hAnsi="Akzidenz-grotesk"/>
        </w:rPr>
        <w:t>non-</w:t>
      </w:r>
      <w:r w:rsidRPr="00C6182B">
        <w:rPr>
          <w:rFonts w:ascii="Akzidenz-grotesk" w:hAnsi="Akzidenz-grotesk"/>
          <w:spacing w:val="-44"/>
        </w:rPr>
        <w:t xml:space="preserve"> </w:t>
      </w:r>
      <w:r w:rsidRPr="00C6182B">
        <w:rPr>
          <w:rFonts w:ascii="Akzidenz-grotesk" w:hAnsi="Akzidenz-grotesk"/>
        </w:rPr>
        <w:t>NSBR</w:t>
      </w:r>
      <w:r w:rsidRPr="00C6182B">
        <w:rPr>
          <w:rFonts w:ascii="Akzidenz-grotesk" w:hAnsi="Akzidenz-grotesk"/>
          <w:spacing w:val="-43"/>
        </w:rPr>
        <w:t xml:space="preserve"> </w:t>
      </w:r>
      <w:r w:rsidRPr="00C6182B">
        <w:rPr>
          <w:rFonts w:ascii="Akzidenz-grotesk" w:hAnsi="Akzidenz-grotesk"/>
        </w:rPr>
        <w:t>events</w:t>
      </w:r>
      <w:r w:rsidRPr="00C6182B">
        <w:rPr>
          <w:rFonts w:ascii="Akzidenz-grotesk" w:hAnsi="Akzidenz-grotesk"/>
          <w:spacing w:val="-43"/>
        </w:rPr>
        <w:t xml:space="preserve"> </w:t>
      </w:r>
      <w:r w:rsidRPr="00C6182B">
        <w:rPr>
          <w:rFonts w:ascii="Akzidenz-grotesk" w:hAnsi="Akzidenz-grotesk"/>
        </w:rPr>
        <w:t>and</w:t>
      </w:r>
      <w:r w:rsidRPr="00C6182B">
        <w:rPr>
          <w:rFonts w:ascii="Akzidenz-grotesk" w:hAnsi="Akzidenz-grotesk"/>
          <w:spacing w:val="-43"/>
        </w:rPr>
        <w:t xml:space="preserve"> </w:t>
      </w:r>
      <w:r w:rsidRPr="00C6182B">
        <w:rPr>
          <w:rFonts w:ascii="Akzidenz-grotesk" w:hAnsi="Akzidenz-grotesk"/>
        </w:rPr>
        <w:t>activities</w:t>
      </w:r>
      <w:r w:rsidRPr="00C6182B">
        <w:rPr>
          <w:rFonts w:ascii="Akzidenz-grotesk" w:hAnsi="Akzidenz-grotesk"/>
          <w:spacing w:val="-43"/>
        </w:rPr>
        <w:t xml:space="preserve"> </w:t>
      </w:r>
      <w:r w:rsidRPr="00C6182B">
        <w:rPr>
          <w:rFonts w:ascii="Akzidenz-grotesk" w:hAnsi="Akzidenz-grotesk"/>
        </w:rPr>
        <w:t>including</w:t>
      </w:r>
      <w:r w:rsidRPr="00C6182B">
        <w:rPr>
          <w:rFonts w:ascii="Akzidenz-grotesk" w:hAnsi="Akzidenz-grotesk"/>
          <w:spacing w:val="-44"/>
        </w:rPr>
        <w:t xml:space="preserve"> </w:t>
      </w:r>
      <w:r w:rsidRPr="00C6182B">
        <w:rPr>
          <w:rFonts w:ascii="Akzidenz-grotesk" w:hAnsi="Akzidenz-grotesk"/>
        </w:rPr>
        <w:t>but</w:t>
      </w:r>
      <w:r w:rsidRPr="00C6182B">
        <w:rPr>
          <w:rFonts w:ascii="Akzidenz-grotesk" w:hAnsi="Akzidenz-grotesk"/>
          <w:spacing w:val="-44"/>
        </w:rPr>
        <w:t xml:space="preserve"> </w:t>
      </w:r>
      <w:r w:rsidRPr="00C6182B">
        <w:rPr>
          <w:rFonts w:ascii="Akzidenz-grotesk" w:hAnsi="Akzidenz-grotesk"/>
        </w:rPr>
        <w:t>not</w:t>
      </w:r>
      <w:r w:rsidRPr="00C6182B">
        <w:rPr>
          <w:rFonts w:ascii="Akzidenz-grotesk" w:hAnsi="Akzidenz-grotesk"/>
          <w:spacing w:val="-44"/>
        </w:rPr>
        <w:t xml:space="preserve"> </w:t>
      </w:r>
      <w:r w:rsidRPr="00C6182B">
        <w:rPr>
          <w:rFonts w:ascii="Akzidenz-grotesk" w:hAnsi="Akzidenz-grotesk"/>
        </w:rPr>
        <w:t>limited</w:t>
      </w:r>
      <w:r w:rsidRPr="00C6182B">
        <w:rPr>
          <w:rFonts w:ascii="Akzidenz-grotesk" w:hAnsi="Akzidenz-grotesk"/>
          <w:spacing w:val="-43"/>
        </w:rPr>
        <w:t xml:space="preserve"> </w:t>
      </w:r>
      <w:r w:rsidRPr="00C6182B">
        <w:rPr>
          <w:rFonts w:ascii="Akzidenz-grotesk" w:hAnsi="Akzidenz-grotesk"/>
        </w:rPr>
        <w:t>to</w:t>
      </w:r>
      <w:r w:rsidRPr="00C6182B">
        <w:rPr>
          <w:rFonts w:ascii="Akzidenz-grotesk" w:hAnsi="Akzidenz-grotesk"/>
          <w:spacing w:val="-43"/>
        </w:rPr>
        <w:t xml:space="preserve"> </w:t>
      </w:r>
      <w:r w:rsidRPr="00C6182B">
        <w:rPr>
          <w:rFonts w:ascii="Akzidenz-grotesk" w:hAnsi="Akzidenz-grotesk"/>
        </w:rPr>
        <w:t>school</w:t>
      </w:r>
      <w:r w:rsidRPr="00C6182B">
        <w:rPr>
          <w:rFonts w:ascii="Akzidenz-grotesk" w:hAnsi="Akzidenz-grotesk"/>
          <w:spacing w:val="-43"/>
        </w:rPr>
        <w:t xml:space="preserve"> </w:t>
      </w:r>
      <w:r w:rsidRPr="00C6182B">
        <w:rPr>
          <w:rFonts w:ascii="Akzidenz-grotesk" w:hAnsi="Akzidenz-grotesk"/>
        </w:rPr>
        <w:t>programs</w:t>
      </w:r>
      <w:r w:rsidRPr="00C6182B">
        <w:rPr>
          <w:rFonts w:ascii="Akzidenz-grotesk" w:hAnsi="Akzidenz-grotesk"/>
          <w:spacing w:val="-44"/>
        </w:rPr>
        <w:t xml:space="preserve"> </w:t>
      </w:r>
      <w:r w:rsidRPr="00C6182B">
        <w:rPr>
          <w:rFonts w:ascii="Akzidenz-grotesk" w:hAnsi="Akzidenz-grotesk"/>
        </w:rPr>
        <w:t>and social</w:t>
      </w:r>
      <w:r w:rsidRPr="00C6182B">
        <w:rPr>
          <w:rFonts w:ascii="Akzidenz-grotesk" w:hAnsi="Akzidenz-grotesk"/>
          <w:spacing w:val="-9"/>
        </w:rPr>
        <w:t xml:space="preserve"> </w:t>
      </w:r>
      <w:r w:rsidRPr="00C6182B">
        <w:rPr>
          <w:rFonts w:ascii="Akzidenz-grotesk" w:hAnsi="Akzidenz-grotesk"/>
        </w:rPr>
        <w:t>functions.</w:t>
      </w:r>
    </w:p>
    <w:p w14:paraId="5CEFFCDC" w14:textId="77777777" w:rsidR="00E324A6" w:rsidRPr="00C6182B" w:rsidRDefault="00E324A6">
      <w:pPr>
        <w:pStyle w:val="BodyText"/>
        <w:rPr>
          <w:rFonts w:ascii="Akzidenz-grotesk" w:hAnsi="Akzidenz-grotesk"/>
          <w:b/>
          <w:sz w:val="28"/>
        </w:rPr>
      </w:pPr>
    </w:p>
    <w:p w14:paraId="7DC46DA4" w14:textId="77777777" w:rsidR="00E324A6" w:rsidRPr="00C6182B" w:rsidRDefault="001B0BB9">
      <w:pPr>
        <w:pStyle w:val="BodyText"/>
        <w:spacing w:before="221" w:line="362" w:lineRule="auto"/>
        <w:ind w:left="155" w:right="265"/>
        <w:rPr>
          <w:rFonts w:ascii="Akzidenz-grotesk" w:hAnsi="Akzidenz-grotesk"/>
        </w:rPr>
      </w:pPr>
      <w:r w:rsidRPr="00C6182B">
        <w:rPr>
          <w:rFonts w:ascii="Akzidenz-grotesk" w:hAnsi="Akzidenz-grotesk"/>
        </w:rPr>
        <w:t>A termination for violation of this policy shall be effective immediately for an indefinite period. In the event of a termination of membership as a result of this policy, the affected member will forfeit, without right of reimbursement, all membership dues. The member may subsequently re-apply for membership with the understanding that the decision whether or not to re-admit the member is solely within the discretion of the Newport Sea Base.</w:t>
      </w:r>
    </w:p>
    <w:p w14:paraId="73AF3817" w14:textId="77777777" w:rsidR="00E324A6" w:rsidRPr="00C6182B" w:rsidRDefault="00E324A6">
      <w:pPr>
        <w:pStyle w:val="BodyText"/>
        <w:spacing w:before="10"/>
        <w:rPr>
          <w:rFonts w:ascii="Akzidenz-grotesk" w:hAnsi="Akzidenz-grotesk"/>
          <w:sz w:val="36"/>
        </w:rPr>
      </w:pPr>
    </w:p>
    <w:p w14:paraId="2407D2F4" w14:textId="77777777"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rPr>
        <w:t>Unfounded, malicious reporting of violations of this policy will result in the indefinite suspension of the guilty party/parties.</w:t>
      </w:r>
    </w:p>
    <w:p w14:paraId="5B349336" w14:textId="77777777" w:rsidR="00E324A6" w:rsidRPr="00C6182B" w:rsidRDefault="00E324A6">
      <w:pPr>
        <w:spacing w:line="362" w:lineRule="auto"/>
        <w:rPr>
          <w:rFonts w:ascii="Akzidenz-grotesk" w:hAnsi="Akzidenz-grotesk"/>
        </w:rPr>
        <w:sectPr w:rsidR="00E324A6" w:rsidRPr="00C6182B">
          <w:pgSz w:w="12240" w:h="15840"/>
          <w:pgMar w:top="560" w:right="880" w:bottom="280" w:left="980" w:header="289" w:footer="0" w:gutter="0"/>
          <w:cols w:space="720"/>
        </w:sectPr>
      </w:pPr>
    </w:p>
    <w:p w14:paraId="0B005DC8" w14:textId="77777777" w:rsidR="00E324A6" w:rsidRPr="00C6182B" w:rsidRDefault="001B0BB9">
      <w:pPr>
        <w:pStyle w:val="Heading3"/>
        <w:spacing w:before="86"/>
        <w:rPr>
          <w:rFonts w:ascii="Akzidenz-grotesk" w:hAnsi="Akzidenz-grotesk"/>
        </w:rPr>
      </w:pPr>
      <w:r w:rsidRPr="00C6182B">
        <w:rPr>
          <w:rFonts w:ascii="Akzidenz-grotesk" w:hAnsi="Akzidenz-grotesk"/>
        </w:rPr>
        <w:lastRenderedPageBreak/>
        <w:t>Procedures for Enforcement</w:t>
      </w:r>
    </w:p>
    <w:p w14:paraId="281A68FF" w14:textId="77777777" w:rsidR="00E324A6" w:rsidRPr="00C6182B" w:rsidRDefault="001B0BB9">
      <w:pPr>
        <w:pStyle w:val="BodyText"/>
        <w:spacing w:before="134" w:line="362" w:lineRule="auto"/>
        <w:ind w:left="155" w:right="451"/>
        <w:rPr>
          <w:rFonts w:ascii="Akzidenz-grotesk" w:hAnsi="Akzidenz-grotesk"/>
        </w:rPr>
      </w:pPr>
      <w:r w:rsidRPr="00C6182B">
        <w:rPr>
          <w:rFonts w:ascii="Akzidenz-grotesk" w:hAnsi="Akzidenz-grotesk"/>
        </w:rPr>
        <w:t>The coaches and Program Director are charged with the initial responsibility of investigating and determining whether a violation of the policies has occurred. On making the determination that a violation has occurred, the coaches shall promptly inform the member who committed the violation. The coaches will determine if the violation requires immediate action or action that may await further review. At a regatta a violation may mean immediate dismissal from the competition and the athlete being sent home at his or her/own expense.</w:t>
      </w:r>
    </w:p>
    <w:p w14:paraId="183ABFFA" w14:textId="77777777" w:rsidR="00E324A6" w:rsidRPr="00C6182B" w:rsidRDefault="00E324A6">
      <w:pPr>
        <w:pStyle w:val="BodyText"/>
        <w:rPr>
          <w:rFonts w:ascii="Akzidenz-grotesk" w:hAnsi="Akzidenz-grotesk"/>
          <w:sz w:val="32"/>
        </w:rPr>
      </w:pPr>
    </w:p>
    <w:p w14:paraId="20E39C49" w14:textId="77777777" w:rsidR="00E324A6" w:rsidRPr="00C6182B" w:rsidRDefault="00E324A6">
      <w:pPr>
        <w:pStyle w:val="BodyText"/>
        <w:spacing w:before="4"/>
        <w:rPr>
          <w:rFonts w:ascii="Akzidenz-grotesk" w:hAnsi="Akzidenz-grotesk"/>
          <w:sz w:val="41"/>
        </w:rPr>
      </w:pPr>
    </w:p>
    <w:p w14:paraId="56EF546A" w14:textId="77777777" w:rsidR="00E324A6" w:rsidRPr="00C6182B" w:rsidRDefault="001B0BB9">
      <w:pPr>
        <w:pStyle w:val="BodyText"/>
        <w:ind w:left="155"/>
        <w:rPr>
          <w:rFonts w:ascii="Akzidenz-grotesk" w:hAnsi="Akzidenz-grotesk"/>
        </w:rPr>
      </w:pPr>
      <w:r w:rsidRPr="00C6182B">
        <w:rPr>
          <w:rFonts w:ascii="Akzidenz-grotesk" w:hAnsi="Akzidenz-grotesk"/>
        </w:rPr>
        <w:t>Athlete’s Signature:</w:t>
      </w:r>
    </w:p>
    <w:p w14:paraId="368653AE" w14:textId="77777777" w:rsidR="00E324A6" w:rsidRPr="00C6182B" w:rsidRDefault="00E324A6">
      <w:pPr>
        <w:pStyle w:val="BodyText"/>
        <w:rPr>
          <w:rFonts w:ascii="Akzidenz-grotesk" w:hAnsi="Akzidenz-grotesk"/>
          <w:sz w:val="20"/>
        </w:rPr>
      </w:pPr>
    </w:p>
    <w:p w14:paraId="5A4506A3" w14:textId="77777777" w:rsidR="00E324A6" w:rsidRPr="00C6182B" w:rsidRDefault="00E324A6">
      <w:pPr>
        <w:pStyle w:val="BodyText"/>
        <w:spacing w:before="3"/>
        <w:rPr>
          <w:rFonts w:ascii="Akzidenz-grotesk" w:hAnsi="Akzidenz-grotesk"/>
          <w:sz w:val="17"/>
        </w:rPr>
      </w:pPr>
    </w:p>
    <w:p w14:paraId="251C7F8C" w14:textId="77777777" w:rsidR="00E324A6" w:rsidRPr="00C6182B" w:rsidRDefault="001B0BB9">
      <w:pPr>
        <w:pStyle w:val="BodyText"/>
        <w:tabs>
          <w:tab w:val="left" w:pos="5795"/>
          <w:tab w:val="left" w:pos="9088"/>
        </w:tabs>
        <w:spacing w:before="132"/>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w:t>
      </w:r>
      <w:r w:rsidRPr="00C6182B">
        <w:rPr>
          <w:rFonts w:ascii="Akzidenz-grotesk" w:hAnsi="Akzidenz-grotesk"/>
          <w:spacing w:val="13"/>
        </w:rPr>
        <w:t xml:space="preserve"> </w:t>
      </w:r>
      <w:r w:rsidRPr="00C6182B">
        <w:rPr>
          <w:rFonts w:ascii="Akzidenz-grotesk" w:hAnsi="Akzidenz-grotesk"/>
        </w:rPr>
        <w:t xml:space="preserve">Date: </w:t>
      </w:r>
      <w:r w:rsidRPr="00C6182B">
        <w:rPr>
          <w:rFonts w:ascii="Akzidenz-grotesk" w:hAnsi="Akzidenz-grotesk"/>
          <w:u w:val="single"/>
        </w:rPr>
        <w:t xml:space="preserve"> </w:t>
      </w:r>
      <w:r w:rsidRPr="00C6182B">
        <w:rPr>
          <w:rFonts w:ascii="Akzidenz-grotesk" w:hAnsi="Akzidenz-grotesk"/>
          <w:u w:val="single"/>
        </w:rPr>
        <w:tab/>
      </w:r>
    </w:p>
    <w:p w14:paraId="5155D9A7" w14:textId="77777777" w:rsidR="00E324A6" w:rsidRPr="00C6182B" w:rsidRDefault="00E324A6">
      <w:pPr>
        <w:pStyle w:val="BodyText"/>
        <w:rPr>
          <w:rFonts w:ascii="Akzidenz-grotesk" w:hAnsi="Akzidenz-grotesk"/>
          <w:sz w:val="20"/>
        </w:rPr>
      </w:pPr>
    </w:p>
    <w:p w14:paraId="658BB38F" w14:textId="77777777" w:rsidR="00E324A6" w:rsidRPr="00C6182B" w:rsidRDefault="00E324A6">
      <w:pPr>
        <w:pStyle w:val="BodyText"/>
        <w:spacing w:before="3"/>
        <w:rPr>
          <w:rFonts w:ascii="Akzidenz-grotesk" w:hAnsi="Akzidenz-grotesk"/>
          <w:sz w:val="17"/>
        </w:rPr>
      </w:pPr>
    </w:p>
    <w:p w14:paraId="3B745143" w14:textId="77777777" w:rsidR="00E324A6" w:rsidRPr="00C6182B" w:rsidRDefault="001B0BB9">
      <w:pPr>
        <w:pStyle w:val="BodyText"/>
        <w:spacing w:before="131"/>
        <w:ind w:left="155"/>
        <w:rPr>
          <w:rFonts w:ascii="Akzidenz-grotesk" w:hAnsi="Akzidenz-grotesk"/>
        </w:rPr>
      </w:pPr>
      <w:r w:rsidRPr="00C6182B">
        <w:rPr>
          <w:rFonts w:ascii="Akzidenz-grotesk" w:hAnsi="Akzidenz-grotesk"/>
        </w:rPr>
        <w:t>Parent/Guardian’s Signature:</w:t>
      </w:r>
    </w:p>
    <w:p w14:paraId="785E48C9" w14:textId="77777777" w:rsidR="00E324A6" w:rsidRPr="00C6182B" w:rsidRDefault="00E324A6">
      <w:pPr>
        <w:pStyle w:val="BodyText"/>
        <w:rPr>
          <w:rFonts w:ascii="Akzidenz-grotesk" w:hAnsi="Akzidenz-grotesk"/>
          <w:sz w:val="20"/>
        </w:rPr>
      </w:pPr>
    </w:p>
    <w:p w14:paraId="541B31DE" w14:textId="77777777" w:rsidR="00E324A6" w:rsidRPr="00C6182B" w:rsidRDefault="00E324A6">
      <w:pPr>
        <w:pStyle w:val="BodyText"/>
        <w:spacing w:before="3"/>
        <w:rPr>
          <w:rFonts w:ascii="Akzidenz-grotesk" w:hAnsi="Akzidenz-grotesk"/>
          <w:sz w:val="17"/>
        </w:rPr>
      </w:pPr>
    </w:p>
    <w:p w14:paraId="3254EC63" w14:textId="77777777" w:rsidR="00E324A6" w:rsidRPr="00C6182B" w:rsidRDefault="001B0BB9">
      <w:pPr>
        <w:pStyle w:val="BodyText"/>
        <w:tabs>
          <w:tab w:val="left" w:pos="5795"/>
          <w:tab w:val="left" w:pos="9088"/>
        </w:tabs>
        <w:spacing w:before="132"/>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w:t>
      </w:r>
      <w:r w:rsidRPr="00C6182B">
        <w:rPr>
          <w:rFonts w:ascii="Akzidenz-grotesk" w:hAnsi="Akzidenz-grotesk"/>
          <w:spacing w:val="13"/>
        </w:rPr>
        <w:t xml:space="preserve"> </w:t>
      </w:r>
      <w:r w:rsidRPr="00C6182B">
        <w:rPr>
          <w:rFonts w:ascii="Akzidenz-grotesk" w:hAnsi="Akzidenz-grotesk"/>
        </w:rPr>
        <w:t xml:space="preserve">Date: </w:t>
      </w:r>
      <w:r w:rsidRPr="00C6182B">
        <w:rPr>
          <w:rFonts w:ascii="Akzidenz-grotesk" w:hAnsi="Akzidenz-grotesk"/>
          <w:u w:val="single"/>
        </w:rPr>
        <w:t xml:space="preserve"> </w:t>
      </w:r>
      <w:r w:rsidRPr="00C6182B">
        <w:rPr>
          <w:rFonts w:ascii="Akzidenz-grotesk" w:hAnsi="Akzidenz-grotesk"/>
          <w:u w:val="single"/>
        </w:rPr>
        <w:tab/>
      </w:r>
    </w:p>
    <w:p w14:paraId="7EFD6A87" w14:textId="77777777" w:rsidR="00E324A6" w:rsidRPr="00C6182B" w:rsidRDefault="00E324A6">
      <w:pPr>
        <w:pStyle w:val="BodyText"/>
        <w:rPr>
          <w:rFonts w:ascii="Akzidenz-grotesk" w:hAnsi="Akzidenz-grotesk"/>
          <w:sz w:val="20"/>
        </w:rPr>
      </w:pPr>
    </w:p>
    <w:p w14:paraId="5AECB1B4" w14:textId="77777777" w:rsidR="00E324A6" w:rsidRPr="00C6182B" w:rsidRDefault="00E324A6">
      <w:pPr>
        <w:pStyle w:val="BodyText"/>
        <w:rPr>
          <w:rFonts w:ascii="Akzidenz-grotesk" w:hAnsi="Akzidenz-grotesk"/>
          <w:sz w:val="20"/>
        </w:rPr>
      </w:pPr>
    </w:p>
    <w:p w14:paraId="456A3F8D" w14:textId="77777777" w:rsidR="00E324A6" w:rsidRPr="00C6182B" w:rsidRDefault="00E324A6">
      <w:pPr>
        <w:pStyle w:val="BodyText"/>
        <w:rPr>
          <w:rFonts w:ascii="Akzidenz-grotesk" w:hAnsi="Akzidenz-grotesk"/>
          <w:sz w:val="20"/>
        </w:rPr>
      </w:pPr>
    </w:p>
    <w:p w14:paraId="1814D30D" w14:textId="77777777" w:rsidR="00E324A6" w:rsidRPr="00C6182B" w:rsidRDefault="00E324A6">
      <w:pPr>
        <w:pStyle w:val="BodyText"/>
        <w:rPr>
          <w:rFonts w:ascii="Akzidenz-grotesk" w:hAnsi="Akzidenz-grotesk"/>
          <w:sz w:val="25"/>
        </w:rPr>
      </w:pPr>
    </w:p>
    <w:p w14:paraId="71F1507E" w14:textId="77777777" w:rsidR="00E324A6" w:rsidRPr="00C6182B" w:rsidRDefault="001B0BB9">
      <w:pPr>
        <w:pStyle w:val="BodyText"/>
        <w:ind w:left="155"/>
        <w:rPr>
          <w:rFonts w:ascii="Akzidenz-grotesk" w:hAnsi="Akzidenz-grotesk"/>
        </w:rPr>
      </w:pPr>
      <w:r w:rsidRPr="00C6182B">
        <w:rPr>
          <w:rFonts w:ascii="Akzidenz-grotesk" w:hAnsi="Akzidenz-grotesk"/>
        </w:rPr>
        <w:t>Parent/Guardian’s Signature:</w:t>
      </w:r>
    </w:p>
    <w:p w14:paraId="51A9E982" w14:textId="77777777" w:rsidR="00E324A6" w:rsidRPr="00C6182B" w:rsidRDefault="00E324A6">
      <w:pPr>
        <w:pStyle w:val="BodyText"/>
        <w:rPr>
          <w:rFonts w:ascii="Akzidenz-grotesk" w:hAnsi="Akzidenz-grotesk"/>
          <w:sz w:val="20"/>
        </w:rPr>
      </w:pPr>
    </w:p>
    <w:p w14:paraId="7E700441" w14:textId="77777777" w:rsidR="00E324A6" w:rsidRPr="00C6182B" w:rsidRDefault="00E324A6">
      <w:pPr>
        <w:pStyle w:val="BodyText"/>
        <w:spacing w:before="3"/>
        <w:rPr>
          <w:rFonts w:ascii="Akzidenz-grotesk" w:hAnsi="Akzidenz-grotesk"/>
          <w:sz w:val="17"/>
        </w:rPr>
      </w:pPr>
    </w:p>
    <w:p w14:paraId="2A601E43" w14:textId="77777777" w:rsidR="00E324A6" w:rsidRPr="00C6182B" w:rsidRDefault="001B0BB9">
      <w:pPr>
        <w:pStyle w:val="BodyText"/>
        <w:tabs>
          <w:tab w:val="left" w:pos="5795"/>
          <w:tab w:val="left" w:pos="9088"/>
        </w:tabs>
        <w:spacing w:before="132"/>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w:t>
      </w:r>
      <w:r w:rsidRPr="00C6182B">
        <w:rPr>
          <w:rFonts w:ascii="Akzidenz-grotesk" w:hAnsi="Akzidenz-grotesk"/>
          <w:spacing w:val="13"/>
        </w:rPr>
        <w:t xml:space="preserve"> </w:t>
      </w:r>
      <w:r w:rsidRPr="00C6182B">
        <w:rPr>
          <w:rFonts w:ascii="Akzidenz-grotesk" w:hAnsi="Akzidenz-grotesk"/>
        </w:rPr>
        <w:t xml:space="preserve">Date: </w:t>
      </w:r>
      <w:r w:rsidRPr="00C6182B">
        <w:rPr>
          <w:rFonts w:ascii="Akzidenz-grotesk" w:hAnsi="Akzidenz-grotesk"/>
          <w:u w:val="single"/>
        </w:rPr>
        <w:t xml:space="preserve"> </w:t>
      </w:r>
      <w:r w:rsidRPr="00C6182B">
        <w:rPr>
          <w:rFonts w:ascii="Akzidenz-grotesk" w:hAnsi="Akzidenz-grotesk"/>
          <w:u w:val="single"/>
        </w:rPr>
        <w:tab/>
      </w:r>
    </w:p>
    <w:p w14:paraId="4475B280" w14:textId="77777777" w:rsidR="00E324A6" w:rsidRPr="00C6182B" w:rsidRDefault="00E324A6">
      <w:pPr>
        <w:rPr>
          <w:rFonts w:ascii="Akzidenz-grotesk" w:hAnsi="Akzidenz-grotesk"/>
        </w:rPr>
        <w:sectPr w:rsidR="00E324A6" w:rsidRPr="00C6182B">
          <w:headerReference w:type="default" r:id="rId56"/>
          <w:pgSz w:w="12240" w:h="15840"/>
          <w:pgMar w:top="200" w:right="880" w:bottom="280" w:left="980" w:header="0" w:footer="0" w:gutter="0"/>
          <w:cols w:space="720"/>
        </w:sectPr>
      </w:pPr>
    </w:p>
    <w:p w14:paraId="724DC13F" w14:textId="77777777" w:rsidR="00E324A6" w:rsidRPr="00C6182B" w:rsidRDefault="00E324A6">
      <w:pPr>
        <w:pStyle w:val="BodyText"/>
        <w:rPr>
          <w:rFonts w:ascii="Akzidenz-grotesk" w:hAnsi="Akzidenz-grotesk"/>
          <w:sz w:val="20"/>
        </w:rPr>
      </w:pPr>
    </w:p>
    <w:p w14:paraId="2BFB8B8B" w14:textId="77777777" w:rsidR="00E324A6" w:rsidRPr="00C6182B" w:rsidRDefault="00E324A6">
      <w:pPr>
        <w:pStyle w:val="BodyText"/>
        <w:spacing w:before="9"/>
        <w:rPr>
          <w:rFonts w:ascii="Akzidenz-grotesk" w:hAnsi="Akzidenz-grotesk"/>
          <w:sz w:val="17"/>
        </w:rPr>
      </w:pPr>
    </w:p>
    <w:p w14:paraId="6C251E7F" w14:textId="77777777" w:rsidR="00E324A6" w:rsidRPr="00C6182B" w:rsidRDefault="001B0BB9">
      <w:pPr>
        <w:pStyle w:val="Heading2"/>
        <w:spacing w:before="98"/>
        <w:ind w:left="383" w:right="478"/>
        <w:jc w:val="center"/>
        <w:rPr>
          <w:rFonts w:ascii="Akzidenz-grotesk" w:hAnsi="Akzidenz-grotesk"/>
        </w:rPr>
      </w:pPr>
      <w:bookmarkStart w:id="38" w:name="Parent_Responsibilities"/>
      <w:bookmarkEnd w:id="38"/>
      <w:r w:rsidRPr="00C6182B">
        <w:rPr>
          <w:rFonts w:ascii="Akzidenz-grotesk" w:hAnsi="Akzidenz-grotesk"/>
        </w:rPr>
        <w:t>Parent Responsibilities</w:t>
      </w:r>
    </w:p>
    <w:p w14:paraId="670FE785" w14:textId="77777777" w:rsidR="00E324A6" w:rsidRPr="00C6182B" w:rsidRDefault="00E324A6">
      <w:pPr>
        <w:pStyle w:val="BodyText"/>
        <w:rPr>
          <w:rFonts w:ascii="Akzidenz-grotesk" w:hAnsi="Akzidenz-grotesk"/>
          <w:b/>
          <w:sz w:val="28"/>
        </w:rPr>
      </w:pPr>
    </w:p>
    <w:p w14:paraId="6831BD0B" w14:textId="77777777" w:rsidR="00E324A6" w:rsidRPr="00C6182B" w:rsidRDefault="00E324A6">
      <w:pPr>
        <w:pStyle w:val="BodyText"/>
        <w:spacing w:before="4"/>
        <w:rPr>
          <w:rFonts w:ascii="Akzidenz-grotesk" w:hAnsi="Akzidenz-grotesk"/>
          <w:b/>
          <w:sz w:val="25"/>
        </w:rPr>
      </w:pPr>
    </w:p>
    <w:p w14:paraId="572E4622" w14:textId="77777777" w:rsidR="00E324A6" w:rsidRPr="00C6182B" w:rsidRDefault="001B0BB9">
      <w:pPr>
        <w:pStyle w:val="BodyText"/>
        <w:ind w:left="155"/>
        <w:rPr>
          <w:rFonts w:ascii="Akzidenz-grotesk" w:hAnsi="Akzidenz-grotesk"/>
        </w:rPr>
      </w:pPr>
      <w:r w:rsidRPr="00C6182B">
        <w:rPr>
          <w:rFonts w:ascii="Akzidenz-grotesk" w:hAnsi="Akzidenz-grotesk"/>
        </w:rPr>
        <w:t>Being an NSBR parent entails certain responsibilities. I agree that I will:</w:t>
      </w:r>
    </w:p>
    <w:p w14:paraId="254558D9" w14:textId="77777777" w:rsidR="00E324A6" w:rsidRPr="00C6182B" w:rsidRDefault="001B0BB9">
      <w:pPr>
        <w:pStyle w:val="ListParagraph"/>
        <w:numPr>
          <w:ilvl w:val="0"/>
          <w:numId w:val="2"/>
        </w:numPr>
        <w:tabs>
          <w:tab w:val="left" w:pos="876"/>
        </w:tabs>
        <w:spacing w:before="142"/>
        <w:ind w:hanging="361"/>
        <w:rPr>
          <w:rFonts w:ascii="Akzidenz-grotesk" w:hAnsi="Akzidenz-grotesk"/>
          <w:sz w:val="24"/>
        </w:rPr>
      </w:pPr>
      <w:r w:rsidRPr="00C6182B">
        <w:rPr>
          <w:rFonts w:ascii="Akzidenz-grotesk" w:hAnsi="Akzidenz-grotesk"/>
          <w:sz w:val="24"/>
        </w:rPr>
        <w:t>Read and abide by the article “Parent Interaction with</w:t>
      </w:r>
      <w:r w:rsidRPr="00C6182B">
        <w:rPr>
          <w:rFonts w:ascii="Akzidenz-grotesk" w:hAnsi="Akzidenz-grotesk"/>
          <w:spacing w:val="-8"/>
          <w:sz w:val="24"/>
        </w:rPr>
        <w:t xml:space="preserve"> </w:t>
      </w:r>
      <w:r w:rsidRPr="00C6182B">
        <w:rPr>
          <w:rFonts w:ascii="Akzidenz-grotesk" w:hAnsi="Akzidenz-grotesk"/>
          <w:sz w:val="24"/>
        </w:rPr>
        <w:t>Coaches”.</w:t>
      </w:r>
    </w:p>
    <w:p w14:paraId="706E5625" w14:textId="77777777" w:rsidR="00E324A6" w:rsidRPr="00C6182B" w:rsidRDefault="001B0BB9">
      <w:pPr>
        <w:pStyle w:val="ListParagraph"/>
        <w:numPr>
          <w:ilvl w:val="0"/>
          <w:numId w:val="2"/>
        </w:numPr>
        <w:tabs>
          <w:tab w:val="left" w:pos="876"/>
        </w:tabs>
        <w:spacing w:before="142"/>
        <w:ind w:hanging="361"/>
        <w:rPr>
          <w:rFonts w:ascii="Akzidenz-grotesk" w:hAnsi="Akzidenz-grotesk"/>
          <w:sz w:val="24"/>
        </w:rPr>
      </w:pPr>
      <w:r w:rsidRPr="00C6182B">
        <w:rPr>
          <w:rFonts w:ascii="Akzidenz-grotesk" w:hAnsi="Akzidenz-grotesk"/>
          <w:sz w:val="24"/>
        </w:rPr>
        <w:t>Ensure that all forms and fees are delivered on</w:t>
      </w:r>
      <w:r w:rsidRPr="00C6182B">
        <w:rPr>
          <w:rFonts w:ascii="Akzidenz-grotesk" w:hAnsi="Akzidenz-grotesk"/>
          <w:spacing w:val="-6"/>
          <w:sz w:val="24"/>
        </w:rPr>
        <w:t xml:space="preserve"> </w:t>
      </w:r>
      <w:r w:rsidRPr="00C6182B">
        <w:rPr>
          <w:rFonts w:ascii="Akzidenz-grotesk" w:hAnsi="Akzidenz-grotesk"/>
          <w:sz w:val="24"/>
        </w:rPr>
        <w:t>time.</w:t>
      </w:r>
    </w:p>
    <w:p w14:paraId="53EBB710" w14:textId="77777777" w:rsidR="00E324A6" w:rsidRPr="00C6182B" w:rsidRDefault="001B0BB9">
      <w:pPr>
        <w:pStyle w:val="ListParagraph"/>
        <w:numPr>
          <w:ilvl w:val="0"/>
          <w:numId w:val="2"/>
        </w:numPr>
        <w:tabs>
          <w:tab w:val="left" w:pos="876"/>
        </w:tabs>
        <w:spacing w:before="142" w:line="362" w:lineRule="auto"/>
        <w:ind w:right="762"/>
        <w:rPr>
          <w:rFonts w:ascii="Akzidenz-grotesk" w:hAnsi="Akzidenz-grotesk"/>
          <w:sz w:val="24"/>
        </w:rPr>
      </w:pPr>
      <w:r w:rsidRPr="00C6182B">
        <w:rPr>
          <w:rFonts w:ascii="Akzidenz-grotesk" w:hAnsi="Akzidenz-grotesk"/>
          <w:sz w:val="24"/>
        </w:rPr>
        <w:t>Take a lead role in supporting my rower, and participating in chaperoning and</w:t>
      </w:r>
      <w:r w:rsidRPr="00C6182B">
        <w:rPr>
          <w:rFonts w:ascii="Akzidenz-grotesk" w:hAnsi="Akzidenz-grotesk"/>
          <w:spacing w:val="-33"/>
          <w:sz w:val="24"/>
        </w:rPr>
        <w:t xml:space="preserve"> </w:t>
      </w:r>
      <w:r w:rsidRPr="00C6182B">
        <w:rPr>
          <w:rFonts w:ascii="Akzidenz-grotesk" w:hAnsi="Akzidenz-grotesk"/>
          <w:sz w:val="24"/>
        </w:rPr>
        <w:t>food support at</w:t>
      </w:r>
      <w:r w:rsidRPr="00C6182B">
        <w:rPr>
          <w:rFonts w:ascii="Akzidenz-grotesk" w:hAnsi="Akzidenz-grotesk"/>
          <w:spacing w:val="-3"/>
          <w:sz w:val="24"/>
        </w:rPr>
        <w:t xml:space="preserve"> </w:t>
      </w:r>
      <w:r w:rsidRPr="00C6182B">
        <w:rPr>
          <w:rFonts w:ascii="Akzidenz-grotesk" w:hAnsi="Akzidenz-grotesk"/>
          <w:sz w:val="24"/>
        </w:rPr>
        <w:t>regattas.</w:t>
      </w:r>
    </w:p>
    <w:p w14:paraId="14DAB0C4" w14:textId="77777777" w:rsidR="00E324A6" w:rsidRPr="00C6182B" w:rsidRDefault="001B0BB9">
      <w:pPr>
        <w:pStyle w:val="ListParagraph"/>
        <w:numPr>
          <w:ilvl w:val="0"/>
          <w:numId w:val="2"/>
        </w:numPr>
        <w:tabs>
          <w:tab w:val="left" w:pos="876"/>
        </w:tabs>
        <w:spacing w:before="3"/>
        <w:ind w:hanging="361"/>
        <w:rPr>
          <w:rFonts w:ascii="Akzidenz-grotesk" w:hAnsi="Akzidenz-grotesk"/>
          <w:sz w:val="24"/>
        </w:rPr>
      </w:pPr>
      <w:r w:rsidRPr="00C6182B">
        <w:rPr>
          <w:rFonts w:ascii="Akzidenz-grotesk" w:hAnsi="Akzidenz-grotesk"/>
          <w:sz w:val="24"/>
        </w:rPr>
        <w:t>Respect that the coaches have full responsibility for training the</w:t>
      </w:r>
      <w:r w:rsidRPr="00C6182B">
        <w:rPr>
          <w:rFonts w:ascii="Akzidenz-grotesk" w:hAnsi="Akzidenz-grotesk"/>
          <w:spacing w:val="-13"/>
          <w:sz w:val="24"/>
        </w:rPr>
        <w:t xml:space="preserve"> </w:t>
      </w:r>
      <w:r w:rsidRPr="00C6182B">
        <w:rPr>
          <w:rFonts w:ascii="Akzidenz-grotesk" w:hAnsi="Akzidenz-grotesk"/>
          <w:sz w:val="24"/>
        </w:rPr>
        <w:t>participants.</w:t>
      </w:r>
    </w:p>
    <w:p w14:paraId="24BBFB6A" w14:textId="77777777" w:rsidR="00E324A6" w:rsidRPr="00C6182B" w:rsidRDefault="001B0BB9">
      <w:pPr>
        <w:pStyle w:val="ListParagraph"/>
        <w:numPr>
          <w:ilvl w:val="0"/>
          <w:numId w:val="2"/>
        </w:numPr>
        <w:tabs>
          <w:tab w:val="left" w:pos="876"/>
        </w:tabs>
        <w:spacing w:before="142"/>
        <w:ind w:hanging="361"/>
        <w:rPr>
          <w:rFonts w:ascii="Akzidenz-grotesk" w:hAnsi="Akzidenz-grotesk"/>
          <w:sz w:val="24"/>
        </w:rPr>
      </w:pPr>
      <w:r w:rsidRPr="00C6182B">
        <w:rPr>
          <w:rFonts w:ascii="Akzidenz-grotesk" w:hAnsi="Akzidenz-grotesk"/>
          <w:sz w:val="24"/>
        </w:rPr>
        <w:t>Respect the coaches as the final authority on boat selection and rowing</w:t>
      </w:r>
      <w:r w:rsidRPr="00C6182B">
        <w:rPr>
          <w:rFonts w:ascii="Akzidenz-grotesk" w:hAnsi="Akzidenz-grotesk"/>
          <w:spacing w:val="-15"/>
          <w:sz w:val="24"/>
        </w:rPr>
        <w:t xml:space="preserve"> </w:t>
      </w:r>
      <w:r w:rsidRPr="00C6182B">
        <w:rPr>
          <w:rFonts w:ascii="Akzidenz-grotesk" w:hAnsi="Akzidenz-grotesk"/>
          <w:sz w:val="24"/>
        </w:rPr>
        <w:t>matters.</w:t>
      </w:r>
    </w:p>
    <w:p w14:paraId="5AA8CB6D" w14:textId="77777777" w:rsidR="00E324A6" w:rsidRPr="00C6182B" w:rsidRDefault="001B0BB9">
      <w:pPr>
        <w:pStyle w:val="ListParagraph"/>
        <w:numPr>
          <w:ilvl w:val="0"/>
          <w:numId w:val="2"/>
        </w:numPr>
        <w:tabs>
          <w:tab w:val="left" w:pos="876"/>
        </w:tabs>
        <w:spacing w:before="142" w:line="362" w:lineRule="auto"/>
        <w:ind w:right="375"/>
        <w:rPr>
          <w:rFonts w:ascii="Akzidenz-grotesk" w:hAnsi="Akzidenz-grotesk"/>
          <w:sz w:val="24"/>
        </w:rPr>
      </w:pPr>
      <w:r w:rsidRPr="00C6182B">
        <w:rPr>
          <w:rFonts w:ascii="Akzidenz-grotesk" w:hAnsi="Akzidenz-grotesk"/>
          <w:sz w:val="24"/>
        </w:rPr>
        <w:t>Remember that the coaches seek to create a positive experience for as many</w:t>
      </w:r>
      <w:r w:rsidRPr="00C6182B">
        <w:rPr>
          <w:rFonts w:ascii="Akzidenz-grotesk" w:hAnsi="Akzidenz-grotesk"/>
          <w:spacing w:val="-28"/>
          <w:sz w:val="24"/>
        </w:rPr>
        <w:t xml:space="preserve"> </w:t>
      </w:r>
      <w:r w:rsidRPr="00C6182B">
        <w:rPr>
          <w:rFonts w:ascii="Akzidenz-grotesk" w:hAnsi="Akzidenz-grotesk"/>
          <w:sz w:val="24"/>
        </w:rPr>
        <w:t>athletes as possible and that while decisions may appear somewhat subjective, they are not personal.</w:t>
      </w:r>
    </w:p>
    <w:p w14:paraId="1890FE19" w14:textId="77777777" w:rsidR="00E324A6" w:rsidRPr="00C6182B" w:rsidRDefault="001B0BB9">
      <w:pPr>
        <w:pStyle w:val="ListParagraph"/>
        <w:numPr>
          <w:ilvl w:val="0"/>
          <w:numId w:val="2"/>
        </w:numPr>
        <w:tabs>
          <w:tab w:val="left" w:pos="876"/>
        </w:tabs>
        <w:spacing w:before="4"/>
        <w:ind w:hanging="361"/>
        <w:rPr>
          <w:rFonts w:ascii="Akzidenz-grotesk" w:hAnsi="Akzidenz-grotesk"/>
          <w:sz w:val="24"/>
        </w:rPr>
      </w:pPr>
      <w:r w:rsidRPr="00C6182B">
        <w:rPr>
          <w:rFonts w:ascii="Akzidenz-grotesk" w:hAnsi="Akzidenz-grotesk"/>
          <w:sz w:val="24"/>
        </w:rPr>
        <w:t>Not distract the coaches before, during practice, or at</w:t>
      </w:r>
      <w:r w:rsidRPr="00C6182B">
        <w:rPr>
          <w:rFonts w:ascii="Akzidenz-grotesk" w:hAnsi="Akzidenz-grotesk"/>
          <w:spacing w:val="-9"/>
          <w:sz w:val="24"/>
        </w:rPr>
        <w:t xml:space="preserve"> </w:t>
      </w:r>
      <w:r w:rsidRPr="00C6182B">
        <w:rPr>
          <w:rFonts w:ascii="Akzidenz-grotesk" w:hAnsi="Akzidenz-grotesk"/>
          <w:sz w:val="24"/>
        </w:rPr>
        <w:t>regattas.</w:t>
      </w:r>
    </w:p>
    <w:p w14:paraId="0D70D555" w14:textId="77777777" w:rsidR="00E324A6" w:rsidRPr="00C6182B" w:rsidRDefault="001B0BB9">
      <w:pPr>
        <w:pStyle w:val="ListParagraph"/>
        <w:numPr>
          <w:ilvl w:val="0"/>
          <w:numId w:val="2"/>
        </w:numPr>
        <w:tabs>
          <w:tab w:val="left" w:pos="876"/>
        </w:tabs>
        <w:spacing w:before="142"/>
        <w:ind w:hanging="361"/>
        <w:rPr>
          <w:rFonts w:ascii="Akzidenz-grotesk" w:hAnsi="Akzidenz-grotesk"/>
          <w:sz w:val="24"/>
        </w:rPr>
      </w:pPr>
      <w:r w:rsidRPr="00C6182B">
        <w:rPr>
          <w:rFonts w:ascii="Akzidenz-grotesk" w:hAnsi="Akzidenz-grotesk"/>
          <w:sz w:val="24"/>
        </w:rPr>
        <w:t>Refrain from communicating with coaches during a</w:t>
      </w:r>
      <w:r w:rsidRPr="00C6182B">
        <w:rPr>
          <w:rFonts w:ascii="Akzidenz-grotesk" w:hAnsi="Akzidenz-grotesk"/>
          <w:spacing w:val="-4"/>
          <w:sz w:val="24"/>
        </w:rPr>
        <w:t xml:space="preserve"> </w:t>
      </w:r>
      <w:r w:rsidRPr="00C6182B">
        <w:rPr>
          <w:rFonts w:ascii="Akzidenz-grotesk" w:hAnsi="Akzidenz-grotesk"/>
          <w:sz w:val="24"/>
        </w:rPr>
        <w:t>practice.</w:t>
      </w:r>
    </w:p>
    <w:p w14:paraId="3CB4E5F6" w14:textId="77777777" w:rsidR="00E324A6" w:rsidRPr="00C6182B" w:rsidRDefault="001B0BB9">
      <w:pPr>
        <w:pStyle w:val="ListParagraph"/>
        <w:numPr>
          <w:ilvl w:val="0"/>
          <w:numId w:val="2"/>
        </w:numPr>
        <w:tabs>
          <w:tab w:val="left" w:pos="876"/>
        </w:tabs>
        <w:spacing w:before="142"/>
        <w:ind w:hanging="361"/>
        <w:rPr>
          <w:rFonts w:ascii="Akzidenz-grotesk" w:hAnsi="Akzidenz-grotesk"/>
          <w:sz w:val="24"/>
        </w:rPr>
      </w:pPr>
      <w:r w:rsidRPr="00C6182B">
        <w:rPr>
          <w:rFonts w:ascii="Akzidenz-grotesk" w:hAnsi="Akzidenz-grotesk"/>
          <w:sz w:val="24"/>
        </w:rPr>
        <w:t>Attend all mandatory Parent</w:t>
      </w:r>
      <w:r w:rsidRPr="00C6182B">
        <w:rPr>
          <w:rFonts w:ascii="Akzidenz-grotesk" w:hAnsi="Akzidenz-grotesk"/>
          <w:spacing w:val="-4"/>
          <w:sz w:val="24"/>
        </w:rPr>
        <w:t xml:space="preserve"> </w:t>
      </w:r>
      <w:r w:rsidRPr="00C6182B">
        <w:rPr>
          <w:rFonts w:ascii="Akzidenz-grotesk" w:hAnsi="Akzidenz-grotesk"/>
          <w:sz w:val="24"/>
        </w:rPr>
        <w:t>Meetings.</w:t>
      </w:r>
    </w:p>
    <w:p w14:paraId="02E6DE2B" w14:textId="77777777" w:rsidR="00E324A6" w:rsidRPr="00C6182B" w:rsidRDefault="001B0BB9">
      <w:pPr>
        <w:pStyle w:val="ListParagraph"/>
        <w:numPr>
          <w:ilvl w:val="0"/>
          <w:numId w:val="2"/>
        </w:numPr>
        <w:tabs>
          <w:tab w:val="left" w:pos="876"/>
        </w:tabs>
        <w:spacing w:before="142" w:line="362" w:lineRule="auto"/>
        <w:ind w:right="309"/>
        <w:rPr>
          <w:rFonts w:ascii="Akzidenz-grotesk" w:hAnsi="Akzidenz-grotesk"/>
          <w:sz w:val="24"/>
        </w:rPr>
      </w:pPr>
      <w:r w:rsidRPr="00C6182B">
        <w:rPr>
          <w:rFonts w:ascii="Akzidenz-grotesk" w:hAnsi="Akzidenz-grotesk"/>
          <w:sz w:val="24"/>
        </w:rPr>
        <w:t>Refrain from making disruptive or negative comments about any participant, coach, program director, officials or opponents. Lack of cooperation with this may result in my child and me being removed from the</w:t>
      </w:r>
      <w:r w:rsidRPr="00C6182B">
        <w:rPr>
          <w:rFonts w:ascii="Akzidenz-grotesk" w:hAnsi="Akzidenz-grotesk"/>
          <w:spacing w:val="-6"/>
          <w:sz w:val="24"/>
        </w:rPr>
        <w:t xml:space="preserve"> </w:t>
      </w:r>
      <w:r w:rsidRPr="00C6182B">
        <w:rPr>
          <w:rFonts w:ascii="Akzidenz-grotesk" w:hAnsi="Akzidenz-grotesk"/>
          <w:sz w:val="24"/>
        </w:rPr>
        <w:t>program.</w:t>
      </w:r>
    </w:p>
    <w:p w14:paraId="6DE5DC41" w14:textId="77777777" w:rsidR="00E324A6" w:rsidRPr="00C6182B" w:rsidRDefault="001B0BB9">
      <w:pPr>
        <w:pStyle w:val="ListParagraph"/>
        <w:numPr>
          <w:ilvl w:val="0"/>
          <w:numId w:val="2"/>
        </w:numPr>
        <w:tabs>
          <w:tab w:val="left" w:pos="876"/>
        </w:tabs>
        <w:spacing w:before="3" w:line="362" w:lineRule="auto"/>
        <w:ind w:right="1333"/>
        <w:rPr>
          <w:rFonts w:ascii="Akzidenz-grotesk" w:hAnsi="Akzidenz-grotesk"/>
          <w:sz w:val="24"/>
        </w:rPr>
      </w:pPr>
      <w:r w:rsidRPr="00C6182B">
        <w:rPr>
          <w:rFonts w:ascii="Akzidenz-grotesk" w:hAnsi="Akzidenz-grotesk"/>
          <w:sz w:val="24"/>
        </w:rPr>
        <w:t>Support my rower and enjoy his or her growth and development through</w:t>
      </w:r>
      <w:r w:rsidRPr="00C6182B">
        <w:rPr>
          <w:rFonts w:ascii="Akzidenz-grotesk" w:hAnsi="Akzidenz-grotesk"/>
          <w:spacing w:val="-28"/>
          <w:sz w:val="24"/>
        </w:rPr>
        <w:t xml:space="preserve"> </w:t>
      </w:r>
      <w:r w:rsidRPr="00C6182B">
        <w:rPr>
          <w:rFonts w:ascii="Akzidenz-grotesk" w:hAnsi="Akzidenz-grotesk"/>
          <w:sz w:val="24"/>
        </w:rPr>
        <w:t>their commitment, dedication and</w:t>
      </w:r>
      <w:r w:rsidRPr="00C6182B">
        <w:rPr>
          <w:rFonts w:ascii="Akzidenz-grotesk" w:hAnsi="Akzidenz-grotesk"/>
          <w:spacing w:val="-1"/>
          <w:sz w:val="24"/>
        </w:rPr>
        <w:t xml:space="preserve"> </w:t>
      </w:r>
      <w:r w:rsidRPr="00C6182B">
        <w:rPr>
          <w:rFonts w:ascii="Akzidenz-grotesk" w:hAnsi="Akzidenz-grotesk"/>
          <w:sz w:val="24"/>
        </w:rPr>
        <w:t>teamwork.</w:t>
      </w:r>
    </w:p>
    <w:p w14:paraId="263F9224" w14:textId="77777777" w:rsidR="00E324A6" w:rsidRPr="00C6182B" w:rsidRDefault="001B0BB9">
      <w:pPr>
        <w:pStyle w:val="BodyText"/>
        <w:spacing w:before="3" w:line="362" w:lineRule="auto"/>
        <w:ind w:left="155"/>
        <w:rPr>
          <w:rFonts w:ascii="Akzidenz-grotesk" w:hAnsi="Akzidenz-grotesk"/>
        </w:rPr>
      </w:pPr>
      <w:r w:rsidRPr="00C6182B">
        <w:rPr>
          <w:rFonts w:ascii="Akzidenz-grotesk" w:hAnsi="Akzidenz-grotesk"/>
        </w:rPr>
        <w:t>I understand that I will be approached regarding any violations of the above. After two such interventions my rower and myself may be removed from the program.</w:t>
      </w:r>
    </w:p>
    <w:p w14:paraId="6FD64877" w14:textId="77777777" w:rsidR="00E324A6" w:rsidRPr="00C6182B" w:rsidRDefault="00E324A6">
      <w:pPr>
        <w:pStyle w:val="BodyText"/>
        <w:spacing w:before="6"/>
        <w:rPr>
          <w:rFonts w:ascii="Akzidenz-grotesk" w:hAnsi="Akzidenz-grotesk"/>
          <w:sz w:val="36"/>
        </w:rPr>
      </w:pPr>
    </w:p>
    <w:p w14:paraId="0AA6F1D3" w14:textId="77777777" w:rsidR="00E324A6" w:rsidRPr="00C6182B" w:rsidRDefault="001B0BB9">
      <w:pPr>
        <w:pStyle w:val="BodyText"/>
        <w:spacing w:before="1"/>
        <w:ind w:left="155"/>
        <w:rPr>
          <w:rFonts w:ascii="Akzidenz-grotesk" w:hAnsi="Akzidenz-grotesk"/>
        </w:rPr>
      </w:pPr>
      <w:r w:rsidRPr="00C6182B">
        <w:rPr>
          <w:rFonts w:ascii="Akzidenz-grotesk" w:hAnsi="Akzidenz-grotesk"/>
        </w:rPr>
        <w:t>Parent/Guardian’s</w:t>
      </w:r>
      <w:r w:rsidRPr="00C6182B">
        <w:rPr>
          <w:rFonts w:ascii="Akzidenz-grotesk" w:hAnsi="Akzidenz-grotesk"/>
          <w:spacing w:val="-11"/>
        </w:rPr>
        <w:t xml:space="preserve"> </w:t>
      </w:r>
      <w:r w:rsidRPr="00C6182B">
        <w:rPr>
          <w:rFonts w:ascii="Akzidenz-grotesk" w:hAnsi="Akzidenz-grotesk"/>
        </w:rPr>
        <w:t>Signature:</w:t>
      </w:r>
    </w:p>
    <w:p w14:paraId="4197D10B" w14:textId="77777777" w:rsidR="00E324A6" w:rsidRPr="00C6182B" w:rsidRDefault="00E324A6">
      <w:pPr>
        <w:pStyle w:val="BodyText"/>
        <w:rPr>
          <w:rFonts w:ascii="Akzidenz-grotesk" w:hAnsi="Akzidenz-grotesk"/>
          <w:sz w:val="20"/>
        </w:rPr>
      </w:pPr>
    </w:p>
    <w:p w14:paraId="783B5EF8" w14:textId="77777777" w:rsidR="00E324A6" w:rsidRPr="00C6182B" w:rsidRDefault="00E324A6">
      <w:pPr>
        <w:pStyle w:val="BodyText"/>
        <w:spacing w:before="3"/>
        <w:rPr>
          <w:rFonts w:ascii="Akzidenz-grotesk" w:hAnsi="Akzidenz-grotesk"/>
          <w:sz w:val="17"/>
        </w:rPr>
      </w:pPr>
    </w:p>
    <w:p w14:paraId="18B75758" w14:textId="77777777" w:rsidR="00E324A6" w:rsidRPr="00C6182B" w:rsidRDefault="001B0BB9">
      <w:pPr>
        <w:pStyle w:val="BodyText"/>
        <w:tabs>
          <w:tab w:val="left" w:pos="5435"/>
          <w:tab w:val="left" w:pos="8595"/>
        </w:tabs>
        <w:spacing w:before="131" w:line="362" w:lineRule="auto"/>
        <w:ind w:left="155" w:right="1782"/>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spacing w:val="7"/>
        </w:rPr>
        <w:t xml:space="preserve"> </w:t>
      </w:r>
      <w:r w:rsidRPr="00C6182B">
        <w:rPr>
          <w:rFonts w:ascii="Akzidenz-grotesk" w:hAnsi="Akzidenz-grotesk"/>
        </w:rPr>
        <w:t>Date:</w:t>
      </w: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Parent/Guardian’s</w:t>
      </w:r>
      <w:r w:rsidRPr="00C6182B">
        <w:rPr>
          <w:rFonts w:ascii="Akzidenz-grotesk" w:hAnsi="Akzidenz-grotesk"/>
          <w:spacing w:val="-2"/>
        </w:rPr>
        <w:t xml:space="preserve"> </w:t>
      </w:r>
      <w:r w:rsidRPr="00C6182B">
        <w:rPr>
          <w:rFonts w:ascii="Akzidenz-grotesk" w:hAnsi="Akzidenz-grotesk"/>
        </w:rPr>
        <w:t>Signature:</w:t>
      </w:r>
    </w:p>
    <w:p w14:paraId="4C9E7933" w14:textId="77777777" w:rsidR="00E324A6" w:rsidRPr="00C6182B" w:rsidRDefault="00E324A6">
      <w:pPr>
        <w:pStyle w:val="BodyText"/>
        <w:spacing w:before="2"/>
        <w:rPr>
          <w:rFonts w:ascii="Akzidenz-grotesk" w:hAnsi="Akzidenz-grotesk"/>
          <w:sz w:val="25"/>
        </w:rPr>
      </w:pPr>
    </w:p>
    <w:p w14:paraId="769C7623" w14:textId="77777777" w:rsidR="00E324A6" w:rsidRPr="00C6182B" w:rsidRDefault="001B0BB9">
      <w:pPr>
        <w:pStyle w:val="BodyText"/>
        <w:tabs>
          <w:tab w:val="left" w:pos="5435"/>
          <w:tab w:val="left" w:pos="8595"/>
        </w:tabs>
        <w:spacing w:before="131"/>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spacing w:val="7"/>
        </w:rPr>
        <w:t xml:space="preserve"> </w:t>
      </w:r>
      <w:r w:rsidRPr="00C6182B">
        <w:rPr>
          <w:rFonts w:ascii="Akzidenz-grotesk" w:hAnsi="Akzidenz-grotesk"/>
        </w:rPr>
        <w:t>Date:</w:t>
      </w:r>
      <w:r w:rsidRPr="00C6182B">
        <w:rPr>
          <w:rFonts w:ascii="Akzidenz-grotesk" w:hAnsi="Akzidenz-grotesk"/>
          <w:u w:val="single"/>
        </w:rPr>
        <w:t xml:space="preserve"> </w:t>
      </w:r>
      <w:r w:rsidRPr="00C6182B">
        <w:rPr>
          <w:rFonts w:ascii="Akzidenz-grotesk" w:hAnsi="Akzidenz-grotesk"/>
          <w:u w:val="single"/>
        </w:rPr>
        <w:tab/>
      </w:r>
    </w:p>
    <w:p w14:paraId="6B6D0A08" w14:textId="77777777" w:rsidR="00E324A6" w:rsidRPr="00C6182B" w:rsidRDefault="00E324A6">
      <w:pPr>
        <w:rPr>
          <w:rFonts w:ascii="Akzidenz-grotesk" w:hAnsi="Akzidenz-grotesk"/>
        </w:rPr>
        <w:sectPr w:rsidR="00E324A6" w:rsidRPr="00C6182B">
          <w:headerReference w:type="default" r:id="rId57"/>
          <w:pgSz w:w="12240" w:h="15840"/>
          <w:pgMar w:top="560" w:right="880" w:bottom="280" w:left="980" w:header="289" w:footer="0" w:gutter="0"/>
          <w:cols w:space="720"/>
        </w:sectPr>
      </w:pPr>
    </w:p>
    <w:p w14:paraId="5126D5B5" w14:textId="77777777" w:rsidR="00E324A6" w:rsidRPr="00C6182B" w:rsidRDefault="00E324A6">
      <w:pPr>
        <w:pStyle w:val="BodyText"/>
        <w:rPr>
          <w:rFonts w:ascii="Akzidenz-grotesk" w:hAnsi="Akzidenz-grotesk"/>
          <w:sz w:val="20"/>
        </w:rPr>
      </w:pPr>
    </w:p>
    <w:p w14:paraId="59E163E2" w14:textId="77777777" w:rsidR="00E324A6" w:rsidRPr="00C6182B" w:rsidRDefault="00E324A6">
      <w:pPr>
        <w:pStyle w:val="BodyText"/>
        <w:spacing w:before="1"/>
        <w:rPr>
          <w:rFonts w:ascii="Akzidenz-grotesk" w:hAnsi="Akzidenz-grotesk"/>
          <w:sz w:val="29"/>
        </w:rPr>
      </w:pPr>
    </w:p>
    <w:p w14:paraId="36C1BADB" w14:textId="77777777" w:rsidR="00E324A6" w:rsidRPr="00C6182B" w:rsidRDefault="001B0BB9">
      <w:pPr>
        <w:pStyle w:val="Heading2"/>
        <w:spacing w:before="98"/>
        <w:ind w:left="380" w:right="478"/>
        <w:jc w:val="center"/>
        <w:rPr>
          <w:rFonts w:ascii="Akzidenz-grotesk" w:hAnsi="Akzidenz-grotesk"/>
        </w:rPr>
      </w:pPr>
      <w:bookmarkStart w:id="39" w:name="Receipt_of_Information_and_Agreement_of_"/>
      <w:bookmarkStart w:id="40" w:name="_bookmark14"/>
      <w:bookmarkEnd w:id="39"/>
      <w:bookmarkEnd w:id="40"/>
      <w:r w:rsidRPr="00C6182B">
        <w:rPr>
          <w:rFonts w:ascii="Akzidenz-grotesk" w:hAnsi="Akzidenz-grotesk"/>
        </w:rPr>
        <w:t>Receipt of Information and Agreement of Support</w:t>
      </w:r>
    </w:p>
    <w:p w14:paraId="412A30A9" w14:textId="77777777" w:rsidR="00E324A6" w:rsidRPr="00C6182B" w:rsidRDefault="00E324A6">
      <w:pPr>
        <w:pStyle w:val="BodyText"/>
        <w:rPr>
          <w:rFonts w:ascii="Akzidenz-grotesk" w:hAnsi="Akzidenz-grotesk"/>
          <w:b/>
          <w:sz w:val="28"/>
        </w:rPr>
      </w:pPr>
    </w:p>
    <w:p w14:paraId="0A9999B7" w14:textId="77777777" w:rsidR="00E324A6" w:rsidRPr="00C6182B" w:rsidRDefault="00E324A6">
      <w:pPr>
        <w:pStyle w:val="BodyText"/>
        <w:rPr>
          <w:rFonts w:ascii="Akzidenz-grotesk" w:hAnsi="Akzidenz-grotesk"/>
          <w:b/>
          <w:sz w:val="28"/>
        </w:rPr>
      </w:pPr>
    </w:p>
    <w:p w14:paraId="41AABE8C" w14:textId="77777777" w:rsidR="00E324A6" w:rsidRPr="00C6182B" w:rsidRDefault="00E324A6">
      <w:pPr>
        <w:pStyle w:val="BodyText"/>
        <w:rPr>
          <w:rFonts w:ascii="Akzidenz-grotesk" w:hAnsi="Akzidenz-grotesk"/>
          <w:b/>
          <w:sz w:val="28"/>
        </w:rPr>
      </w:pPr>
    </w:p>
    <w:p w14:paraId="4E5CDC1F" w14:textId="77777777" w:rsidR="00E324A6" w:rsidRPr="00C6182B" w:rsidRDefault="00E324A6">
      <w:pPr>
        <w:pStyle w:val="BodyText"/>
        <w:rPr>
          <w:rFonts w:ascii="Akzidenz-grotesk" w:hAnsi="Akzidenz-grotesk"/>
          <w:b/>
          <w:sz w:val="28"/>
        </w:rPr>
      </w:pPr>
    </w:p>
    <w:p w14:paraId="5B75743E" w14:textId="77777777" w:rsidR="00E324A6" w:rsidRPr="00C6182B" w:rsidRDefault="00E324A6">
      <w:pPr>
        <w:pStyle w:val="BodyText"/>
        <w:spacing w:before="10"/>
        <w:rPr>
          <w:rFonts w:ascii="Akzidenz-grotesk" w:hAnsi="Akzidenz-grotesk"/>
          <w:b/>
          <w:sz w:val="28"/>
        </w:rPr>
      </w:pPr>
    </w:p>
    <w:p w14:paraId="43F94657" w14:textId="77777777" w:rsidR="00E324A6" w:rsidRPr="00C6182B" w:rsidRDefault="001B0BB9">
      <w:pPr>
        <w:pStyle w:val="BodyText"/>
        <w:spacing w:line="362" w:lineRule="auto"/>
        <w:ind w:left="155" w:right="310"/>
        <w:rPr>
          <w:rFonts w:ascii="Akzidenz-grotesk" w:hAnsi="Akzidenz-grotesk"/>
        </w:rPr>
      </w:pPr>
      <w:r w:rsidRPr="00C6182B">
        <w:rPr>
          <w:rFonts w:ascii="Akzidenz-grotesk" w:hAnsi="Akzidenz-grotesk"/>
        </w:rPr>
        <w:t>We have received and read the program information and policy documents outlining the Newport Sea Base Rowing junior team goals, schedules, rules, regulations, exceptions</w:t>
      </w:r>
      <w:r w:rsidRPr="00C6182B">
        <w:rPr>
          <w:rFonts w:ascii="Akzidenz-grotesk" w:hAnsi="Akzidenz-grotesk"/>
          <w:spacing w:val="-35"/>
        </w:rPr>
        <w:t xml:space="preserve"> </w:t>
      </w:r>
      <w:r w:rsidRPr="00C6182B">
        <w:rPr>
          <w:rFonts w:ascii="Akzidenz-grotesk" w:hAnsi="Akzidenz-grotesk"/>
        </w:rPr>
        <w:t>and general guidelines, including the Participant Code of Conduct and Overnight</w:t>
      </w:r>
      <w:r w:rsidRPr="00C6182B">
        <w:rPr>
          <w:rFonts w:ascii="Akzidenz-grotesk" w:hAnsi="Akzidenz-grotesk"/>
          <w:spacing w:val="-20"/>
        </w:rPr>
        <w:t xml:space="preserve"> </w:t>
      </w:r>
      <w:r w:rsidRPr="00C6182B">
        <w:rPr>
          <w:rFonts w:ascii="Akzidenz-grotesk" w:hAnsi="Akzidenz-grotesk"/>
        </w:rPr>
        <w:t>Trips.</w:t>
      </w:r>
    </w:p>
    <w:p w14:paraId="4D0C4CF3" w14:textId="77777777" w:rsidR="00E324A6" w:rsidRPr="00C6182B" w:rsidRDefault="00E324A6">
      <w:pPr>
        <w:pStyle w:val="BodyText"/>
        <w:rPr>
          <w:rFonts w:ascii="Akzidenz-grotesk" w:hAnsi="Akzidenz-grotesk"/>
          <w:sz w:val="32"/>
        </w:rPr>
      </w:pPr>
    </w:p>
    <w:p w14:paraId="6BF0DBD8" w14:textId="77777777" w:rsidR="00E324A6" w:rsidRPr="00C6182B" w:rsidRDefault="00E324A6">
      <w:pPr>
        <w:pStyle w:val="BodyText"/>
        <w:rPr>
          <w:rFonts w:ascii="Akzidenz-grotesk" w:hAnsi="Akzidenz-grotesk"/>
          <w:sz w:val="41"/>
        </w:rPr>
      </w:pPr>
    </w:p>
    <w:p w14:paraId="122ED7F2" w14:textId="77777777" w:rsidR="00E324A6" w:rsidRPr="00C6182B" w:rsidRDefault="001B0BB9">
      <w:pPr>
        <w:pStyle w:val="BodyText"/>
        <w:tabs>
          <w:tab w:val="left" w:pos="5725"/>
        </w:tabs>
        <w:spacing w:line="362" w:lineRule="auto"/>
        <w:ind w:left="155" w:right="270"/>
        <w:rPr>
          <w:rFonts w:ascii="Akzidenz-grotesk" w:hAnsi="Akzidenz-grotesk"/>
        </w:rPr>
      </w:pPr>
      <w:r w:rsidRPr="00C6182B">
        <w:rPr>
          <w:rFonts w:ascii="Akzidenz-grotesk" w:hAnsi="Akzidenz-grotesk"/>
        </w:rPr>
        <w:t>As a rower on the Newport Sea Base Rowing junior team and as parent(s) of a member of</w:t>
      </w:r>
      <w:r w:rsidRPr="00C6182B">
        <w:rPr>
          <w:rFonts w:ascii="Akzidenz-grotesk" w:hAnsi="Akzidenz-grotesk"/>
          <w:spacing w:val="-36"/>
        </w:rPr>
        <w:t xml:space="preserve"> </w:t>
      </w:r>
      <w:r w:rsidRPr="00C6182B">
        <w:rPr>
          <w:rFonts w:ascii="Akzidenz-grotesk" w:hAnsi="Akzidenz-grotesk"/>
        </w:rPr>
        <w:t>the rowing   program</w:t>
      </w:r>
      <w:proofErr w:type="gramStart"/>
      <w:r w:rsidRPr="00C6182B">
        <w:rPr>
          <w:rFonts w:ascii="Akzidenz-grotesk" w:hAnsi="Akzidenz-grotesk"/>
        </w:rPr>
        <w:t>,   we</w:t>
      </w:r>
      <w:proofErr w:type="gramEnd"/>
      <w:r w:rsidRPr="00C6182B">
        <w:rPr>
          <w:rFonts w:ascii="Akzidenz-grotesk" w:hAnsi="Akzidenz-grotesk"/>
        </w:rPr>
        <w:t xml:space="preserve">   understand </w:t>
      </w:r>
      <w:r w:rsidRPr="00C6182B">
        <w:rPr>
          <w:rFonts w:ascii="Akzidenz-grotesk" w:hAnsi="Akzidenz-grotesk"/>
          <w:spacing w:val="52"/>
        </w:rPr>
        <w:t xml:space="preserve"> </w:t>
      </w:r>
      <w:r w:rsidRPr="00C6182B">
        <w:rPr>
          <w:rFonts w:ascii="Akzidenz-grotesk" w:hAnsi="Akzidenz-grotesk"/>
        </w:rPr>
        <w:t xml:space="preserve">and </w:t>
      </w:r>
      <w:r w:rsidRPr="00C6182B">
        <w:rPr>
          <w:rFonts w:ascii="Akzidenz-grotesk" w:hAnsi="Akzidenz-grotesk"/>
          <w:spacing w:val="63"/>
        </w:rPr>
        <w:t xml:space="preserve"> </w:t>
      </w:r>
      <w:r w:rsidRPr="00C6182B">
        <w:rPr>
          <w:rFonts w:ascii="Akzidenz-grotesk" w:hAnsi="Akzidenz-grotesk"/>
        </w:rPr>
        <w:t>support</w:t>
      </w:r>
      <w:r w:rsidRPr="00C6182B">
        <w:rPr>
          <w:rFonts w:ascii="Akzidenz-grotesk" w:hAnsi="Akzidenz-grotesk"/>
        </w:rPr>
        <w:tab/>
        <w:t>the rowing program in</w:t>
      </w:r>
      <w:r w:rsidRPr="00C6182B">
        <w:rPr>
          <w:rFonts w:ascii="Akzidenz-grotesk" w:hAnsi="Akzidenz-grotesk"/>
          <w:spacing w:val="60"/>
        </w:rPr>
        <w:t xml:space="preserve"> </w:t>
      </w:r>
      <w:r w:rsidRPr="00C6182B">
        <w:rPr>
          <w:rFonts w:ascii="Akzidenz-grotesk" w:hAnsi="Akzidenz-grotesk"/>
        </w:rPr>
        <w:t>its</w:t>
      </w:r>
    </w:p>
    <w:p w14:paraId="2A1F16BD" w14:textId="77777777" w:rsidR="00E324A6" w:rsidRPr="00C6182B" w:rsidRDefault="001B0BB9">
      <w:pPr>
        <w:pStyle w:val="BodyText"/>
        <w:spacing w:before="3" w:line="362" w:lineRule="auto"/>
        <w:ind w:left="155" w:right="573"/>
        <w:rPr>
          <w:rFonts w:ascii="Akzidenz-grotesk" w:hAnsi="Akzidenz-grotesk"/>
        </w:rPr>
      </w:pPr>
      <w:proofErr w:type="gramStart"/>
      <w:r w:rsidRPr="00C6182B">
        <w:rPr>
          <w:rFonts w:ascii="Akzidenz-grotesk" w:hAnsi="Akzidenz-grotesk"/>
        </w:rPr>
        <w:t>philosophy</w:t>
      </w:r>
      <w:proofErr w:type="gramEnd"/>
      <w:r w:rsidRPr="00C6182B">
        <w:rPr>
          <w:rFonts w:ascii="Akzidenz-grotesk" w:hAnsi="Akzidenz-grotesk"/>
        </w:rPr>
        <w:t xml:space="preserve"> and policies, including, inter alia, the Participant Code of Conduct, Overnight Trips, Parent Responsibilities, and Zero Tolerance Policy.</w:t>
      </w:r>
    </w:p>
    <w:p w14:paraId="05B81081" w14:textId="77777777" w:rsidR="00E324A6" w:rsidRPr="00C6182B" w:rsidRDefault="00E324A6">
      <w:pPr>
        <w:pStyle w:val="BodyText"/>
        <w:rPr>
          <w:rFonts w:ascii="Akzidenz-grotesk" w:hAnsi="Akzidenz-grotesk"/>
          <w:sz w:val="32"/>
        </w:rPr>
      </w:pPr>
    </w:p>
    <w:p w14:paraId="015DCF0D" w14:textId="77777777" w:rsidR="00E324A6" w:rsidRPr="00C6182B" w:rsidRDefault="00E324A6">
      <w:pPr>
        <w:pStyle w:val="BodyText"/>
        <w:rPr>
          <w:rFonts w:ascii="Akzidenz-grotesk" w:hAnsi="Akzidenz-grotesk"/>
          <w:sz w:val="32"/>
        </w:rPr>
      </w:pPr>
    </w:p>
    <w:p w14:paraId="06DCE351" w14:textId="77777777" w:rsidR="00E324A6" w:rsidRPr="00C6182B" w:rsidRDefault="00E324A6">
      <w:pPr>
        <w:pStyle w:val="BodyText"/>
        <w:spacing w:before="3"/>
        <w:rPr>
          <w:rFonts w:ascii="Akzidenz-grotesk" w:hAnsi="Akzidenz-grotesk"/>
          <w:sz w:val="45"/>
        </w:rPr>
      </w:pPr>
    </w:p>
    <w:p w14:paraId="630959BD" w14:textId="77777777" w:rsidR="00E324A6" w:rsidRPr="00C6182B" w:rsidRDefault="001B0BB9">
      <w:pPr>
        <w:pStyle w:val="BodyText"/>
        <w:ind w:left="155"/>
        <w:rPr>
          <w:rFonts w:ascii="Akzidenz-grotesk" w:hAnsi="Akzidenz-grotesk"/>
        </w:rPr>
      </w:pPr>
      <w:r w:rsidRPr="00C6182B">
        <w:rPr>
          <w:rFonts w:ascii="Akzidenz-grotesk" w:hAnsi="Akzidenz-grotesk"/>
        </w:rPr>
        <w:t>Rower</w:t>
      </w:r>
      <w:r w:rsidRPr="00C6182B">
        <w:rPr>
          <w:rFonts w:ascii="Akzidenz-grotesk" w:hAnsi="Akzidenz-grotesk"/>
          <w:spacing w:val="65"/>
        </w:rPr>
        <w:t xml:space="preserve"> </w:t>
      </w:r>
      <w:r w:rsidRPr="00C6182B">
        <w:rPr>
          <w:rFonts w:ascii="Akzidenz-grotesk" w:hAnsi="Akzidenz-grotesk"/>
        </w:rPr>
        <w:t>Signature:</w:t>
      </w:r>
    </w:p>
    <w:p w14:paraId="78C49FA8" w14:textId="77777777" w:rsidR="00E324A6" w:rsidRPr="00C6182B" w:rsidRDefault="00E324A6">
      <w:pPr>
        <w:pStyle w:val="BodyText"/>
        <w:rPr>
          <w:rFonts w:ascii="Akzidenz-grotesk" w:hAnsi="Akzidenz-grotesk"/>
          <w:sz w:val="20"/>
        </w:rPr>
      </w:pPr>
    </w:p>
    <w:p w14:paraId="2A2DD915" w14:textId="77777777" w:rsidR="00E324A6" w:rsidRPr="00C6182B" w:rsidRDefault="00E324A6">
      <w:pPr>
        <w:pStyle w:val="BodyText"/>
        <w:spacing w:before="3"/>
        <w:rPr>
          <w:rFonts w:ascii="Akzidenz-grotesk" w:hAnsi="Akzidenz-grotesk"/>
          <w:sz w:val="17"/>
        </w:rPr>
      </w:pPr>
    </w:p>
    <w:p w14:paraId="3BEDC795" w14:textId="77777777" w:rsidR="00E324A6" w:rsidRPr="00C6182B" w:rsidRDefault="001B0BB9">
      <w:pPr>
        <w:pStyle w:val="BodyText"/>
        <w:tabs>
          <w:tab w:val="left" w:pos="6275"/>
          <w:tab w:val="left" w:pos="8848"/>
        </w:tabs>
        <w:spacing w:before="131"/>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w:t>
      </w:r>
      <w:r w:rsidRPr="00C6182B">
        <w:rPr>
          <w:rFonts w:ascii="Akzidenz-grotesk" w:hAnsi="Akzidenz-grotesk"/>
          <w:spacing w:val="13"/>
        </w:rPr>
        <w:t xml:space="preserve"> </w:t>
      </w:r>
      <w:r w:rsidRPr="00C6182B">
        <w:rPr>
          <w:rFonts w:ascii="Akzidenz-grotesk" w:hAnsi="Akzidenz-grotesk"/>
        </w:rPr>
        <w:t xml:space="preserve">Date: </w:t>
      </w:r>
      <w:r w:rsidRPr="00C6182B">
        <w:rPr>
          <w:rFonts w:ascii="Akzidenz-grotesk" w:hAnsi="Akzidenz-grotesk"/>
          <w:u w:val="single"/>
        </w:rPr>
        <w:t xml:space="preserve"> </w:t>
      </w:r>
      <w:r w:rsidRPr="00C6182B">
        <w:rPr>
          <w:rFonts w:ascii="Akzidenz-grotesk" w:hAnsi="Akzidenz-grotesk"/>
          <w:u w:val="single"/>
        </w:rPr>
        <w:tab/>
      </w:r>
    </w:p>
    <w:p w14:paraId="2C0E6783" w14:textId="77777777" w:rsidR="00E324A6" w:rsidRPr="00C6182B" w:rsidRDefault="00E324A6">
      <w:pPr>
        <w:pStyle w:val="BodyText"/>
        <w:rPr>
          <w:rFonts w:ascii="Akzidenz-grotesk" w:hAnsi="Akzidenz-grotesk"/>
          <w:sz w:val="20"/>
        </w:rPr>
      </w:pPr>
    </w:p>
    <w:p w14:paraId="3FA5D1E6" w14:textId="77777777" w:rsidR="00E324A6" w:rsidRPr="00C6182B" w:rsidRDefault="00E324A6">
      <w:pPr>
        <w:pStyle w:val="BodyText"/>
        <w:rPr>
          <w:rFonts w:ascii="Akzidenz-grotesk" w:hAnsi="Akzidenz-grotesk"/>
          <w:sz w:val="20"/>
        </w:rPr>
      </w:pPr>
    </w:p>
    <w:p w14:paraId="57723F11" w14:textId="77777777" w:rsidR="00E324A6" w:rsidRPr="00C6182B" w:rsidRDefault="00E324A6">
      <w:pPr>
        <w:pStyle w:val="BodyText"/>
        <w:rPr>
          <w:rFonts w:ascii="Akzidenz-grotesk" w:hAnsi="Akzidenz-grotesk"/>
          <w:sz w:val="20"/>
        </w:rPr>
      </w:pPr>
    </w:p>
    <w:p w14:paraId="54EA5933" w14:textId="77777777" w:rsidR="00E324A6" w:rsidRPr="00C6182B" w:rsidRDefault="00E324A6">
      <w:pPr>
        <w:pStyle w:val="BodyText"/>
        <w:spacing w:before="1"/>
        <w:rPr>
          <w:rFonts w:ascii="Akzidenz-grotesk" w:hAnsi="Akzidenz-grotesk"/>
          <w:sz w:val="25"/>
        </w:rPr>
      </w:pPr>
    </w:p>
    <w:p w14:paraId="3D6CD431" w14:textId="77777777" w:rsidR="00E324A6" w:rsidRPr="00C6182B" w:rsidRDefault="001B0BB9">
      <w:pPr>
        <w:pStyle w:val="BodyText"/>
        <w:ind w:left="155"/>
        <w:rPr>
          <w:rFonts w:ascii="Akzidenz-grotesk" w:hAnsi="Akzidenz-grotesk"/>
        </w:rPr>
      </w:pPr>
      <w:r w:rsidRPr="00C6182B">
        <w:rPr>
          <w:rFonts w:ascii="Akzidenz-grotesk" w:hAnsi="Akzidenz-grotesk"/>
        </w:rPr>
        <w:t>Parent</w:t>
      </w:r>
      <w:r w:rsidRPr="00C6182B">
        <w:rPr>
          <w:rFonts w:ascii="Akzidenz-grotesk" w:hAnsi="Akzidenz-grotesk"/>
          <w:spacing w:val="64"/>
        </w:rPr>
        <w:t xml:space="preserve"> </w:t>
      </w:r>
      <w:r w:rsidRPr="00C6182B">
        <w:rPr>
          <w:rFonts w:ascii="Akzidenz-grotesk" w:hAnsi="Akzidenz-grotesk"/>
        </w:rPr>
        <w:t>Signature:</w:t>
      </w:r>
    </w:p>
    <w:p w14:paraId="13152D67" w14:textId="77777777" w:rsidR="00E324A6" w:rsidRPr="00C6182B" w:rsidRDefault="00E324A6">
      <w:pPr>
        <w:pStyle w:val="BodyText"/>
        <w:rPr>
          <w:rFonts w:ascii="Akzidenz-grotesk" w:hAnsi="Akzidenz-grotesk"/>
          <w:sz w:val="20"/>
        </w:rPr>
      </w:pPr>
    </w:p>
    <w:p w14:paraId="2E7B747A" w14:textId="77777777" w:rsidR="00E324A6" w:rsidRPr="00C6182B" w:rsidRDefault="00E324A6">
      <w:pPr>
        <w:pStyle w:val="BodyText"/>
        <w:spacing w:before="3"/>
        <w:rPr>
          <w:rFonts w:ascii="Akzidenz-grotesk" w:hAnsi="Akzidenz-grotesk"/>
          <w:sz w:val="17"/>
        </w:rPr>
      </w:pPr>
    </w:p>
    <w:p w14:paraId="51303EAA" w14:textId="77777777" w:rsidR="00E324A6" w:rsidRPr="00C6182B" w:rsidRDefault="001B0BB9">
      <w:pPr>
        <w:pStyle w:val="BodyText"/>
        <w:tabs>
          <w:tab w:val="left" w:pos="6275"/>
          <w:tab w:val="left" w:pos="8848"/>
        </w:tabs>
        <w:spacing w:before="132"/>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w:t>
      </w:r>
      <w:r w:rsidRPr="00C6182B">
        <w:rPr>
          <w:rFonts w:ascii="Akzidenz-grotesk" w:hAnsi="Akzidenz-grotesk"/>
          <w:spacing w:val="13"/>
        </w:rPr>
        <w:t xml:space="preserve"> </w:t>
      </w:r>
      <w:r w:rsidRPr="00C6182B">
        <w:rPr>
          <w:rFonts w:ascii="Akzidenz-grotesk" w:hAnsi="Akzidenz-grotesk"/>
        </w:rPr>
        <w:t xml:space="preserve">Date: </w:t>
      </w:r>
      <w:r w:rsidRPr="00C6182B">
        <w:rPr>
          <w:rFonts w:ascii="Akzidenz-grotesk" w:hAnsi="Akzidenz-grotesk"/>
          <w:u w:val="single"/>
        </w:rPr>
        <w:t xml:space="preserve"> </w:t>
      </w:r>
      <w:r w:rsidRPr="00C6182B">
        <w:rPr>
          <w:rFonts w:ascii="Akzidenz-grotesk" w:hAnsi="Akzidenz-grotesk"/>
          <w:u w:val="single"/>
        </w:rPr>
        <w:tab/>
      </w:r>
    </w:p>
    <w:p w14:paraId="42E0F180" w14:textId="77777777" w:rsidR="00E324A6" w:rsidRPr="00C6182B" w:rsidRDefault="00E324A6">
      <w:pPr>
        <w:pStyle w:val="BodyText"/>
        <w:rPr>
          <w:rFonts w:ascii="Akzidenz-grotesk" w:hAnsi="Akzidenz-grotesk"/>
          <w:sz w:val="20"/>
        </w:rPr>
      </w:pPr>
    </w:p>
    <w:p w14:paraId="4A9D8B00" w14:textId="77777777" w:rsidR="00E324A6" w:rsidRPr="00C6182B" w:rsidRDefault="00E324A6">
      <w:pPr>
        <w:pStyle w:val="BodyText"/>
        <w:rPr>
          <w:rFonts w:ascii="Akzidenz-grotesk" w:hAnsi="Akzidenz-grotesk"/>
          <w:sz w:val="20"/>
        </w:rPr>
      </w:pPr>
    </w:p>
    <w:p w14:paraId="18EA4E21" w14:textId="77777777" w:rsidR="00E324A6" w:rsidRPr="00C6182B" w:rsidRDefault="00E324A6">
      <w:pPr>
        <w:pStyle w:val="BodyText"/>
        <w:rPr>
          <w:rFonts w:ascii="Akzidenz-grotesk" w:hAnsi="Akzidenz-grotesk"/>
          <w:sz w:val="20"/>
        </w:rPr>
      </w:pPr>
    </w:p>
    <w:p w14:paraId="6FC3F445" w14:textId="77777777" w:rsidR="00E324A6" w:rsidRPr="00C6182B" w:rsidRDefault="001B0BB9">
      <w:pPr>
        <w:pStyle w:val="BodyText"/>
        <w:spacing w:before="288"/>
        <w:ind w:left="155"/>
        <w:rPr>
          <w:rFonts w:ascii="Akzidenz-grotesk" w:hAnsi="Akzidenz-grotesk"/>
        </w:rPr>
      </w:pPr>
      <w:r w:rsidRPr="00C6182B">
        <w:rPr>
          <w:rFonts w:ascii="Akzidenz-grotesk" w:hAnsi="Akzidenz-grotesk"/>
        </w:rPr>
        <w:t>Parent</w:t>
      </w:r>
      <w:r w:rsidRPr="00C6182B">
        <w:rPr>
          <w:rFonts w:ascii="Akzidenz-grotesk" w:hAnsi="Akzidenz-grotesk"/>
          <w:spacing w:val="64"/>
        </w:rPr>
        <w:t xml:space="preserve"> </w:t>
      </w:r>
      <w:r w:rsidRPr="00C6182B">
        <w:rPr>
          <w:rFonts w:ascii="Akzidenz-grotesk" w:hAnsi="Akzidenz-grotesk"/>
        </w:rPr>
        <w:t>Signature:</w:t>
      </w:r>
    </w:p>
    <w:p w14:paraId="4B7EE251" w14:textId="77777777" w:rsidR="00E324A6" w:rsidRPr="00C6182B" w:rsidRDefault="00E324A6">
      <w:pPr>
        <w:pStyle w:val="BodyText"/>
        <w:rPr>
          <w:rFonts w:ascii="Akzidenz-grotesk" w:hAnsi="Akzidenz-grotesk"/>
          <w:sz w:val="20"/>
        </w:rPr>
      </w:pPr>
    </w:p>
    <w:p w14:paraId="5DBD22F4" w14:textId="77777777" w:rsidR="00E324A6" w:rsidRPr="00C6182B" w:rsidRDefault="00E324A6">
      <w:pPr>
        <w:pStyle w:val="BodyText"/>
        <w:spacing w:before="3"/>
        <w:rPr>
          <w:rFonts w:ascii="Akzidenz-grotesk" w:hAnsi="Akzidenz-grotesk"/>
          <w:sz w:val="17"/>
        </w:rPr>
      </w:pPr>
    </w:p>
    <w:p w14:paraId="3BF2C933" w14:textId="77777777" w:rsidR="00E324A6" w:rsidRPr="00C6182B" w:rsidRDefault="001B0BB9">
      <w:pPr>
        <w:pStyle w:val="BodyText"/>
        <w:tabs>
          <w:tab w:val="left" w:pos="6275"/>
          <w:tab w:val="left" w:pos="8848"/>
        </w:tabs>
        <w:spacing w:before="131"/>
        <w:ind w:left="155"/>
        <w:rPr>
          <w:rFonts w:ascii="Akzidenz-grotesk" w:hAnsi="Akzidenz-grotesk"/>
        </w:rPr>
      </w:pPr>
      <w:r w:rsidRPr="00C6182B">
        <w:rPr>
          <w:rFonts w:ascii="Akzidenz-grotesk" w:hAnsi="Akzidenz-grotesk"/>
          <w:u w:val="single"/>
        </w:rPr>
        <w:t xml:space="preserve"> </w:t>
      </w:r>
      <w:r w:rsidRPr="00C6182B">
        <w:rPr>
          <w:rFonts w:ascii="Akzidenz-grotesk" w:hAnsi="Akzidenz-grotesk"/>
          <w:u w:val="single"/>
        </w:rPr>
        <w:tab/>
      </w:r>
      <w:r w:rsidRPr="00C6182B">
        <w:rPr>
          <w:rFonts w:ascii="Akzidenz-grotesk" w:hAnsi="Akzidenz-grotesk"/>
        </w:rPr>
        <w:t xml:space="preserve"> </w:t>
      </w:r>
      <w:r w:rsidRPr="00C6182B">
        <w:rPr>
          <w:rFonts w:ascii="Akzidenz-grotesk" w:hAnsi="Akzidenz-grotesk"/>
          <w:spacing w:val="13"/>
        </w:rPr>
        <w:t xml:space="preserve"> </w:t>
      </w:r>
      <w:r w:rsidRPr="00C6182B">
        <w:rPr>
          <w:rFonts w:ascii="Akzidenz-grotesk" w:hAnsi="Akzidenz-grotesk"/>
        </w:rPr>
        <w:t xml:space="preserve">Date: </w:t>
      </w:r>
      <w:r w:rsidRPr="00C6182B">
        <w:rPr>
          <w:rFonts w:ascii="Akzidenz-grotesk" w:hAnsi="Akzidenz-grotesk"/>
          <w:u w:val="single"/>
        </w:rPr>
        <w:t xml:space="preserve"> </w:t>
      </w:r>
      <w:r w:rsidRPr="00C6182B">
        <w:rPr>
          <w:rFonts w:ascii="Akzidenz-grotesk" w:hAnsi="Akzidenz-grotesk"/>
          <w:u w:val="single"/>
        </w:rPr>
        <w:tab/>
      </w:r>
    </w:p>
    <w:p w14:paraId="6C1D8C35" w14:textId="77777777" w:rsidR="00E324A6" w:rsidRPr="00C6182B" w:rsidRDefault="00E324A6">
      <w:pPr>
        <w:rPr>
          <w:rFonts w:ascii="Akzidenz-grotesk" w:hAnsi="Akzidenz-grotesk"/>
        </w:rPr>
        <w:sectPr w:rsidR="00E324A6" w:rsidRPr="00C6182B">
          <w:pgSz w:w="12240" w:h="15840"/>
          <w:pgMar w:top="560" w:right="880" w:bottom="280" w:left="980" w:header="289" w:footer="0" w:gutter="0"/>
          <w:cols w:space="720"/>
        </w:sectPr>
      </w:pPr>
    </w:p>
    <w:p w14:paraId="4498AF8F" w14:textId="77777777" w:rsidR="00E324A6" w:rsidRPr="00F50E84" w:rsidRDefault="001B0BB9">
      <w:pPr>
        <w:spacing w:before="86"/>
        <w:ind w:left="3958"/>
        <w:rPr>
          <w:rFonts w:ascii="Akzidenz-grotesk" w:hAnsi="Akzidenz-grotesk"/>
          <w:b/>
        </w:rPr>
      </w:pPr>
      <w:r w:rsidRPr="00F50E84">
        <w:rPr>
          <w:rFonts w:ascii="Akzidenz-grotesk" w:hAnsi="Akzidenz-grotesk"/>
          <w:b/>
        </w:rPr>
        <w:lastRenderedPageBreak/>
        <w:t>Newport Sea Base Rowing</w:t>
      </w:r>
    </w:p>
    <w:p w14:paraId="3093E6C7" w14:textId="77777777" w:rsidR="00E324A6" w:rsidRPr="00F50E84" w:rsidRDefault="00E324A6">
      <w:pPr>
        <w:pStyle w:val="BodyText"/>
        <w:spacing w:before="8"/>
        <w:rPr>
          <w:rFonts w:ascii="Akzidenz-grotesk" w:hAnsi="Akzidenz-grotesk"/>
          <w:b/>
          <w:sz w:val="22"/>
          <w:szCs w:val="22"/>
        </w:rPr>
      </w:pPr>
    </w:p>
    <w:p w14:paraId="3509345D" w14:textId="77777777" w:rsidR="00E324A6" w:rsidRPr="00F50E84" w:rsidRDefault="001B0BB9">
      <w:pPr>
        <w:spacing w:before="1"/>
        <w:ind w:left="3842"/>
        <w:rPr>
          <w:rFonts w:ascii="Akzidenz-grotesk" w:hAnsi="Akzidenz-grotesk"/>
          <w:b/>
        </w:rPr>
      </w:pPr>
      <w:bookmarkStart w:id="41" w:name="Photographic_Model_Release"/>
      <w:bookmarkStart w:id="42" w:name="_bookmark15"/>
      <w:bookmarkEnd w:id="41"/>
      <w:bookmarkEnd w:id="42"/>
      <w:r w:rsidRPr="00F50E84">
        <w:rPr>
          <w:rFonts w:ascii="Akzidenz-grotesk" w:hAnsi="Akzidenz-grotesk"/>
          <w:b/>
        </w:rPr>
        <w:t>Photographic Model Release</w:t>
      </w:r>
    </w:p>
    <w:p w14:paraId="3D2AA5FB" w14:textId="77777777" w:rsidR="00E324A6" w:rsidRPr="00F50E84" w:rsidRDefault="001B0BB9">
      <w:pPr>
        <w:pStyle w:val="ListParagraph"/>
        <w:numPr>
          <w:ilvl w:val="1"/>
          <w:numId w:val="9"/>
        </w:numPr>
        <w:tabs>
          <w:tab w:val="left" w:pos="875"/>
          <w:tab w:val="left" w:pos="876"/>
        </w:tabs>
        <w:spacing w:before="160" w:line="360" w:lineRule="auto"/>
        <w:ind w:left="876" w:right="389"/>
        <w:rPr>
          <w:rFonts w:ascii="Akzidenz-grotesk" w:hAnsi="Akzidenz-grotesk"/>
        </w:rPr>
      </w:pPr>
      <w:r w:rsidRPr="00F50E84">
        <w:rPr>
          <w:rFonts w:ascii="Akzidenz-grotesk" w:hAnsi="Akzidenz-grotesk"/>
        </w:rPr>
        <w:t xml:space="preserve">Newport Sea Base Rowing, a California state not for </w:t>
      </w:r>
      <w:proofErr w:type="gramStart"/>
      <w:r w:rsidRPr="00F50E84">
        <w:rPr>
          <w:rFonts w:ascii="Akzidenz-grotesk" w:hAnsi="Akzidenz-grotesk"/>
        </w:rPr>
        <w:t>profit corporation</w:t>
      </w:r>
      <w:proofErr w:type="gramEnd"/>
      <w:r w:rsidRPr="00F50E84">
        <w:rPr>
          <w:rFonts w:ascii="Akzidenz-grotesk" w:hAnsi="Akzidenz-grotesk"/>
        </w:rPr>
        <w:t xml:space="preserve"> is hereinafter referred to as “NSBR”. Photographic images taken of NSBR rowers participating in any NSBR related activities are hereinafter referred to as “images”. Any Individual affiliated with NSBR or the rowers taking images are hereinafter referred to as “the</w:t>
      </w:r>
      <w:r w:rsidRPr="00F50E84">
        <w:rPr>
          <w:rFonts w:ascii="Akzidenz-grotesk" w:hAnsi="Akzidenz-grotesk"/>
          <w:spacing w:val="-3"/>
        </w:rPr>
        <w:t xml:space="preserve"> </w:t>
      </w:r>
      <w:r w:rsidRPr="00F50E84">
        <w:rPr>
          <w:rFonts w:ascii="Akzidenz-grotesk" w:hAnsi="Akzidenz-grotesk"/>
        </w:rPr>
        <w:t>photographer”.</w:t>
      </w:r>
    </w:p>
    <w:p w14:paraId="282E71FD" w14:textId="77777777" w:rsidR="00E324A6" w:rsidRPr="00F50E84" w:rsidRDefault="001B0BB9">
      <w:pPr>
        <w:pStyle w:val="ListParagraph"/>
        <w:numPr>
          <w:ilvl w:val="1"/>
          <w:numId w:val="9"/>
        </w:numPr>
        <w:tabs>
          <w:tab w:val="left" w:pos="875"/>
          <w:tab w:val="left" w:pos="876"/>
        </w:tabs>
        <w:spacing w:before="0" w:line="360" w:lineRule="auto"/>
        <w:ind w:left="876" w:right="332"/>
        <w:rPr>
          <w:rFonts w:ascii="Akzidenz-grotesk" w:hAnsi="Akzidenz-grotesk"/>
        </w:rPr>
      </w:pPr>
      <w:r w:rsidRPr="00F50E84">
        <w:rPr>
          <w:rFonts w:ascii="Akzidenz-grotesk" w:hAnsi="Akzidenz-grotesk"/>
        </w:rPr>
        <w:t>I</w:t>
      </w:r>
      <w:r w:rsidRPr="00F50E84">
        <w:rPr>
          <w:rFonts w:ascii="Akzidenz-grotesk" w:hAnsi="Akzidenz-grotesk"/>
          <w:spacing w:val="-3"/>
        </w:rPr>
        <w:t xml:space="preserve"> </w:t>
      </w:r>
      <w:r w:rsidRPr="00F50E84">
        <w:rPr>
          <w:rFonts w:ascii="Akzidenz-grotesk" w:hAnsi="Akzidenz-grotesk"/>
        </w:rPr>
        <w:t>hereby</w:t>
      </w:r>
      <w:r w:rsidRPr="00F50E84">
        <w:rPr>
          <w:rFonts w:ascii="Akzidenz-grotesk" w:hAnsi="Akzidenz-grotesk"/>
          <w:spacing w:val="-3"/>
        </w:rPr>
        <w:t xml:space="preserve"> </w:t>
      </w:r>
      <w:r w:rsidRPr="00F50E84">
        <w:rPr>
          <w:rFonts w:ascii="Akzidenz-grotesk" w:hAnsi="Akzidenz-grotesk"/>
        </w:rPr>
        <w:t>give</w:t>
      </w:r>
      <w:r w:rsidRPr="00F50E84">
        <w:rPr>
          <w:rFonts w:ascii="Akzidenz-grotesk" w:hAnsi="Akzidenz-grotesk"/>
          <w:spacing w:val="-3"/>
        </w:rPr>
        <w:t xml:space="preserve"> </w:t>
      </w:r>
      <w:r w:rsidRPr="00F50E84">
        <w:rPr>
          <w:rFonts w:ascii="Akzidenz-grotesk" w:hAnsi="Akzidenz-grotesk"/>
        </w:rPr>
        <w:t>NSBR</w:t>
      </w:r>
      <w:r w:rsidRPr="00F50E84">
        <w:rPr>
          <w:rFonts w:ascii="Akzidenz-grotesk" w:hAnsi="Akzidenz-grotesk"/>
          <w:spacing w:val="-4"/>
        </w:rPr>
        <w:t xml:space="preserve"> </w:t>
      </w:r>
      <w:r w:rsidRPr="00F50E84">
        <w:rPr>
          <w:rFonts w:ascii="Akzidenz-grotesk" w:hAnsi="Akzidenz-grotesk"/>
        </w:rPr>
        <w:t>and</w:t>
      </w:r>
      <w:r w:rsidRPr="00F50E84">
        <w:rPr>
          <w:rFonts w:ascii="Akzidenz-grotesk" w:hAnsi="Akzidenz-grotesk"/>
          <w:spacing w:val="-3"/>
        </w:rPr>
        <w:t xml:space="preserve"> </w:t>
      </w:r>
      <w:r w:rsidRPr="00F50E84">
        <w:rPr>
          <w:rFonts w:ascii="Akzidenz-grotesk" w:hAnsi="Akzidenz-grotesk"/>
        </w:rPr>
        <w:t>the</w:t>
      </w:r>
      <w:r w:rsidRPr="00F50E84">
        <w:rPr>
          <w:rFonts w:ascii="Akzidenz-grotesk" w:hAnsi="Akzidenz-grotesk"/>
          <w:spacing w:val="-3"/>
        </w:rPr>
        <w:t xml:space="preserve"> </w:t>
      </w:r>
      <w:r w:rsidRPr="00F50E84">
        <w:rPr>
          <w:rFonts w:ascii="Akzidenz-grotesk" w:hAnsi="Akzidenz-grotesk"/>
        </w:rPr>
        <w:t>photographer</w:t>
      </w:r>
      <w:r w:rsidRPr="00F50E84">
        <w:rPr>
          <w:rFonts w:ascii="Akzidenz-grotesk" w:hAnsi="Akzidenz-grotesk"/>
          <w:spacing w:val="-1"/>
        </w:rPr>
        <w:t xml:space="preserve"> </w:t>
      </w:r>
      <w:r w:rsidRPr="00F50E84">
        <w:rPr>
          <w:rFonts w:ascii="Akzidenz-grotesk" w:hAnsi="Akzidenz-grotesk"/>
        </w:rPr>
        <w:t>and</w:t>
      </w:r>
      <w:r w:rsidRPr="00F50E84">
        <w:rPr>
          <w:rFonts w:ascii="Akzidenz-grotesk" w:hAnsi="Akzidenz-grotesk"/>
          <w:spacing w:val="-4"/>
        </w:rPr>
        <w:t xml:space="preserve"> </w:t>
      </w:r>
      <w:r w:rsidRPr="00F50E84">
        <w:rPr>
          <w:rFonts w:ascii="Akzidenz-grotesk" w:hAnsi="Akzidenz-grotesk"/>
        </w:rPr>
        <w:t>their</w:t>
      </w:r>
      <w:r w:rsidRPr="00F50E84">
        <w:rPr>
          <w:rFonts w:ascii="Akzidenz-grotesk" w:hAnsi="Akzidenz-grotesk"/>
          <w:spacing w:val="-3"/>
        </w:rPr>
        <w:t xml:space="preserve"> </w:t>
      </w:r>
      <w:r w:rsidRPr="00F50E84">
        <w:rPr>
          <w:rFonts w:ascii="Akzidenz-grotesk" w:hAnsi="Akzidenz-grotesk"/>
        </w:rPr>
        <w:t>assigns</w:t>
      </w:r>
      <w:r w:rsidRPr="00F50E84">
        <w:rPr>
          <w:rFonts w:ascii="Akzidenz-grotesk" w:hAnsi="Akzidenz-grotesk"/>
          <w:spacing w:val="-3"/>
        </w:rPr>
        <w:t xml:space="preserve"> </w:t>
      </w:r>
      <w:r w:rsidRPr="00F50E84">
        <w:rPr>
          <w:rFonts w:ascii="Akzidenz-grotesk" w:hAnsi="Akzidenz-grotesk"/>
        </w:rPr>
        <w:t>my</w:t>
      </w:r>
      <w:r w:rsidRPr="00F50E84">
        <w:rPr>
          <w:rFonts w:ascii="Akzidenz-grotesk" w:hAnsi="Akzidenz-grotesk"/>
          <w:spacing w:val="-2"/>
        </w:rPr>
        <w:t xml:space="preserve"> </w:t>
      </w:r>
      <w:r w:rsidRPr="00F50E84">
        <w:rPr>
          <w:rFonts w:ascii="Akzidenz-grotesk" w:hAnsi="Akzidenz-grotesk"/>
        </w:rPr>
        <w:t>permission</w:t>
      </w:r>
      <w:r w:rsidRPr="00F50E84">
        <w:rPr>
          <w:rFonts w:ascii="Akzidenz-grotesk" w:hAnsi="Akzidenz-grotesk"/>
          <w:spacing w:val="-4"/>
        </w:rPr>
        <w:t xml:space="preserve"> </w:t>
      </w:r>
      <w:r w:rsidRPr="00F50E84">
        <w:rPr>
          <w:rFonts w:ascii="Akzidenz-grotesk" w:hAnsi="Akzidenz-grotesk"/>
        </w:rPr>
        <w:t>to</w:t>
      </w:r>
      <w:r w:rsidRPr="00F50E84">
        <w:rPr>
          <w:rFonts w:ascii="Akzidenz-grotesk" w:hAnsi="Akzidenz-grotesk"/>
          <w:spacing w:val="-3"/>
        </w:rPr>
        <w:t xml:space="preserve"> </w:t>
      </w:r>
      <w:r w:rsidRPr="00F50E84">
        <w:rPr>
          <w:rFonts w:ascii="Akzidenz-grotesk" w:hAnsi="Akzidenz-grotesk"/>
        </w:rPr>
        <w:t>license</w:t>
      </w:r>
      <w:r w:rsidRPr="00F50E84">
        <w:rPr>
          <w:rFonts w:ascii="Akzidenz-grotesk" w:hAnsi="Akzidenz-grotesk"/>
          <w:spacing w:val="-4"/>
        </w:rPr>
        <w:t xml:space="preserve"> </w:t>
      </w:r>
      <w:r w:rsidRPr="00F50E84">
        <w:rPr>
          <w:rFonts w:ascii="Akzidenz-grotesk" w:hAnsi="Akzidenz-grotesk"/>
        </w:rPr>
        <w:t>the</w:t>
      </w:r>
      <w:r w:rsidRPr="00F50E84">
        <w:rPr>
          <w:rFonts w:ascii="Akzidenz-grotesk" w:hAnsi="Akzidenz-grotesk"/>
          <w:spacing w:val="-2"/>
        </w:rPr>
        <w:t xml:space="preserve"> </w:t>
      </w:r>
      <w:r w:rsidRPr="00F50E84">
        <w:rPr>
          <w:rFonts w:ascii="Akzidenz-grotesk" w:hAnsi="Akzidenz-grotesk"/>
        </w:rPr>
        <w:t>images</w:t>
      </w:r>
      <w:r w:rsidRPr="00F50E84">
        <w:rPr>
          <w:rFonts w:ascii="Akzidenz-grotesk" w:hAnsi="Akzidenz-grotesk"/>
          <w:spacing w:val="-3"/>
        </w:rPr>
        <w:t xml:space="preserve"> </w:t>
      </w:r>
      <w:r w:rsidRPr="00F50E84">
        <w:rPr>
          <w:rFonts w:ascii="Akzidenz-grotesk" w:hAnsi="Akzidenz-grotesk"/>
        </w:rPr>
        <w:t>and</w:t>
      </w:r>
      <w:r w:rsidRPr="00F50E84">
        <w:rPr>
          <w:rFonts w:ascii="Akzidenz-grotesk" w:hAnsi="Akzidenz-grotesk"/>
          <w:spacing w:val="-3"/>
        </w:rPr>
        <w:t xml:space="preserve"> </w:t>
      </w:r>
      <w:r w:rsidRPr="00F50E84">
        <w:rPr>
          <w:rFonts w:ascii="Akzidenz-grotesk" w:hAnsi="Akzidenz-grotesk"/>
        </w:rPr>
        <w:t>to use the images in any media for any purpose (except pornographic, defamatory, libelous, or otherwise unlawful) which may include, among others, sale, advertising, promotion, marketing, and packaging for any product or service. I agree that the images may be combined with other images, text, graphics, and cropped, altered or</w:t>
      </w:r>
      <w:r w:rsidRPr="00F50E84">
        <w:rPr>
          <w:rFonts w:ascii="Akzidenz-grotesk" w:hAnsi="Akzidenz-grotesk"/>
          <w:spacing w:val="-3"/>
        </w:rPr>
        <w:t xml:space="preserve"> </w:t>
      </w:r>
      <w:r w:rsidRPr="00F50E84">
        <w:rPr>
          <w:rFonts w:ascii="Akzidenz-grotesk" w:hAnsi="Akzidenz-grotesk"/>
        </w:rPr>
        <w:t>modified.</w:t>
      </w:r>
    </w:p>
    <w:p w14:paraId="18D7CEA7" w14:textId="77777777" w:rsidR="00E324A6" w:rsidRPr="00F50E84" w:rsidRDefault="001B0BB9">
      <w:pPr>
        <w:pStyle w:val="ListParagraph"/>
        <w:numPr>
          <w:ilvl w:val="1"/>
          <w:numId w:val="9"/>
        </w:numPr>
        <w:tabs>
          <w:tab w:val="left" w:pos="875"/>
          <w:tab w:val="left" w:pos="876"/>
        </w:tabs>
        <w:spacing w:before="0" w:line="362" w:lineRule="auto"/>
        <w:ind w:left="876" w:right="278"/>
        <w:rPr>
          <w:rFonts w:ascii="Akzidenz-grotesk" w:hAnsi="Akzidenz-grotesk"/>
        </w:rPr>
      </w:pPr>
      <w:r w:rsidRPr="00F50E84">
        <w:rPr>
          <w:rFonts w:ascii="Akzidenz-grotesk" w:hAnsi="Akzidenz-grotesk"/>
        </w:rPr>
        <w:t>I agree that I have no rights to the images and all rights to the images belong to NSBR and the photographer and the assigns. I acknowledge and agree that I have no further right to additional consideration or accounting, and that I will make no further claim for any reason to NSBR, photographer and/or assigns. I acknowledge and agree that this release is binding upon my heirs and assigns. I agree that this is irrevocable, worldwide and perpetual and will be governed by the laws of the State of California.</w:t>
      </w:r>
    </w:p>
    <w:p w14:paraId="2A1FAB0B" w14:textId="77777777" w:rsidR="00E324A6" w:rsidRPr="00F50E84" w:rsidRDefault="001B0BB9">
      <w:pPr>
        <w:pStyle w:val="ListParagraph"/>
        <w:numPr>
          <w:ilvl w:val="1"/>
          <w:numId w:val="9"/>
        </w:numPr>
        <w:tabs>
          <w:tab w:val="left" w:pos="875"/>
          <w:tab w:val="left" w:pos="876"/>
        </w:tabs>
        <w:spacing w:before="0" w:line="227" w:lineRule="exact"/>
        <w:ind w:left="876" w:hanging="361"/>
        <w:rPr>
          <w:rFonts w:ascii="Akzidenz-grotesk" w:hAnsi="Akzidenz-grotesk"/>
        </w:rPr>
      </w:pPr>
      <w:r w:rsidRPr="00F50E84">
        <w:rPr>
          <w:rFonts w:ascii="Akzidenz-grotesk" w:hAnsi="Akzidenz-grotesk"/>
        </w:rPr>
        <w:t>I hereby waive any right to inspect or approve the finished photographs or printed or electronic</w:t>
      </w:r>
      <w:r w:rsidRPr="00F50E84">
        <w:rPr>
          <w:rFonts w:ascii="Akzidenz-grotesk" w:hAnsi="Akzidenz-grotesk"/>
          <w:spacing w:val="-38"/>
        </w:rPr>
        <w:t xml:space="preserve"> </w:t>
      </w:r>
      <w:r w:rsidRPr="00F50E84">
        <w:rPr>
          <w:rFonts w:ascii="Akzidenz-grotesk" w:hAnsi="Akzidenz-grotesk"/>
        </w:rPr>
        <w:t>matter</w:t>
      </w:r>
    </w:p>
    <w:p w14:paraId="1BF19EB0" w14:textId="77777777" w:rsidR="00E324A6" w:rsidRPr="00F50E84" w:rsidRDefault="001B0BB9">
      <w:pPr>
        <w:spacing w:before="99" w:line="362" w:lineRule="auto"/>
        <w:ind w:left="876" w:right="199"/>
        <w:rPr>
          <w:rFonts w:ascii="Akzidenz-grotesk" w:hAnsi="Akzidenz-grotesk"/>
        </w:rPr>
      </w:pPr>
      <w:proofErr w:type="gramStart"/>
      <w:r w:rsidRPr="00F50E84">
        <w:rPr>
          <w:rFonts w:ascii="Akzidenz-grotesk" w:hAnsi="Akzidenz-grotesk"/>
        </w:rPr>
        <w:t>that</w:t>
      </w:r>
      <w:proofErr w:type="gramEnd"/>
      <w:r w:rsidRPr="00F50E84">
        <w:rPr>
          <w:rFonts w:ascii="Akzidenz-grotesk" w:hAnsi="Akzidenz-grotesk"/>
        </w:rPr>
        <w:t xml:space="preserve"> may be used in conjunction with them now or in the future, whether that use is known to me or unknown, and I waive any right to royalties or other compensation arising from the, or related to the, use of the photograph.</w:t>
      </w:r>
    </w:p>
    <w:p w14:paraId="1F6189AD" w14:textId="77777777" w:rsidR="00E324A6" w:rsidRPr="00F50E84" w:rsidRDefault="001B0BB9">
      <w:pPr>
        <w:spacing w:before="2" w:line="362" w:lineRule="auto"/>
        <w:ind w:left="155"/>
        <w:rPr>
          <w:rFonts w:ascii="Akzidenz-grotesk" w:hAnsi="Akzidenz-grotesk"/>
        </w:rPr>
      </w:pPr>
      <w:r w:rsidRPr="00F50E84">
        <w:rPr>
          <w:rFonts w:ascii="Akzidenz-grotesk" w:hAnsi="Akzidenz-grotesk"/>
        </w:rPr>
        <w:t>I have read this release before signing below, and I fully understand the contents, meaning and impact of this release. I understand that I am free to address any specific questions regarding this release by submitting those questions in writing prior to signing, and agree that my failure to do so will be interpreted as a free and knowledgeable acceptance of the terms of release.</w:t>
      </w:r>
    </w:p>
    <w:p w14:paraId="7BEB6D1D" w14:textId="77777777" w:rsidR="00E324A6" w:rsidRPr="00F50E84" w:rsidRDefault="001B0BB9">
      <w:pPr>
        <w:spacing w:before="3"/>
        <w:ind w:left="155"/>
        <w:rPr>
          <w:rFonts w:ascii="Akzidenz-grotesk" w:hAnsi="Akzidenz-grotesk"/>
        </w:rPr>
      </w:pPr>
      <w:r w:rsidRPr="00F50E84">
        <w:rPr>
          <w:rFonts w:ascii="Akzidenz-grotesk" w:hAnsi="Akzidenz-grotesk"/>
        </w:rPr>
        <w:t>NSBR Rower Name:</w:t>
      </w:r>
    </w:p>
    <w:p w14:paraId="11C5E561" w14:textId="77777777" w:rsidR="00E324A6" w:rsidRPr="00F50E84" w:rsidRDefault="001B0BB9">
      <w:pPr>
        <w:tabs>
          <w:tab w:val="left" w:pos="6155"/>
        </w:tabs>
        <w:spacing w:before="118"/>
        <w:ind w:left="155"/>
        <w:rPr>
          <w:rFonts w:ascii="Akzidenz-grotesk" w:hAnsi="Akzidenz-grotesk"/>
        </w:rPr>
      </w:pPr>
      <w:r w:rsidRPr="00F50E84">
        <w:rPr>
          <w:rFonts w:ascii="Akzidenz-grotesk" w:hAnsi="Akzidenz-grotesk"/>
          <w:u w:val="single"/>
        </w:rPr>
        <w:t xml:space="preserve"> </w:t>
      </w:r>
      <w:r w:rsidRPr="00F50E84">
        <w:rPr>
          <w:rFonts w:ascii="Akzidenz-grotesk" w:hAnsi="Akzidenz-grotesk"/>
          <w:u w:val="single"/>
        </w:rPr>
        <w:tab/>
      </w:r>
      <w:r w:rsidRPr="00F50E84">
        <w:rPr>
          <w:rFonts w:ascii="Akzidenz-grotesk" w:hAnsi="Akzidenz-grotesk"/>
        </w:rPr>
        <w:t>(</w:t>
      </w:r>
      <w:proofErr w:type="gramStart"/>
      <w:r w:rsidRPr="00F50E84">
        <w:rPr>
          <w:rFonts w:ascii="Akzidenz-grotesk" w:hAnsi="Akzidenz-grotesk"/>
        </w:rPr>
        <w:t>printed</w:t>
      </w:r>
      <w:proofErr w:type="gramEnd"/>
      <w:r w:rsidRPr="00F50E84">
        <w:rPr>
          <w:rFonts w:ascii="Akzidenz-grotesk" w:hAnsi="Akzidenz-grotesk"/>
        </w:rPr>
        <w:t>)</w:t>
      </w:r>
    </w:p>
    <w:p w14:paraId="6FFD66D1" w14:textId="77777777" w:rsidR="00E324A6" w:rsidRPr="00F50E84" w:rsidRDefault="001B0BB9">
      <w:pPr>
        <w:spacing w:before="118" w:line="362" w:lineRule="auto"/>
        <w:ind w:left="155" w:right="2752"/>
        <w:rPr>
          <w:rFonts w:ascii="Akzidenz-grotesk" w:hAnsi="Akzidenz-grotesk"/>
        </w:rPr>
      </w:pPr>
      <w:r w:rsidRPr="00F50E84">
        <w:rPr>
          <w:rFonts w:ascii="Akzidenz-grotesk" w:hAnsi="Akzidenz-grotesk"/>
        </w:rPr>
        <w:t>I am 18 years of age or older and I am competent to contract in my own name. NSBR Rower Signature:</w:t>
      </w:r>
    </w:p>
    <w:p w14:paraId="675E630C" w14:textId="77777777" w:rsidR="00E324A6" w:rsidRPr="00F50E84" w:rsidRDefault="00E324A6">
      <w:pPr>
        <w:pStyle w:val="BodyText"/>
        <w:spacing w:before="5"/>
        <w:rPr>
          <w:rFonts w:ascii="Akzidenz-grotesk" w:hAnsi="Akzidenz-grotesk"/>
          <w:sz w:val="22"/>
          <w:szCs w:val="22"/>
        </w:rPr>
      </w:pPr>
    </w:p>
    <w:p w14:paraId="2B0ABEC5" w14:textId="77777777" w:rsidR="00E324A6" w:rsidRPr="00F50E84" w:rsidRDefault="001B0BB9">
      <w:pPr>
        <w:tabs>
          <w:tab w:val="left" w:pos="5455"/>
          <w:tab w:val="left" w:pos="7789"/>
        </w:tabs>
        <w:spacing w:before="126"/>
        <w:ind w:left="155"/>
        <w:rPr>
          <w:rFonts w:ascii="Akzidenz-grotesk" w:hAnsi="Akzidenz-grotesk"/>
        </w:rPr>
      </w:pPr>
      <w:r w:rsidRPr="00F50E84">
        <w:rPr>
          <w:rFonts w:ascii="Akzidenz-grotesk" w:hAnsi="Akzidenz-grotesk"/>
          <w:u w:val="single"/>
        </w:rPr>
        <w:t xml:space="preserve"> </w:t>
      </w:r>
      <w:r w:rsidRPr="00F50E84">
        <w:rPr>
          <w:rFonts w:ascii="Akzidenz-grotesk" w:hAnsi="Akzidenz-grotesk"/>
          <w:u w:val="single"/>
        </w:rPr>
        <w:tab/>
      </w:r>
      <w:r w:rsidRPr="00F50E84">
        <w:rPr>
          <w:rFonts w:ascii="Akzidenz-grotesk" w:hAnsi="Akzidenz-grotesk"/>
          <w:spacing w:val="5"/>
        </w:rPr>
        <w:t xml:space="preserve"> </w:t>
      </w:r>
      <w:r w:rsidRPr="00F50E84">
        <w:rPr>
          <w:rFonts w:ascii="Akzidenz-grotesk" w:hAnsi="Akzidenz-grotesk"/>
        </w:rPr>
        <w:t>Date:</w:t>
      </w:r>
      <w:r w:rsidRPr="00F50E84">
        <w:rPr>
          <w:rFonts w:ascii="Akzidenz-grotesk" w:hAnsi="Akzidenz-grotesk"/>
          <w:u w:val="single"/>
        </w:rPr>
        <w:t xml:space="preserve"> </w:t>
      </w:r>
      <w:r w:rsidRPr="00F50E84">
        <w:rPr>
          <w:rFonts w:ascii="Akzidenz-grotesk" w:hAnsi="Akzidenz-grotesk"/>
          <w:u w:val="single"/>
        </w:rPr>
        <w:tab/>
      </w:r>
    </w:p>
    <w:p w14:paraId="56454543" w14:textId="77777777" w:rsidR="00E324A6" w:rsidRPr="00F50E84" w:rsidRDefault="001B0BB9">
      <w:pPr>
        <w:spacing w:before="118" w:line="362" w:lineRule="auto"/>
        <w:ind w:left="155" w:right="1657"/>
        <w:rPr>
          <w:rFonts w:ascii="Akzidenz-grotesk" w:hAnsi="Akzidenz-grotesk"/>
        </w:rPr>
      </w:pPr>
      <w:r w:rsidRPr="00F50E84">
        <w:rPr>
          <w:rFonts w:ascii="Akzidenz-grotesk" w:hAnsi="Akzidenz-grotesk"/>
        </w:rPr>
        <w:t>I am the parent or legal guardian of the NSBR rower named above who is a minor and I sign on their behalf agreeing to the terms of this release.</w:t>
      </w:r>
    </w:p>
    <w:p w14:paraId="3A7EEFEF" w14:textId="77777777" w:rsidR="00E324A6" w:rsidRPr="00F50E84" w:rsidRDefault="001B0BB9">
      <w:pPr>
        <w:spacing w:before="1"/>
        <w:ind w:left="155"/>
        <w:rPr>
          <w:rFonts w:ascii="Akzidenz-grotesk" w:hAnsi="Akzidenz-grotesk"/>
        </w:rPr>
      </w:pPr>
      <w:r w:rsidRPr="00F50E84">
        <w:rPr>
          <w:rFonts w:ascii="Akzidenz-grotesk" w:hAnsi="Akzidenz-grotesk"/>
        </w:rPr>
        <w:t>Name of Parent/Legal Guardian:</w:t>
      </w:r>
    </w:p>
    <w:p w14:paraId="32C78070" w14:textId="77777777" w:rsidR="00E324A6" w:rsidRPr="00F50E84" w:rsidRDefault="001B0BB9">
      <w:pPr>
        <w:tabs>
          <w:tab w:val="left" w:pos="5755"/>
        </w:tabs>
        <w:spacing w:before="118" w:line="362" w:lineRule="auto"/>
        <w:ind w:left="155" w:right="3822"/>
        <w:rPr>
          <w:rFonts w:ascii="Akzidenz-grotesk" w:hAnsi="Akzidenz-grotesk"/>
        </w:rPr>
      </w:pPr>
      <w:r w:rsidRPr="00F50E84">
        <w:rPr>
          <w:rFonts w:ascii="Akzidenz-grotesk" w:hAnsi="Akzidenz-grotesk"/>
          <w:u w:val="single"/>
        </w:rPr>
        <w:t xml:space="preserve"> </w:t>
      </w:r>
      <w:r w:rsidRPr="00F50E84">
        <w:rPr>
          <w:rFonts w:ascii="Akzidenz-grotesk" w:hAnsi="Akzidenz-grotesk"/>
          <w:u w:val="single"/>
        </w:rPr>
        <w:tab/>
      </w:r>
      <w:r w:rsidRPr="00F50E84">
        <w:rPr>
          <w:rFonts w:ascii="Akzidenz-grotesk" w:hAnsi="Akzidenz-grotesk"/>
          <w:spacing w:val="5"/>
        </w:rPr>
        <w:t xml:space="preserve"> </w:t>
      </w:r>
      <w:r w:rsidRPr="00F50E84">
        <w:rPr>
          <w:rFonts w:ascii="Akzidenz-grotesk" w:hAnsi="Akzidenz-grotesk"/>
          <w:spacing w:val="-3"/>
        </w:rPr>
        <w:t>(</w:t>
      </w:r>
      <w:proofErr w:type="gramStart"/>
      <w:r w:rsidRPr="00F50E84">
        <w:rPr>
          <w:rFonts w:ascii="Akzidenz-grotesk" w:hAnsi="Akzidenz-grotesk"/>
          <w:spacing w:val="-3"/>
        </w:rPr>
        <w:t>printed</w:t>
      </w:r>
      <w:proofErr w:type="gramEnd"/>
      <w:r w:rsidRPr="00F50E84">
        <w:rPr>
          <w:rFonts w:ascii="Akzidenz-grotesk" w:hAnsi="Akzidenz-grotesk"/>
          <w:spacing w:val="-3"/>
        </w:rPr>
        <w:t xml:space="preserve">) </w:t>
      </w:r>
      <w:r w:rsidRPr="00F50E84">
        <w:rPr>
          <w:rFonts w:ascii="Akzidenz-grotesk" w:hAnsi="Akzidenz-grotesk"/>
        </w:rPr>
        <w:t>Signature of Parent or Legal</w:t>
      </w:r>
      <w:r w:rsidRPr="00F50E84">
        <w:rPr>
          <w:rFonts w:ascii="Akzidenz-grotesk" w:hAnsi="Akzidenz-grotesk"/>
          <w:spacing w:val="-6"/>
        </w:rPr>
        <w:t xml:space="preserve"> </w:t>
      </w:r>
      <w:r w:rsidRPr="00F50E84">
        <w:rPr>
          <w:rFonts w:ascii="Akzidenz-grotesk" w:hAnsi="Akzidenz-grotesk"/>
        </w:rPr>
        <w:t>Guardian:</w:t>
      </w:r>
    </w:p>
    <w:p w14:paraId="2A970FA5" w14:textId="77777777" w:rsidR="00E324A6" w:rsidRPr="00F50E84" w:rsidRDefault="00E324A6">
      <w:pPr>
        <w:pStyle w:val="BodyText"/>
        <w:spacing w:before="5"/>
        <w:rPr>
          <w:rFonts w:ascii="Akzidenz-grotesk" w:hAnsi="Akzidenz-grotesk"/>
          <w:sz w:val="22"/>
          <w:szCs w:val="22"/>
        </w:rPr>
      </w:pPr>
    </w:p>
    <w:p w14:paraId="0040074F" w14:textId="77777777" w:rsidR="00E324A6" w:rsidRPr="00F50E84" w:rsidRDefault="001B0BB9">
      <w:pPr>
        <w:tabs>
          <w:tab w:val="left" w:pos="5455"/>
          <w:tab w:val="left" w:pos="7789"/>
        </w:tabs>
        <w:spacing w:before="126"/>
        <w:ind w:left="155"/>
        <w:rPr>
          <w:rFonts w:ascii="Akzidenz-grotesk" w:hAnsi="Akzidenz-grotesk"/>
        </w:rPr>
      </w:pPr>
      <w:r w:rsidRPr="00F50E84">
        <w:rPr>
          <w:rFonts w:ascii="Akzidenz-grotesk" w:hAnsi="Akzidenz-grotesk"/>
          <w:u w:val="single"/>
        </w:rPr>
        <w:t xml:space="preserve"> </w:t>
      </w:r>
      <w:r w:rsidRPr="00F50E84">
        <w:rPr>
          <w:rFonts w:ascii="Akzidenz-grotesk" w:hAnsi="Akzidenz-grotesk"/>
          <w:u w:val="single"/>
        </w:rPr>
        <w:tab/>
      </w:r>
      <w:r w:rsidRPr="00F50E84">
        <w:rPr>
          <w:rFonts w:ascii="Akzidenz-grotesk" w:hAnsi="Akzidenz-grotesk"/>
          <w:spacing w:val="5"/>
        </w:rPr>
        <w:t xml:space="preserve"> </w:t>
      </w:r>
      <w:r w:rsidRPr="00F50E84">
        <w:rPr>
          <w:rFonts w:ascii="Akzidenz-grotesk" w:hAnsi="Akzidenz-grotesk"/>
        </w:rPr>
        <w:t>Date:</w:t>
      </w:r>
      <w:r w:rsidRPr="00F50E84">
        <w:rPr>
          <w:rFonts w:ascii="Akzidenz-grotesk" w:hAnsi="Akzidenz-grotesk"/>
          <w:u w:val="single"/>
        </w:rPr>
        <w:t xml:space="preserve"> </w:t>
      </w:r>
      <w:r w:rsidRPr="00F50E84">
        <w:rPr>
          <w:rFonts w:ascii="Akzidenz-grotesk" w:hAnsi="Akzidenz-grotesk"/>
          <w:u w:val="single"/>
        </w:rPr>
        <w:tab/>
      </w:r>
    </w:p>
    <w:p w14:paraId="3365176D" w14:textId="77777777" w:rsidR="00E324A6" w:rsidRPr="00C6182B" w:rsidRDefault="00E324A6">
      <w:pPr>
        <w:rPr>
          <w:rFonts w:ascii="Akzidenz-grotesk" w:hAnsi="Akzidenz-grotesk"/>
          <w:sz w:val="20"/>
        </w:rPr>
        <w:sectPr w:rsidR="00E324A6" w:rsidRPr="00C6182B">
          <w:headerReference w:type="default" r:id="rId58"/>
          <w:pgSz w:w="12240" w:h="15840"/>
          <w:pgMar w:top="200" w:right="880" w:bottom="280" w:left="980" w:header="0" w:footer="0" w:gutter="0"/>
          <w:cols w:space="720"/>
        </w:sectPr>
      </w:pPr>
    </w:p>
    <w:p w14:paraId="48406D24" w14:textId="77777777" w:rsidR="00E324A6" w:rsidRPr="00C6182B" w:rsidRDefault="00E324A6">
      <w:pPr>
        <w:pStyle w:val="BodyText"/>
        <w:rPr>
          <w:rFonts w:ascii="Akzidenz-grotesk" w:hAnsi="Akzidenz-grotesk"/>
          <w:sz w:val="20"/>
        </w:rPr>
      </w:pPr>
    </w:p>
    <w:p w14:paraId="6AA7DD4F" w14:textId="77777777" w:rsidR="00E324A6" w:rsidRPr="00C6182B" w:rsidRDefault="00E324A6">
      <w:pPr>
        <w:pStyle w:val="BodyText"/>
        <w:spacing w:before="9"/>
        <w:rPr>
          <w:rFonts w:ascii="Akzidenz-grotesk" w:hAnsi="Akzidenz-grotesk"/>
          <w:sz w:val="17"/>
        </w:rPr>
      </w:pPr>
    </w:p>
    <w:p w14:paraId="44E21ABB" w14:textId="77777777" w:rsidR="00E324A6" w:rsidRPr="00C6182B" w:rsidRDefault="001B0BB9">
      <w:pPr>
        <w:pStyle w:val="Heading2"/>
        <w:spacing w:before="98"/>
        <w:ind w:left="322" w:right="478"/>
        <w:jc w:val="center"/>
        <w:rPr>
          <w:rFonts w:ascii="Akzidenz-grotesk" w:hAnsi="Akzidenz-grotesk"/>
        </w:rPr>
      </w:pPr>
      <w:bookmarkStart w:id="43" w:name="Lightweight_Rower_Health_Certification"/>
      <w:bookmarkStart w:id="44" w:name="_bookmark16"/>
      <w:bookmarkEnd w:id="43"/>
      <w:bookmarkEnd w:id="44"/>
      <w:r w:rsidRPr="00C6182B">
        <w:rPr>
          <w:rFonts w:ascii="Akzidenz-grotesk" w:hAnsi="Akzidenz-grotesk"/>
          <w:w w:val="95"/>
        </w:rPr>
        <w:t>Lightweight Rower Health</w:t>
      </w:r>
      <w:r w:rsidRPr="00C6182B">
        <w:rPr>
          <w:rFonts w:ascii="Akzidenz-grotesk" w:hAnsi="Akzidenz-grotesk"/>
          <w:spacing w:val="-11"/>
          <w:w w:val="95"/>
        </w:rPr>
        <w:t xml:space="preserve"> </w:t>
      </w:r>
      <w:r w:rsidRPr="00C6182B">
        <w:rPr>
          <w:rFonts w:ascii="Akzidenz-grotesk" w:hAnsi="Akzidenz-grotesk"/>
          <w:w w:val="95"/>
        </w:rPr>
        <w:t>Certification</w:t>
      </w:r>
    </w:p>
    <w:p w14:paraId="31285B84" w14:textId="77777777" w:rsidR="00E324A6" w:rsidRPr="00C6182B" w:rsidRDefault="00E324A6">
      <w:pPr>
        <w:pStyle w:val="BodyText"/>
        <w:rPr>
          <w:rFonts w:ascii="Akzidenz-grotesk" w:hAnsi="Akzidenz-grotesk"/>
          <w:b/>
          <w:sz w:val="28"/>
        </w:rPr>
      </w:pPr>
    </w:p>
    <w:p w14:paraId="744B99C9" w14:textId="77777777" w:rsidR="00E324A6" w:rsidRPr="00C6182B" w:rsidRDefault="001B0BB9">
      <w:pPr>
        <w:pStyle w:val="BodyText"/>
        <w:spacing w:before="162" w:line="362" w:lineRule="auto"/>
        <w:ind w:left="155" w:right="402"/>
        <w:jc w:val="both"/>
        <w:rPr>
          <w:rFonts w:ascii="Akzidenz-grotesk" w:hAnsi="Akzidenz-grotesk"/>
        </w:rPr>
      </w:pPr>
      <w:proofErr w:type="gramStart"/>
      <w:r w:rsidRPr="00C6182B">
        <w:rPr>
          <w:rFonts w:ascii="Akzidenz-grotesk" w:hAnsi="Akzidenz-grotesk"/>
        </w:rPr>
        <w:t>The form must be completed by your family doctor</w:t>
      </w:r>
      <w:proofErr w:type="gramEnd"/>
      <w:r w:rsidRPr="00C6182B">
        <w:rPr>
          <w:rFonts w:ascii="Akzidenz-grotesk" w:hAnsi="Akzidenz-grotesk"/>
        </w:rPr>
        <w:t>. Lightweight rowers must be certified and this form returned to NSBR before the first scheduled day of practice for the spring season</w:t>
      </w:r>
      <w:r w:rsidRPr="00C6182B">
        <w:rPr>
          <w:rFonts w:ascii="Akzidenz-grotesk" w:hAnsi="Akzidenz-grotesk"/>
          <w:spacing w:val="-34"/>
        </w:rPr>
        <w:t xml:space="preserve"> </w:t>
      </w:r>
      <w:r w:rsidRPr="00C6182B">
        <w:rPr>
          <w:rFonts w:ascii="Akzidenz-grotesk" w:hAnsi="Akzidenz-grotesk"/>
        </w:rPr>
        <w:t>in order to be eligible to compete as a lightweight during that</w:t>
      </w:r>
      <w:r w:rsidRPr="00C6182B">
        <w:rPr>
          <w:rFonts w:ascii="Akzidenz-grotesk" w:hAnsi="Akzidenz-grotesk"/>
          <w:spacing w:val="-12"/>
        </w:rPr>
        <w:t xml:space="preserve"> </w:t>
      </w:r>
      <w:r w:rsidRPr="00C6182B">
        <w:rPr>
          <w:rFonts w:ascii="Akzidenz-grotesk" w:hAnsi="Akzidenz-grotesk"/>
        </w:rPr>
        <w:t>season.</w:t>
      </w:r>
    </w:p>
    <w:p w14:paraId="1357B520" w14:textId="77777777" w:rsidR="00E324A6" w:rsidRPr="00C6182B" w:rsidRDefault="00E324A6">
      <w:pPr>
        <w:pStyle w:val="BodyText"/>
        <w:spacing w:before="10"/>
        <w:rPr>
          <w:rFonts w:ascii="Akzidenz-grotesk" w:hAnsi="Akzidenz-grotesk"/>
          <w:sz w:val="25"/>
        </w:rPr>
      </w:pPr>
    </w:p>
    <w:p w14:paraId="26CC3EE7" w14:textId="77777777" w:rsidR="00E324A6" w:rsidRPr="00C6182B" w:rsidRDefault="001B0BB9">
      <w:pPr>
        <w:pStyle w:val="Heading2"/>
        <w:rPr>
          <w:rFonts w:ascii="Akzidenz-grotesk" w:hAnsi="Akzidenz-grotesk"/>
        </w:rPr>
      </w:pPr>
      <w:r w:rsidRPr="00C6182B">
        <w:rPr>
          <w:rFonts w:ascii="Akzidenz-grotesk" w:hAnsi="Akzidenz-grotesk"/>
        </w:rPr>
        <w:t>ATHLETE INFORMATION</w:t>
      </w:r>
    </w:p>
    <w:p w14:paraId="0495F931" w14:textId="77777777" w:rsidR="00E324A6" w:rsidRPr="00C6182B" w:rsidRDefault="001B0BB9">
      <w:pPr>
        <w:pStyle w:val="BodyText"/>
        <w:spacing w:before="136"/>
        <w:ind w:left="155"/>
        <w:rPr>
          <w:rFonts w:ascii="Akzidenz-grotesk" w:hAnsi="Akzidenz-grotesk"/>
        </w:rPr>
      </w:pPr>
      <w:r w:rsidRPr="00C6182B">
        <w:rPr>
          <w:rFonts w:ascii="Akzidenz-grotesk" w:hAnsi="Akzidenz-grotesk"/>
        </w:rPr>
        <w:t>Athlete Name</w:t>
      </w:r>
    </w:p>
    <w:p w14:paraId="0885750A" w14:textId="77777777" w:rsidR="00E324A6" w:rsidRPr="00C6182B" w:rsidRDefault="001B0BB9">
      <w:pPr>
        <w:pStyle w:val="BodyText"/>
        <w:tabs>
          <w:tab w:val="left" w:pos="4409"/>
        </w:tabs>
        <w:spacing w:before="142"/>
        <w:ind w:left="155"/>
        <w:rPr>
          <w:rFonts w:ascii="Akzidenz-grotesk" w:hAnsi="Akzidenz-grotesk"/>
        </w:rPr>
      </w:pPr>
      <w:r w:rsidRPr="00C6182B">
        <w:rPr>
          <w:rFonts w:ascii="Akzidenz-grotesk" w:hAnsi="Akzidenz-grotesk"/>
        </w:rPr>
        <w:t>Gender</w:t>
      </w:r>
      <w:r w:rsidRPr="00C6182B">
        <w:rPr>
          <w:rFonts w:ascii="Akzidenz-grotesk" w:hAnsi="Akzidenz-grotesk"/>
        </w:rPr>
        <w:tab/>
        <w:t>Height</w:t>
      </w:r>
    </w:p>
    <w:p w14:paraId="02E7C8DE" w14:textId="77777777" w:rsidR="00E324A6" w:rsidRPr="00C6182B" w:rsidRDefault="001B0BB9">
      <w:pPr>
        <w:pStyle w:val="BodyText"/>
        <w:tabs>
          <w:tab w:val="left" w:pos="4409"/>
        </w:tabs>
        <w:spacing w:before="142"/>
        <w:ind w:left="155"/>
        <w:rPr>
          <w:rFonts w:ascii="Akzidenz-grotesk" w:hAnsi="Akzidenz-grotesk"/>
        </w:rPr>
      </w:pPr>
      <w:r w:rsidRPr="00C6182B">
        <w:rPr>
          <w:rFonts w:ascii="Akzidenz-grotesk" w:hAnsi="Akzidenz-grotesk"/>
        </w:rPr>
        <w:t>Date</w:t>
      </w:r>
      <w:r w:rsidRPr="00C6182B">
        <w:rPr>
          <w:rFonts w:ascii="Akzidenz-grotesk" w:hAnsi="Akzidenz-grotesk"/>
          <w:spacing w:val="-3"/>
        </w:rPr>
        <w:t xml:space="preserve"> </w:t>
      </w:r>
      <w:r w:rsidRPr="00C6182B">
        <w:rPr>
          <w:rFonts w:ascii="Akzidenz-grotesk" w:hAnsi="Akzidenz-grotesk"/>
        </w:rPr>
        <w:t>of</w:t>
      </w:r>
      <w:r w:rsidRPr="00C6182B">
        <w:rPr>
          <w:rFonts w:ascii="Akzidenz-grotesk" w:hAnsi="Akzidenz-grotesk"/>
          <w:spacing w:val="-1"/>
        </w:rPr>
        <w:t xml:space="preserve"> </w:t>
      </w:r>
      <w:r w:rsidRPr="00C6182B">
        <w:rPr>
          <w:rFonts w:ascii="Akzidenz-grotesk" w:hAnsi="Akzidenz-grotesk"/>
        </w:rPr>
        <w:t>Birth</w:t>
      </w:r>
      <w:r w:rsidRPr="00C6182B">
        <w:rPr>
          <w:rFonts w:ascii="Akzidenz-grotesk" w:hAnsi="Akzidenz-grotesk"/>
        </w:rPr>
        <w:tab/>
        <w:t>Weight</w:t>
      </w:r>
    </w:p>
    <w:p w14:paraId="1111A406" w14:textId="77777777" w:rsidR="00E324A6" w:rsidRPr="00C6182B" w:rsidRDefault="001B0BB9">
      <w:pPr>
        <w:pStyle w:val="BodyText"/>
        <w:tabs>
          <w:tab w:val="left" w:pos="4409"/>
        </w:tabs>
        <w:spacing w:before="142"/>
        <w:ind w:left="155"/>
        <w:rPr>
          <w:rFonts w:ascii="Akzidenz-grotesk" w:hAnsi="Akzidenz-grotesk"/>
        </w:rPr>
      </w:pPr>
      <w:r w:rsidRPr="00C6182B">
        <w:rPr>
          <w:rFonts w:ascii="Akzidenz-grotesk" w:hAnsi="Akzidenz-grotesk"/>
        </w:rPr>
        <w:t>Date</w:t>
      </w:r>
      <w:r w:rsidRPr="00C6182B">
        <w:rPr>
          <w:rFonts w:ascii="Akzidenz-grotesk" w:hAnsi="Akzidenz-grotesk"/>
          <w:spacing w:val="-2"/>
        </w:rPr>
        <w:t xml:space="preserve"> </w:t>
      </w:r>
      <w:r w:rsidRPr="00C6182B">
        <w:rPr>
          <w:rFonts w:ascii="Akzidenz-grotesk" w:hAnsi="Akzidenz-grotesk"/>
        </w:rPr>
        <w:t>of Test</w:t>
      </w:r>
      <w:r w:rsidRPr="00C6182B">
        <w:rPr>
          <w:rFonts w:ascii="Akzidenz-grotesk" w:hAnsi="Akzidenz-grotesk"/>
        </w:rPr>
        <w:tab/>
        <w:t>Body Mass Index</w:t>
      </w:r>
      <w:r w:rsidRPr="00C6182B">
        <w:rPr>
          <w:rFonts w:ascii="Akzidenz-grotesk" w:hAnsi="Akzidenz-grotesk"/>
          <w:spacing w:val="-4"/>
        </w:rPr>
        <w:t xml:space="preserve"> </w:t>
      </w:r>
      <w:r w:rsidRPr="00C6182B">
        <w:rPr>
          <w:rFonts w:ascii="Akzidenz-grotesk" w:hAnsi="Akzidenz-grotesk"/>
        </w:rPr>
        <w:t>(BMI)</w:t>
      </w:r>
    </w:p>
    <w:p w14:paraId="6CCE3692" w14:textId="77777777" w:rsidR="00E324A6" w:rsidRPr="00C6182B" w:rsidRDefault="00E324A6">
      <w:pPr>
        <w:pStyle w:val="BodyText"/>
        <w:spacing w:before="10"/>
        <w:rPr>
          <w:rFonts w:ascii="Akzidenz-grotesk" w:hAnsi="Akzidenz-grotesk"/>
          <w:sz w:val="37"/>
        </w:rPr>
      </w:pPr>
    </w:p>
    <w:p w14:paraId="3E107F51" w14:textId="77777777" w:rsidR="00E324A6" w:rsidRPr="00C6182B" w:rsidRDefault="001B0BB9">
      <w:pPr>
        <w:pStyle w:val="Heading2"/>
        <w:spacing w:before="1"/>
        <w:rPr>
          <w:rFonts w:ascii="Akzidenz-grotesk" w:hAnsi="Akzidenz-grotesk"/>
        </w:rPr>
      </w:pPr>
      <w:r w:rsidRPr="00C6182B">
        <w:rPr>
          <w:rFonts w:ascii="Akzidenz-grotesk" w:hAnsi="Akzidenz-grotesk"/>
        </w:rPr>
        <w:t>LIGHTWEIGHT ELIGIBLITY</w:t>
      </w:r>
    </w:p>
    <w:p w14:paraId="19F11F12"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 xml:space="preserve">In some regattas athletes have the ability to compete in </w:t>
      </w:r>
      <w:proofErr w:type="gramStart"/>
      <w:r w:rsidRPr="00C6182B">
        <w:rPr>
          <w:rFonts w:ascii="Akzidenz-grotesk" w:hAnsi="Akzidenz-grotesk"/>
        </w:rPr>
        <w:t>weight restricted</w:t>
      </w:r>
      <w:proofErr w:type="gramEnd"/>
      <w:r w:rsidRPr="00C6182B">
        <w:rPr>
          <w:rFonts w:ascii="Akzidenz-grotesk" w:hAnsi="Akzidenz-grotesk"/>
        </w:rPr>
        <w:t xml:space="preserve"> events. Can this athlete healthily compete at or below the following weights (circle one)</w:t>
      </w:r>
      <w:proofErr w:type="gramStart"/>
      <w:r w:rsidRPr="00C6182B">
        <w:rPr>
          <w:rFonts w:ascii="Akzidenz-grotesk" w:hAnsi="Akzidenz-grotesk"/>
        </w:rPr>
        <w:t>:</w:t>
      </w:r>
      <w:proofErr w:type="gramEnd"/>
    </w:p>
    <w:p w14:paraId="5241A472" w14:textId="77777777" w:rsidR="00E324A6" w:rsidRPr="00C6182B" w:rsidRDefault="00E324A6">
      <w:pPr>
        <w:pStyle w:val="BodyText"/>
        <w:spacing w:before="6"/>
        <w:rPr>
          <w:rFonts w:ascii="Akzidenz-grotesk" w:hAnsi="Akzidenz-grotesk"/>
          <w:sz w:val="36"/>
        </w:rPr>
      </w:pPr>
    </w:p>
    <w:p w14:paraId="3B4E7804" w14:textId="77777777" w:rsidR="00E324A6" w:rsidRPr="00C6182B" w:rsidRDefault="001B0BB9">
      <w:pPr>
        <w:pStyle w:val="BodyText"/>
        <w:tabs>
          <w:tab w:val="left" w:pos="5615"/>
        </w:tabs>
        <w:ind w:left="155"/>
        <w:rPr>
          <w:rFonts w:ascii="Akzidenz-grotesk" w:hAnsi="Akzidenz-grotesk"/>
        </w:rPr>
      </w:pPr>
      <w:proofErr w:type="gramStart"/>
      <w:r w:rsidRPr="00C6182B">
        <w:rPr>
          <w:rFonts w:ascii="Akzidenz-grotesk" w:hAnsi="Akzidenz-grotesk"/>
        </w:rPr>
        <w:t>Women</w:t>
      </w:r>
      <w:r w:rsidRPr="00C6182B">
        <w:rPr>
          <w:rFonts w:ascii="Akzidenz-grotesk" w:hAnsi="Akzidenz-grotesk"/>
          <w:spacing w:val="63"/>
        </w:rPr>
        <w:t xml:space="preserve"> </w:t>
      </w:r>
      <w:r w:rsidRPr="00C6182B">
        <w:rPr>
          <w:rFonts w:ascii="Akzidenz-grotesk" w:hAnsi="Akzidenz-grotesk"/>
        </w:rPr>
        <w:t>130</w:t>
      </w:r>
      <w:r w:rsidRPr="00C6182B">
        <w:rPr>
          <w:rFonts w:ascii="Akzidenz-grotesk" w:hAnsi="Akzidenz-grotesk"/>
          <w:spacing w:val="-2"/>
        </w:rPr>
        <w:t xml:space="preserve"> </w:t>
      </w:r>
      <w:r w:rsidRPr="00C6182B">
        <w:rPr>
          <w:rFonts w:ascii="Akzidenz-grotesk" w:hAnsi="Akzidenz-grotesk"/>
        </w:rPr>
        <w:t>lbs.</w:t>
      </w:r>
      <w:r w:rsidRPr="00C6182B">
        <w:rPr>
          <w:rFonts w:ascii="Akzidenz-grotesk" w:hAnsi="Akzidenz-grotesk"/>
        </w:rPr>
        <w:tab/>
        <w:t>Men 150</w:t>
      </w:r>
      <w:r w:rsidRPr="00C6182B">
        <w:rPr>
          <w:rFonts w:ascii="Akzidenz-grotesk" w:hAnsi="Akzidenz-grotesk"/>
          <w:spacing w:val="-2"/>
        </w:rPr>
        <w:t xml:space="preserve"> </w:t>
      </w:r>
      <w:r w:rsidRPr="00C6182B">
        <w:rPr>
          <w:rFonts w:ascii="Akzidenz-grotesk" w:hAnsi="Akzidenz-grotesk"/>
        </w:rPr>
        <w:t>lbs.</w:t>
      </w:r>
      <w:proofErr w:type="gramEnd"/>
    </w:p>
    <w:p w14:paraId="4C5EF9AF" w14:textId="77777777" w:rsidR="00E324A6" w:rsidRPr="00C6182B" w:rsidRDefault="00E324A6">
      <w:pPr>
        <w:pStyle w:val="BodyText"/>
        <w:spacing w:before="3"/>
        <w:rPr>
          <w:rFonts w:ascii="Akzidenz-grotesk" w:hAnsi="Akzidenz-grotesk"/>
          <w:sz w:val="47"/>
        </w:rPr>
      </w:pPr>
    </w:p>
    <w:p w14:paraId="729D8C4F" w14:textId="77777777" w:rsidR="00E324A6" w:rsidRPr="00C6182B" w:rsidRDefault="001B0BB9">
      <w:pPr>
        <w:pStyle w:val="BodyText"/>
        <w:tabs>
          <w:tab w:val="left" w:pos="3361"/>
        </w:tabs>
        <w:spacing w:before="1"/>
        <w:ind w:left="2283"/>
        <w:rPr>
          <w:rFonts w:ascii="Akzidenz-grotesk" w:hAnsi="Akzidenz-grotesk"/>
        </w:rPr>
      </w:pPr>
      <w:proofErr w:type="gramStart"/>
      <w:r w:rsidRPr="00C6182B">
        <w:rPr>
          <w:rFonts w:ascii="Akzidenz-grotesk" w:hAnsi="Akzidenz-grotesk"/>
        </w:rPr>
        <w:t xml:space="preserve"> </w:t>
      </w:r>
      <w:r w:rsidRPr="00C6182B">
        <w:rPr>
          <w:rFonts w:ascii="Akzidenz-grotesk" w:hAnsi="Akzidenz-grotesk"/>
          <w:spacing w:val="11"/>
        </w:rPr>
        <w:t xml:space="preserve"> </w:t>
      </w:r>
      <w:r w:rsidRPr="00C6182B">
        <w:rPr>
          <w:rFonts w:ascii="Akzidenz-grotesk" w:hAnsi="Akzidenz-grotesk"/>
        </w:rPr>
        <w:t>YES</w:t>
      </w:r>
      <w:proofErr w:type="gramEnd"/>
      <w:r w:rsidRPr="00C6182B">
        <w:rPr>
          <w:rFonts w:ascii="Akzidenz-grotesk" w:hAnsi="Akzidenz-grotesk"/>
        </w:rPr>
        <w:tab/>
      </w:r>
      <w:r w:rsidRPr="00C6182B">
        <w:rPr>
          <w:rFonts w:ascii="Akzidenz-grotesk" w:hAnsi="Akzidenz-grotesk"/>
        </w:rPr>
        <w:t></w:t>
      </w:r>
      <w:r w:rsidRPr="00C6182B">
        <w:rPr>
          <w:rFonts w:ascii="Akzidenz-grotesk" w:hAnsi="Akzidenz-grotesk"/>
          <w:spacing w:val="13"/>
        </w:rPr>
        <w:t xml:space="preserve"> </w:t>
      </w:r>
      <w:r w:rsidRPr="00C6182B">
        <w:rPr>
          <w:rFonts w:ascii="Akzidenz-grotesk" w:hAnsi="Akzidenz-grotesk"/>
        </w:rPr>
        <w:t>NO</w:t>
      </w:r>
    </w:p>
    <w:p w14:paraId="211C9575" w14:textId="77777777" w:rsidR="00E324A6" w:rsidRPr="00C6182B" w:rsidRDefault="00E324A6">
      <w:pPr>
        <w:pStyle w:val="BodyText"/>
        <w:rPr>
          <w:rFonts w:ascii="Akzidenz-grotesk" w:hAnsi="Akzidenz-grotesk"/>
          <w:sz w:val="32"/>
        </w:rPr>
      </w:pPr>
    </w:p>
    <w:p w14:paraId="609E6C90" w14:textId="77777777" w:rsidR="00E324A6" w:rsidRPr="00C6182B" w:rsidRDefault="001B0BB9">
      <w:pPr>
        <w:pStyle w:val="BodyText"/>
        <w:spacing w:before="190"/>
        <w:ind w:left="155"/>
        <w:rPr>
          <w:rFonts w:ascii="Akzidenz-grotesk" w:hAnsi="Akzidenz-grotesk"/>
        </w:rPr>
      </w:pPr>
      <w:r w:rsidRPr="00C6182B">
        <w:rPr>
          <w:rFonts w:ascii="Akzidenz-grotesk" w:hAnsi="Akzidenz-grotesk"/>
        </w:rPr>
        <w:t>It is not healthy for this athlete to compete in rowing weighing less than:</w:t>
      </w:r>
    </w:p>
    <w:p w14:paraId="38B7BFF5" w14:textId="77777777" w:rsidR="00E324A6" w:rsidRPr="00C6182B" w:rsidRDefault="00E324A6">
      <w:pPr>
        <w:pStyle w:val="BodyText"/>
        <w:spacing w:before="10"/>
        <w:rPr>
          <w:rFonts w:ascii="Akzidenz-grotesk" w:hAnsi="Akzidenz-grotesk"/>
          <w:sz w:val="37"/>
        </w:rPr>
      </w:pPr>
    </w:p>
    <w:p w14:paraId="7C4BE634" w14:textId="77777777" w:rsidR="00E324A6" w:rsidRPr="00C6182B" w:rsidRDefault="001B0BB9">
      <w:pPr>
        <w:pStyle w:val="Heading2"/>
        <w:rPr>
          <w:rFonts w:ascii="Akzidenz-grotesk" w:hAnsi="Akzidenz-grotesk"/>
        </w:rPr>
      </w:pPr>
      <w:r w:rsidRPr="00C6182B">
        <w:rPr>
          <w:rFonts w:ascii="Akzidenz-grotesk" w:hAnsi="Akzidenz-grotesk"/>
        </w:rPr>
        <w:t>DOCTOR INFORMATION</w:t>
      </w:r>
    </w:p>
    <w:p w14:paraId="06CB4EAF" w14:textId="77777777" w:rsidR="00E324A6" w:rsidRPr="00C6182B" w:rsidRDefault="001B0BB9">
      <w:pPr>
        <w:pStyle w:val="BodyText"/>
        <w:tabs>
          <w:tab w:val="left" w:pos="4409"/>
        </w:tabs>
        <w:spacing w:before="136"/>
        <w:ind w:left="155"/>
        <w:rPr>
          <w:rFonts w:ascii="Akzidenz-grotesk" w:hAnsi="Akzidenz-grotesk"/>
        </w:rPr>
      </w:pPr>
      <w:r w:rsidRPr="00C6182B">
        <w:rPr>
          <w:rFonts w:ascii="Akzidenz-grotesk" w:hAnsi="Akzidenz-grotesk"/>
        </w:rPr>
        <w:t>Name of</w:t>
      </w:r>
      <w:r w:rsidRPr="00C6182B">
        <w:rPr>
          <w:rFonts w:ascii="Akzidenz-grotesk" w:hAnsi="Akzidenz-grotesk"/>
          <w:spacing w:val="-5"/>
        </w:rPr>
        <w:t xml:space="preserve"> </w:t>
      </w:r>
      <w:r w:rsidRPr="00C6182B">
        <w:rPr>
          <w:rFonts w:ascii="Akzidenz-grotesk" w:hAnsi="Akzidenz-grotesk"/>
        </w:rPr>
        <w:t>certifying</w:t>
      </w:r>
      <w:r w:rsidRPr="00C6182B">
        <w:rPr>
          <w:rFonts w:ascii="Akzidenz-grotesk" w:hAnsi="Akzidenz-grotesk"/>
          <w:spacing w:val="-1"/>
        </w:rPr>
        <w:t xml:space="preserve"> </w:t>
      </w:r>
      <w:r w:rsidRPr="00C6182B">
        <w:rPr>
          <w:rFonts w:ascii="Akzidenz-grotesk" w:hAnsi="Akzidenz-grotesk"/>
        </w:rPr>
        <w:t>Doctor</w:t>
      </w:r>
      <w:r w:rsidRPr="00C6182B">
        <w:rPr>
          <w:rFonts w:ascii="Akzidenz-grotesk" w:hAnsi="Akzidenz-grotesk"/>
        </w:rPr>
        <w:tab/>
        <w:t>Signature</w:t>
      </w:r>
    </w:p>
    <w:p w14:paraId="4096315E" w14:textId="77777777" w:rsidR="00E324A6" w:rsidRPr="00C6182B" w:rsidRDefault="00E324A6">
      <w:pPr>
        <w:pStyle w:val="BodyText"/>
        <w:rPr>
          <w:rFonts w:ascii="Akzidenz-grotesk" w:hAnsi="Akzidenz-grotesk"/>
          <w:sz w:val="32"/>
        </w:rPr>
      </w:pPr>
    </w:p>
    <w:p w14:paraId="5CF0B9EA" w14:textId="77777777" w:rsidR="00E324A6" w:rsidRPr="00C6182B" w:rsidRDefault="001B0BB9">
      <w:pPr>
        <w:pStyle w:val="BodyText"/>
        <w:spacing w:before="192"/>
        <w:ind w:left="155"/>
        <w:rPr>
          <w:rFonts w:ascii="Akzidenz-grotesk" w:hAnsi="Akzidenz-grotesk"/>
        </w:rPr>
      </w:pPr>
      <w:r w:rsidRPr="00C6182B">
        <w:rPr>
          <w:rFonts w:ascii="Akzidenz-grotesk" w:hAnsi="Akzidenz-grotesk"/>
        </w:rPr>
        <w:t>Business Telephone Number</w:t>
      </w:r>
    </w:p>
    <w:p w14:paraId="1A192CE3" w14:textId="77777777" w:rsidR="00E324A6" w:rsidRPr="00C6182B" w:rsidRDefault="00E324A6">
      <w:pPr>
        <w:pStyle w:val="BodyText"/>
        <w:rPr>
          <w:rFonts w:ascii="Akzidenz-grotesk" w:hAnsi="Akzidenz-grotesk"/>
          <w:sz w:val="32"/>
        </w:rPr>
      </w:pPr>
    </w:p>
    <w:p w14:paraId="52DBC300" w14:textId="77777777" w:rsidR="00E324A6" w:rsidRPr="00C6182B" w:rsidRDefault="001B0BB9">
      <w:pPr>
        <w:pStyle w:val="Heading2"/>
        <w:spacing w:before="226"/>
        <w:rPr>
          <w:rFonts w:ascii="Akzidenz-grotesk" w:hAnsi="Akzidenz-grotesk"/>
        </w:rPr>
      </w:pPr>
      <w:r w:rsidRPr="00C6182B">
        <w:rPr>
          <w:rFonts w:ascii="Akzidenz-grotesk" w:hAnsi="Akzidenz-grotesk"/>
        </w:rPr>
        <w:t>INFORMATION RELEASE</w:t>
      </w:r>
    </w:p>
    <w:p w14:paraId="53D4BC3A" w14:textId="77777777" w:rsidR="00E324A6" w:rsidRPr="00C6182B" w:rsidRDefault="001B0BB9">
      <w:pPr>
        <w:pStyle w:val="BodyText"/>
        <w:spacing w:before="136" w:line="362" w:lineRule="auto"/>
        <w:ind w:left="155" w:right="310"/>
        <w:rPr>
          <w:rFonts w:ascii="Akzidenz-grotesk" w:hAnsi="Akzidenz-grotesk"/>
        </w:rPr>
      </w:pPr>
      <w:r w:rsidRPr="00C6182B">
        <w:rPr>
          <w:rFonts w:ascii="Akzidenz-grotesk" w:hAnsi="Akzidenz-grotesk"/>
        </w:rPr>
        <w:t>I authorize the release of my health assessment and information contained in this form to the Newport Sea Base Rowing program for the purpose of determining eligibility to row in lightweight events.</w:t>
      </w:r>
    </w:p>
    <w:p w14:paraId="2345E61F" w14:textId="77777777" w:rsidR="00E324A6" w:rsidRPr="00C6182B" w:rsidRDefault="00E324A6">
      <w:pPr>
        <w:pStyle w:val="BodyText"/>
        <w:rPr>
          <w:rFonts w:ascii="Akzidenz-grotesk" w:hAnsi="Akzidenz-grotesk"/>
          <w:sz w:val="32"/>
        </w:rPr>
      </w:pPr>
    </w:p>
    <w:p w14:paraId="4B9A0010" w14:textId="77777777" w:rsidR="00E324A6" w:rsidRPr="00C6182B" w:rsidRDefault="00E324A6">
      <w:pPr>
        <w:pStyle w:val="BodyText"/>
        <w:spacing w:before="1"/>
        <w:rPr>
          <w:rFonts w:ascii="Akzidenz-grotesk" w:hAnsi="Akzidenz-grotesk"/>
          <w:sz w:val="41"/>
        </w:rPr>
      </w:pPr>
    </w:p>
    <w:p w14:paraId="6E01469E" w14:textId="77777777" w:rsidR="00E324A6" w:rsidRPr="00C6182B" w:rsidRDefault="001B0BB9">
      <w:pPr>
        <w:pStyle w:val="BodyText"/>
        <w:tabs>
          <w:tab w:val="left" w:pos="7987"/>
        </w:tabs>
        <w:ind w:left="155"/>
        <w:rPr>
          <w:rFonts w:ascii="Akzidenz-grotesk" w:hAnsi="Akzidenz-grotesk"/>
        </w:rPr>
      </w:pPr>
      <w:r w:rsidRPr="00C6182B">
        <w:rPr>
          <w:rFonts w:ascii="Akzidenz-grotesk" w:hAnsi="Akzidenz-grotesk"/>
        </w:rPr>
        <w:t>Signature of athlete or</w:t>
      </w:r>
      <w:r w:rsidRPr="00C6182B">
        <w:rPr>
          <w:rFonts w:ascii="Akzidenz-grotesk" w:hAnsi="Akzidenz-grotesk"/>
          <w:spacing w:val="-12"/>
        </w:rPr>
        <w:t xml:space="preserve"> </w:t>
      </w:r>
      <w:r w:rsidRPr="00C6182B">
        <w:rPr>
          <w:rFonts w:ascii="Akzidenz-grotesk" w:hAnsi="Akzidenz-grotesk"/>
        </w:rPr>
        <w:t>athlete’s</w:t>
      </w:r>
      <w:r w:rsidRPr="00C6182B">
        <w:rPr>
          <w:rFonts w:ascii="Akzidenz-grotesk" w:hAnsi="Akzidenz-grotesk"/>
          <w:spacing w:val="-3"/>
        </w:rPr>
        <w:t xml:space="preserve"> </w:t>
      </w:r>
      <w:r w:rsidRPr="00C6182B">
        <w:rPr>
          <w:rFonts w:ascii="Akzidenz-grotesk" w:hAnsi="Akzidenz-grotesk"/>
        </w:rPr>
        <w:t>representative</w:t>
      </w:r>
      <w:r w:rsidRPr="00C6182B">
        <w:rPr>
          <w:rFonts w:ascii="Akzidenz-grotesk" w:hAnsi="Akzidenz-grotesk"/>
        </w:rPr>
        <w:tab/>
        <w:t>Date</w:t>
      </w:r>
    </w:p>
    <w:p w14:paraId="41FF0F50" w14:textId="77777777" w:rsidR="00E324A6" w:rsidRPr="00C6182B" w:rsidRDefault="00E324A6">
      <w:pPr>
        <w:rPr>
          <w:rFonts w:ascii="Akzidenz-grotesk" w:hAnsi="Akzidenz-grotesk"/>
        </w:rPr>
        <w:sectPr w:rsidR="00E324A6" w:rsidRPr="00C6182B">
          <w:headerReference w:type="default" r:id="rId59"/>
          <w:pgSz w:w="12240" w:h="15840"/>
          <w:pgMar w:top="560" w:right="880" w:bottom="280" w:left="980" w:header="289" w:footer="0" w:gutter="0"/>
          <w:cols w:space="720"/>
        </w:sectPr>
      </w:pPr>
    </w:p>
    <w:p w14:paraId="70FB49E6" w14:textId="77777777" w:rsidR="00E324A6" w:rsidRPr="00C6182B" w:rsidRDefault="00E324A6">
      <w:pPr>
        <w:pStyle w:val="BodyText"/>
        <w:spacing w:before="10"/>
        <w:rPr>
          <w:rFonts w:ascii="Akzidenz-grotesk" w:hAnsi="Akzidenz-grotesk"/>
          <w:sz w:val="16"/>
        </w:rPr>
      </w:pPr>
    </w:p>
    <w:p w14:paraId="734EF496" w14:textId="77777777" w:rsidR="00E324A6" w:rsidRPr="00C6182B" w:rsidRDefault="001B0BB9">
      <w:pPr>
        <w:pStyle w:val="Heading2"/>
        <w:spacing w:before="98"/>
        <w:ind w:left="384" w:right="478"/>
        <w:jc w:val="center"/>
        <w:rPr>
          <w:rFonts w:ascii="Akzidenz-grotesk" w:hAnsi="Akzidenz-grotesk"/>
        </w:rPr>
      </w:pPr>
      <w:bookmarkStart w:id="45" w:name="Get_a_Grip_on_Rowing"/>
      <w:bookmarkStart w:id="46" w:name="_bookmark17"/>
      <w:bookmarkEnd w:id="45"/>
      <w:bookmarkEnd w:id="46"/>
      <w:r w:rsidRPr="00C6182B">
        <w:rPr>
          <w:rFonts w:ascii="Akzidenz-grotesk" w:hAnsi="Akzidenz-grotesk"/>
        </w:rPr>
        <w:t>Get a Grip on Rowing</w:t>
      </w:r>
    </w:p>
    <w:p w14:paraId="370A1E65" w14:textId="77777777" w:rsidR="00E324A6" w:rsidRPr="00C6182B" w:rsidRDefault="001B0BB9" w:rsidP="00C6182B">
      <w:pPr>
        <w:pStyle w:val="BodyText"/>
        <w:spacing w:before="4"/>
        <w:rPr>
          <w:rFonts w:ascii="Akzidenz-grotesk" w:hAnsi="Akzidenz-grotesk"/>
          <w:b/>
          <w:sz w:val="21"/>
        </w:rPr>
        <w:sectPr w:rsidR="00E324A6" w:rsidRPr="00C6182B">
          <w:pgSz w:w="12240" w:h="15840"/>
          <w:pgMar w:top="560" w:right="880" w:bottom="280" w:left="980" w:header="289" w:footer="0" w:gutter="0"/>
          <w:cols w:space="720"/>
        </w:sectPr>
      </w:pPr>
      <w:r w:rsidRPr="00C6182B">
        <w:rPr>
          <w:rFonts w:ascii="Akzidenz-grotesk" w:hAnsi="Akzidenz-grotesk"/>
          <w:noProof/>
        </w:rPr>
        <w:drawing>
          <wp:anchor distT="0" distB="0" distL="0" distR="0" simplePos="0" relativeHeight="5" behindDoc="0" locked="0" layoutInCell="1" allowOverlap="1" wp14:anchorId="55D22AAD" wp14:editId="7ABC2216">
            <wp:simplePos x="0" y="0"/>
            <wp:positionH relativeFrom="page">
              <wp:posOffset>1216660</wp:posOffset>
            </wp:positionH>
            <wp:positionV relativeFrom="paragraph">
              <wp:posOffset>181257</wp:posOffset>
            </wp:positionV>
            <wp:extent cx="5306971" cy="721233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0" cstate="print"/>
                    <a:stretch>
                      <a:fillRect/>
                    </a:stretch>
                  </pic:blipFill>
                  <pic:spPr>
                    <a:xfrm>
                      <a:off x="0" y="0"/>
                      <a:ext cx="5306971" cy="7212330"/>
                    </a:xfrm>
                    <a:prstGeom prst="rect">
                      <a:avLst/>
                    </a:prstGeom>
                  </pic:spPr>
                </pic:pic>
              </a:graphicData>
            </a:graphic>
          </wp:anchor>
        </w:drawing>
      </w:r>
    </w:p>
    <w:p w14:paraId="461D7514" w14:textId="5B831A9B" w:rsidR="001B0BB9" w:rsidRDefault="001B0BB9" w:rsidP="001B0BB9">
      <w:pPr>
        <w:adjustRightInd w:val="0"/>
        <w:spacing w:line="280" w:lineRule="atLeast"/>
        <w:rPr>
          <w:rFonts w:ascii="Times" w:eastAsiaTheme="minorHAnsi" w:hAnsi="Times" w:cs="Times"/>
          <w:color w:val="000000"/>
          <w:sz w:val="24"/>
          <w:szCs w:val="24"/>
        </w:rPr>
      </w:pPr>
      <w:r>
        <w:rPr>
          <w:rFonts w:ascii="Times" w:eastAsiaTheme="minorHAnsi" w:hAnsi="Times" w:cs="Times"/>
          <w:noProof/>
          <w:color w:val="000000"/>
          <w:sz w:val="24"/>
          <w:szCs w:val="24"/>
        </w:rPr>
        <w:lastRenderedPageBreak/>
        <w:drawing>
          <wp:inline distT="0" distB="0" distL="0" distR="0" wp14:anchorId="280AEC71" wp14:editId="5F34EBB0">
            <wp:extent cx="5656521" cy="8019725"/>
            <wp:effectExtent l="0" t="0" r="8255" b="6985"/>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57639" cy="8021311"/>
                    </a:xfrm>
                    <a:prstGeom prst="rect">
                      <a:avLst/>
                    </a:prstGeom>
                    <a:noFill/>
                    <a:ln>
                      <a:noFill/>
                    </a:ln>
                  </pic:spPr>
                </pic:pic>
              </a:graphicData>
            </a:graphic>
          </wp:inline>
        </w:drawing>
      </w:r>
      <w:r>
        <w:rPr>
          <w:rFonts w:ascii="Times" w:eastAsiaTheme="minorHAnsi" w:hAnsi="Times" w:cs="Times"/>
          <w:color w:val="000000"/>
          <w:sz w:val="24"/>
          <w:szCs w:val="24"/>
        </w:rPr>
        <w:t xml:space="preserve"> </w:t>
      </w:r>
    </w:p>
    <w:p w14:paraId="107EA8FD" w14:textId="68EE8302" w:rsidR="001B0BB9" w:rsidRDefault="001B0BB9" w:rsidP="001B0BB9">
      <w:pPr>
        <w:adjustRightInd w:val="0"/>
        <w:spacing w:line="280" w:lineRule="atLeast"/>
        <w:rPr>
          <w:rFonts w:ascii="Times" w:eastAsiaTheme="minorHAnsi" w:hAnsi="Times" w:cs="Times"/>
          <w:color w:val="000000"/>
          <w:sz w:val="24"/>
          <w:szCs w:val="24"/>
        </w:rPr>
      </w:pPr>
      <w:r>
        <w:rPr>
          <w:rFonts w:ascii="Times" w:eastAsiaTheme="minorHAnsi" w:hAnsi="Times" w:cs="Times"/>
          <w:noProof/>
          <w:color w:val="000000"/>
          <w:sz w:val="24"/>
          <w:szCs w:val="24"/>
        </w:rPr>
        <w:lastRenderedPageBreak/>
        <w:drawing>
          <wp:inline distT="0" distB="0" distL="0" distR="0" wp14:anchorId="55E36AA2" wp14:editId="6E3A8033">
            <wp:extent cx="5656521" cy="7888409"/>
            <wp:effectExtent l="0" t="0" r="8255" b="1143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57117" cy="7889240"/>
                    </a:xfrm>
                    <a:prstGeom prst="rect">
                      <a:avLst/>
                    </a:prstGeom>
                    <a:noFill/>
                    <a:ln>
                      <a:noFill/>
                    </a:ln>
                  </pic:spPr>
                </pic:pic>
              </a:graphicData>
            </a:graphic>
          </wp:inline>
        </w:drawing>
      </w:r>
      <w:r>
        <w:rPr>
          <w:rFonts w:ascii="Times" w:eastAsiaTheme="minorHAnsi" w:hAnsi="Times" w:cs="Times"/>
          <w:color w:val="000000"/>
          <w:sz w:val="24"/>
          <w:szCs w:val="24"/>
        </w:rPr>
        <w:t xml:space="preserve"> </w:t>
      </w:r>
    </w:p>
    <w:p w14:paraId="1A3CE4EE" w14:textId="77777777" w:rsidR="00E324A6" w:rsidRDefault="00E324A6" w:rsidP="00C6182B">
      <w:pPr>
        <w:pStyle w:val="BodyText"/>
        <w:rPr>
          <w:rFonts w:ascii="Akzidenz-grotesk" w:hAnsi="Akzidenz-grotesk"/>
          <w:sz w:val="20"/>
        </w:rPr>
      </w:pPr>
    </w:p>
    <w:p w14:paraId="36ECBF28" w14:textId="477B5446" w:rsidR="001B0BB9" w:rsidRDefault="001B0BB9" w:rsidP="001B0BB9">
      <w:pPr>
        <w:adjustRightInd w:val="0"/>
        <w:spacing w:line="280" w:lineRule="atLeast"/>
        <w:rPr>
          <w:rFonts w:ascii="Times" w:eastAsiaTheme="minorHAnsi" w:hAnsi="Times" w:cs="Times"/>
          <w:color w:val="000000"/>
          <w:sz w:val="24"/>
          <w:szCs w:val="24"/>
        </w:rPr>
      </w:pPr>
      <w:r>
        <w:rPr>
          <w:rFonts w:ascii="Times" w:eastAsiaTheme="minorHAnsi" w:hAnsi="Times" w:cs="Times"/>
          <w:noProof/>
          <w:color w:val="000000"/>
          <w:sz w:val="24"/>
          <w:szCs w:val="24"/>
        </w:rPr>
        <w:lastRenderedPageBreak/>
        <w:drawing>
          <wp:inline distT="0" distB="0" distL="0" distR="0" wp14:anchorId="173DBF9E" wp14:editId="783A6708">
            <wp:extent cx="5656521" cy="7825740"/>
            <wp:effectExtent l="0" t="0" r="8255"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56521" cy="7825740"/>
                    </a:xfrm>
                    <a:prstGeom prst="rect">
                      <a:avLst/>
                    </a:prstGeom>
                    <a:noFill/>
                    <a:ln>
                      <a:noFill/>
                    </a:ln>
                  </pic:spPr>
                </pic:pic>
              </a:graphicData>
            </a:graphic>
          </wp:inline>
        </w:drawing>
      </w:r>
      <w:r>
        <w:rPr>
          <w:rFonts w:ascii="Times" w:eastAsiaTheme="minorHAnsi" w:hAnsi="Times" w:cs="Times"/>
          <w:color w:val="000000"/>
          <w:sz w:val="24"/>
          <w:szCs w:val="24"/>
        </w:rPr>
        <w:t xml:space="preserve"> </w:t>
      </w:r>
    </w:p>
    <w:p w14:paraId="555510F3" w14:textId="77777777" w:rsidR="001B0BB9" w:rsidRPr="00C6182B" w:rsidRDefault="001B0BB9" w:rsidP="00C6182B">
      <w:pPr>
        <w:pStyle w:val="BodyText"/>
        <w:rPr>
          <w:rFonts w:ascii="Akzidenz-grotesk" w:hAnsi="Akzidenz-grotesk"/>
          <w:sz w:val="20"/>
        </w:rPr>
      </w:pPr>
    </w:p>
    <w:sectPr w:rsidR="001B0BB9" w:rsidRPr="00C6182B" w:rsidSect="001B0BB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8296F" w14:textId="77777777" w:rsidR="009754A8" w:rsidRDefault="009754A8">
      <w:r>
        <w:separator/>
      </w:r>
    </w:p>
  </w:endnote>
  <w:endnote w:type="continuationSeparator" w:id="0">
    <w:p w14:paraId="283373AF" w14:textId="77777777" w:rsidR="009754A8" w:rsidRDefault="0097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kzidenz-grotesk">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48DC5" w14:textId="77777777" w:rsidR="009754A8" w:rsidRDefault="009754A8">
      <w:r>
        <w:separator/>
      </w:r>
    </w:p>
  </w:footnote>
  <w:footnote w:type="continuationSeparator" w:id="0">
    <w:p w14:paraId="69C3FBA5" w14:textId="77777777" w:rsidR="009754A8" w:rsidRDefault="00975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84B4" w14:textId="77777777" w:rsidR="009754A8" w:rsidRDefault="009754A8">
    <w:pPr>
      <w:pStyle w:val="BodyText"/>
      <w:spacing w:line="14" w:lineRule="auto"/>
      <w:rPr>
        <w:sz w:val="20"/>
      </w:rPr>
    </w:pPr>
    <w:r>
      <w:rPr>
        <w:noProof/>
      </w:rPr>
      <mc:AlternateContent>
        <mc:Choice Requires="wps">
          <w:drawing>
            <wp:anchor distT="0" distB="0" distL="114300" distR="114300" simplePos="0" relativeHeight="486911488" behindDoc="1" locked="0" layoutInCell="1" allowOverlap="1" wp14:anchorId="167ED01D" wp14:editId="1A02B411">
              <wp:simplePos x="0" y="0"/>
              <wp:positionH relativeFrom="page">
                <wp:posOffset>2971800</wp:posOffset>
              </wp:positionH>
              <wp:positionV relativeFrom="page">
                <wp:posOffset>170815</wp:posOffset>
              </wp:positionV>
              <wp:extent cx="1831340" cy="2044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6328"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34pt;margin-top:13.45pt;width:144.2pt;height:16.1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djK4CAACq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" filled="f" stroked="f">
              <v:textbox inset="0,0,0,0">
                <w:txbxContent>
                  <w:p w14:paraId="06986328"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v:textbox>
              <w10:wrap anchorx="page" anchory="page"/>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1598" w14:textId="77777777" w:rsidR="009754A8" w:rsidRDefault="009754A8">
    <w:pPr>
      <w:pStyle w:val="BodyText"/>
      <w:spacing w:line="14" w:lineRule="auto"/>
      <w:rPr>
        <w:sz w:val="2"/>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5CBE6" w14:textId="77777777" w:rsidR="009754A8" w:rsidRDefault="009754A8">
    <w:pPr>
      <w:pStyle w:val="BodyText"/>
      <w:spacing w:line="14" w:lineRule="auto"/>
      <w:rPr>
        <w:sz w:val="2"/>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5CAD" w14:textId="77777777" w:rsidR="009754A8" w:rsidRDefault="009754A8">
    <w:pPr>
      <w:pStyle w:val="BodyText"/>
      <w:spacing w:line="14" w:lineRule="auto"/>
      <w:rPr>
        <w:sz w:val="2"/>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4F44" w14:textId="77777777" w:rsidR="009754A8" w:rsidRDefault="009754A8">
    <w:pPr>
      <w:pStyle w:val="BodyText"/>
      <w:spacing w:line="14" w:lineRule="auto"/>
      <w:rPr>
        <w:sz w:val="2"/>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D3665" w14:textId="77777777" w:rsidR="009754A8" w:rsidRDefault="009754A8">
    <w:pPr>
      <w:pStyle w:val="BodyText"/>
      <w:spacing w:line="14" w:lineRule="auto"/>
      <w:rPr>
        <w:sz w:val="2"/>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1054" w14:textId="77777777" w:rsidR="009754A8" w:rsidRDefault="009754A8">
    <w:pPr>
      <w:pStyle w:val="BodyText"/>
      <w:spacing w:line="14" w:lineRule="auto"/>
      <w:rPr>
        <w:sz w:val="2"/>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3E9E" w14:textId="77777777" w:rsidR="009754A8" w:rsidRDefault="009754A8">
    <w:pPr>
      <w:pStyle w:val="BodyText"/>
      <w:spacing w:line="14" w:lineRule="auto"/>
      <w:rPr>
        <w:sz w:val="2"/>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280C" w14:textId="77777777" w:rsidR="009754A8" w:rsidRDefault="009754A8">
    <w:pPr>
      <w:pStyle w:val="BodyText"/>
      <w:spacing w:line="14" w:lineRule="auto"/>
      <w:rPr>
        <w:sz w:val="2"/>
      </w:rP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0E41" w14:textId="77777777" w:rsidR="009754A8" w:rsidRDefault="009754A8">
    <w:pPr>
      <w:pStyle w:val="BodyText"/>
      <w:spacing w:line="14" w:lineRule="auto"/>
      <w:rPr>
        <w:sz w:val="2"/>
      </w:rP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0BB9" w14:textId="77777777" w:rsidR="009754A8" w:rsidRDefault="009754A8">
    <w:pPr>
      <w:pStyle w:val="BodyText"/>
      <w:spacing w:line="14" w:lineRule="auto"/>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5FD2" w14:textId="77777777" w:rsidR="009754A8" w:rsidRDefault="009754A8">
    <w:pPr>
      <w:pStyle w:val="BodyText"/>
      <w:spacing w:line="14" w:lineRule="auto"/>
      <w:rPr>
        <w:sz w:val="2"/>
      </w:rP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5E67" w14:textId="77777777" w:rsidR="009754A8" w:rsidRDefault="009754A8">
    <w:pPr>
      <w:pStyle w:val="BodyText"/>
      <w:spacing w:line="14" w:lineRule="auto"/>
      <w:rPr>
        <w:sz w:val="20"/>
      </w:rPr>
    </w:pPr>
    <w:r>
      <w:rPr>
        <w:noProof/>
      </w:rPr>
      <mc:AlternateContent>
        <mc:Choice Requires="wps">
          <w:drawing>
            <wp:anchor distT="0" distB="0" distL="114300" distR="114300" simplePos="0" relativeHeight="486912000" behindDoc="1" locked="0" layoutInCell="1" allowOverlap="1" wp14:anchorId="74C2A73F" wp14:editId="6A970921">
              <wp:simplePos x="0" y="0"/>
              <wp:positionH relativeFrom="page">
                <wp:posOffset>2971800</wp:posOffset>
              </wp:positionH>
              <wp:positionV relativeFrom="page">
                <wp:posOffset>170815</wp:posOffset>
              </wp:positionV>
              <wp:extent cx="1831340" cy="2044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4DA9"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234pt;margin-top:13.45pt;width:144.2pt;height:16.1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wwNbACAACx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" filled="f" stroked="f">
              <v:textbox inset="0,0,0,0">
                <w:txbxContent>
                  <w:p w14:paraId="41544DA9"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v:textbox>
              <w10:wrap anchorx="page" anchory="page"/>
            </v:shape>
          </w:pict>
        </mc:Fallback>
      </mc:AlternateConten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42C2" w14:textId="77777777" w:rsidR="009754A8" w:rsidRDefault="009754A8">
    <w:pPr>
      <w:pStyle w:val="BodyText"/>
      <w:spacing w:line="14" w:lineRule="auto"/>
      <w:rPr>
        <w:sz w:val="2"/>
      </w:rP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A32C" w14:textId="77777777" w:rsidR="009754A8" w:rsidRDefault="009754A8">
    <w:pPr>
      <w:pStyle w:val="BodyText"/>
      <w:spacing w:line="14" w:lineRule="auto"/>
      <w:rPr>
        <w:sz w:val="20"/>
      </w:rPr>
    </w:pPr>
    <w:r>
      <w:rPr>
        <w:noProof/>
      </w:rPr>
      <mc:AlternateContent>
        <mc:Choice Requires="wps">
          <w:drawing>
            <wp:anchor distT="0" distB="0" distL="114300" distR="114300" simplePos="0" relativeHeight="486912512" behindDoc="1" locked="0" layoutInCell="1" allowOverlap="1" wp14:anchorId="3F4630E6" wp14:editId="02CEAF57">
              <wp:simplePos x="0" y="0"/>
              <wp:positionH relativeFrom="page">
                <wp:posOffset>2971800</wp:posOffset>
              </wp:positionH>
              <wp:positionV relativeFrom="page">
                <wp:posOffset>170815</wp:posOffset>
              </wp:positionV>
              <wp:extent cx="1831340" cy="2044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DF593"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234pt;margin-top:13.45pt;width:144.2pt;height:16.1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" filled="f" stroked="f">
              <v:textbox inset="0,0,0,0">
                <w:txbxContent>
                  <w:p w14:paraId="1FBDF593"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v:textbox>
              <w10:wrap anchorx="page" anchory="page"/>
            </v:shape>
          </w:pict>
        </mc:Fallback>
      </mc:AlternateConten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50E6" w14:textId="77777777" w:rsidR="009754A8" w:rsidRDefault="009754A8">
    <w:pPr>
      <w:pStyle w:val="BodyText"/>
      <w:spacing w:line="14" w:lineRule="auto"/>
      <w:rPr>
        <w:sz w:val="2"/>
      </w:rP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FD931" w14:textId="77777777" w:rsidR="009754A8" w:rsidRDefault="009754A8">
    <w:pPr>
      <w:pStyle w:val="BodyText"/>
      <w:spacing w:line="14" w:lineRule="auto"/>
      <w:rPr>
        <w:sz w:val="2"/>
      </w:rP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8C33" w14:textId="77777777" w:rsidR="009754A8" w:rsidRDefault="009754A8">
    <w:pPr>
      <w:pStyle w:val="BodyText"/>
      <w:spacing w:line="14" w:lineRule="auto"/>
      <w:rPr>
        <w:sz w:val="2"/>
      </w:rP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03637" w14:textId="77777777" w:rsidR="009754A8" w:rsidRDefault="009754A8">
    <w:pPr>
      <w:pStyle w:val="BodyText"/>
      <w:spacing w:line="14" w:lineRule="auto"/>
      <w:rPr>
        <w:sz w:val="2"/>
      </w:rP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20BF" w14:textId="77777777" w:rsidR="009754A8" w:rsidRDefault="009754A8">
    <w:pPr>
      <w:pStyle w:val="BodyText"/>
      <w:spacing w:line="14" w:lineRule="auto"/>
      <w:rPr>
        <w:sz w:val="2"/>
      </w:rP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98B9" w14:textId="77777777" w:rsidR="009754A8" w:rsidRDefault="009754A8">
    <w:pPr>
      <w:pStyle w:val="BodyText"/>
      <w:spacing w:line="14" w:lineRule="auto"/>
      <w:rPr>
        <w:sz w:val="20"/>
      </w:rPr>
    </w:pPr>
    <w:r>
      <w:rPr>
        <w:noProof/>
      </w:rPr>
      <mc:AlternateContent>
        <mc:Choice Requires="wps">
          <w:drawing>
            <wp:anchor distT="0" distB="0" distL="114300" distR="114300" simplePos="0" relativeHeight="486913024" behindDoc="1" locked="0" layoutInCell="1" allowOverlap="1" wp14:anchorId="4E295088" wp14:editId="22034687">
              <wp:simplePos x="0" y="0"/>
              <wp:positionH relativeFrom="page">
                <wp:posOffset>2971800</wp:posOffset>
              </wp:positionH>
              <wp:positionV relativeFrom="page">
                <wp:posOffset>170815</wp:posOffset>
              </wp:positionV>
              <wp:extent cx="1831340" cy="2044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733D"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234pt;margin-top:13.45pt;width:144.2pt;height:16.1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7l0bACAACw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" filled="f" stroked="f">
              <v:textbox inset="0,0,0,0">
                <w:txbxContent>
                  <w:p w14:paraId="13E1733D"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v:textbox>
              <w10:wrap anchorx="page" anchory="page"/>
            </v:shape>
          </w:pict>
        </mc:Fallback>
      </mc:AlternateConten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2608" w14:textId="77777777" w:rsidR="009754A8" w:rsidRDefault="009754A8">
    <w:pPr>
      <w:pStyle w:val="BodyText"/>
      <w:spacing w:line="14" w:lineRule="aut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5339" w14:textId="77777777" w:rsidR="009754A8" w:rsidRDefault="009754A8">
    <w:pPr>
      <w:pStyle w:val="BodyText"/>
      <w:spacing w:line="14" w:lineRule="auto"/>
      <w:rPr>
        <w:sz w:val="2"/>
      </w:rPr>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598F" w14:textId="77777777" w:rsidR="009754A8" w:rsidRDefault="009754A8">
    <w:pPr>
      <w:pStyle w:val="BodyText"/>
      <w:spacing w:line="14" w:lineRule="auto"/>
      <w:rPr>
        <w:sz w:val="20"/>
      </w:rPr>
    </w:pPr>
    <w:r>
      <w:rPr>
        <w:noProof/>
      </w:rPr>
      <mc:AlternateContent>
        <mc:Choice Requires="wps">
          <w:drawing>
            <wp:anchor distT="0" distB="0" distL="114300" distR="114300" simplePos="0" relativeHeight="486913536" behindDoc="1" locked="0" layoutInCell="1" allowOverlap="1" wp14:anchorId="72B580B5" wp14:editId="38178D86">
              <wp:simplePos x="0" y="0"/>
              <wp:positionH relativeFrom="page">
                <wp:posOffset>2971800</wp:posOffset>
              </wp:positionH>
              <wp:positionV relativeFrom="page">
                <wp:posOffset>170815</wp:posOffset>
              </wp:positionV>
              <wp:extent cx="183134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371C"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234pt;margin-top:13.45pt;width:144.2pt;height:16.1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" filled="f" stroked="f">
              <v:textbox inset="0,0,0,0">
                <w:txbxContent>
                  <w:p w14:paraId="0EE2371C"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v:textbox>
              <w10:wrap anchorx="page" anchory="page"/>
            </v:shape>
          </w:pict>
        </mc:Fallback>
      </mc:AlternateConten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E235" w14:textId="77777777" w:rsidR="009754A8" w:rsidRDefault="009754A8">
    <w:pPr>
      <w:pStyle w:val="BodyText"/>
      <w:spacing w:line="14" w:lineRule="auto"/>
      <w:rPr>
        <w:sz w:val="2"/>
      </w:rP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AF0C" w14:textId="77777777" w:rsidR="009754A8" w:rsidRDefault="009754A8">
    <w:pPr>
      <w:pStyle w:val="BodyText"/>
      <w:spacing w:line="14" w:lineRule="auto"/>
      <w:rPr>
        <w:sz w:val="20"/>
      </w:rPr>
    </w:pPr>
    <w:r>
      <w:rPr>
        <w:noProof/>
      </w:rPr>
      <mc:AlternateContent>
        <mc:Choice Requires="wps">
          <w:drawing>
            <wp:anchor distT="0" distB="0" distL="114300" distR="114300" simplePos="0" relativeHeight="486914048" behindDoc="1" locked="0" layoutInCell="1" allowOverlap="1" wp14:anchorId="7A9D2B90" wp14:editId="7A9D2400">
              <wp:simplePos x="0" y="0"/>
              <wp:positionH relativeFrom="page">
                <wp:posOffset>2971800</wp:posOffset>
              </wp:positionH>
              <wp:positionV relativeFrom="page">
                <wp:posOffset>170815</wp:posOffset>
              </wp:positionV>
              <wp:extent cx="1831340" cy="204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9491"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234pt;margin-top:13.45pt;width:144.2pt;height:16.1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" filled="f" stroked="f">
              <v:textbox inset="0,0,0,0">
                <w:txbxContent>
                  <w:p w14:paraId="2D459491" w14:textId="77777777" w:rsidR="009754A8" w:rsidRDefault="009754A8">
                    <w:pPr>
                      <w:spacing w:before="17"/>
                      <w:ind w:left="20"/>
                      <w:rPr>
                        <w:b/>
                        <w:sz w:val="24"/>
                      </w:rPr>
                    </w:pPr>
                    <w:r>
                      <w:rPr>
                        <w:b/>
                        <w:w w:val="95"/>
                        <w:sz w:val="24"/>
                      </w:rPr>
                      <w:t>Newport Sea Base</w:t>
                    </w:r>
                    <w:r>
                      <w:rPr>
                        <w:b/>
                        <w:spacing w:val="-37"/>
                        <w:w w:val="95"/>
                        <w:sz w:val="24"/>
                      </w:rPr>
                      <w:t xml:space="preserve"> </w:t>
                    </w:r>
                    <w:r>
                      <w:rPr>
                        <w:b/>
                        <w:w w:val="95"/>
                        <w:sz w:val="24"/>
                      </w:rPr>
                      <w:t>Rowing</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6440" w14:textId="77777777" w:rsidR="009754A8" w:rsidRDefault="009754A8">
    <w:pPr>
      <w:pStyle w:val="BodyText"/>
      <w:spacing w:line="14" w:lineRule="auto"/>
      <w:rPr>
        <w:sz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6A3D" w14:textId="77777777" w:rsidR="009754A8" w:rsidRDefault="009754A8">
    <w:pPr>
      <w:pStyle w:val="BodyText"/>
      <w:spacing w:line="14" w:lineRule="auto"/>
      <w:rPr>
        <w:sz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6B8A" w14:textId="77777777" w:rsidR="009754A8" w:rsidRDefault="009754A8">
    <w:pPr>
      <w:pStyle w:val="BodyText"/>
      <w:spacing w:line="14" w:lineRule="auto"/>
      <w:rPr>
        <w:sz w:val="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130D" w14:textId="77777777" w:rsidR="009754A8" w:rsidRDefault="009754A8">
    <w:pPr>
      <w:pStyle w:val="BodyText"/>
      <w:spacing w:line="14" w:lineRule="auto"/>
      <w:rPr>
        <w:sz w:val="2"/>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2FB7" w14:textId="77777777" w:rsidR="009754A8" w:rsidRDefault="009754A8">
    <w:pPr>
      <w:pStyle w:val="BodyText"/>
      <w:spacing w:line="14" w:lineRule="auto"/>
      <w:rPr>
        <w:sz w:val="2"/>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94C9" w14:textId="77777777" w:rsidR="009754A8" w:rsidRDefault="009754A8">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A50"/>
    <w:multiLevelType w:val="hybridMultilevel"/>
    <w:tmpl w:val="86E69E06"/>
    <w:lvl w:ilvl="0" w:tplc="F0B01682">
      <w:start w:val="1"/>
      <w:numFmt w:val="decimal"/>
      <w:lvlText w:val="%1."/>
      <w:lvlJc w:val="left"/>
      <w:pPr>
        <w:ind w:left="876" w:hanging="360"/>
        <w:jc w:val="left"/>
      </w:pPr>
      <w:rPr>
        <w:rFonts w:ascii="Arial" w:eastAsia="Arial" w:hAnsi="Arial" w:cs="Arial" w:hint="default"/>
        <w:w w:val="100"/>
        <w:sz w:val="24"/>
        <w:szCs w:val="24"/>
        <w:lang w:val="en-US" w:eastAsia="en-US" w:bidi="ar-SA"/>
      </w:rPr>
    </w:lvl>
    <w:lvl w:ilvl="1" w:tplc="F5461754">
      <w:numFmt w:val="bullet"/>
      <w:lvlText w:val="•"/>
      <w:lvlJc w:val="left"/>
      <w:pPr>
        <w:ind w:left="1830" w:hanging="360"/>
      </w:pPr>
      <w:rPr>
        <w:rFonts w:hint="default"/>
        <w:lang w:val="en-US" w:eastAsia="en-US" w:bidi="ar-SA"/>
      </w:rPr>
    </w:lvl>
    <w:lvl w:ilvl="2" w:tplc="787EFB3A">
      <w:numFmt w:val="bullet"/>
      <w:lvlText w:val="•"/>
      <w:lvlJc w:val="left"/>
      <w:pPr>
        <w:ind w:left="2780" w:hanging="360"/>
      </w:pPr>
      <w:rPr>
        <w:rFonts w:hint="default"/>
        <w:lang w:val="en-US" w:eastAsia="en-US" w:bidi="ar-SA"/>
      </w:rPr>
    </w:lvl>
    <w:lvl w:ilvl="3" w:tplc="82AA15C6">
      <w:numFmt w:val="bullet"/>
      <w:lvlText w:val="•"/>
      <w:lvlJc w:val="left"/>
      <w:pPr>
        <w:ind w:left="3730" w:hanging="360"/>
      </w:pPr>
      <w:rPr>
        <w:rFonts w:hint="default"/>
        <w:lang w:val="en-US" w:eastAsia="en-US" w:bidi="ar-SA"/>
      </w:rPr>
    </w:lvl>
    <w:lvl w:ilvl="4" w:tplc="A7B8D15E">
      <w:numFmt w:val="bullet"/>
      <w:lvlText w:val="•"/>
      <w:lvlJc w:val="left"/>
      <w:pPr>
        <w:ind w:left="4680" w:hanging="360"/>
      </w:pPr>
      <w:rPr>
        <w:rFonts w:hint="default"/>
        <w:lang w:val="en-US" w:eastAsia="en-US" w:bidi="ar-SA"/>
      </w:rPr>
    </w:lvl>
    <w:lvl w:ilvl="5" w:tplc="8E920C62">
      <w:numFmt w:val="bullet"/>
      <w:lvlText w:val="•"/>
      <w:lvlJc w:val="left"/>
      <w:pPr>
        <w:ind w:left="5630" w:hanging="360"/>
      </w:pPr>
      <w:rPr>
        <w:rFonts w:hint="default"/>
        <w:lang w:val="en-US" w:eastAsia="en-US" w:bidi="ar-SA"/>
      </w:rPr>
    </w:lvl>
    <w:lvl w:ilvl="6" w:tplc="6818DB1E">
      <w:numFmt w:val="bullet"/>
      <w:lvlText w:val="•"/>
      <w:lvlJc w:val="left"/>
      <w:pPr>
        <w:ind w:left="6580" w:hanging="360"/>
      </w:pPr>
      <w:rPr>
        <w:rFonts w:hint="default"/>
        <w:lang w:val="en-US" w:eastAsia="en-US" w:bidi="ar-SA"/>
      </w:rPr>
    </w:lvl>
    <w:lvl w:ilvl="7" w:tplc="89D89DE4">
      <w:numFmt w:val="bullet"/>
      <w:lvlText w:val="•"/>
      <w:lvlJc w:val="left"/>
      <w:pPr>
        <w:ind w:left="7530" w:hanging="360"/>
      </w:pPr>
      <w:rPr>
        <w:rFonts w:hint="default"/>
        <w:lang w:val="en-US" w:eastAsia="en-US" w:bidi="ar-SA"/>
      </w:rPr>
    </w:lvl>
    <w:lvl w:ilvl="8" w:tplc="A78E93E4">
      <w:numFmt w:val="bullet"/>
      <w:lvlText w:val="•"/>
      <w:lvlJc w:val="left"/>
      <w:pPr>
        <w:ind w:left="8480" w:hanging="360"/>
      </w:pPr>
      <w:rPr>
        <w:rFonts w:hint="default"/>
        <w:lang w:val="en-US" w:eastAsia="en-US" w:bidi="ar-SA"/>
      </w:rPr>
    </w:lvl>
  </w:abstractNum>
  <w:abstractNum w:abstractNumId="1">
    <w:nsid w:val="06406451"/>
    <w:multiLevelType w:val="hybridMultilevel"/>
    <w:tmpl w:val="6BF28E26"/>
    <w:lvl w:ilvl="0" w:tplc="C4B85ECE">
      <w:numFmt w:val="bullet"/>
      <w:lvlText w:val=""/>
      <w:lvlJc w:val="left"/>
      <w:pPr>
        <w:ind w:left="948" w:hanging="360"/>
      </w:pPr>
      <w:rPr>
        <w:rFonts w:ascii="Symbol" w:eastAsia="Symbol" w:hAnsi="Symbol" w:cs="Symbol" w:hint="default"/>
        <w:w w:val="100"/>
        <w:sz w:val="24"/>
        <w:szCs w:val="24"/>
        <w:lang w:val="en-US" w:eastAsia="en-US" w:bidi="ar-SA"/>
      </w:rPr>
    </w:lvl>
    <w:lvl w:ilvl="1" w:tplc="A3A448CE">
      <w:numFmt w:val="bullet"/>
      <w:lvlText w:val=""/>
      <w:lvlJc w:val="left"/>
      <w:pPr>
        <w:ind w:left="1596" w:hanging="360"/>
      </w:pPr>
      <w:rPr>
        <w:rFonts w:ascii="Symbol" w:eastAsia="Symbol" w:hAnsi="Symbol" w:cs="Symbol" w:hint="default"/>
        <w:w w:val="100"/>
        <w:sz w:val="24"/>
        <w:szCs w:val="24"/>
        <w:lang w:val="en-US" w:eastAsia="en-US" w:bidi="ar-SA"/>
      </w:rPr>
    </w:lvl>
    <w:lvl w:ilvl="2" w:tplc="55F4EDA6">
      <w:numFmt w:val="bullet"/>
      <w:lvlText w:val="•"/>
      <w:lvlJc w:val="left"/>
      <w:pPr>
        <w:ind w:left="2575" w:hanging="360"/>
      </w:pPr>
      <w:rPr>
        <w:rFonts w:hint="default"/>
        <w:lang w:val="en-US" w:eastAsia="en-US" w:bidi="ar-SA"/>
      </w:rPr>
    </w:lvl>
    <w:lvl w:ilvl="3" w:tplc="9176EE18">
      <w:numFmt w:val="bullet"/>
      <w:lvlText w:val="•"/>
      <w:lvlJc w:val="left"/>
      <w:pPr>
        <w:ind w:left="3551" w:hanging="360"/>
      </w:pPr>
      <w:rPr>
        <w:rFonts w:hint="default"/>
        <w:lang w:val="en-US" w:eastAsia="en-US" w:bidi="ar-SA"/>
      </w:rPr>
    </w:lvl>
    <w:lvl w:ilvl="4" w:tplc="A0C8A3B4">
      <w:numFmt w:val="bullet"/>
      <w:lvlText w:val="•"/>
      <w:lvlJc w:val="left"/>
      <w:pPr>
        <w:ind w:left="4526" w:hanging="360"/>
      </w:pPr>
      <w:rPr>
        <w:rFonts w:hint="default"/>
        <w:lang w:val="en-US" w:eastAsia="en-US" w:bidi="ar-SA"/>
      </w:rPr>
    </w:lvl>
    <w:lvl w:ilvl="5" w:tplc="BDB08468">
      <w:numFmt w:val="bullet"/>
      <w:lvlText w:val="•"/>
      <w:lvlJc w:val="left"/>
      <w:pPr>
        <w:ind w:left="5502" w:hanging="360"/>
      </w:pPr>
      <w:rPr>
        <w:rFonts w:hint="default"/>
        <w:lang w:val="en-US" w:eastAsia="en-US" w:bidi="ar-SA"/>
      </w:rPr>
    </w:lvl>
    <w:lvl w:ilvl="6" w:tplc="009A86FE">
      <w:numFmt w:val="bullet"/>
      <w:lvlText w:val="•"/>
      <w:lvlJc w:val="left"/>
      <w:pPr>
        <w:ind w:left="6477" w:hanging="360"/>
      </w:pPr>
      <w:rPr>
        <w:rFonts w:hint="default"/>
        <w:lang w:val="en-US" w:eastAsia="en-US" w:bidi="ar-SA"/>
      </w:rPr>
    </w:lvl>
    <w:lvl w:ilvl="7" w:tplc="65446AF2">
      <w:numFmt w:val="bullet"/>
      <w:lvlText w:val="•"/>
      <w:lvlJc w:val="left"/>
      <w:pPr>
        <w:ind w:left="7453" w:hanging="360"/>
      </w:pPr>
      <w:rPr>
        <w:rFonts w:hint="default"/>
        <w:lang w:val="en-US" w:eastAsia="en-US" w:bidi="ar-SA"/>
      </w:rPr>
    </w:lvl>
    <w:lvl w:ilvl="8" w:tplc="5F163282">
      <w:numFmt w:val="bullet"/>
      <w:lvlText w:val="•"/>
      <w:lvlJc w:val="left"/>
      <w:pPr>
        <w:ind w:left="8428" w:hanging="360"/>
      </w:pPr>
      <w:rPr>
        <w:rFonts w:hint="default"/>
        <w:lang w:val="en-US" w:eastAsia="en-US" w:bidi="ar-SA"/>
      </w:rPr>
    </w:lvl>
  </w:abstractNum>
  <w:abstractNum w:abstractNumId="2">
    <w:nsid w:val="110B76C0"/>
    <w:multiLevelType w:val="hybridMultilevel"/>
    <w:tmpl w:val="F9200214"/>
    <w:lvl w:ilvl="0" w:tplc="33C68F10">
      <w:numFmt w:val="bullet"/>
      <w:lvlText w:val="·"/>
      <w:lvlJc w:val="left"/>
      <w:pPr>
        <w:ind w:left="1397" w:hanging="532"/>
      </w:pPr>
      <w:rPr>
        <w:rFonts w:ascii="Arial" w:eastAsia="Arial" w:hAnsi="Arial" w:cs="Arial" w:hint="default"/>
        <w:w w:val="83"/>
        <w:sz w:val="24"/>
        <w:szCs w:val="24"/>
        <w:lang w:val="en-US" w:eastAsia="en-US" w:bidi="ar-SA"/>
      </w:rPr>
    </w:lvl>
    <w:lvl w:ilvl="1" w:tplc="FD8EBECC">
      <w:numFmt w:val="bullet"/>
      <w:lvlText w:val="•"/>
      <w:lvlJc w:val="left"/>
      <w:pPr>
        <w:ind w:left="2298" w:hanging="532"/>
      </w:pPr>
      <w:rPr>
        <w:rFonts w:hint="default"/>
        <w:lang w:val="en-US" w:eastAsia="en-US" w:bidi="ar-SA"/>
      </w:rPr>
    </w:lvl>
    <w:lvl w:ilvl="2" w:tplc="4C9E9BD0">
      <w:numFmt w:val="bullet"/>
      <w:lvlText w:val="•"/>
      <w:lvlJc w:val="left"/>
      <w:pPr>
        <w:ind w:left="3196" w:hanging="532"/>
      </w:pPr>
      <w:rPr>
        <w:rFonts w:hint="default"/>
        <w:lang w:val="en-US" w:eastAsia="en-US" w:bidi="ar-SA"/>
      </w:rPr>
    </w:lvl>
    <w:lvl w:ilvl="3" w:tplc="F3883C9A">
      <w:numFmt w:val="bullet"/>
      <w:lvlText w:val="•"/>
      <w:lvlJc w:val="left"/>
      <w:pPr>
        <w:ind w:left="4094" w:hanging="532"/>
      </w:pPr>
      <w:rPr>
        <w:rFonts w:hint="default"/>
        <w:lang w:val="en-US" w:eastAsia="en-US" w:bidi="ar-SA"/>
      </w:rPr>
    </w:lvl>
    <w:lvl w:ilvl="4" w:tplc="5F189B3C">
      <w:numFmt w:val="bullet"/>
      <w:lvlText w:val="•"/>
      <w:lvlJc w:val="left"/>
      <w:pPr>
        <w:ind w:left="4992" w:hanging="532"/>
      </w:pPr>
      <w:rPr>
        <w:rFonts w:hint="default"/>
        <w:lang w:val="en-US" w:eastAsia="en-US" w:bidi="ar-SA"/>
      </w:rPr>
    </w:lvl>
    <w:lvl w:ilvl="5" w:tplc="C854E786">
      <w:numFmt w:val="bullet"/>
      <w:lvlText w:val="•"/>
      <w:lvlJc w:val="left"/>
      <w:pPr>
        <w:ind w:left="5890" w:hanging="532"/>
      </w:pPr>
      <w:rPr>
        <w:rFonts w:hint="default"/>
        <w:lang w:val="en-US" w:eastAsia="en-US" w:bidi="ar-SA"/>
      </w:rPr>
    </w:lvl>
    <w:lvl w:ilvl="6" w:tplc="C44874F0">
      <w:numFmt w:val="bullet"/>
      <w:lvlText w:val="•"/>
      <w:lvlJc w:val="left"/>
      <w:pPr>
        <w:ind w:left="6788" w:hanging="532"/>
      </w:pPr>
      <w:rPr>
        <w:rFonts w:hint="default"/>
        <w:lang w:val="en-US" w:eastAsia="en-US" w:bidi="ar-SA"/>
      </w:rPr>
    </w:lvl>
    <w:lvl w:ilvl="7" w:tplc="77EAE05C">
      <w:numFmt w:val="bullet"/>
      <w:lvlText w:val="•"/>
      <w:lvlJc w:val="left"/>
      <w:pPr>
        <w:ind w:left="7686" w:hanging="532"/>
      </w:pPr>
      <w:rPr>
        <w:rFonts w:hint="default"/>
        <w:lang w:val="en-US" w:eastAsia="en-US" w:bidi="ar-SA"/>
      </w:rPr>
    </w:lvl>
    <w:lvl w:ilvl="8" w:tplc="E95AE614">
      <w:numFmt w:val="bullet"/>
      <w:lvlText w:val="•"/>
      <w:lvlJc w:val="left"/>
      <w:pPr>
        <w:ind w:left="8584" w:hanging="532"/>
      </w:pPr>
      <w:rPr>
        <w:rFonts w:hint="default"/>
        <w:lang w:val="en-US" w:eastAsia="en-US" w:bidi="ar-SA"/>
      </w:rPr>
    </w:lvl>
  </w:abstractNum>
  <w:abstractNum w:abstractNumId="3">
    <w:nsid w:val="14D974DF"/>
    <w:multiLevelType w:val="hybridMultilevel"/>
    <w:tmpl w:val="DC2C45FE"/>
    <w:lvl w:ilvl="0" w:tplc="8FA2E0FC">
      <w:numFmt w:val="bullet"/>
      <w:lvlText w:val="•"/>
      <w:lvlJc w:val="left"/>
      <w:pPr>
        <w:ind w:left="156" w:hanging="152"/>
      </w:pPr>
      <w:rPr>
        <w:rFonts w:ascii="Arial" w:eastAsia="Arial" w:hAnsi="Arial" w:cs="Arial" w:hint="default"/>
        <w:w w:val="100"/>
        <w:sz w:val="24"/>
        <w:szCs w:val="24"/>
        <w:lang w:val="en-US" w:eastAsia="en-US" w:bidi="ar-SA"/>
      </w:rPr>
    </w:lvl>
    <w:lvl w:ilvl="1" w:tplc="A0D44FC6">
      <w:numFmt w:val="bullet"/>
      <w:lvlText w:val="•"/>
      <w:lvlJc w:val="left"/>
      <w:pPr>
        <w:ind w:left="1182" w:hanging="152"/>
      </w:pPr>
      <w:rPr>
        <w:rFonts w:hint="default"/>
        <w:lang w:val="en-US" w:eastAsia="en-US" w:bidi="ar-SA"/>
      </w:rPr>
    </w:lvl>
    <w:lvl w:ilvl="2" w:tplc="B2969352">
      <w:numFmt w:val="bullet"/>
      <w:lvlText w:val="•"/>
      <w:lvlJc w:val="left"/>
      <w:pPr>
        <w:ind w:left="2204" w:hanging="152"/>
      </w:pPr>
      <w:rPr>
        <w:rFonts w:hint="default"/>
        <w:lang w:val="en-US" w:eastAsia="en-US" w:bidi="ar-SA"/>
      </w:rPr>
    </w:lvl>
    <w:lvl w:ilvl="3" w:tplc="5B9ABBA6">
      <w:numFmt w:val="bullet"/>
      <w:lvlText w:val="•"/>
      <w:lvlJc w:val="left"/>
      <w:pPr>
        <w:ind w:left="3226" w:hanging="152"/>
      </w:pPr>
      <w:rPr>
        <w:rFonts w:hint="default"/>
        <w:lang w:val="en-US" w:eastAsia="en-US" w:bidi="ar-SA"/>
      </w:rPr>
    </w:lvl>
    <w:lvl w:ilvl="4" w:tplc="5BC4C1B4">
      <w:numFmt w:val="bullet"/>
      <w:lvlText w:val="•"/>
      <w:lvlJc w:val="left"/>
      <w:pPr>
        <w:ind w:left="4248" w:hanging="152"/>
      </w:pPr>
      <w:rPr>
        <w:rFonts w:hint="default"/>
        <w:lang w:val="en-US" w:eastAsia="en-US" w:bidi="ar-SA"/>
      </w:rPr>
    </w:lvl>
    <w:lvl w:ilvl="5" w:tplc="936400CE">
      <w:numFmt w:val="bullet"/>
      <w:lvlText w:val="•"/>
      <w:lvlJc w:val="left"/>
      <w:pPr>
        <w:ind w:left="5270" w:hanging="152"/>
      </w:pPr>
      <w:rPr>
        <w:rFonts w:hint="default"/>
        <w:lang w:val="en-US" w:eastAsia="en-US" w:bidi="ar-SA"/>
      </w:rPr>
    </w:lvl>
    <w:lvl w:ilvl="6" w:tplc="4ED832B2">
      <w:numFmt w:val="bullet"/>
      <w:lvlText w:val="•"/>
      <w:lvlJc w:val="left"/>
      <w:pPr>
        <w:ind w:left="6292" w:hanging="152"/>
      </w:pPr>
      <w:rPr>
        <w:rFonts w:hint="default"/>
        <w:lang w:val="en-US" w:eastAsia="en-US" w:bidi="ar-SA"/>
      </w:rPr>
    </w:lvl>
    <w:lvl w:ilvl="7" w:tplc="360AA840">
      <w:numFmt w:val="bullet"/>
      <w:lvlText w:val="•"/>
      <w:lvlJc w:val="left"/>
      <w:pPr>
        <w:ind w:left="7314" w:hanging="152"/>
      </w:pPr>
      <w:rPr>
        <w:rFonts w:hint="default"/>
        <w:lang w:val="en-US" w:eastAsia="en-US" w:bidi="ar-SA"/>
      </w:rPr>
    </w:lvl>
    <w:lvl w:ilvl="8" w:tplc="54300D78">
      <w:numFmt w:val="bullet"/>
      <w:lvlText w:val="•"/>
      <w:lvlJc w:val="left"/>
      <w:pPr>
        <w:ind w:left="8336" w:hanging="152"/>
      </w:pPr>
      <w:rPr>
        <w:rFonts w:hint="default"/>
        <w:lang w:val="en-US" w:eastAsia="en-US" w:bidi="ar-SA"/>
      </w:rPr>
    </w:lvl>
  </w:abstractNum>
  <w:abstractNum w:abstractNumId="4">
    <w:nsid w:val="189C45BF"/>
    <w:multiLevelType w:val="hybridMultilevel"/>
    <w:tmpl w:val="D6E22CC4"/>
    <w:lvl w:ilvl="0" w:tplc="D41EFBEC">
      <w:numFmt w:val="bullet"/>
      <w:lvlText w:val=""/>
      <w:lvlJc w:val="left"/>
      <w:pPr>
        <w:ind w:left="977" w:hanging="112"/>
      </w:pPr>
      <w:rPr>
        <w:rFonts w:ascii="Symbol" w:eastAsia="Symbol" w:hAnsi="Symbol" w:cs="Symbol" w:hint="default"/>
        <w:spacing w:val="-1"/>
        <w:w w:val="100"/>
        <w:sz w:val="22"/>
        <w:szCs w:val="22"/>
        <w:lang w:val="en-US" w:eastAsia="en-US" w:bidi="ar-SA"/>
      </w:rPr>
    </w:lvl>
    <w:lvl w:ilvl="1" w:tplc="2DE2B660">
      <w:numFmt w:val="bullet"/>
      <w:lvlText w:val="•"/>
      <w:lvlJc w:val="left"/>
      <w:pPr>
        <w:ind w:left="1920" w:hanging="112"/>
      </w:pPr>
      <w:rPr>
        <w:rFonts w:hint="default"/>
        <w:lang w:val="en-US" w:eastAsia="en-US" w:bidi="ar-SA"/>
      </w:rPr>
    </w:lvl>
    <w:lvl w:ilvl="2" w:tplc="0D9C6254">
      <w:numFmt w:val="bullet"/>
      <w:lvlText w:val="•"/>
      <w:lvlJc w:val="left"/>
      <w:pPr>
        <w:ind w:left="2860" w:hanging="112"/>
      </w:pPr>
      <w:rPr>
        <w:rFonts w:hint="default"/>
        <w:lang w:val="en-US" w:eastAsia="en-US" w:bidi="ar-SA"/>
      </w:rPr>
    </w:lvl>
    <w:lvl w:ilvl="3" w:tplc="8D9C4298">
      <w:numFmt w:val="bullet"/>
      <w:lvlText w:val="•"/>
      <w:lvlJc w:val="left"/>
      <w:pPr>
        <w:ind w:left="3800" w:hanging="112"/>
      </w:pPr>
      <w:rPr>
        <w:rFonts w:hint="default"/>
        <w:lang w:val="en-US" w:eastAsia="en-US" w:bidi="ar-SA"/>
      </w:rPr>
    </w:lvl>
    <w:lvl w:ilvl="4" w:tplc="54501C42">
      <w:numFmt w:val="bullet"/>
      <w:lvlText w:val="•"/>
      <w:lvlJc w:val="left"/>
      <w:pPr>
        <w:ind w:left="4740" w:hanging="112"/>
      </w:pPr>
      <w:rPr>
        <w:rFonts w:hint="default"/>
        <w:lang w:val="en-US" w:eastAsia="en-US" w:bidi="ar-SA"/>
      </w:rPr>
    </w:lvl>
    <w:lvl w:ilvl="5" w:tplc="54C43838">
      <w:numFmt w:val="bullet"/>
      <w:lvlText w:val="•"/>
      <w:lvlJc w:val="left"/>
      <w:pPr>
        <w:ind w:left="5680" w:hanging="112"/>
      </w:pPr>
      <w:rPr>
        <w:rFonts w:hint="default"/>
        <w:lang w:val="en-US" w:eastAsia="en-US" w:bidi="ar-SA"/>
      </w:rPr>
    </w:lvl>
    <w:lvl w:ilvl="6" w:tplc="4C4A3BB4">
      <w:numFmt w:val="bullet"/>
      <w:lvlText w:val="•"/>
      <w:lvlJc w:val="left"/>
      <w:pPr>
        <w:ind w:left="6620" w:hanging="112"/>
      </w:pPr>
      <w:rPr>
        <w:rFonts w:hint="default"/>
        <w:lang w:val="en-US" w:eastAsia="en-US" w:bidi="ar-SA"/>
      </w:rPr>
    </w:lvl>
    <w:lvl w:ilvl="7" w:tplc="D2B88DA6">
      <w:numFmt w:val="bullet"/>
      <w:lvlText w:val="•"/>
      <w:lvlJc w:val="left"/>
      <w:pPr>
        <w:ind w:left="7560" w:hanging="112"/>
      </w:pPr>
      <w:rPr>
        <w:rFonts w:hint="default"/>
        <w:lang w:val="en-US" w:eastAsia="en-US" w:bidi="ar-SA"/>
      </w:rPr>
    </w:lvl>
    <w:lvl w:ilvl="8" w:tplc="AB60F63A">
      <w:numFmt w:val="bullet"/>
      <w:lvlText w:val="•"/>
      <w:lvlJc w:val="left"/>
      <w:pPr>
        <w:ind w:left="8500" w:hanging="112"/>
      </w:pPr>
      <w:rPr>
        <w:rFonts w:hint="default"/>
        <w:lang w:val="en-US" w:eastAsia="en-US" w:bidi="ar-SA"/>
      </w:rPr>
    </w:lvl>
  </w:abstractNum>
  <w:abstractNum w:abstractNumId="5">
    <w:nsid w:val="21945697"/>
    <w:multiLevelType w:val="hybridMultilevel"/>
    <w:tmpl w:val="52BA1D56"/>
    <w:lvl w:ilvl="0" w:tplc="C770964C">
      <w:numFmt w:val="bullet"/>
      <w:lvlText w:val="◦"/>
      <w:lvlJc w:val="left"/>
      <w:pPr>
        <w:ind w:left="156" w:hanging="212"/>
      </w:pPr>
      <w:rPr>
        <w:rFonts w:ascii="Arial" w:eastAsia="Arial" w:hAnsi="Arial" w:cs="Arial" w:hint="default"/>
        <w:w w:val="169"/>
        <w:sz w:val="24"/>
        <w:szCs w:val="24"/>
        <w:lang w:val="en-US" w:eastAsia="en-US" w:bidi="ar-SA"/>
      </w:rPr>
    </w:lvl>
    <w:lvl w:ilvl="1" w:tplc="63BC7E42">
      <w:numFmt w:val="bullet"/>
      <w:lvlText w:val=""/>
      <w:lvlJc w:val="left"/>
      <w:pPr>
        <w:ind w:left="156" w:hanging="360"/>
      </w:pPr>
      <w:rPr>
        <w:rFonts w:hint="default"/>
        <w:w w:val="100"/>
        <w:lang w:val="en-US" w:eastAsia="en-US" w:bidi="ar-SA"/>
      </w:rPr>
    </w:lvl>
    <w:lvl w:ilvl="2" w:tplc="2CA8908E">
      <w:numFmt w:val="bullet"/>
      <w:lvlText w:val=""/>
      <w:lvlJc w:val="left"/>
      <w:pPr>
        <w:ind w:left="1586" w:hanging="360"/>
      </w:pPr>
      <w:rPr>
        <w:rFonts w:ascii="Symbol" w:eastAsia="Symbol" w:hAnsi="Symbol" w:cs="Symbol" w:hint="default"/>
        <w:w w:val="100"/>
        <w:sz w:val="24"/>
        <w:szCs w:val="24"/>
        <w:lang w:val="en-US" w:eastAsia="en-US" w:bidi="ar-SA"/>
      </w:rPr>
    </w:lvl>
    <w:lvl w:ilvl="3" w:tplc="1444B4AE">
      <w:numFmt w:val="bullet"/>
      <w:lvlText w:val="•"/>
      <w:lvlJc w:val="left"/>
      <w:pPr>
        <w:ind w:left="2680" w:hanging="360"/>
      </w:pPr>
      <w:rPr>
        <w:rFonts w:hint="default"/>
        <w:lang w:val="en-US" w:eastAsia="en-US" w:bidi="ar-SA"/>
      </w:rPr>
    </w:lvl>
    <w:lvl w:ilvl="4" w:tplc="038A22BE">
      <w:numFmt w:val="bullet"/>
      <w:lvlText w:val="•"/>
      <w:lvlJc w:val="left"/>
      <w:pPr>
        <w:ind w:left="3780" w:hanging="360"/>
      </w:pPr>
      <w:rPr>
        <w:rFonts w:hint="default"/>
        <w:lang w:val="en-US" w:eastAsia="en-US" w:bidi="ar-SA"/>
      </w:rPr>
    </w:lvl>
    <w:lvl w:ilvl="5" w:tplc="58D09046">
      <w:numFmt w:val="bullet"/>
      <w:lvlText w:val="•"/>
      <w:lvlJc w:val="left"/>
      <w:pPr>
        <w:ind w:left="4880" w:hanging="360"/>
      </w:pPr>
      <w:rPr>
        <w:rFonts w:hint="default"/>
        <w:lang w:val="en-US" w:eastAsia="en-US" w:bidi="ar-SA"/>
      </w:rPr>
    </w:lvl>
    <w:lvl w:ilvl="6" w:tplc="5F5CA62E">
      <w:numFmt w:val="bullet"/>
      <w:lvlText w:val="•"/>
      <w:lvlJc w:val="left"/>
      <w:pPr>
        <w:ind w:left="5980" w:hanging="360"/>
      </w:pPr>
      <w:rPr>
        <w:rFonts w:hint="default"/>
        <w:lang w:val="en-US" w:eastAsia="en-US" w:bidi="ar-SA"/>
      </w:rPr>
    </w:lvl>
    <w:lvl w:ilvl="7" w:tplc="C5C495DC">
      <w:numFmt w:val="bullet"/>
      <w:lvlText w:val="•"/>
      <w:lvlJc w:val="left"/>
      <w:pPr>
        <w:ind w:left="7080" w:hanging="360"/>
      </w:pPr>
      <w:rPr>
        <w:rFonts w:hint="default"/>
        <w:lang w:val="en-US" w:eastAsia="en-US" w:bidi="ar-SA"/>
      </w:rPr>
    </w:lvl>
    <w:lvl w:ilvl="8" w:tplc="8592B6AA">
      <w:numFmt w:val="bullet"/>
      <w:lvlText w:val="•"/>
      <w:lvlJc w:val="left"/>
      <w:pPr>
        <w:ind w:left="8180" w:hanging="360"/>
      </w:pPr>
      <w:rPr>
        <w:rFonts w:hint="default"/>
        <w:lang w:val="en-US" w:eastAsia="en-US" w:bidi="ar-SA"/>
      </w:rPr>
    </w:lvl>
  </w:abstractNum>
  <w:abstractNum w:abstractNumId="6">
    <w:nsid w:val="25DF25CE"/>
    <w:multiLevelType w:val="hybridMultilevel"/>
    <w:tmpl w:val="FEE0A166"/>
    <w:lvl w:ilvl="0" w:tplc="44F28C66">
      <w:numFmt w:val="bullet"/>
      <w:lvlText w:val="◦"/>
      <w:lvlJc w:val="left"/>
      <w:pPr>
        <w:ind w:left="1596" w:hanging="360"/>
      </w:pPr>
      <w:rPr>
        <w:rFonts w:ascii="Calibri" w:eastAsia="Calibri" w:hAnsi="Calibri" w:cs="Calibri" w:hint="default"/>
        <w:w w:val="224"/>
        <w:sz w:val="24"/>
        <w:szCs w:val="24"/>
        <w:lang w:val="en-US" w:eastAsia="en-US" w:bidi="ar-SA"/>
      </w:rPr>
    </w:lvl>
    <w:lvl w:ilvl="1" w:tplc="B2B43AD8">
      <w:numFmt w:val="bullet"/>
      <w:lvlText w:val="•"/>
      <w:lvlJc w:val="left"/>
      <w:pPr>
        <w:ind w:left="2478" w:hanging="360"/>
      </w:pPr>
      <w:rPr>
        <w:rFonts w:hint="default"/>
        <w:lang w:val="en-US" w:eastAsia="en-US" w:bidi="ar-SA"/>
      </w:rPr>
    </w:lvl>
    <w:lvl w:ilvl="2" w:tplc="C6BCBAC4">
      <w:numFmt w:val="bullet"/>
      <w:lvlText w:val="•"/>
      <w:lvlJc w:val="left"/>
      <w:pPr>
        <w:ind w:left="3356" w:hanging="360"/>
      </w:pPr>
      <w:rPr>
        <w:rFonts w:hint="default"/>
        <w:lang w:val="en-US" w:eastAsia="en-US" w:bidi="ar-SA"/>
      </w:rPr>
    </w:lvl>
    <w:lvl w:ilvl="3" w:tplc="9E0006DA">
      <w:numFmt w:val="bullet"/>
      <w:lvlText w:val="•"/>
      <w:lvlJc w:val="left"/>
      <w:pPr>
        <w:ind w:left="4234" w:hanging="360"/>
      </w:pPr>
      <w:rPr>
        <w:rFonts w:hint="default"/>
        <w:lang w:val="en-US" w:eastAsia="en-US" w:bidi="ar-SA"/>
      </w:rPr>
    </w:lvl>
    <w:lvl w:ilvl="4" w:tplc="1BECAC00">
      <w:numFmt w:val="bullet"/>
      <w:lvlText w:val="•"/>
      <w:lvlJc w:val="left"/>
      <w:pPr>
        <w:ind w:left="5112" w:hanging="360"/>
      </w:pPr>
      <w:rPr>
        <w:rFonts w:hint="default"/>
        <w:lang w:val="en-US" w:eastAsia="en-US" w:bidi="ar-SA"/>
      </w:rPr>
    </w:lvl>
    <w:lvl w:ilvl="5" w:tplc="25D48DBE">
      <w:numFmt w:val="bullet"/>
      <w:lvlText w:val="•"/>
      <w:lvlJc w:val="left"/>
      <w:pPr>
        <w:ind w:left="5990" w:hanging="360"/>
      </w:pPr>
      <w:rPr>
        <w:rFonts w:hint="default"/>
        <w:lang w:val="en-US" w:eastAsia="en-US" w:bidi="ar-SA"/>
      </w:rPr>
    </w:lvl>
    <w:lvl w:ilvl="6" w:tplc="433E24AA">
      <w:numFmt w:val="bullet"/>
      <w:lvlText w:val="•"/>
      <w:lvlJc w:val="left"/>
      <w:pPr>
        <w:ind w:left="6868" w:hanging="360"/>
      </w:pPr>
      <w:rPr>
        <w:rFonts w:hint="default"/>
        <w:lang w:val="en-US" w:eastAsia="en-US" w:bidi="ar-SA"/>
      </w:rPr>
    </w:lvl>
    <w:lvl w:ilvl="7" w:tplc="04CA3B3A">
      <w:numFmt w:val="bullet"/>
      <w:lvlText w:val="•"/>
      <w:lvlJc w:val="left"/>
      <w:pPr>
        <w:ind w:left="7746" w:hanging="360"/>
      </w:pPr>
      <w:rPr>
        <w:rFonts w:hint="default"/>
        <w:lang w:val="en-US" w:eastAsia="en-US" w:bidi="ar-SA"/>
      </w:rPr>
    </w:lvl>
    <w:lvl w:ilvl="8" w:tplc="AF4EAFC2">
      <w:numFmt w:val="bullet"/>
      <w:lvlText w:val="•"/>
      <w:lvlJc w:val="left"/>
      <w:pPr>
        <w:ind w:left="8624" w:hanging="360"/>
      </w:pPr>
      <w:rPr>
        <w:rFonts w:hint="default"/>
        <w:lang w:val="en-US" w:eastAsia="en-US" w:bidi="ar-SA"/>
      </w:rPr>
    </w:lvl>
  </w:abstractNum>
  <w:abstractNum w:abstractNumId="7">
    <w:nsid w:val="3C9F6A3F"/>
    <w:multiLevelType w:val="hybridMultilevel"/>
    <w:tmpl w:val="A1EE941C"/>
    <w:lvl w:ilvl="0" w:tplc="7B7471FE">
      <w:start w:val="21"/>
      <w:numFmt w:val="decimal"/>
      <w:lvlText w:val="%1."/>
      <w:lvlJc w:val="left"/>
      <w:pPr>
        <w:ind w:left="876" w:hanging="360"/>
        <w:jc w:val="left"/>
      </w:pPr>
      <w:rPr>
        <w:rFonts w:hint="default"/>
        <w:w w:val="100"/>
        <w:lang w:val="en-US" w:eastAsia="en-US" w:bidi="ar-SA"/>
      </w:rPr>
    </w:lvl>
    <w:lvl w:ilvl="1" w:tplc="C1BCC148">
      <w:numFmt w:val="bullet"/>
      <w:lvlText w:val="•"/>
      <w:lvlJc w:val="left"/>
      <w:pPr>
        <w:ind w:left="1830" w:hanging="360"/>
      </w:pPr>
      <w:rPr>
        <w:rFonts w:hint="default"/>
        <w:lang w:val="en-US" w:eastAsia="en-US" w:bidi="ar-SA"/>
      </w:rPr>
    </w:lvl>
    <w:lvl w:ilvl="2" w:tplc="7AEAFDCA">
      <w:numFmt w:val="bullet"/>
      <w:lvlText w:val="•"/>
      <w:lvlJc w:val="left"/>
      <w:pPr>
        <w:ind w:left="2780" w:hanging="360"/>
      </w:pPr>
      <w:rPr>
        <w:rFonts w:hint="default"/>
        <w:lang w:val="en-US" w:eastAsia="en-US" w:bidi="ar-SA"/>
      </w:rPr>
    </w:lvl>
    <w:lvl w:ilvl="3" w:tplc="CD48D784">
      <w:numFmt w:val="bullet"/>
      <w:lvlText w:val="•"/>
      <w:lvlJc w:val="left"/>
      <w:pPr>
        <w:ind w:left="3730" w:hanging="360"/>
      </w:pPr>
      <w:rPr>
        <w:rFonts w:hint="default"/>
        <w:lang w:val="en-US" w:eastAsia="en-US" w:bidi="ar-SA"/>
      </w:rPr>
    </w:lvl>
    <w:lvl w:ilvl="4" w:tplc="651EC74A">
      <w:numFmt w:val="bullet"/>
      <w:lvlText w:val="•"/>
      <w:lvlJc w:val="left"/>
      <w:pPr>
        <w:ind w:left="4680" w:hanging="360"/>
      </w:pPr>
      <w:rPr>
        <w:rFonts w:hint="default"/>
        <w:lang w:val="en-US" w:eastAsia="en-US" w:bidi="ar-SA"/>
      </w:rPr>
    </w:lvl>
    <w:lvl w:ilvl="5" w:tplc="F8989196">
      <w:numFmt w:val="bullet"/>
      <w:lvlText w:val="•"/>
      <w:lvlJc w:val="left"/>
      <w:pPr>
        <w:ind w:left="5630" w:hanging="360"/>
      </w:pPr>
      <w:rPr>
        <w:rFonts w:hint="default"/>
        <w:lang w:val="en-US" w:eastAsia="en-US" w:bidi="ar-SA"/>
      </w:rPr>
    </w:lvl>
    <w:lvl w:ilvl="6" w:tplc="99C24378">
      <w:numFmt w:val="bullet"/>
      <w:lvlText w:val="•"/>
      <w:lvlJc w:val="left"/>
      <w:pPr>
        <w:ind w:left="6580" w:hanging="360"/>
      </w:pPr>
      <w:rPr>
        <w:rFonts w:hint="default"/>
        <w:lang w:val="en-US" w:eastAsia="en-US" w:bidi="ar-SA"/>
      </w:rPr>
    </w:lvl>
    <w:lvl w:ilvl="7" w:tplc="BCEC2380">
      <w:numFmt w:val="bullet"/>
      <w:lvlText w:val="•"/>
      <w:lvlJc w:val="left"/>
      <w:pPr>
        <w:ind w:left="7530" w:hanging="360"/>
      </w:pPr>
      <w:rPr>
        <w:rFonts w:hint="default"/>
        <w:lang w:val="en-US" w:eastAsia="en-US" w:bidi="ar-SA"/>
      </w:rPr>
    </w:lvl>
    <w:lvl w:ilvl="8" w:tplc="59E401F8">
      <w:numFmt w:val="bullet"/>
      <w:lvlText w:val="•"/>
      <w:lvlJc w:val="left"/>
      <w:pPr>
        <w:ind w:left="8480" w:hanging="360"/>
      </w:pPr>
      <w:rPr>
        <w:rFonts w:hint="default"/>
        <w:lang w:val="en-US" w:eastAsia="en-US" w:bidi="ar-SA"/>
      </w:rPr>
    </w:lvl>
  </w:abstractNum>
  <w:abstractNum w:abstractNumId="8">
    <w:nsid w:val="458E22F0"/>
    <w:multiLevelType w:val="hybridMultilevel"/>
    <w:tmpl w:val="04940B26"/>
    <w:lvl w:ilvl="0" w:tplc="0AA23234">
      <w:start w:val="1"/>
      <w:numFmt w:val="decimal"/>
      <w:lvlText w:val="%1."/>
      <w:lvlJc w:val="left"/>
      <w:pPr>
        <w:ind w:left="876" w:hanging="360"/>
        <w:jc w:val="left"/>
      </w:pPr>
      <w:rPr>
        <w:rFonts w:ascii="Arial" w:eastAsia="Arial" w:hAnsi="Arial" w:cs="Arial" w:hint="default"/>
        <w:b/>
        <w:bCs/>
        <w:w w:val="105"/>
        <w:sz w:val="24"/>
        <w:szCs w:val="24"/>
        <w:lang w:val="en-US" w:eastAsia="en-US" w:bidi="ar-SA"/>
      </w:rPr>
    </w:lvl>
    <w:lvl w:ilvl="1" w:tplc="41782690">
      <w:start w:val="1"/>
      <w:numFmt w:val="decimal"/>
      <w:lvlText w:val="%2."/>
      <w:lvlJc w:val="left"/>
      <w:pPr>
        <w:ind w:left="2044" w:hanging="322"/>
        <w:jc w:val="left"/>
      </w:pPr>
      <w:rPr>
        <w:rFonts w:ascii="Arial" w:eastAsia="Arial" w:hAnsi="Arial" w:cs="Arial" w:hint="default"/>
        <w:color w:val="C6C6C6"/>
        <w:spacing w:val="-1"/>
        <w:w w:val="96"/>
        <w:sz w:val="22"/>
        <w:szCs w:val="22"/>
        <w:lang w:val="en-US" w:eastAsia="en-US" w:bidi="ar-SA"/>
      </w:rPr>
    </w:lvl>
    <w:lvl w:ilvl="2" w:tplc="B72A37F2">
      <w:numFmt w:val="bullet"/>
      <w:lvlText w:val="•"/>
      <w:lvlJc w:val="left"/>
      <w:pPr>
        <w:ind w:left="2420" w:hanging="322"/>
      </w:pPr>
      <w:rPr>
        <w:rFonts w:hint="default"/>
        <w:lang w:val="en-US" w:eastAsia="en-US" w:bidi="ar-SA"/>
      </w:rPr>
    </w:lvl>
    <w:lvl w:ilvl="3" w:tplc="C218C29C">
      <w:numFmt w:val="bullet"/>
      <w:lvlText w:val="•"/>
      <w:lvlJc w:val="left"/>
      <w:pPr>
        <w:ind w:left="3415" w:hanging="322"/>
      </w:pPr>
      <w:rPr>
        <w:rFonts w:hint="default"/>
        <w:lang w:val="en-US" w:eastAsia="en-US" w:bidi="ar-SA"/>
      </w:rPr>
    </w:lvl>
    <w:lvl w:ilvl="4" w:tplc="6D164AAC">
      <w:numFmt w:val="bullet"/>
      <w:lvlText w:val="•"/>
      <w:lvlJc w:val="left"/>
      <w:pPr>
        <w:ind w:left="4410" w:hanging="322"/>
      </w:pPr>
      <w:rPr>
        <w:rFonts w:hint="default"/>
        <w:lang w:val="en-US" w:eastAsia="en-US" w:bidi="ar-SA"/>
      </w:rPr>
    </w:lvl>
    <w:lvl w:ilvl="5" w:tplc="26120898">
      <w:numFmt w:val="bullet"/>
      <w:lvlText w:val="•"/>
      <w:lvlJc w:val="left"/>
      <w:pPr>
        <w:ind w:left="5405" w:hanging="322"/>
      </w:pPr>
      <w:rPr>
        <w:rFonts w:hint="default"/>
        <w:lang w:val="en-US" w:eastAsia="en-US" w:bidi="ar-SA"/>
      </w:rPr>
    </w:lvl>
    <w:lvl w:ilvl="6" w:tplc="04F0BB0A">
      <w:numFmt w:val="bullet"/>
      <w:lvlText w:val="•"/>
      <w:lvlJc w:val="left"/>
      <w:pPr>
        <w:ind w:left="6400" w:hanging="322"/>
      </w:pPr>
      <w:rPr>
        <w:rFonts w:hint="default"/>
        <w:lang w:val="en-US" w:eastAsia="en-US" w:bidi="ar-SA"/>
      </w:rPr>
    </w:lvl>
    <w:lvl w:ilvl="7" w:tplc="FF4A6870">
      <w:numFmt w:val="bullet"/>
      <w:lvlText w:val="•"/>
      <w:lvlJc w:val="left"/>
      <w:pPr>
        <w:ind w:left="7395" w:hanging="322"/>
      </w:pPr>
      <w:rPr>
        <w:rFonts w:hint="default"/>
        <w:lang w:val="en-US" w:eastAsia="en-US" w:bidi="ar-SA"/>
      </w:rPr>
    </w:lvl>
    <w:lvl w:ilvl="8" w:tplc="1212AE00">
      <w:numFmt w:val="bullet"/>
      <w:lvlText w:val="•"/>
      <w:lvlJc w:val="left"/>
      <w:pPr>
        <w:ind w:left="8390" w:hanging="322"/>
      </w:pPr>
      <w:rPr>
        <w:rFonts w:hint="default"/>
        <w:lang w:val="en-US" w:eastAsia="en-US" w:bidi="ar-SA"/>
      </w:rPr>
    </w:lvl>
  </w:abstractNum>
  <w:abstractNum w:abstractNumId="9">
    <w:nsid w:val="4F7C1758"/>
    <w:multiLevelType w:val="hybridMultilevel"/>
    <w:tmpl w:val="DD5A3FB6"/>
    <w:lvl w:ilvl="0" w:tplc="C38EAC16">
      <w:start w:val="1"/>
      <w:numFmt w:val="decimal"/>
      <w:lvlText w:val="%1."/>
      <w:lvlJc w:val="left"/>
      <w:pPr>
        <w:ind w:left="4106" w:hanging="360"/>
        <w:jc w:val="left"/>
      </w:pPr>
      <w:rPr>
        <w:rFonts w:ascii="Arial" w:eastAsia="Arial" w:hAnsi="Arial" w:cs="Arial" w:hint="default"/>
        <w:b/>
        <w:bCs/>
        <w:w w:val="105"/>
        <w:sz w:val="24"/>
        <w:szCs w:val="24"/>
        <w:lang w:val="en-US" w:eastAsia="en-US" w:bidi="ar-SA"/>
      </w:rPr>
    </w:lvl>
    <w:lvl w:ilvl="1" w:tplc="7AA69688">
      <w:numFmt w:val="bullet"/>
      <w:lvlText w:val="•"/>
      <w:lvlJc w:val="left"/>
      <w:pPr>
        <w:ind w:left="4728" w:hanging="360"/>
      </w:pPr>
      <w:rPr>
        <w:rFonts w:hint="default"/>
        <w:lang w:val="en-US" w:eastAsia="en-US" w:bidi="ar-SA"/>
      </w:rPr>
    </w:lvl>
    <w:lvl w:ilvl="2" w:tplc="6E423D56">
      <w:numFmt w:val="bullet"/>
      <w:lvlText w:val="•"/>
      <w:lvlJc w:val="left"/>
      <w:pPr>
        <w:ind w:left="5356" w:hanging="360"/>
      </w:pPr>
      <w:rPr>
        <w:rFonts w:hint="default"/>
        <w:lang w:val="en-US" w:eastAsia="en-US" w:bidi="ar-SA"/>
      </w:rPr>
    </w:lvl>
    <w:lvl w:ilvl="3" w:tplc="9B8E12E4">
      <w:numFmt w:val="bullet"/>
      <w:lvlText w:val="•"/>
      <w:lvlJc w:val="left"/>
      <w:pPr>
        <w:ind w:left="5984" w:hanging="360"/>
      </w:pPr>
      <w:rPr>
        <w:rFonts w:hint="default"/>
        <w:lang w:val="en-US" w:eastAsia="en-US" w:bidi="ar-SA"/>
      </w:rPr>
    </w:lvl>
    <w:lvl w:ilvl="4" w:tplc="12ACBA5A">
      <w:numFmt w:val="bullet"/>
      <w:lvlText w:val="•"/>
      <w:lvlJc w:val="left"/>
      <w:pPr>
        <w:ind w:left="6612" w:hanging="360"/>
      </w:pPr>
      <w:rPr>
        <w:rFonts w:hint="default"/>
        <w:lang w:val="en-US" w:eastAsia="en-US" w:bidi="ar-SA"/>
      </w:rPr>
    </w:lvl>
    <w:lvl w:ilvl="5" w:tplc="C61010EE">
      <w:numFmt w:val="bullet"/>
      <w:lvlText w:val="•"/>
      <w:lvlJc w:val="left"/>
      <w:pPr>
        <w:ind w:left="7240" w:hanging="360"/>
      </w:pPr>
      <w:rPr>
        <w:rFonts w:hint="default"/>
        <w:lang w:val="en-US" w:eastAsia="en-US" w:bidi="ar-SA"/>
      </w:rPr>
    </w:lvl>
    <w:lvl w:ilvl="6" w:tplc="CDDE6ADA">
      <w:numFmt w:val="bullet"/>
      <w:lvlText w:val="•"/>
      <w:lvlJc w:val="left"/>
      <w:pPr>
        <w:ind w:left="7868" w:hanging="360"/>
      </w:pPr>
      <w:rPr>
        <w:rFonts w:hint="default"/>
        <w:lang w:val="en-US" w:eastAsia="en-US" w:bidi="ar-SA"/>
      </w:rPr>
    </w:lvl>
    <w:lvl w:ilvl="7" w:tplc="91560212">
      <w:numFmt w:val="bullet"/>
      <w:lvlText w:val="•"/>
      <w:lvlJc w:val="left"/>
      <w:pPr>
        <w:ind w:left="8496" w:hanging="360"/>
      </w:pPr>
      <w:rPr>
        <w:rFonts w:hint="default"/>
        <w:lang w:val="en-US" w:eastAsia="en-US" w:bidi="ar-SA"/>
      </w:rPr>
    </w:lvl>
    <w:lvl w:ilvl="8" w:tplc="D0F6F6D2">
      <w:numFmt w:val="bullet"/>
      <w:lvlText w:val="•"/>
      <w:lvlJc w:val="left"/>
      <w:pPr>
        <w:ind w:left="9124" w:hanging="360"/>
      </w:pPr>
      <w:rPr>
        <w:rFonts w:hint="default"/>
        <w:lang w:val="en-US" w:eastAsia="en-US" w:bidi="ar-SA"/>
      </w:rPr>
    </w:lvl>
  </w:abstractNum>
  <w:abstractNum w:abstractNumId="10">
    <w:nsid w:val="579774D5"/>
    <w:multiLevelType w:val="hybridMultilevel"/>
    <w:tmpl w:val="A57AE82E"/>
    <w:lvl w:ilvl="0" w:tplc="B74441F6">
      <w:numFmt w:val="bullet"/>
      <w:lvlText w:val="•"/>
      <w:lvlJc w:val="left"/>
      <w:pPr>
        <w:ind w:left="2045" w:hanging="328"/>
      </w:pPr>
      <w:rPr>
        <w:rFonts w:ascii="Arial" w:eastAsia="Arial" w:hAnsi="Arial" w:cs="Arial" w:hint="default"/>
        <w:color w:val="8A9CA8"/>
        <w:w w:val="52"/>
        <w:sz w:val="18"/>
        <w:szCs w:val="18"/>
        <w:lang w:val="en-US" w:eastAsia="en-US" w:bidi="ar-SA"/>
      </w:rPr>
    </w:lvl>
    <w:lvl w:ilvl="1" w:tplc="C8A87F9C">
      <w:numFmt w:val="bullet"/>
      <w:lvlText w:val="•"/>
      <w:lvlJc w:val="left"/>
      <w:pPr>
        <w:ind w:left="2874" w:hanging="328"/>
      </w:pPr>
      <w:rPr>
        <w:rFonts w:hint="default"/>
        <w:lang w:val="en-US" w:eastAsia="en-US" w:bidi="ar-SA"/>
      </w:rPr>
    </w:lvl>
    <w:lvl w:ilvl="2" w:tplc="01965158">
      <w:numFmt w:val="bullet"/>
      <w:lvlText w:val="•"/>
      <w:lvlJc w:val="left"/>
      <w:pPr>
        <w:ind w:left="3708" w:hanging="328"/>
      </w:pPr>
      <w:rPr>
        <w:rFonts w:hint="default"/>
        <w:lang w:val="en-US" w:eastAsia="en-US" w:bidi="ar-SA"/>
      </w:rPr>
    </w:lvl>
    <w:lvl w:ilvl="3" w:tplc="2898A0C0">
      <w:numFmt w:val="bullet"/>
      <w:lvlText w:val="•"/>
      <w:lvlJc w:val="left"/>
      <w:pPr>
        <w:ind w:left="4542" w:hanging="328"/>
      </w:pPr>
      <w:rPr>
        <w:rFonts w:hint="default"/>
        <w:lang w:val="en-US" w:eastAsia="en-US" w:bidi="ar-SA"/>
      </w:rPr>
    </w:lvl>
    <w:lvl w:ilvl="4" w:tplc="512A3B92">
      <w:numFmt w:val="bullet"/>
      <w:lvlText w:val="•"/>
      <w:lvlJc w:val="left"/>
      <w:pPr>
        <w:ind w:left="5376" w:hanging="328"/>
      </w:pPr>
      <w:rPr>
        <w:rFonts w:hint="default"/>
        <w:lang w:val="en-US" w:eastAsia="en-US" w:bidi="ar-SA"/>
      </w:rPr>
    </w:lvl>
    <w:lvl w:ilvl="5" w:tplc="B5CCCE90">
      <w:numFmt w:val="bullet"/>
      <w:lvlText w:val="•"/>
      <w:lvlJc w:val="left"/>
      <w:pPr>
        <w:ind w:left="6210" w:hanging="328"/>
      </w:pPr>
      <w:rPr>
        <w:rFonts w:hint="default"/>
        <w:lang w:val="en-US" w:eastAsia="en-US" w:bidi="ar-SA"/>
      </w:rPr>
    </w:lvl>
    <w:lvl w:ilvl="6" w:tplc="EBB05F38">
      <w:numFmt w:val="bullet"/>
      <w:lvlText w:val="•"/>
      <w:lvlJc w:val="left"/>
      <w:pPr>
        <w:ind w:left="7044" w:hanging="328"/>
      </w:pPr>
      <w:rPr>
        <w:rFonts w:hint="default"/>
        <w:lang w:val="en-US" w:eastAsia="en-US" w:bidi="ar-SA"/>
      </w:rPr>
    </w:lvl>
    <w:lvl w:ilvl="7" w:tplc="44862D4C">
      <w:numFmt w:val="bullet"/>
      <w:lvlText w:val="•"/>
      <w:lvlJc w:val="left"/>
      <w:pPr>
        <w:ind w:left="7878" w:hanging="328"/>
      </w:pPr>
      <w:rPr>
        <w:rFonts w:hint="default"/>
        <w:lang w:val="en-US" w:eastAsia="en-US" w:bidi="ar-SA"/>
      </w:rPr>
    </w:lvl>
    <w:lvl w:ilvl="8" w:tplc="4A004DA8">
      <w:numFmt w:val="bullet"/>
      <w:lvlText w:val="•"/>
      <w:lvlJc w:val="left"/>
      <w:pPr>
        <w:ind w:left="8712" w:hanging="328"/>
      </w:pPr>
      <w:rPr>
        <w:rFonts w:hint="default"/>
        <w:lang w:val="en-US" w:eastAsia="en-US" w:bidi="ar-SA"/>
      </w:rPr>
    </w:lvl>
  </w:abstractNum>
  <w:abstractNum w:abstractNumId="11">
    <w:nsid w:val="5CD3642C"/>
    <w:multiLevelType w:val="hybridMultilevel"/>
    <w:tmpl w:val="893AFCA4"/>
    <w:lvl w:ilvl="0" w:tplc="C38EAC16">
      <w:start w:val="1"/>
      <w:numFmt w:val="decimal"/>
      <w:lvlText w:val="%1."/>
      <w:lvlJc w:val="left"/>
      <w:pPr>
        <w:ind w:left="4106" w:hanging="360"/>
        <w:jc w:val="left"/>
      </w:pPr>
      <w:rPr>
        <w:rFonts w:ascii="Arial" w:eastAsia="Arial" w:hAnsi="Arial" w:cs="Arial" w:hint="default"/>
        <w:b/>
        <w:bCs/>
        <w:w w:val="105"/>
        <w:sz w:val="24"/>
        <w:szCs w:val="24"/>
        <w:lang w:val="en-US" w:eastAsia="en-US" w:bidi="ar-SA"/>
      </w:rPr>
    </w:lvl>
    <w:lvl w:ilvl="1" w:tplc="7AA69688">
      <w:numFmt w:val="bullet"/>
      <w:lvlText w:val="•"/>
      <w:lvlJc w:val="left"/>
      <w:pPr>
        <w:ind w:left="4728" w:hanging="360"/>
      </w:pPr>
      <w:rPr>
        <w:rFonts w:hint="default"/>
        <w:lang w:val="en-US" w:eastAsia="en-US" w:bidi="ar-SA"/>
      </w:rPr>
    </w:lvl>
    <w:lvl w:ilvl="2" w:tplc="6E423D56">
      <w:numFmt w:val="bullet"/>
      <w:lvlText w:val="•"/>
      <w:lvlJc w:val="left"/>
      <w:pPr>
        <w:ind w:left="5356" w:hanging="360"/>
      </w:pPr>
      <w:rPr>
        <w:rFonts w:hint="default"/>
        <w:lang w:val="en-US" w:eastAsia="en-US" w:bidi="ar-SA"/>
      </w:rPr>
    </w:lvl>
    <w:lvl w:ilvl="3" w:tplc="9B8E12E4">
      <w:numFmt w:val="bullet"/>
      <w:lvlText w:val="•"/>
      <w:lvlJc w:val="left"/>
      <w:pPr>
        <w:ind w:left="5984" w:hanging="360"/>
      </w:pPr>
      <w:rPr>
        <w:rFonts w:hint="default"/>
        <w:lang w:val="en-US" w:eastAsia="en-US" w:bidi="ar-SA"/>
      </w:rPr>
    </w:lvl>
    <w:lvl w:ilvl="4" w:tplc="12ACBA5A">
      <w:numFmt w:val="bullet"/>
      <w:lvlText w:val="•"/>
      <w:lvlJc w:val="left"/>
      <w:pPr>
        <w:ind w:left="6612" w:hanging="360"/>
      </w:pPr>
      <w:rPr>
        <w:rFonts w:hint="default"/>
        <w:lang w:val="en-US" w:eastAsia="en-US" w:bidi="ar-SA"/>
      </w:rPr>
    </w:lvl>
    <w:lvl w:ilvl="5" w:tplc="C61010EE">
      <w:numFmt w:val="bullet"/>
      <w:lvlText w:val="•"/>
      <w:lvlJc w:val="left"/>
      <w:pPr>
        <w:ind w:left="7240" w:hanging="360"/>
      </w:pPr>
      <w:rPr>
        <w:rFonts w:hint="default"/>
        <w:lang w:val="en-US" w:eastAsia="en-US" w:bidi="ar-SA"/>
      </w:rPr>
    </w:lvl>
    <w:lvl w:ilvl="6" w:tplc="CDDE6ADA">
      <w:numFmt w:val="bullet"/>
      <w:lvlText w:val="•"/>
      <w:lvlJc w:val="left"/>
      <w:pPr>
        <w:ind w:left="7868" w:hanging="360"/>
      </w:pPr>
      <w:rPr>
        <w:rFonts w:hint="default"/>
        <w:lang w:val="en-US" w:eastAsia="en-US" w:bidi="ar-SA"/>
      </w:rPr>
    </w:lvl>
    <w:lvl w:ilvl="7" w:tplc="91560212">
      <w:numFmt w:val="bullet"/>
      <w:lvlText w:val="•"/>
      <w:lvlJc w:val="left"/>
      <w:pPr>
        <w:ind w:left="8496" w:hanging="360"/>
      </w:pPr>
      <w:rPr>
        <w:rFonts w:hint="default"/>
        <w:lang w:val="en-US" w:eastAsia="en-US" w:bidi="ar-SA"/>
      </w:rPr>
    </w:lvl>
    <w:lvl w:ilvl="8" w:tplc="D0F6F6D2">
      <w:numFmt w:val="bullet"/>
      <w:lvlText w:val="•"/>
      <w:lvlJc w:val="left"/>
      <w:pPr>
        <w:ind w:left="9124" w:hanging="360"/>
      </w:pPr>
      <w:rPr>
        <w:rFonts w:hint="default"/>
        <w:lang w:val="en-US" w:eastAsia="en-US" w:bidi="ar-SA"/>
      </w:rPr>
    </w:lvl>
  </w:abstractNum>
  <w:abstractNum w:abstractNumId="12">
    <w:nsid w:val="69511FA8"/>
    <w:multiLevelType w:val="hybridMultilevel"/>
    <w:tmpl w:val="3822BCAE"/>
    <w:lvl w:ilvl="0" w:tplc="1A6C26E0">
      <w:numFmt w:val="bullet"/>
      <w:lvlText w:val=""/>
      <w:lvlJc w:val="left"/>
      <w:pPr>
        <w:ind w:left="1236" w:hanging="360"/>
      </w:pPr>
      <w:rPr>
        <w:rFonts w:ascii="Symbol" w:eastAsia="Symbol" w:hAnsi="Symbol" w:cs="Symbol" w:hint="default"/>
        <w:w w:val="100"/>
        <w:sz w:val="24"/>
        <w:szCs w:val="24"/>
        <w:lang w:val="en-US" w:eastAsia="en-US" w:bidi="ar-SA"/>
      </w:rPr>
    </w:lvl>
    <w:lvl w:ilvl="1" w:tplc="ADAAEF4C">
      <w:numFmt w:val="bullet"/>
      <w:lvlText w:val="•"/>
      <w:lvlJc w:val="left"/>
      <w:pPr>
        <w:ind w:left="2154" w:hanging="360"/>
      </w:pPr>
      <w:rPr>
        <w:rFonts w:hint="default"/>
        <w:lang w:val="en-US" w:eastAsia="en-US" w:bidi="ar-SA"/>
      </w:rPr>
    </w:lvl>
    <w:lvl w:ilvl="2" w:tplc="D6563FC4">
      <w:numFmt w:val="bullet"/>
      <w:lvlText w:val="•"/>
      <w:lvlJc w:val="left"/>
      <w:pPr>
        <w:ind w:left="3068" w:hanging="360"/>
      </w:pPr>
      <w:rPr>
        <w:rFonts w:hint="default"/>
        <w:lang w:val="en-US" w:eastAsia="en-US" w:bidi="ar-SA"/>
      </w:rPr>
    </w:lvl>
    <w:lvl w:ilvl="3" w:tplc="8FE274DA">
      <w:numFmt w:val="bullet"/>
      <w:lvlText w:val="•"/>
      <w:lvlJc w:val="left"/>
      <w:pPr>
        <w:ind w:left="3982" w:hanging="360"/>
      </w:pPr>
      <w:rPr>
        <w:rFonts w:hint="default"/>
        <w:lang w:val="en-US" w:eastAsia="en-US" w:bidi="ar-SA"/>
      </w:rPr>
    </w:lvl>
    <w:lvl w:ilvl="4" w:tplc="32BEF59A">
      <w:numFmt w:val="bullet"/>
      <w:lvlText w:val="•"/>
      <w:lvlJc w:val="left"/>
      <w:pPr>
        <w:ind w:left="4896" w:hanging="360"/>
      </w:pPr>
      <w:rPr>
        <w:rFonts w:hint="default"/>
        <w:lang w:val="en-US" w:eastAsia="en-US" w:bidi="ar-SA"/>
      </w:rPr>
    </w:lvl>
    <w:lvl w:ilvl="5" w:tplc="A000BBA8">
      <w:numFmt w:val="bullet"/>
      <w:lvlText w:val="•"/>
      <w:lvlJc w:val="left"/>
      <w:pPr>
        <w:ind w:left="5810" w:hanging="360"/>
      </w:pPr>
      <w:rPr>
        <w:rFonts w:hint="default"/>
        <w:lang w:val="en-US" w:eastAsia="en-US" w:bidi="ar-SA"/>
      </w:rPr>
    </w:lvl>
    <w:lvl w:ilvl="6" w:tplc="93C21CC6">
      <w:numFmt w:val="bullet"/>
      <w:lvlText w:val="•"/>
      <w:lvlJc w:val="left"/>
      <w:pPr>
        <w:ind w:left="6724" w:hanging="360"/>
      </w:pPr>
      <w:rPr>
        <w:rFonts w:hint="default"/>
        <w:lang w:val="en-US" w:eastAsia="en-US" w:bidi="ar-SA"/>
      </w:rPr>
    </w:lvl>
    <w:lvl w:ilvl="7" w:tplc="54AA8370">
      <w:numFmt w:val="bullet"/>
      <w:lvlText w:val="•"/>
      <w:lvlJc w:val="left"/>
      <w:pPr>
        <w:ind w:left="7638" w:hanging="360"/>
      </w:pPr>
      <w:rPr>
        <w:rFonts w:hint="default"/>
        <w:lang w:val="en-US" w:eastAsia="en-US" w:bidi="ar-SA"/>
      </w:rPr>
    </w:lvl>
    <w:lvl w:ilvl="8" w:tplc="E08259B8">
      <w:numFmt w:val="bullet"/>
      <w:lvlText w:val="•"/>
      <w:lvlJc w:val="left"/>
      <w:pPr>
        <w:ind w:left="8552" w:hanging="360"/>
      </w:pPr>
      <w:rPr>
        <w:rFonts w:hint="default"/>
        <w:lang w:val="en-US" w:eastAsia="en-US" w:bidi="ar-SA"/>
      </w:rPr>
    </w:lvl>
  </w:abstractNum>
  <w:abstractNum w:abstractNumId="13">
    <w:nsid w:val="69C86D57"/>
    <w:multiLevelType w:val="hybridMultilevel"/>
    <w:tmpl w:val="D8EA3B16"/>
    <w:lvl w:ilvl="0" w:tplc="2E70D482">
      <w:start w:val="1"/>
      <w:numFmt w:val="decimal"/>
      <w:lvlText w:val="%1."/>
      <w:lvlJc w:val="left"/>
      <w:pPr>
        <w:ind w:left="876" w:hanging="360"/>
        <w:jc w:val="left"/>
      </w:pPr>
      <w:rPr>
        <w:rFonts w:ascii="Arial" w:eastAsia="Arial" w:hAnsi="Arial" w:cs="Arial" w:hint="default"/>
        <w:w w:val="100"/>
        <w:sz w:val="24"/>
        <w:szCs w:val="24"/>
        <w:lang w:val="en-US" w:eastAsia="en-US" w:bidi="ar-SA"/>
      </w:rPr>
    </w:lvl>
    <w:lvl w:ilvl="1" w:tplc="F9249064">
      <w:numFmt w:val="bullet"/>
      <w:lvlText w:val="•"/>
      <w:lvlJc w:val="left"/>
      <w:pPr>
        <w:ind w:left="1830" w:hanging="360"/>
      </w:pPr>
      <w:rPr>
        <w:rFonts w:hint="default"/>
        <w:lang w:val="en-US" w:eastAsia="en-US" w:bidi="ar-SA"/>
      </w:rPr>
    </w:lvl>
    <w:lvl w:ilvl="2" w:tplc="E92AB5A0">
      <w:numFmt w:val="bullet"/>
      <w:lvlText w:val="•"/>
      <w:lvlJc w:val="left"/>
      <w:pPr>
        <w:ind w:left="2780" w:hanging="360"/>
      </w:pPr>
      <w:rPr>
        <w:rFonts w:hint="default"/>
        <w:lang w:val="en-US" w:eastAsia="en-US" w:bidi="ar-SA"/>
      </w:rPr>
    </w:lvl>
    <w:lvl w:ilvl="3" w:tplc="6840F5EA">
      <w:numFmt w:val="bullet"/>
      <w:lvlText w:val="•"/>
      <w:lvlJc w:val="left"/>
      <w:pPr>
        <w:ind w:left="3730" w:hanging="360"/>
      </w:pPr>
      <w:rPr>
        <w:rFonts w:hint="default"/>
        <w:lang w:val="en-US" w:eastAsia="en-US" w:bidi="ar-SA"/>
      </w:rPr>
    </w:lvl>
    <w:lvl w:ilvl="4" w:tplc="B3A8B81A">
      <w:numFmt w:val="bullet"/>
      <w:lvlText w:val="•"/>
      <w:lvlJc w:val="left"/>
      <w:pPr>
        <w:ind w:left="4680" w:hanging="360"/>
      </w:pPr>
      <w:rPr>
        <w:rFonts w:hint="default"/>
        <w:lang w:val="en-US" w:eastAsia="en-US" w:bidi="ar-SA"/>
      </w:rPr>
    </w:lvl>
    <w:lvl w:ilvl="5" w:tplc="44AE520A">
      <w:numFmt w:val="bullet"/>
      <w:lvlText w:val="•"/>
      <w:lvlJc w:val="left"/>
      <w:pPr>
        <w:ind w:left="5630" w:hanging="360"/>
      </w:pPr>
      <w:rPr>
        <w:rFonts w:hint="default"/>
        <w:lang w:val="en-US" w:eastAsia="en-US" w:bidi="ar-SA"/>
      </w:rPr>
    </w:lvl>
    <w:lvl w:ilvl="6" w:tplc="AF54DC1E">
      <w:numFmt w:val="bullet"/>
      <w:lvlText w:val="•"/>
      <w:lvlJc w:val="left"/>
      <w:pPr>
        <w:ind w:left="6580" w:hanging="360"/>
      </w:pPr>
      <w:rPr>
        <w:rFonts w:hint="default"/>
        <w:lang w:val="en-US" w:eastAsia="en-US" w:bidi="ar-SA"/>
      </w:rPr>
    </w:lvl>
    <w:lvl w:ilvl="7" w:tplc="FB080194">
      <w:numFmt w:val="bullet"/>
      <w:lvlText w:val="•"/>
      <w:lvlJc w:val="left"/>
      <w:pPr>
        <w:ind w:left="7530" w:hanging="360"/>
      </w:pPr>
      <w:rPr>
        <w:rFonts w:hint="default"/>
        <w:lang w:val="en-US" w:eastAsia="en-US" w:bidi="ar-SA"/>
      </w:rPr>
    </w:lvl>
    <w:lvl w:ilvl="8" w:tplc="F9DAEC62">
      <w:numFmt w:val="bullet"/>
      <w:lvlText w:val="•"/>
      <w:lvlJc w:val="left"/>
      <w:pPr>
        <w:ind w:left="8480" w:hanging="360"/>
      </w:pPr>
      <w:rPr>
        <w:rFonts w:hint="default"/>
        <w:lang w:val="en-US" w:eastAsia="en-US" w:bidi="ar-SA"/>
      </w:rPr>
    </w:lvl>
  </w:abstractNum>
  <w:abstractNum w:abstractNumId="14">
    <w:nsid w:val="7F397FCF"/>
    <w:multiLevelType w:val="hybridMultilevel"/>
    <w:tmpl w:val="574A2FD6"/>
    <w:lvl w:ilvl="0" w:tplc="C38EAC16">
      <w:start w:val="1"/>
      <w:numFmt w:val="decimal"/>
      <w:lvlText w:val="%1."/>
      <w:lvlJc w:val="left"/>
      <w:pPr>
        <w:ind w:left="4106" w:hanging="360"/>
        <w:jc w:val="left"/>
      </w:pPr>
      <w:rPr>
        <w:rFonts w:ascii="Arial" w:eastAsia="Arial" w:hAnsi="Arial" w:cs="Arial" w:hint="default"/>
        <w:b/>
        <w:bCs/>
        <w:w w:val="105"/>
        <w:sz w:val="24"/>
        <w:szCs w:val="24"/>
        <w:lang w:val="en-US" w:eastAsia="en-US" w:bidi="ar-SA"/>
      </w:rPr>
    </w:lvl>
    <w:lvl w:ilvl="1" w:tplc="7AA69688">
      <w:numFmt w:val="bullet"/>
      <w:lvlText w:val="•"/>
      <w:lvlJc w:val="left"/>
      <w:pPr>
        <w:ind w:left="4728" w:hanging="360"/>
      </w:pPr>
      <w:rPr>
        <w:rFonts w:hint="default"/>
        <w:lang w:val="en-US" w:eastAsia="en-US" w:bidi="ar-SA"/>
      </w:rPr>
    </w:lvl>
    <w:lvl w:ilvl="2" w:tplc="6E423D56">
      <w:numFmt w:val="bullet"/>
      <w:lvlText w:val="•"/>
      <w:lvlJc w:val="left"/>
      <w:pPr>
        <w:ind w:left="5356" w:hanging="360"/>
      </w:pPr>
      <w:rPr>
        <w:rFonts w:hint="default"/>
        <w:lang w:val="en-US" w:eastAsia="en-US" w:bidi="ar-SA"/>
      </w:rPr>
    </w:lvl>
    <w:lvl w:ilvl="3" w:tplc="9B8E12E4">
      <w:numFmt w:val="bullet"/>
      <w:lvlText w:val="•"/>
      <w:lvlJc w:val="left"/>
      <w:pPr>
        <w:ind w:left="5984" w:hanging="360"/>
      </w:pPr>
      <w:rPr>
        <w:rFonts w:hint="default"/>
        <w:lang w:val="en-US" w:eastAsia="en-US" w:bidi="ar-SA"/>
      </w:rPr>
    </w:lvl>
    <w:lvl w:ilvl="4" w:tplc="12ACBA5A">
      <w:numFmt w:val="bullet"/>
      <w:lvlText w:val="•"/>
      <w:lvlJc w:val="left"/>
      <w:pPr>
        <w:ind w:left="6612" w:hanging="360"/>
      </w:pPr>
      <w:rPr>
        <w:rFonts w:hint="default"/>
        <w:lang w:val="en-US" w:eastAsia="en-US" w:bidi="ar-SA"/>
      </w:rPr>
    </w:lvl>
    <w:lvl w:ilvl="5" w:tplc="C61010EE">
      <w:numFmt w:val="bullet"/>
      <w:lvlText w:val="•"/>
      <w:lvlJc w:val="left"/>
      <w:pPr>
        <w:ind w:left="7240" w:hanging="360"/>
      </w:pPr>
      <w:rPr>
        <w:rFonts w:hint="default"/>
        <w:lang w:val="en-US" w:eastAsia="en-US" w:bidi="ar-SA"/>
      </w:rPr>
    </w:lvl>
    <w:lvl w:ilvl="6" w:tplc="CDDE6ADA">
      <w:numFmt w:val="bullet"/>
      <w:lvlText w:val="•"/>
      <w:lvlJc w:val="left"/>
      <w:pPr>
        <w:ind w:left="7868" w:hanging="360"/>
      </w:pPr>
      <w:rPr>
        <w:rFonts w:hint="default"/>
        <w:lang w:val="en-US" w:eastAsia="en-US" w:bidi="ar-SA"/>
      </w:rPr>
    </w:lvl>
    <w:lvl w:ilvl="7" w:tplc="91560212">
      <w:numFmt w:val="bullet"/>
      <w:lvlText w:val="•"/>
      <w:lvlJc w:val="left"/>
      <w:pPr>
        <w:ind w:left="8496" w:hanging="360"/>
      </w:pPr>
      <w:rPr>
        <w:rFonts w:hint="default"/>
        <w:lang w:val="en-US" w:eastAsia="en-US" w:bidi="ar-SA"/>
      </w:rPr>
    </w:lvl>
    <w:lvl w:ilvl="8" w:tplc="D0F6F6D2">
      <w:numFmt w:val="bullet"/>
      <w:lvlText w:val="•"/>
      <w:lvlJc w:val="left"/>
      <w:pPr>
        <w:ind w:left="9124" w:hanging="360"/>
      </w:pPr>
      <w:rPr>
        <w:rFonts w:hint="default"/>
        <w:lang w:val="en-US" w:eastAsia="en-US" w:bidi="ar-SA"/>
      </w:rPr>
    </w:lvl>
  </w:abstractNum>
  <w:num w:numId="1">
    <w:abstractNumId w:val="10"/>
  </w:num>
  <w:num w:numId="2">
    <w:abstractNumId w:val="8"/>
  </w:num>
  <w:num w:numId="3">
    <w:abstractNumId w:val="12"/>
  </w:num>
  <w:num w:numId="4">
    <w:abstractNumId w:val="7"/>
  </w:num>
  <w:num w:numId="5">
    <w:abstractNumId w:val="13"/>
  </w:num>
  <w:num w:numId="6">
    <w:abstractNumId w:val="0"/>
  </w:num>
  <w:num w:numId="7">
    <w:abstractNumId w:val="2"/>
  </w:num>
  <w:num w:numId="8">
    <w:abstractNumId w:val="6"/>
  </w:num>
  <w:num w:numId="9">
    <w:abstractNumId w:val="5"/>
  </w:num>
  <w:num w:numId="10">
    <w:abstractNumId w:val="3"/>
  </w:num>
  <w:num w:numId="11">
    <w:abstractNumId w:val="1"/>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A6"/>
    <w:rsid w:val="001B0BB9"/>
    <w:rsid w:val="002F6B68"/>
    <w:rsid w:val="006041B2"/>
    <w:rsid w:val="009754A8"/>
    <w:rsid w:val="00C6182B"/>
    <w:rsid w:val="00E324A6"/>
    <w:rsid w:val="00F5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4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5" w:lineRule="exact"/>
      <w:outlineLvl w:val="0"/>
    </w:pPr>
    <w:rPr>
      <w:sz w:val="31"/>
      <w:szCs w:val="31"/>
    </w:rPr>
  </w:style>
  <w:style w:type="paragraph" w:styleId="Heading2">
    <w:name w:val="heading 2"/>
    <w:basedOn w:val="Normal"/>
    <w:uiPriority w:val="1"/>
    <w:qFormat/>
    <w:pPr>
      <w:ind w:left="155"/>
      <w:outlineLvl w:val="1"/>
    </w:pPr>
    <w:rPr>
      <w:b/>
      <w:bCs/>
      <w:sz w:val="24"/>
      <w:szCs w:val="24"/>
    </w:rPr>
  </w:style>
  <w:style w:type="paragraph" w:styleId="Heading3">
    <w:name w:val="heading 3"/>
    <w:basedOn w:val="Normal"/>
    <w:uiPriority w:val="1"/>
    <w:qFormat/>
    <w:pPr>
      <w:ind w:left="155"/>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4"/>
      <w:ind w:left="876" w:hanging="360"/>
    </w:pPr>
  </w:style>
  <w:style w:type="paragraph" w:customStyle="1" w:styleId="TableParagraph">
    <w:name w:val="Table Paragraph"/>
    <w:basedOn w:val="Normal"/>
    <w:uiPriority w:val="1"/>
    <w:qFormat/>
    <w:pPr>
      <w:spacing w:before="79"/>
      <w:ind w:left="50"/>
    </w:pPr>
  </w:style>
  <w:style w:type="paragraph" w:styleId="BalloonText">
    <w:name w:val="Balloon Text"/>
    <w:basedOn w:val="Normal"/>
    <w:link w:val="BalloonTextChar"/>
    <w:uiPriority w:val="99"/>
    <w:semiHidden/>
    <w:unhideWhenUsed/>
    <w:rsid w:val="00604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1B2"/>
    <w:rPr>
      <w:rFonts w:ascii="Lucida Grande" w:eastAsia="Arial" w:hAnsi="Lucida Grande" w:cs="Arial"/>
      <w:sz w:val="18"/>
      <w:szCs w:val="18"/>
    </w:rPr>
  </w:style>
  <w:style w:type="character" w:styleId="Hyperlink">
    <w:name w:val="Hyperlink"/>
    <w:basedOn w:val="DefaultParagraphFont"/>
    <w:uiPriority w:val="99"/>
    <w:unhideWhenUsed/>
    <w:rsid w:val="002F6B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5" w:lineRule="exact"/>
      <w:outlineLvl w:val="0"/>
    </w:pPr>
    <w:rPr>
      <w:sz w:val="31"/>
      <w:szCs w:val="31"/>
    </w:rPr>
  </w:style>
  <w:style w:type="paragraph" w:styleId="Heading2">
    <w:name w:val="heading 2"/>
    <w:basedOn w:val="Normal"/>
    <w:uiPriority w:val="1"/>
    <w:qFormat/>
    <w:pPr>
      <w:ind w:left="155"/>
      <w:outlineLvl w:val="1"/>
    </w:pPr>
    <w:rPr>
      <w:b/>
      <w:bCs/>
      <w:sz w:val="24"/>
      <w:szCs w:val="24"/>
    </w:rPr>
  </w:style>
  <w:style w:type="paragraph" w:styleId="Heading3">
    <w:name w:val="heading 3"/>
    <w:basedOn w:val="Normal"/>
    <w:uiPriority w:val="1"/>
    <w:qFormat/>
    <w:pPr>
      <w:ind w:left="155"/>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4"/>
      <w:ind w:left="876" w:hanging="360"/>
    </w:pPr>
  </w:style>
  <w:style w:type="paragraph" w:customStyle="1" w:styleId="TableParagraph">
    <w:name w:val="Table Paragraph"/>
    <w:basedOn w:val="Normal"/>
    <w:uiPriority w:val="1"/>
    <w:qFormat/>
    <w:pPr>
      <w:spacing w:before="79"/>
      <w:ind w:left="50"/>
    </w:pPr>
  </w:style>
  <w:style w:type="paragraph" w:styleId="BalloonText">
    <w:name w:val="Balloon Text"/>
    <w:basedOn w:val="Normal"/>
    <w:link w:val="BalloonTextChar"/>
    <w:uiPriority w:val="99"/>
    <w:semiHidden/>
    <w:unhideWhenUsed/>
    <w:rsid w:val="00604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1B2"/>
    <w:rPr>
      <w:rFonts w:ascii="Lucida Grande" w:eastAsia="Arial" w:hAnsi="Lucida Grande" w:cs="Arial"/>
      <w:sz w:val="18"/>
      <w:szCs w:val="18"/>
    </w:rPr>
  </w:style>
  <w:style w:type="character" w:styleId="Hyperlink">
    <w:name w:val="Hyperlink"/>
    <w:basedOn w:val="DefaultParagraphFont"/>
    <w:uiPriority w:val="99"/>
    <w:unhideWhenUsed/>
    <w:rsid w:val="002F6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nsbrparentgroup/" TargetMode="External"/><Relationship Id="rId14" Type="http://schemas.openxmlformats.org/officeDocument/2006/relationships/hyperlink" Target="https://www.facebook.com/newportseabaserowing/?eid=ARDgu8pB5GgO_yVQV-potnEsjSMO0BYYvk_piushmODe-Irx4lJ77yrWWIawwqKrQYmm1lHsnb3WpVA1" TargetMode="External"/><Relationship Id="rId15" Type="http://schemas.openxmlformats.org/officeDocument/2006/relationships/hyperlink" Target="https://www.icrew.club/signup.php?crewOrgID=d50e20b0-3153-a7ed-dc18-e055e367438e" TargetMode="Externa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yperlink" Target="https://app.jackrabbitclass.com/regv2.asp?id=505301" TargetMode="External"/><Relationship Id="rId19" Type="http://schemas.openxmlformats.org/officeDocument/2006/relationships/hyperlink" Target="https://www.newportseabaserowing.org/sign-up" TargetMode="External"/><Relationship Id="rId63" Type="http://schemas.openxmlformats.org/officeDocument/2006/relationships/image" Target="media/image4.jpeg"/><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eader" Target="header25.xml"/><Relationship Id="rId51" Type="http://schemas.openxmlformats.org/officeDocument/2006/relationships/header" Target="header26.xml"/><Relationship Id="rId52" Type="http://schemas.openxmlformats.org/officeDocument/2006/relationships/header" Target="header27.xml"/><Relationship Id="rId53" Type="http://schemas.openxmlformats.org/officeDocument/2006/relationships/hyperlink" Target="https://www.icrew.club/signup.php?crewOrgID=d50e20b0-3153-a7ed-dc18-e055e367438e" TargetMode="External"/><Relationship Id="rId54" Type="http://schemas.openxmlformats.org/officeDocument/2006/relationships/hyperlink" Target="https://membership.usrowing.org/" TargetMode="External"/><Relationship Id="rId55" Type="http://schemas.openxmlformats.org/officeDocument/2006/relationships/header" Target="header28.xml"/><Relationship Id="rId56" Type="http://schemas.openxmlformats.org/officeDocument/2006/relationships/header" Target="header29.xml"/><Relationship Id="rId57" Type="http://schemas.openxmlformats.org/officeDocument/2006/relationships/header" Target="header30.xml"/><Relationship Id="rId58" Type="http://schemas.openxmlformats.org/officeDocument/2006/relationships/header" Target="header31.xml"/><Relationship Id="rId59" Type="http://schemas.openxmlformats.org/officeDocument/2006/relationships/header" Target="header32.xml"/><Relationship Id="rId40" Type="http://schemas.openxmlformats.org/officeDocument/2006/relationships/hyperlink" Target="https://www.signupgenius.com/tabs/33772dc0ea0cce4c17-newport" TargetMode="External"/><Relationship Id="rId41" Type="http://schemas.openxmlformats.org/officeDocument/2006/relationships/hyperlink" Target="https://www.signupgenius.com/tabs/33772dc0ea0cce4c17-newport" TargetMode="External"/><Relationship Id="rId42" Type="http://schemas.openxmlformats.org/officeDocument/2006/relationships/hyperlink" Target="https://www.signupgenius.com/tabs/33772dc0ea0cce4c17-newport" TargetMode="External"/><Relationship Id="rId43" Type="http://schemas.openxmlformats.org/officeDocument/2006/relationships/hyperlink" Target="https://www.signupgenius.com/tabs/33772dc0ea0cce4c17-newport" TargetMode="External"/><Relationship Id="rId44" Type="http://schemas.openxmlformats.org/officeDocument/2006/relationships/hyperlink" Target="https://www.signupgenius.com/tabs/33772dc0ea0cce4c17-newport" TargetMode="External"/><Relationship Id="rId45" Type="http://schemas.openxmlformats.org/officeDocument/2006/relationships/hyperlink" Target="https://www.signupgenius.com/tabs/33772dc0ea0cce4c17-newport" TargetMode="External"/><Relationship Id="rId46" Type="http://schemas.openxmlformats.org/officeDocument/2006/relationships/header" Target="header21.xml"/><Relationship Id="rId47" Type="http://schemas.openxmlformats.org/officeDocument/2006/relationships/header" Target="header22.xml"/><Relationship Id="rId48" Type="http://schemas.openxmlformats.org/officeDocument/2006/relationships/header" Target="header23.xml"/><Relationship Id="rId49" Type="http://schemas.openxmlformats.org/officeDocument/2006/relationships/header" Target="header2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header" Target="header14.xml"/><Relationship Id="rId31" Type="http://schemas.openxmlformats.org/officeDocument/2006/relationships/header" Target="head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header" Target="header18.xml"/><Relationship Id="rId35" Type="http://schemas.openxmlformats.org/officeDocument/2006/relationships/header" Target="header19.xml"/><Relationship Id="rId36" Type="http://schemas.openxmlformats.org/officeDocument/2006/relationships/header" Target="header20.xml"/><Relationship Id="rId37" Type="http://schemas.openxmlformats.org/officeDocument/2006/relationships/hyperlink" Target="https://www.signupgenius.com/tabs/33772dc0ea0cce4c17-newport" TargetMode="External"/><Relationship Id="rId38" Type="http://schemas.openxmlformats.org/officeDocument/2006/relationships/hyperlink" Target="https://www.signupgenius.com/tabs/33772dc0ea0cce4c17-newport" TargetMode="External"/><Relationship Id="rId39" Type="http://schemas.openxmlformats.org/officeDocument/2006/relationships/hyperlink" Target="https://www.signupgenius.com/tabs/33772dc0ea0cce4c17-newport" TargetMode="External"/><Relationship Id="rId20" Type="http://schemas.openxmlformats.org/officeDocument/2006/relationships/hyperlink" Target="https://www.newportseabaserowing.org/middle-school" TargetMode="Externa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yperlink" Target="https://www.newportseabaserowing.org/middle-school" TargetMode="External"/><Relationship Id="rId24" Type="http://schemas.openxmlformats.org/officeDocument/2006/relationships/header" Target="header9.xml"/><Relationship Id="rId25" Type="http://schemas.openxmlformats.org/officeDocument/2006/relationships/hyperlink" Target="https://shoprowing.shimano.com/collections/shimano-flex-rowing-shoes/products/ks-r500f-rowing-shoes-flex-series" TargetMode="Externa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header" Target="header13.xml"/><Relationship Id="rId60" Type="http://schemas.openxmlformats.org/officeDocument/2006/relationships/image" Target="media/image1.jpeg"/><Relationship Id="rId61" Type="http://schemas.openxmlformats.org/officeDocument/2006/relationships/image" Target="media/image2.jpeg"/><Relationship Id="rId62" Type="http://schemas.openxmlformats.org/officeDocument/2006/relationships/image" Target="media/image3.jpe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yperlink" Target="https://www.newportseabase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8778</Words>
  <Characters>50037</Characters>
  <Application>Microsoft Macintosh Word</Application>
  <DocSecurity>0</DocSecurity>
  <Lines>416</Lines>
  <Paragraphs>117</Paragraphs>
  <ScaleCrop>false</ScaleCrop>
  <Company/>
  <LinksUpToDate>false</LinksUpToDate>
  <CharactersWithSpaces>58698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Lacey</cp:lastModifiedBy>
  <cp:revision>2</cp:revision>
  <dcterms:created xsi:type="dcterms:W3CDTF">2021-01-19T22:20:00Z</dcterms:created>
  <dcterms:modified xsi:type="dcterms:W3CDTF">2021-01-19T22:20:00Z</dcterms:modified>
</cp:coreProperties>
</file>